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3AA88" w14:textId="556C898F" w:rsidR="00831383" w:rsidRDefault="00D27A6C" w:rsidP="00831383">
      <w:pPr>
        <w:spacing w:after="0" w:line="240" w:lineRule="auto"/>
        <w:ind w:left="4248" w:firstLine="70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>
        <w:rPr>
          <w:rFonts w:ascii="Times New Roman" w:hAnsi="Times New Roman"/>
          <w:bCs/>
          <w:i/>
          <w:strike/>
          <w:sz w:val="18"/>
          <w:szCs w:val="18"/>
          <w:lang w:eastAsia="pl-PL"/>
        </w:rPr>
        <w:t xml:space="preserve"> </w:t>
      </w:r>
      <w:r w:rsidR="00831383" w:rsidRPr="00E25655">
        <w:rPr>
          <w:rFonts w:ascii="Times New Roman" w:hAnsi="Times New Roman"/>
          <w:bCs/>
          <w:i/>
          <w:strike/>
          <w:sz w:val="18"/>
          <w:szCs w:val="18"/>
          <w:lang w:eastAsia="pl-PL"/>
        </w:rPr>
        <w:t>Załącznik nr 3 do</w:t>
      </w:r>
      <w:r w:rsidR="002F4A05" w:rsidRPr="00E25655">
        <w:rPr>
          <w:rFonts w:ascii="Times New Roman" w:hAnsi="Times New Roman"/>
          <w:bCs/>
          <w:i/>
          <w:strike/>
          <w:sz w:val="18"/>
          <w:szCs w:val="18"/>
          <w:lang w:eastAsia="pl-PL"/>
        </w:rPr>
        <w:t xml:space="preserve"> uchwały</w:t>
      </w:r>
      <w:r w:rsidR="00831383" w:rsidRPr="00E25655">
        <w:rPr>
          <w:rFonts w:ascii="Times New Roman" w:hAnsi="Times New Roman"/>
          <w:bCs/>
          <w:i/>
          <w:strike/>
          <w:sz w:val="18"/>
          <w:szCs w:val="18"/>
          <w:lang w:eastAsia="pl-PL"/>
        </w:rPr>
        <w:t xml:space="preserve"> Nr </w:t>
      </w:r>
      <w:r w:rsidR="00E2316F" w:rsidRPr="00E25655">
        <w:rPr>
          <w:rFonts w:ascii="Times New Roman" w:hAnsi="Times New Roman"/>
          <w:bCs/>
          <w:i/>
          <w:strike/>
          <w:sz w:val="18"/>
          <w:szCs w:val="18"/>
          <w:lang w:eastAsia="pl-PL"/>
        </w:rPr>
        <w:t>139</w:t>
      </w:r>
      <w:r w:rsidR="002F4A05" w:rsidRPr="00E25655">
        <w:rPr>
          <w:rFonts w:ascii="Times New Roman" w:hAnsi="Times New Roman"/>
          <w:bCs/>
          <w:i/>
          <w:strike/>
          <w:sz w:val="18"/>
          <w:szCs w:val="18"/>
          <w:lang w:eastAsia="pl-PL"/>
        </w:rPr>
        <w:t xml:space="preserve"> Senatu</w:t>
      </w:r>
      <w:r w:rsidR="00831383" w:rsidRPr="00E25655">
        <w:rPr>
          <w:rFonts w:ascii="Times New Roman" w:hAnsi="Times New Roman"/>
          <w:bCs/>
          <w:i/>
          <w:strike/>
          <w:sz w:val="18"/>
          <w:szCs w:val="18"/>
          <w:lang w:eastAsia="pl-PL"/>
        </w:rPr>
        <w:t xml:space="preserve"> UMK</w:t>
      </w:r>
      <w:r w:rsidR="00E2316F" w:rsidRPr="00E25655">
        <w:rPr>
          <w:rFonts w:ascii="Times New Roman" w:hAnsi="Times New Roman"/>
          <w:bCs/>
          <w:i/>
          <w:strike/>
          <w:sz w:val="18"/>
          <w:szCs w:val="18"/>
          <w:lang w:eastAsia="pl-PL"/>
        </w:rPr>
        <w:br/>
      </w:r>
      <w:r w:rsidR="00831383" w:rsidRPr="00E25655">
        <w:rPr>
          <w:rFonts w:ascii="Times New Roman" w:hAnsi="Times New Roman"/>
          <w:bCs/>
          <w:i/>
          <w:strike/>
          <w:sz w:val="18"/>
          <w:szCs w:val="18"/>
          <w:lang w:eastAsia="pl-PL"/>
        </w:rPr>
        <w:t xml:space="preserve"> z dnia </w:t>
      </w:r>
      <w:r w:rsidR="00E2316F" w:rsidRPr="00E25655">
        <w:rPr>
          <w:rFonts w:ascii="Times New Roman" w:hAnsi="Times New Roman"/>
          <w:bCs/>
          <w:i/>
          <w:strike/>
          <w:sz w:val="18"/>
          <w:szCs w:val="18"/>
          <w:lang w:eastAsia="pl-PL"/>
        </w:rPr>
        <w:t>29 października 2019 r</w:t>
      </w:r>
      <w:r w:rsidR="00E2316F">
        <w:rPr>
          <w:rFonts w:ascii="Times New Roman" w:hAnsi="Times New Roman"/>
          <w:bCs/>
          <w:i/>
          <w:sz w:val="18"/>
          <w:szCs w:val="18"/>
          <w:lang w:eastAsia="pl-PL"/>
        </w:rPr>
        <w:t>.</w:t>
      </w:r>
    </w:p>
    <w:p w14:paraId="43DF808B" w14:textId="6125BD0D" w:rsidR="00831383" w:rsidRDefault="00831383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053632F" w14:textId="095BF02A" w:rsidR="00831383" w:rsidRDefault="00831383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193A0D" w14:textId="0DD4C072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77777777" w:rsidR="00055706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</w:p>
    <w:p w14:paraId="15D8EA6B" w14:textId="10EAF334" w:rsidR="00D139C6" w:rsidRPr="00D139C6" w:rsidRDefault="00D139C6" w:rsidP="00055706">
      <w:pPr>
        <w:spacing w:after="0" w:line="360" w:lineRule="auto"/>
        <w:jc w:val="center"/>
        <w:rPr>
          <w:rFonts w:ascii="Times New Roman" w:hAnsi="Times New Roman"/>
          <w:b/>
          <w:color w:val="00B050"/>
        </w:rPr>
      </w:pPr>
      <w:r w:rsidRPr="00D139C6">
        <w:rPr>
          <w:rFonts w:ascii="Times New Roman" w:hAnsi="Times New Roman"/>
          <w:b/>
          <w:color w:val="00B050"/>
        </w:rPr>
        <w:t>Nabór 2025/2026</w:t>
      </w:r>
    </w:p>
    <w:p w14:paraId="35E77FF9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XSpec="center" w:tblpY="3974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4423"/>
      </w:tblGrid>
      <w:tr w:rsidR="00055706" w:rsidRPr="007851A8" w14:paraId="0B602200" w14:textId="77777777" w:rsidTr="00C92619">
        <w:tc>
          <w:tcPr>
            <w:tcW w:w="6487" w:type="dxa"/>
            <w:shd w:val="clear" w:color="auto" w:fill="FFFFFF"/>
          </w:tcPr>
          <w:p w14:paraId="4FBD6A57" w14:textId="77777777" w:rsidR="00055706" w:rsidRPr="007851A8" w:rsidRDefault="00055706" w:rsidP="00C926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</w:t>
            </w:r>
            <w:r w:rsidRPr="007851A8">
              <w:rPr>
                <w:rFonts w:ascii="Times New Roman" w:hAnsi="Times New Roman"/>
                <w:b/>
              </w:rPr>
              <w:t>:</w:t>
            </w:r>
          </w:p>
          <w:p w14:paraId="30A5715C" w14:textId="77777777" w:rsidR="00055706" w:rsidRPr="007851A8" w:rsidRDefault="00055706" w:rsidP="00C9261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23" w:type="dxa"/>
          </w:tcPr>
          <w:p w14:paraId="55FAA386" w14:textId="67EF54A3" w:rsidR="00055706" w:rsidRPr="00C92619" w:rsidRDefault="00C92619" w:rsidP="00C926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92619">
              <w:rPr>
                <w:rFonts w:ascii="Times New Roman" w:hAnsi="Times New Roman"/>
                <w:b/>
                <w:bCs/>
              </w:rPr>
              <w:t>Wydział Nauk o Zdrowiu</w:t>
            </w:r>
          </w:p>
        </w:tc>
      </w:tr>
      <w:tr w:rsidR="00055706" w:rsidRPr="00FF0382" w14:paraId="4C83FFF1" w14:textId="77777777" w:rsidTr="00C92619">
        <w:tc>
          <w:tcPr>
            <w:tcW w:w="6487" w:type="dxa"/>
            <w:shd w:val="clear" w:color="auto" w:fill="FFFFFF"/>
          </w:tcPr>
          <w:p w14:paraId="02051712" w14:textId="77777777" w:rsidR="00055706" w:rsidRPr="004D6D95" w:rsidRDefault="00055706" w:rsidP="00C926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</w:rPr>
              <w:t xml:space="preserve"> </w:t>
            </w:r>
            <w:proofErr w:type="gramStart"/>
            <w:r w:rsidRPr="004D6D95">
              <w:rPr>
                <w:rFonts w:ascii="Times New Roman" w:hAnsi="Times New Roman"/>
                <w:b/>
              </w:rPr>
              <w:t>Kierunek</w:t>
            </w:r>
            <w:proofErr w:type="gramEnd"/>
            <w:r w:rsidRPr="004D6D95">
              <w:rPr>
                <w:rFonts w:ascii="Times New Roman" w:hAnsi="Times New Roman"/>
                <w:b/>
              </w:rPr>
              <w:t xml:space="preserve"> na którym są prowadzone studia:</w:t>
            </w:r>
          </w:p>
          <w:p w14:paraId="1852C271" w14:textId="77777777" w:rsidR="00055706" w:rsidRPr="007851A8" w:rsidRDefault="00055706" w:rsidP="00C926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</w:t>
            </w:r>
            <w:proofErr w:type="gramStart"/>
            <w:r w:rsidRPr="007851A8">
              <w:rPr>
                <w:rFonts w:ascii="Times New Roman" w:hAnsi="Times New Roman"/>
                <w:i/>
                <w:sz w:val="20"/>
                <w:szCs w:val="20"/>
              </w:rPr>
              <w:t>studiów  a</w:t>
            </w:r>
            <w:proofErr w:type="gramEnd"/>
            <w:r w:rsidRPr="007851A8">
              <w:rPr>
                <w:rFonts w:ascii="Times New Roman" w:hAnsi="Times New Roman"/>
                <w:i/>
                <w:sz w:val="20"/>
                <w:szCs w:val="20"/>
              </w:rPr>
              <w:t xml:space="preserve"> zwłaszcza do zakładanych efektów uczenia się) </w:t>
            </w:r>
          </w:p>
        </w:tc>
        <w:tc>
          <w:tcPr>
            <w:tcW w:w="4423" w:type="dxa"/>
          </w:tcPr>
          <w:p w14:paraId="39FA25AC" w14:textId="7592262C" w:rsidR="00055706" w:rsidRPr="00C92619" w:rsidRDefault="00C92619" w:rsidP="00C92619">
            <w:pPr>
              <w:spacing w:after="0" w:line="360" w:lineRule="auto"/>
              <w:ind w:left="1440"/>
              <w:rPr>
                <w:rFonts w:ascii="Times New Roman" w:hAnsi="Times New Roman"/>
                <w:b/>
                <w:bCs/>
              </w:rPr>
            </w:pPr>
            <w:r w:rsidRPr="00C92619">
              <w:rPr>
                <w:rFonts w:ascii="Times New Roman" w:hAnsi="Times New Roman"/>
                <w:b/>
                <w:bCs/>
              </w:rPr>
              <w:t>Położnictwo</w:t>
            </w:r>
          </w:p>
        </w:tc>
      </w:tr>
      <w:tr w:rsidR="00055706" w:rsidRPr="00FF0382" w14:paraId="553E8AB9" w14:textId="77777777" w:rsidTr="00C92619">
        <w:trPr>
          <w:trHeight w:val="554"/>
        </w:trPr>
        <w:tc>
          <w:tcPr>
            <w:tcW w:w="6487" w:type="dxa"/>
            <w:shd w:val="clear" w:color="auto" w:fill="FFFFFF"/>
          </w:tcPr>
          <w:p w14:paraId="7EFE8CD3" w14:textId="77777777" w:rsidR="00055706" w:rsidRPr="004D6D95" w:rsidRDefault="00055706" w:rsidP="00C9261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  <w:p w14:paraId="066D7769" w14:textId="77777777" w:rsidR="00055706" w:rsidRPr="007851A8" w:rsidRDefault="00055706" w:rsidP="00C926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4423" w:type="dxa"/>
          </w:tcPr>
          <w:p w14:paraId="308ABB41" w14:textId="745B6E7E" w:rsidR="00055706" w:rsidRPr="00C92619" w:rsidRDefault="00C92619" w:rsidP="00C926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Studia pierwszego stopnia</w:t>
            </w:r>
          </w:p>
        </w:tc>
      </w:tr>
      <w:tr w:rsidR="00055706" w:rsidRPr="00FF0382" w14:paraId="42C8B36F" w14:textId="77777777" w:rsidTr="00C92619">
        <w:tc>
          <w:tcPr>
            <w:tcW w:w="6487" w:type="dxa"/>
            <w:shd w:val="clear" w:color="auto" w:fill="FFFFFF"/>
          </w:tcPr>
          <w:p w14:paraId="5B5CBA71" w14:textId="77777777" w:rsidR="00055706" w:rsidRPr="002856AE" w:rsidRDefault="00055706" w:rsidP="00C926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0F6955B9" w14:textId="77777777" w:rsidR="00055706" w:rsidRPr="002856AE" w:rsidRDefault="00055706" w:rsidP="00C92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856AE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4423" w:type="dxa"/>
          </w:tcPr>
          <w:p w14:paraId="570A576C" w14:textId="4F979220" w:rsidR="00055706" w:rsidRPr="00C92619" w:rsidRDefault="00C92619" w:rsidP="00C926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Poziom 6</w:t>
            </w:r>
          </w:p>
        </w:tc>
      </w:tr>
      <w:tr w:rsidR="00055706" w:rsidRPr="00FF0382" w14:paraId="02D25DEF" w14:textId="77777777" w:rsidTr="00C92619">
        <w:tc>
          <w:tcPr>
            <w:tcW w:w="6487" w:type="dxa"/>
            <w:shd w:val="clear" w:color="auto" w:fill="FFFFFF"/>
          </w:tcPr>
          <w:p w14:paraId="28988410" w14:textId="77777777" w:rsidR="00055706" w:rsidRPr="005F2A86" w:rsidRDefault="00055706" w:rsidP="00C92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  <w:r w:rsidRPr="005F2A86">
              <w:rPr>
                <w:rFonts w:ascii="Times New Roman" w:hAnsi="Times New Roman"/>
              </w:rPr>
              <w:t xml:space="preserve"> </w:t>
            </w:r>
          </w:p>
          <w:p w14:paraId="7E0F3260" w14:textId="77777777" w:rsidR="00055706" w:rsidRPr="005F2A86" w:rsidRDefault="00055706" w:rsidP="00C926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4423" w:type="dxa"/>
          </w:tcPr>
          <w:p w14:paraId="280C818A" w14:textId="513F5ED1" w:rsidR="00055706" w:rsidRPr="00C92619" w:rsidRDefault="00C92619" w:rsidP="00C926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Praktyczny</w:t>
            </w:r>
          </w:p>
        </w:tc>
      </w:tr>
      <w:tr w:rsidR="00055706" w:rsidRPr="00FF0382" w14:paraId="1CBC5099" w14:textId="77777777" w:rsidTr="00C92619">
        <w:tc>
          <w:tcPr>
            <w:tcW w:w="6487" w:type="dxa"/>
          </w:tcPr>
          <w:p w14:paraId="5B6A4249" w14:textId="77777777" w:rsidR="00055706" w:rsidRPr="005F2A86" w:rsidRDefault="00055706" w:rsidP="00C926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  <w:p w14:paraId="167DC7A9" w14:textId="77777777" w:rsidR="00055706" w:rsidRPr="005F2A86" w:rsidRDefault="00055706" w:rsidP="00C926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4423" w:type="dxa"/>
          </w:tcPr>
          <w:p w14:paraId="72616067" w14:textId="6800BBD3" w:rsidR="00055706" w:rsidRPr="00C92619" w:rsidRDefault="00C92619" w:rsidP="00C926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Studia stacjonarne</w:t>
            </w:r>
          </w:p>
        </w:tc>
      </w:tr>
      <w:tr w:rsidR="00055706" w:rsidRPr="00FF0382" w14:paraId="42FC147E" w14:textId="77777777" w:rsidTr="00C92619">
        <w:tc>
          <w:tcPr>
            <w:tcW w:w="6487" w:type="dxa"/>
          </w:tcPr>
          <w:p w14:paraId="7F6CB6C0" w14:textId="77777777" w:rsidR="00055706" w:rsidRPr="005F2A86" w:rsidRDefault="00055706" w:rsidP="00C9261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4423" w:type="dxa"/>
          </w:tcPr>
          <w:p w14:paraId="08ABD44C" w14:textId="07255703" w:rsidR="00055706" w:rsidRPr="00C92619" w:rsidRDefault="00C92619" w:rsidP="00C926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055706" w:rsidRPr="00FF0382" w14:paraId="5329612F" w14:textId="77777777" w:rsidTr="00C92619">
        <w:tc>
          <w:tcPr>
            <w:tcW w:w="6487" w:type="dxa"/>
          </w:tcPr>
          <w:p w14:paraId="5BAAF80B" w14:textId="77777777" w:rsidR="00055706" w:rsidRPr="005F2A86" w:rsidRDefault="00055706" w:rsidP="00C926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4423" w:type="dxa"/>
          </w:tcPr>
          <w:p w14:paraId="48FAA8C5" w14:textId="0622E2EA" w:rsidR="00055706" w:rsidRPr="00C92619" w:rsidRDefault="00C92619" w:rsidP="00C926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180</w:t>
            </w:r>
          </w:p>
        </w:tc>
      </w:tr>
      <w:tr w:rsidR="00055706" w:rsidRPr="00FF0382" w14:paraId="57BF7FF3" w14:textId="77777777" w:rsidTr="00C92619">
        <w:tc>
          <w:tcPr>
            <w:tcW w:w="6487" w:type="dxa"/>
          </w:tcPr>
          <w:p w14:paraId="75823D2F" w14:textId="77777777" w:rsidR="00055706" w:rsidRPr="005F2A86" w:rsidRDefault="00055706" w:rsidP="00C92619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4423" w:type="dxa"/>
          </w:tcPr>
          <w:p w14:paraId="2072309B" w14:textId="1C698AA9" w:rsidR="00055706" w:rsidRPr="00C92619" w:rsidRDefault="00C92619" w:rsidP="00C9261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4792</w:t>
            </w:r>
          </w:p>
        </w:tc>
      </w:tr>
    </w:tbl>
    <w:p w14:paraId="3B9C4BF3" w14:textId="63853E4E" w:rsidR="000A2F6E" w:rsidRDefault="000A2F6E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4F2548D" w14:textId="5A2E434A" w:rsidR="007C4C0C" w:rsidRPr="007B5AAB" w:rsidRDefault="000A2F6E" w:rsidP="00641B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30557A" w:rsidRPr="007B5AAB">
        <w:rPr>
          <w:rFonts w:ascii="Times New Roman" w:hAnsi="Times New Roman"/>
          <w:sz w:val="24"/>
          <w:szCs w:val="24"/>
        </w:rPr>
        <w:lastRenderedPageBreak/>
        <w:t>I semestr</w:t>
      </w:r>
      <w:r w:rsidR="0030557A" w:rsidRPr="007B5AAB">
        <w:rPr>
          <w:rFonts w:ascii="Times New Roman" w:hAnsi="Times New Roman"/>
          <w:sz w:val="24"/>
          <w:szCs w:val="24"/>
          <w:vertAlign w:val="superscript"/>
        </w:rPr>
        <w:t>*</w:t>
      </w:r>
    </w:p>
    <w:tbl>
      <w:tblPr>
        <w:tblpPr w:leftFromText="141" w:rightFromText="141" w:vertAnchor="text" w:horzAnchor="margin" w:tblpXSpec="center" w:tblpY="1216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3"/>
        <w:gridCol w:w="1872"/>
        <w:gridCol w:w="1701"/>
        <w:gridCol w:w="1275"/>
        <w:gridCol w:w="993"/>
        <w:gridCol w:w="708"/>
        <w:gridCol w:w="709"/>
        <w:gridCol w:w="709"/>
        <w:gridCol w:w="709"/>
        <w:gridCol w:w="709"/>
        <w:gridCol w:w="851"/>
        <w:gridCol w:w="850"/>
        <w:gridCol w:w="709"/>
        <w:gridCol w:w="1701"/>
      </w:tblGrid>
      <w:tr w:rsidR="007C4C0C" w:rsidRPr="00FF0382" w14:paraId="2164F520" w14:textId="77777777" w:rsidTr="001F6B12">
        <w:trPr>
          <w:trHeight w:val="1121"/>
        </w:trPr>
        <w:tc>
          <w:tcPr>
            <w:tcW w:w="1383" w:type="dxa"/>
            <w:vMerge w:val="restart"/>
            <w:tcBorders>
              <w:bottom w:val="single" w:sz="4" w:space="0" w:color="000000"/>
            </w:tcBorders>
          </w:tcPr>
          <w:p w14:paraId="7FA27671" w14:textId="77777777" w:rsidR="007C4C0C" w:rsidRPr="007B5AAB" w:rsidRDefault="007C4C0C" w:rsidP="00641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 xml:space="preserve">Nazwa grupy </w:t>
            </w:r>
            <w:r>
              <w:rPr>
                <w:rFonts w:ascii="Times New Roman" w:hAnsi="Times New Roman"/>
              </w:rPr>
              <w:t>przedmiotów</w:t>
            </w:r>
          </w:p>
        </w:tc>
        <w:tc>
          <w:tcPr>
            <w:tcW w:w="1872" w:type="dxa"/>
            <w:vMerge w:val="restart"/>
            <w:tcBorders>
              <w:bottom w:val="single" w:sz="4" w:space="0" w:color="000000"/>
            </w:tcBorders>
          </w:tcPr>
          <w:p w14:paraId="16A6C95C" w14:textId="77777777" w:rsidR="007C4C0C" w:rsidRPr="007B5AAB" w:rsidRDefault="007C4C0C" w:rsidP="00641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7878F16" w14:textId="77777777" w:rsidR="007C4C0C" w:rsidRPr="007B5AAB" w:rsidRDefault="007C4C0C" w:rsidP="00641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Nazwa przedmiotu</w:t>
            </w:r>
          </w:p>
        </w:tc>
        <w:tc>
          <w:tcPr>
            <w:tcW w:w="1701" w:type="dxa"/>
            <w:vMerge w:val="restart"/>
          </w:tcPr>
          <w:p w14:paraId="46890F77" w14:textId="77777777" w:rsidR="007C4C0C" w:rsidRDefault="007C4C0C" w:rsidP="00641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3232538" w14:textId="77777777" w:rsidR="007C4C0C" w:rsidRPr="007B5AAB" w:rsidRDefault="007C4C0C" w:rsidP="00641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jednostki organizacyjnej</w:t>
            </w:r>
          </w:p>
        </w:tc>
        <w:tc>
          <w:tcPr>
            <w:tcW w:w="1275" w:type="dxa"/>
            <w:vMerge w:val="restart"/>
            <w:tcBorders>
              <w:bottom w:val="single" w:sz="4" w:space="0" w:color="000000"/>
            </w:tcBorders>
          </w:tcPr>
          <w:p w14:paraId="465798C7" w14:textId="77777777" w:rsidR="007C4C0C" w:rsidRPr="007B5AAB" w:rsidRDefault="007C4C0C" w:rsidP="00641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Kod przedmiotu w USOS</w:t>
            </w:r>
          </w:p>
        </w:tc>
        <w:tc>
          <w:tcPr>
            <w:tcW w:w="993" w:type="dxa"/>
            <w:vMerge w:val="restart"/>
          </w:tcPr>
          <w:p w14:paraId="298CF66B" w14:textId="77777777" w:rsidR="007C4C0C" w:rsidRPr="007B5AAB" w:rsidRDefault="007C4C0C" w:rsidP="00641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Liczba punktów ECTS</w:t>
            </w:r>
          </w:p>
        </w:tc>
        <w:tc>
          <w:tcPr>
            <w:tcW w:w="708" w:type="dxa"/>
            <w:vMerge w:val="restart"/>
          </w:tcPr>
          <w:p w14:paraId="1FD61E78" w14:textId="77777777" w:rsidR="007C4C0C" w:rsidRPr="007B5AAB" w:rsidRDefault="007C4C0C" w:rsidP="00641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Ogólna liczba godzin</w:t>
            </w:r>
          </w:p>
        </w:tc>
        <w:tc>
          <w:tcPr>
            <w:tcW w:w="5246" w:type="dxa"/>
            <w:gridSpan w:val="7"/>
          </w:tcPr>
          <w:p w14:paraId="745BB2E3" w14:textId="77777777" w:rsidR="007C4C0C" w:rsidRPr="007B5AAB" w:rsidRDefault="007C4C0C" w:rsidP="00641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Liczba godzin z bezpośrednim udziałem nauczycieli lub innych osób prowadzących zajęcia – wg formy zajęć</w:t>
            </w:r>
            <w:r w:rsidRPr="007B5AAB">
              <w:rPr>
                <w:rFonts w:ascii="Times New Roman" w:hAnsi="Times New Roman"/>
                <w:vertAlign w:val="superscript"/>
              </w:rPr>
              <w:footnoteReference w:id="1"/>
            </w:r>
          </w:p>
          <w:p w14:paraId="7CEAB1BC" w14:textId="77777777" w:rsidR="007C4C0C" w:rsidRPr="007B5AAB" w:rsidRDefault="007C4C0C" w:rsidP="00641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----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2B1827D" w14:textId="77777777" w:rsidR="007C4C0C" w:rsidRPr="007B5AAB" w:rsidRDefault="007C4C0C" w:rsidP="00641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EE7E5B9" w14:textId="77777777" w:rsidR="007C4C0C" w:rsidRPr="0005080C" w:rsidRDefault="007C4C0C" w:rsidP="00641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80C">
              <w:rPr>
                <w:rFonts w:ascii="Times New Roman" w:hAnsi="Times New Roman"/>
              </w:rPr>
              <w:t>Forma zaliczenia</w:t>
            </w:r>
            <w:r w:rsidRPr="0005080C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</w:tr>
      <w:tr w:rsidR="007C4C0C" w:rsidRPr="00FF0382" w14:paraId="79FE40A1" w14:textId="77777777" w:rsidTr="001F6B12">
        <w:trPr>
          <w:trHeight w:val="354"/>
        </w:trPr>
        <w:tc>
          <w:tcPr>
            <w:tcW w:w="1383" w:type="dxa"/>
            <w:vMerge/>
          </w:tcPr>
          <w:p w14:paraId="391C9D53" w14:textId="77777777" w:rsidR="007C4C0C" w:rsidRPr="00FF0382" w:rsidRDefault="007C4C0C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19CC44AF" w14:textId="77777777" w:rsidR="007C4C0C" w:rsidRPr="00FF0382" w:rsidRDefault="007C4C0C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C73A4A5" w14:textId="77777777" w:rsidR="007C4C0C" w:rsidRPr="00FF0382" w:rsidRDefault="007C4C0C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B803B31" w14:textId="77777777" w:rsidR="007C4C0C" w:rsidRPr="00FF0382" w:rsidRDefault="007C4C0C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16B73D5" w14:textId="77777777" w:rsidR="007C4C0C" w:rsidRPr="002D1C35" w:rsidRDefault="007C4C0C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2479297" w14:textId="77777777" w:rsidR="007C4C0C" w:rsidRPr="002D1C35" w:rsidRDefault="007C4C0C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CF6706" w14:textId="77777777" w:rsidR="007C4C0C" w:rsidRPr="002D1C35" w:rsidRDefault="007C4C0C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C35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709" w:type="dxa"/>
          </w:tcPr>
          <w:p w14:paraId="65B0258C" w14:textId="77777777" w:rsidR="007C4C0C" w:rsidRPr="002D1C35" w:rsidRDefault="007C4C0C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e-learning</w:t>
            </w:r>
          </w:p>
        </w:tc>
        <w:tc>
          <w:tcPr>
            <w:tcW w:w="709" w:type="dxa"/>
          </w:tcPr>
          <w:p w14:paraId="319D59EE" w14:textId="77777777" w:rsidR="007C4C0C" w:rsidRPr="002D1C35" w:rsidRDefault="007C4C0C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709" w:type="dxa"/>
          </w:tcPr>
          <w:p w14:paraId="7C8FD2C7" w14:textId="77777777" w:rsidR="007C4C0C" w:rsidRPr="002D1C35" w:rsidRDefault="007C4C0C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Ćw.</w:t>
            </w:r>
          </w:p>
        </w:tc>
        <w:tc>
          <w:tcPr>
            <w:tcW w:w="851" w:type="dxa"/>
          </w:tcPr>
          <w:p w14:paraId="34961BE6" w14:textId="77777777" w:rsidR="007C4C0C" w:rsidRPr="002D1C35" w:rsidRDefault="007C4C0C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ZP.</w:t>
            </w:r>
          </w:p>
        </w:tc>
        <w:tc>
          <w:tcPr>
            <w:tcW w:w="850" w:type="dxa"/>
          </w:tcPr>
          <w:p w14:paraId="7DB906EA" w14:textId="77777777" w:rsidR="007C4C0C" w:rsidRPr="002D1C35" w:rsidRDefault="007C4C0C" w:rsidP="007C4C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PZ</w:t>
            </w:r>
          </w:p>
        </w:tc>
        <w:tc>
          <w:tcPr>
            <w:tcW w:w="709" w:type="dxa"/>
          </w:tcPr>
          <w:p w14:paraId="3E4B4056" w14:textId="77777777" w:rsidR="007C4C0C" w:rsidRPr="002D1C35" w:rsidRDefault="007C4C0C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7EFEA59" w14:textId="77777777" w:rsidR="007C4C0C" w:rsidRPr="002D1C35" w:rsidRDefault="007C4C0C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940" w:rsidRPr="006D6F09" w14:paraId="016152DD" w14:textId="77777777" w:rsidTr="001F6B12">
        <w:tc>
          <w:tcPr>
            <w:tcW w:w="1383" w:type="dxa"/>
            <w:vMerge w:val="restart"/>
          </w:tcPr>
          <w:p w14:paraId="00ED786B" w14:textId="77777777" w:rsidR="003F0940" w:rsidRPr="00CD1AE6" w:rsidRDefault="003F0940" w:rsidP="003F094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025AB3" w14:textId="63193642" w:rsidR="003F0940" w:rsidRPr="00CD1AE6" w:rsidRDefault="003F0940" w:rsidP="003F0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 xml:space="preserve">Nauki </w:t>
            </w:r>
            <w:r>
              <w:rPr>
                <w:rFonts w:ascii="Times New Roman" w:hAnsi="Times New Roman"/>
                <w:sz w:val="20"/>
                <w:szCs w:val="20"/>
              </w:rPr>
              <w:t>przedkliniczne</w:t>
            </w:r>
          </w:p>
        </w:tc>
        <w:tc>
          <w:tcPr>
            <w:tcW w:w="1872" w:type="dxa"/>
          </w:tcPr>
          <w:p w14:paraId="5B2F1F64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5E4265" w14:textId="11A23A9A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1701" w:type="dxa"/>
          </w:tcPr>
          <w:p w14:paraId="3625ED77" w14:textId="4B50D8A9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K. Fizjologii Wysiłku Fizycznego i Anatomii Funkcjonalnej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P. Zalewski</w:t>
            </w:r>
          </w:p>
        </w:tc>
        <w:tc>
          <w:tcPr>
            <w:tcW w:w="1275" w:type="dxa"/>
          </w:tcPr>
          <w:p w14:paraId="6813C0B9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D578E2" w14:textId="5DA03065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108B63BA" w14:textId="32E663B3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14:paraId="4E7D8014" w14:textId="446E2C1A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3FA7713B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AFC8D7" w14:textId="4EF44EAD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13B8A2DF" w14:textId="49CB7DCB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14:paraId="2D4CF26B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FCCF8E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B36EE0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B15D9D" w14:textId="316CA769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3F0940" w:rsidRPr="006D6F09" w14:paraId="577A2785" w14:textId="77777777" w:rsidTr="001F6B12">
        <w:tc>
          <w:tcPr>
            <w:tcW w:w="1383" w:type="dxa"/>
            <w:vMerge/>
          </w:tcPr>
          <w:p w14:paraId="0DB4A14F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1D542491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9D0FF1" w14:textId="00F05661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1701" w:type="dxa"/>
          </w:tcPr>
          <w:p w14:paraId="55797764" w14:textId="77949AF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K. Fizjologii Wysiłku Fizycznego i Anatomii Funkcjonalnej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P. Zalewski</w:t>
            </w:r>
          </w:p>
        </w:tc>
        <w:tc>
          <w:tcPr>
            <w:tcW w:w="1275" w:type="dxa"/>
          </w:tcPr>
          <w:p w14:paraId="2FE6099A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70B1D5B" w14:textId="1F2E7F83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7071FFAD" w14:textId="550F860F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14:paraId="606A84F5" w14:textId="6A75E4DE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717BA79B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D9E822" w14:textId="106C093F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55AB3FBC" w14:textId="1CCD25BD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14:paraId="25B8F1E8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250641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6DD58F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A6C902" w14:textId="134A2603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CD1AE6" w:rsidRPr="006D6F09" w14:paraId="2274415A" w14:textId="77777777" w:rsidTr="001F6B12">
        <w:tc>
          <w:tcPr>
            <w:tcW w:w="1383" w:type="dxa"/>
            <w:vMerge/>
          </w:tcPr>
          <w:p w14:paraId="044AF256" w14:textId="77777777" w:rsidR="00CD1AE6" w:rsidRPr="00CD1AE6" w:rsidRDefault="00CD1AE6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6" w:type="dxa"/>
            <w:gridSpan w:val="13"/>
          </w:tcPr>
          <w:p w14:paraId="60919E3A" w14:textId="2218D0C5" w:rsidR="00CD1AE6" w:rsidRPr="00CD1AE6" w:rsidRDefault="00CD1AE6" w:rsidP="009B71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1AE6">
              <w:rPr>
                <w:rFonts w:ascii="Times New Roman" w:hAnsi="Times New Roman"/>
                <w:b/>
                <w:bCs/>
                <w:sz w:val="20"/>
                <w:szCs w:val="20"/>
              </w:rPr>
              <w:t>PATOLOGIA, w tym:</w:t>
            </w:r>
          </w:p>
          <w:p w14:paraId="780993B3" w14:textId="32990411" w:rsidR="00CD1AE6" w:rsidRPr="00CD1AE6" w:rsidRDefault="00CD1AE6" w:rsidP="007C4C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F0940" w:rsidRPr="006D6F09" w14:paraId="47FA6CEA" w14:textId="77777777" w:rsidTr="001F6B12">
        <w:tc>
          <w:tcPr>
            <w:tcW w:w="1383" w:type="dxa"/>
            <w:vMerge/>
          </w:tcPr>
          <w:p w14:paraId="60FBCED1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373A1FD0" w14:textId="68C87856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Patofizjologia</w:t>
            </w:r>
          </w:p>
        </w:tc>
        <w:tc>
          <w:tcPr>
            <w:tcW w:w="1701" w:type="dxa"/>
          </w:tcPr>
          <w:p w14:paraId="4BE33A04" w14:textId="42E77108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Patofizjologii</w:t>
            </w:r>
          </w:p>
        </w:tc>
        <w:tc>
          <w:tcPr>
            <w:tcW w:w="1275" w:type="dxa"/>
          </w:tcPr>
          <w:p w14:paraId="673581EB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C605BE" w14:textId="6DBD70A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69D6F6AE" w14:textId="30301321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76C254F0" w14:textId="3B74064B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8417254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CBACA7" w14:textId="57F7A0B2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DAB359F" w14:textId="56BE543B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4C34DC05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E97BB1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3B00E7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9E8252" w14:textId="370BEFAD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3F0940" w:rsidRPr="006D6F09" w14:paraId="1D40F339" w14:textId="77777777" w:rsidTr="001F6B12">
        <w:tc>
          <w:tcPr>
            <w:tcW w:w="1383" w:type="dxa"/>
            <w:vMerge/>
          </w:tcPr>
          <w:p w14:paraId="6D3120C6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10C34EFC" w14:textId="2B04ADAF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Patomorfologia</w:t>
            </w:r>
          </w:p>
        </w:tc>
        <w:tc>
          <w:tcPr>
            <w:tcW w:w="1701" w:type="dxa"/>
          </w:tcPr>
          <w:p w14:paraId="2FB9C12F" w14:textId="43E82309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K. Onkologii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K. Roszkowski</w:t>
            </w:r>
          </w:p>
        </w:tc>
        <w:tc>
          <w:tcPr>
            <w:tcW w:w="1275" w:type="dxa"/>
          </w:tcPr>
          <w:p w14:paraId="0435054A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11899DD" w14:textId="6D87D2EF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27D36CAF" w14:textId="2EA8CB4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74FD2E4B" w14:textId="1B259AEE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FE5EBD8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95919E" w14:textId="26EA4C45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F000D33" w14:textId="2B78AFD4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20073D37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C418BB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F5AF27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4D3041" w14:textId="7055CCFD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CD1AE6" w:rsidRPr="006D6F09" w14:paraId="5623E1B7" w14:textId="77777777" w:rsidTr="001F6B12">
        <w:tc>
          <w:tcPr>
            <w:tcW w:w="1383" w:type="dxa"/>
            <w:vMerge/>
          </w:tcPr>
          <w:p w14:paraId="5FBFA1BB" w14:textId="77777777" w:rsidR="00CD1AE6" w:rsidRPr="00CD1AE6" w:rsidRDefault="00CD1AE6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6" w:type="dxa"/>
            <w:gridSpan w:val="13"/>
          </w:tcPr>
          <w:p w14:paraId="44C50839" w14:textId="77777777" w:rsidR="00CD1AE6" w:rsidRPr="00CD1AE6" w:rsidRDefault="00CD1AE6" w:rsidP="007C4C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1AE6">
              <w:rPr>
                <w:rFonts w:ascii="Times New Roman" w:hAnsi="Times New Roman"/>
                <w:b/>
                <w:bCs/>
                <w:sz w:val="20"/>
                <w:szCs w:val="20"/>
              </w:rPr>
              <w:t>EMBRIOLOGIA I GENETYKA, w tym:</w:t>
            </w:r>
          </w:p>
          <w:p w14:paraId="46481394" w14:textId="77079E6D" w:rsidR="00CD1AE6" w:rsidRPr="00CD1AE6" w:rsidRDefault="00CD1AE6" w:rsidP="007C4C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F0940" w:rsidRPr="006D6F09" w14:paraId="45204EB4" w14:textId="77777777" w:rsidTr="001F6B12">
        <w:tc>
          <w:tcPr>
            <w:tcW w:w="1383" w:type="dxa"/>
            <w:vMerge/>
          </w:tcPr>
          <w:p w14:paraId="3997183A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74892E60" w14:textId="7A641861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Genetyka</w:t>
            </w:r>
          </w:p>
        </w:tc>
        <w:tc>
          <w:tcPr>
            <w:tcW w:w="1701" w:type="dxa"/>
          </w:tcPr>
          <w:p w14:paraId="77D71EB6" w14:textId="77777777" w:rsidR="003F0940" w:rsidRPr="00323C7D" w:rsidRDefault="003F0940" w:rsidP="003F0940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23C7D">
              <w:rPr>
                <w:rFonts w:ascii="Times New Roman" w:hAnsi="Times New Roman"/>
                <w:color w:val="FF0000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  <w:r w:rsidRPr="00323C7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Geriatrii</w:t>
            </w:r>
          </w:p>
          <w:p w14:paraId="4DC519C0" w14:textId="12C22308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C7D">
              <w:rPr>
                <w:rFonts w:ascii="Times New Roman" w:hAnsi="Times New Roman"/>
                <w:color w:val="FF0000"/>
                <w:sz w:val="16"/>
                <w:szCs w:val="16"/>
              </w:rPr>
              <w:t>Prof. dr hab. K. Kędziora - Kornatowska</w:t>
            </w:r>
          </w:p>
        </w:tc>
        <w:tc>
          <w:tcPr>
            <w:tcW w:w="1275" w:type="dxa"/>
          </w:tcPr>
          <w:p w14:paraId="1D79C4C7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37EBA97" w14:textId="6D083048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0FC92AD2" w14:textId="6CF2A2B5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337C6659" w14:textId="1CAE95E8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66F36AE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917C97" w14:textId="200B63C4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F657C5A" w14:textId="65BE8F3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23607E2F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D5A3B8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F6B118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F4CB19" w14:textId="7C507443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3F0940" w:rsidRPr="006D6F09" w14:paraId="53A3CF60" w14:textId="77777777" w:rsidTr="001F6B12">
        <w:tc>
          <w:tcPr>
            <w:tcW w:w="1383" w:type="dxa"/>
            <w:vMerge/>
          </w:tcPr>
          <w:p w14:paraId="03783A51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3661F09F" w14:textId="06022EB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Embriologia</w:t>
            </w:r>
          </w:p>
        </w:tc>
        <w:tc>
          <w:tcPr>
            <w:tcW w:w="1701" w:type="dxa"/>
          </w:tcPr>
          <w:p w14:paraId="6658CA44" w14:textId="3CC6A793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Histologii i Embriologii</w:t>
            </w:r>
          </w:p>
        </w:tc>
        <w:tc>
          <w:tcPr>
            <w:tcW w:w="1275" w:type="dxa"/>
          </w:tcPr>
          <w:p w14:paraId="77548FFB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248500" w14:textId="26B96C69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08" w:type="dxa"/>
          </w:tcPr>
          <w:p w14:paraId="4E0F0B5E" w14:textId="0FA62905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32340219" w14:textId="27035FCC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041479C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64ECEF" w14:textId="6962CBD0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1E26EAE" w14:textId="1135F00A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26BCEB98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A6ECA7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D1929D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F289F8" w14:textId="0BE90675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CD1AE6" w:rsidRPr="006D6F09" w14:paraId="15DCDECF" w14:textId="77777777" w:rsidTr="001F6B12">
        <w:tc>
          <w:tcPr>
            <w:tcW w:w="1383" w:type="dxa"/>
            <w:vMerge/>
          </w:tcPr>
          <w:p w14:paraId="4E577F60" w14:textId="77777777" w:rsidR="00CD1AE6" w:rsidRPr="00CD1AE6" w:rsidRDefault="00CD1AE6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6" w:type="dxa"/>
            <w:gridSpan w:val="13"/>
          </w:tcPr>
          <w:p w14:paraId="16FCD653" w14:textId="7CB6DABB" w:rsidR="00CD1AE6" w:rsidRPr="00CD1AE6" w:rsidRDefault="00CD1AE6" w:rsidP="007C4C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1AE6">
              <w:rPr>
                <w:rFonts w:ascii="Times New Roman" w:hAnsi="Times New Roman"/>
                <w:b/>
                <w:bCs/>
                <w:sz w:val="20"/>
                <w:szCs w:val="20"/>
              </w:rPr>
              <w:t>BIOCHEMIA I BIOFIZYKA, w tym</w:t>
            </w:r>
          </w:p>
          <w:p w14:paraId="0B06905C" w14:textId="03D39EFC" w:rsidR="00CD1AE6" w:rsidRPr="00CD1AE6" w:rsidRDefault="00CD1AE6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940" w:rsidRPr="006D6F09" w14:paraId="47EEC32E" w14:textId="77777777" w:rsidTr="001F6B12">
        <w:tc>
          <w:tcPr>
            <w:tcW w:w="1383" w:type="dxa"/>
            <w:vMerge/>
          </w:tcPr>
          <w:p w14:paraId="555C6651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54CE1754" w14:textId="10B073EC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Biochemia</w:t>
            </w:r>
          </w:p>
        </w:tc>
        <w:tc>
          <w:tcPr>
            <w:tcW w:w="1701" w:type="dxa"/>
          </w:tcPr>
          <w:p w14:paraId="0161CC8F" w14:textId="6BE0EBBC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Biochemii Klinicznej</w:t>
            </w:r>
          </w:p>
        </w:tc>
        <w:tc>
          <w:tcPr>
            <w:tcW w:w="1275" w:type="dxa"/>
          </w:tcPr>
          <w:p w14:paraId="1FF131AA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30B0494" w14:textId="5C5BEF36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58BB5B1F" w14:textId="454C29B5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26A3A30C" w14:textId="290015CB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EB2CFEF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DFF617" w14:textId="6966AF16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16F0AA59" w14:textId="09FDF33B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29C3D194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4BEBE9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A63EFB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47BEF9" w14:textId="54857BF4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14:paraId="4BCB0E41" w14:textId="20C9C47C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940" w:rsidRPr="006D6F09" w14:paraId="6CA905C1" w14:textId="77777777" w:rsidTr="001F6B12">
        <w:tc>
          <w:tcPr>
            <w:tcW w:w="1383" w:type="dxa"/>
            <w:vMerge/>
          </w:tcPr>
          <w:p w14:paraId="2DC2A74F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1F99553F" w14:textId="251AEAE0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1701" w:type="dxa"/>
          </w:tcPr>
          <w:p w14:paraId="586819AB" w14:textId="2EC08A60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Biofizyki</w:t>
            </w:r>
          </w:p>
        </w:tc>
        <w:tc>
          <w:tcPr>
            <w:tcW w:w="1275" w:type="dxa"/>
          </w:tcPr>
          <w:p w14:paraId="2CAD8F69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9638444" w14:textId="14B1541E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19D5E55E" w14:textId="53A956AF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3DCD179F" w14:textId="226F61C0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0100BC1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9F8831" w14:textId="2605C4FD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D385F33" w14:textId="5B4EEEDF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36A8ECC8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908056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982841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E1300D" w14:textId="1D64AB51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14:paraId="734D0440" w14:textId="49C7004D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AE6" w:rsidRPr="006D6F09" w14:paraId="615C92D3" w14:textId="77777777" w:rsidTr="001F6B12">
        <w:tc>
          <w:tcPr>
            <w:tcW w:w="1383" w:type="dxa"/>
            <w:vMerge/>
          </w:tcPr>
          <w:p w14:paraId="2B4EBCB8" w14:textId="77777777" w:rsidR="00CD1AE6" w:rsidRPr="00CD1AE6" w:rsidRDefault="00CD1AE6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6" w:type="dxa"/>
            <w:gridSpan w:val="13"/>
          </w:tcPr>
          <w:p w14:paraId="24ACA6A3" w14:textId="77777777" w:rsidR="00CD1AE6" w:rsidRPr="00CD1AE6" w:rsidRDefault="00CD1AE6" w:rsidP="007C4C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1AE6">
              <w:rPr>
                <w:rFonts w:ascii="Times New Roman" w:hAnsi="Times New Roman"/>
                <w:b/>
                <w:bCs/>
                <w:sz w:val="20"/>
                <w:szCs w:val="20"/>
              </w:rPr>
              <w:t>MIKROBIOLOGIA I PARAZYTOLOGIA, w tym:</w:t>
            </w:r>
          </w:p>
          <w:p w14:paraId="67772894" w14:textId="26CF0ECA" w:rsidR="00CD1AE6" w:rsidRPr="00CD1AE6" w:rsidRDefault="00CD1AE6" w:rsidP="00907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940" w:rsidRPr="006D6F09" w14:paraId="6B1AE3A1" w14:textId="77777777" w:rsidTr="001F6B12">
        <w:tc>
          <w:tcPr>
            <w:tcW w:w="1383" w:type="dxa"/>
            <w:vMerge/>
          </w:tcPr>
          <w:p w14:paraId="3779996C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4EFF85DF" w14:textId="33C72CF0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Mikrobiologia</w:t>
            </w:r>
          </w:p>
        </w:tc>
        <w:tc>
          <w:tcPr>
            <w:tcW w:w="1701" w:type="dxa"/>
          </w:tcPr>
          <w:p w14:paraId="3BBF9A59" w14:textId="06304949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Mikrobiologii</w:t>
            </w:r>
          </w:p>
        </w:tc>
        <w:tc>
          <w:tcPr>
            <w:tcW w:w="1275" w:type="dxa"/>
          </w:tcPr>
          <w:p w14:paraId="4091161C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909F87B" w14:textId="4E547AAD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2E8E4506" w14:textId="1E4626C4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22FAD5D1" w14:textId="0449F8A9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BE97637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68D3CE" w14:textId="1E8CC881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4E9245AD" w14:textId="5FD7F4D4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5C87CE65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05DCA5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EE8B9F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4476EA" w14:textId="58E33B8B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14:paraId="326F18E5" w14:textId="67D6FC6A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940" w:rsidRPr="00FF0382" w14:paraId="6EC2423A" w14:textId="77777777" w:rsidTr="001F6B12">
        <w:tc>
          <w:tcPr>
            <w:tcW w:w="1383" w:type="dxa"/>
            <w:vMerge/>
          </w:tcPr>
          <w:p w14:paraId="019B7A8C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44B90548" w14:textId="33D1050E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Parazytologia</w:t>
            </w:r>
          </w:p>
        </w:tc>
        <w:tc>
          <w:tcPr>
            <w:tcW w:w="1701" w:type="dxa"/>
          </w:tcPr>
          <w:p w14:paraId="090C6C62" w14:textId="05783703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Chorób Naczyń i Chorób Wewnętrznych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– prof. dr hab. J. Budzyński</w:t>
            </w:r>
          </w:p>
        </w:tc>
        <w:tc>
          <w:tcPr>
            <w:tcW w:w="1275" w:type="dxa"/>
          </w:tcPr>
          <w:p w14:paraId="3CA6A6A5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53E6E0" w14:textId="74BBA786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0DCCFE8A" w14:textId="297B9679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0C4D9B79" w14:textId="05485A41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852324C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605013" w14:textId="43BB2F3A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DECA0CD" w14:textId="16631739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19E19F48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A85994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818D74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1BD023" w14:textId="54B1E60F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14:paraId="1D1CA3BD" w14:textId="1F461026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940" w:rsidRPr="00FF0382" w14:paraId="15A2387C" w14:textId="77777777" w:rsidTr="001F6B12">
        <w:tc>
          <w:tcPr>
            <w:tcW w:w="1383" w:type="dxa"/>
            <w:vMerge/>
          </w:tcPr>
          <w:p w14:paraId="48267B9A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0760B01F" w14:textId="16770919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Farmakologia</w:t>
            </w:r>
          </w:p>
        </w:tc>
        <w:tc>
          <w:tcPr>
            <w:tcW w:w="1701" w:type="dxa"/>
          </w:tcPr>
          <w:p w14:paraId="23513B54" w14:textId="6FE3181F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Kardiologii i Farmakologii Klinicznej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– prof. dr hab. G. Grześk</w:t>
            </w:r>
          </w:p>
        </w:tc>
        <w:tc>
          <w:tcPr>
            <w:tcW w:w="1275" w:type="dxa"/>
          </w:tcPr>
          <w:p w14:paraId="7E5DC37A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E2127D6" w14:textId="63E6B4B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708" w:type="dxa"/>
          </w:tcPr>
          <w:p w14:paraId="09023B00" w14:textId="042E260F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359E2506" w14:textId="52CB0E2F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D1A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EFF2F99" w14:textId="436464E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6ED1C0F1" w14:textId="1B1D08DC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7FE3DEE0" w14:textId="724A076A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63EA24D8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945AD8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6DEB48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E808B1" w14:textId="1EF0B148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9A75FB" w:rsidRPr="00FF0382" w14:paraId="517B32D1" w14:textId="77777777" w:rsidTr="00D27A6C">
        <w:trPr>
          <w:trHeight w:val="470"/>
        </w:trPr>
        <w:tc>
          <w:tcPr>
            <w:tcW w:w="1383" w:type="dxa"/>
            <w:vMerge w:val="restart"/>
          </w:tcPr>
          <w:p w14:paraId="2454124C" w14:textId="77777777" w:rsidR="009A75FB" w:rsidRPr="00CD1AE6" w:rsidRDefault="009A75F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(B)</w:t>
            </w:r>
          </w:p>
          <w:p w14:paraId="0B5D99C8" w14:textId="2C303CB8" w:rsidR="009A75FB" w:rsidRPr="00CD1AE6" w:rsidRDefault="009A75F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Nauki społeczne i humanizm w położnictwie</w:t>
            </w:r>
          </w:p>
        </w:tc>
        <w:tc>
          <w:tcPr>
            <w:tcW w:w="1872" w:type="dxa"/>
          </w:tcPr>
          <w:p w14:paraId="3B186F3B" w14:textId="6AA7938C" w:rsidR="009A75FB" w:rsidRPr="00CD1AE6" w:rsidRDefault="009A75FB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Etyka zawodu położnej</w:t>
            </w:r>
            <w:r w:rsidR="00641B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1B24" w:rsidRPr="00641B24">
              <w:rPr>
                <w:rFonts w:ascii="Times New Roman" w:hAnsi="Times New Roman"/>
                <w:b/>
                <w:sz w:val="20"/>
                <w:szCs w:val="20"/>
              </w:rPr>
              <w:t>(P)</w:t>
            </w:r>
          </w:p>
        </w:tc>
        <w:tc>
          <w:tcPr>
            <w:tcW w:w="1701" w:type="dxa"/>
          </w:tcPr>
          <w:p w14:paraId="337001A7" w14:textId="77777777" w:rsidR="009A75FB" w:rsidRPr="00CD1AE6" w:rsidRDefault="009A75FB" w:rsidP="001F6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FC27A0" w14:textId="77777777" w:rsidR="009A75FB" w:rsidRPr="00CD1AE6" w:rsidRDefault="009A75FB" w:rsidP="001F6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6891BA9" w14:textId="26567F54" w:rsidR="009A75FB" w:rsidRPr="00CD1AE6" w:rsidRDefault="009A75FB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08" w:type="dxa"/>
          </w:tcPr>
          <w:p w14:paraId="34F709DF" w14:textId="498A3BC8" w:rsidR="009A75FB" w:rsidRPr="00CD1AE6" w:rsidRDefault="009A75FB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14:paraId="044283EF" w14:textId="78D603FA" w:rsidR="009A75FB" w:rsidRPr="00CD1AE6" w:rsidRDefault="003B76F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6CC2C16" w14:textId="77777777" w:rsidR="009A75FB" w:rsidRPr="00CD1AE6" w:rsidRDefault="009A75FB" w:rsidP="001F6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CB5D95" w14:textId="16329A9A" w:rsidR="009A75FB" w:rsidRPr="00CD1AE6" w:rsidRDefault="009A75FB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B76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1C40DAC" w14:textId="58978E62" w:rsidR="009A75FB" w:rsidRPr="00CD1AE6" w:rsidRDefault="009A75FB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394D7CD7" w14:textId="77777777" w:rsidR="009A75FB" w:rsidRPr="00CD1AE6" w:rsidRDefault="009A75FB" w:rsidP="001F6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BB1985" w14:textId="77777777" w:rsidR="009A75FB" w:rsidRPr="00CD1AE6" w:rsidRDefault="009A75FB" w:rsidP="001F6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CF0637" w14:textId="77777777" w:rsidR="009A75FB" w:rsidRPr="00CD1AE6" w:rsidRDefault="009A75FB" w:rsidP="001F6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E21637" w14:textId="4BEEE66F" w:rsidR="009A75FB" w:rsidRPr="00CD1AE6" w:rsidRDefault="009A75FB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3F0940" w:rsidRPr="00FF0382" w14:paraId="0C992156" w14:textId="77777777" w:rsidTr="001F6B12">
        <w:tc>
          <w:tcPr>
            <w:tcW w:w="1383" w:type="dxa"/>
            <w:vMerge/>
          </w:tcPr>
          <w:p w14:paraId="04C20046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21914271" w14:textId="1374CD9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Psychologia</w:t>
            </w:r>
          </w:p>
        </w:tc>
        <w:tc>
          <w:tcPr>
            <w:tcW w:w="1701" w:type="dxa"/>
          </w:tcPr>
          <w:p w14:paraId="5CAEA7B0" w14:textId="1FEA2CCC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A. Borkowska</w:t>
            </w:r>
          </w:p>
        </w:tc>
        <w:tc>
          <w:tcPr>
            <w:tcW w:w="1275" w:type="dxa"/>
          </w:tcPr>
          <w:p w14:paraId="33640572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F31BF95" w14:textId="7295526C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08" w:type="dxa"/>
          </w:tcPr>
          <w:p w14:paraId="528F7073" w14:textId="2BB5983B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63D9C3E4" w14:textId="7205B6E3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343CF30C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44D872" w14:textId="7D06135E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69305305" w14:textId="488EBF12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7DEDDD33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4BED6F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E07132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0E2AB9" w14:textId="77777777" w:rsidR="003F0940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Egzamin</w:t>
            </w:r>
          </w:p>
          <w:p w14:paraId="1D637C02" w14:textId="7C26363E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940" w:rsidRPr="00FF0382" w14:paraId="32FE138B" w14:textId="77777777" w:rsidTr="001F6B12">
        <w:tc>
          <w:tcPr>
            <w:tcW w:w="1383" w:type="dxa"/>
            <w:vMerge/>
          </w:tcPr>
          <w:p w14:paraId="69A09417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505E2ADE" w14:textId="14F95FB1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Socjologia</w:t>
            </w:r>
          </w:p>
        </w:tc>
        <w:tc>
          <w:tcPr>
            <w:tcW w:w="1701" w:type="dxa"/>
          </w:tcPr>
          <w:p w14:paraId="479F71CC" w14:textId="3E2A1878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 w:rsidR="0066272D">
              <w:rPr>
                <w:rFonts w:ascii="Times New Roman" w:hAnsi="Times New Roman"/>
                <w:sz w:val="16"/>
                <w:szCs w:val="16"/>
              </w:rPr>
              <w:t>Pielęgn</w:t>
            </w:r>
            <w:bookmarkStart w:id="0" w:name="_GoBack"/>
            <w:bookmarkEnd w:id="0"/>
            <w:r w:rsidR="0066272D">
              <w:rPr>
                <w:rFonts w:ascii="Times New Roman" w:hAnsi="Times New Roman"/>
                <w:sz w:val="16"/>
                <w:szCs w:val="16"/>
              </w:rPr>
              <w:t>iarstwa Zachowawczego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dr </w:t>
            </w:r>
            <w:r w:rsidR="0066272D">
              <w:rPr>
                <w:rFonts w:ascii="Times New Roman" w:hAnsi="Times New Roman"/>
                <w:sz w:val="16"/>
                <w:szCs w:val="16"/>
              </w:rPr>
              <w:t>K. Kołodziej</w:t>
            </w:r>
          </w:p>
        </w:tc>
        <w:tc>
          <w:tcPr>
            <w:tcW w:w="1275" w:type="dxa"/>
          </w:tcPr>
          <w:p w14:paraId="4ADD6F35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C0024C3" w14:textId="1D69554A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08" w:type="dxa"/>
          </w:tcPr>
          <w:p w14:paraId="1C8F24E2" w14:textId="43C7BC38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3A86B5FD" w14:textId="7A1567BC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D00741D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736821" w14:textId="11837A9B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676EB3E5" w14:textId="43D7EC19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1CF8466A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B20B66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6C3F6A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C9ACFB" w14:textId="3948D36D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9A75FB" w:rsidRPr="00FF0382" w14:paraId="6EA4C4CC" w14:textId="77777777" w:rsidTr="001F6B12">
        <w:tc>
          <w:tcPr>
            <w:tcW w:w="1383" w:type="dxa"/>
            <w:vMerge/>
          </w:tcPr>
          <w:p w14:paraId="6FA75DC0" w14:textId="77777777" w:rsidR="009A75FB" w:rsidRPr="00CD1AE6" w:rsidRDefault="009A75F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424DC546" w14:textId="77777777" w:rsidR="009A75FB" w:rsidRDefault="009A75F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  <w:p w14:paraId="02C48165" w14:textId="16EC647D" w:rsidR="009A75FB" w:rsidRDefault="009A75F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A4AFB8" w14:textId="00C6D7CD" w:rsidR="009A75FB" w:rsidRPr="00CD1AE6" w:rsidRDefault="003F0940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 xml:space="preserve">K.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Prawa i Polityki Zdrowotnej – dr A. Gałeska-Śliwka</w:t>
            </w:r>
          </w:p>
        </w:tc>
        <w:tc>
          <w:tcPr>
            <w:tcW w:w="1275" w:type="dxa"/>
          </w:tcPr>
          <w:p w14:paraId="13F6103F" w14:textId="77777777" w:rsidR="009A75FB" w:rsidRPr="00CD1AE6" w:rsidRDefault="009A75F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1DA08AB" w14:textId="778A6A04" w:rsidR="009A75FB" w:rsidRDefault="009A75F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08" w:type="dxa"/>
          </w:tcPr>
          <w:p w14:paraId="048B626A" w14:textId="12FB8D64" w:rsidR="009A75FB" w:rsidRDefault="009A75F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14:paraId="724B2B43" w14:textId="7D7FC742" w:rsidR="009A75FB" w:rsidRDefault="009A75F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C7905E" w14:textId="2FD6F0C1" w:rsidR="009A75FB" w:rsidRPr="00CD1AE6" w:rsidRDefault="00CA1DD1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2AFA36B3" w14:textId="70162421" w:rsidR="009A75FB" w:rsidRDefault="009A75F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B76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C112E9E" w14:textId="7BF7ABE5" w:rsidR="009A75FB" w:rsidRDefault="009A75F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1A364914" w14:textId="77777777" w:rsidR="009A75FB" w:rsidRPr="00CD1AE6" w:rsidRDefault="009A75F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9E4A66" w14:textId="77777777" w:rsidR="009A75FB" w:rsidRPr="00CD1AE6" w:rsidRDefault="009A75F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99057E" w14:textId="77777777" w:rsidR="009A75FB" w:rsidRPr="00CD1AE6" w:rsidRDefault="009A75F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7495D5" w14:textId="23F4D701" w:rsidR="009A75FB" w:rsidRDefault="009A75F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491213" w:rsidRPr="00FF0382" w14:paraId="69D77529" w14:textId="77777777" w:rsidTr="001F6B12">
        <w:tc>
          <w:tcPr>
            <w:tcW w:w="1383" w:type="dxa"/>
          </w:tcPr>
          <w:p w14:paraId="7D9BB5EB" w14:textId="77777777" w:rsidR="00491213" w:rsidRDefault="005B3859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(C)</w:t>
            </w:r>
          </w:p>
          <w:p w14:paraId="584086CC" w14:textId="55C42F39" w:rsidR="005B3859" w:rsidRPr="00CD1AE6" w:rsidRDefault="005B3859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Nauki w zakresie podstaw opieki położniczej</w:t>
            </w:r>
          </w:p>
        </w:tc>
        <w:tc>
          <w:tcPr>
            <w:tcW w:w="1872" w:type="dxa"/>
          </w:tcPr>
          <w:p w14:paraId="7C332DCE" w14:textId="77777777" w:rsidR="00491213" w:rsidRDefault="005B3859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Podstawy praktyki zawodowej położnej</w:t>
            </w:r>
          </w:p>
          <w:p w14:paraId="3E802F01" w14:textId="467E7588" w:rsidR="00641B24" w:rsidRPr="00CD1AE6" w:rsidRDefault="00641B24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B24">
              <w:rPr>
                <w:rFonts w:ascii="Times New Roman" w:hAnsi="Times New Roman"/>
                <w:b/>
                <w:sz w:val="20"/>
                <w:szCs w:val="20"/>
              </w:rPr>
              <w:t>(P)</w:t>
            </w:r>
          </w:p>
        </w:tc>
        <w:tc>
          <w:tcPr>
            <w:tcW w:w="1701" w:type="dxa"/>
          </w:tcPr>
          <w:p w14:paraId="56980C9C" w14:textId="694BE9ED" w:rsidR="00491213" w:rsidRPr="00CD1AE6" w:rsidRDefault="00D015D7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5D7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K. Perinatologii, Ginekologii i Ginekologii Onkologicznej – dr hab. M. Socha, prof. UMK</w:t>
            </w:r>
          </w:p>
        </w:tc>
        <w:tc>
          <w:tcPr>
            <w:tcW w:w="1275" w:type="dxa"/>
          </w:tcPr>
          <w:p w14:paraId="22288EF2" w14:textId="77777777" w:rsidR="00491213" w:rsidRPr="00CD1AE6" w:rsidRDefault="00491213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009E54" w14:textId="414A2825" w:rsidR="00491213" w:rsidRPr="00CD1AE6" w:rsidRDefault="005B3859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8A138B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708" w:type="dxa"/>
          </w:tcPr>
          <w:p w14:paraId="77C6A9C5" w14:textId="73E2B4A2" w:rsidR="00491213" w:rsidRPr="00CD1AE6" w:rsidRDefault="005B3859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139C6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B6BDFAF" w14:textId="4EDA8A39" w:rsidR="00491213" w:rsidRPr="00CD1AE6" w:rsidRDefault="003B76F9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470EC75" w14:textId="77777777" w:rsidR="00491213" w:rsidRPr="00CD1AE6" w:rsidRDefault="00491213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2BFA9A" w14:textId="59763528" w:rsidR="00491213" w:rsidRPr="00CD1AE6" w:rsidRDefault="00D139C6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B76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139C554" w14:textId="321CDEB7" w:rsidR="00491213" w:rsidRPr="00CD1AE6" w:rsidRDefault="005B3859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14:paraId="50540A1F" w14:textId="77777777" w:rsidR="00491213" w:rsidRPr="00CD1AE6" w:rsidRDefault="00491213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152299" w14:textId="77777777" w:rsidR="00491213" w:rsidRPr="00CD1AE6" w:rsidRDefault="00491213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DD3188" w14:textId="77777777" w:rsidR="00491213" w:rsidRPr="00CD1AE6" w:rsidRDefault="00491213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C20219" w14:textId="0DB161FE" w:rsidR="00491213" w:rsidRPr="00CD1AE6" w:rsidRDefault="005B3859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Zaliczenie </w:t>
            </w:r>
            <w:r w:rsidR="000A2447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sz w:val="20"/>
                <w:szCs w:val="20"/>
              </w:rPr>
              <w:t>ocen</w:t>
            </w:r>
            <w:r w:rsidR="000A2447">
              <w:rPr>
                <w:rFonts w:ascii="Times New Roman" w:hAnsi="Times New Roman"/>
                <w:sz w:val="20"/>
                <w:szCs w:val="20"/>
              </w:rPr>
              <w:t>ą</w:t>
            </w:r>
          </w:p>
        </w:tc>
      </w:tr>
      <w:tr w:rsidR="00491213" w:rsidRPr="00FF0382" w14:paraId="58824A9E" w14:textId="77777777" w:rsidTr="001F6B12">
        <w:tc>
          <w:tcPr>
            <w:tcW w:w="1383" w:type="dxa"/>
          </w:tcPr>
          <w:p w14:paraId="5874B0A6" w14:textId="77777777" w:rsidR="00491213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(D) </w:t>
            </w:r>
          </w:p>
          <w:p w14:paraId="09B69E4F" w14:textId="6A701E5F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Nauki w zakresie opieki specjalistycznej</w:t>
            </w:r>
          </w:p>
        </w:tc>
        <w:tc>
          <w:tcPr>
            <w:tcW w:w="1872" w:type="dxa"/>
          </w:tcPr>
          <w:p w14:paraId="7F6011E2" w14:textId="77777777" w:rsidR="00491213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</w:p>
          <w:p w14:paraId="3DE3EC34" w14:textId="5A2456A1" w:rsidR="00641B24" w:rsidRPr="00CD1AE6" w:rsidRDefault="00641B24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B24">
              <w:rPr>
                <w:rFonts w:ascii="Times New Roman" w:hAnsi="Times New Roman"/>
                <w:b/>
                <w:sz w:val="20"/>
                <w:szCs w:val="20"/>
              </w:rPr>
              <w:t>(P)</w:t>
            </w:r>
          </w:p>
        </w:tc>
        <w:tc>
          <w:tcPr>
            <w:tcW w:w="1701" w:type="dxa"/>
          </w:tcPr>
          <w:p w14:paraId="6BE966DF" w14:textId="4923910F" w:rsidR="00491213" w:rsidRPr="00CD1AE6" w:rsidRDefault="003F0940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Perinatologii, Ginekologii i Ginekologii Onkologicznej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– dr </w:t>
            </w:r>
            <w:r w:rsidR="0066272D">
              <w:rPr>
                <w:rFonts w:ascii="Times New Roman" w:hAnsi="Times New Roman"/>
                <w:noProof/>
                <w:sz w:val="16"/>
                <w:szCs w:val="16"/>
              </w:rPr>
              <w:t xml:space="preserve">hab.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M. Socha</w:t>
            </w:r>
            <w:r w:rsidR="0066272D">
              <w:rPr>
                <w:rFonts w:ascii="Times New Roman" w:hAnsi="Times New Roman"/>
                <w:noProof/>
                <w:sz w:val="16"/>
                <w:szCs w:val="16"/>
              </w:rPr>
              <w:t>, prof. UMK</w:t>
            </w:r>
          </w:p>
        </w:tc>
        <w:tc>
          <w:tcPr>
            <w:tcW w:w="1275" w:type="dxa"/>
          </w:tcPr>
          <w:p w14:paraId="741C6CFF" w14:textId="77777777" w:rsidR="00491213" w:rsidRPr="00CD1AE6" w:rsidRDefault="00491213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18E79BD" w14:textId="0495C156" w:rsidR="00491213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708" w:type="dxa"/>
          </w:tcPr>
          <w:p w14:paraId="51E0E7F4" w14:textId="671A1367" w:rsidR="00491213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14:paraId="3C2F607F" w14:textId="0ACF7037" w:rsidR="00491213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0095B9D0" w14:textId="77777777" w:rsidR="00491213" w:rsidRPr="00CD1AE6" w:rsidRDefault="00491213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061398" w14:textId="40AFCFEF" w:rsidR="00491213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032A5616" w14:textId="3BC4563E" w:rsidR="00491213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14:paraId="0A353AE3" w14:textId="77777777" w:rsidR="00491213" w:rsidRPr="00CD1AE6" w:rsidRDefault="00491213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20CABB" w14:textId="77777777" w:rsidR="00491213" w:rsidRPr="00CD1AE6" w:rsidRDefault="00491213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0E39DD" w14:textId="77777777" w:rsidR="00491213" w:rsidRPr="00CD1AE6" w:rsidRDefault="00491213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FDA06B" w14:textId="77777777" w:rsidR="00491213" w:rsidRDefault="00491213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CE7C45" w14:textId="388C6D27" w:rsidR="003E0A50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281ACB" w:rsidRPr="00FF0382" w14:paraId="78738E7B" w14:textId="77777777" w:rsidTr="001F6B12">
        <w:tc>
          <w:tcPr>
            <w:tcW w:w="1383" w:type="dxa"/>
            <w:vMerge w:val="restart"/>
          </w:tcPr>
          <w:p w14:paraId="613F4BB0" w14:textId="19F218D1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Dodatkowo</w:t>
            </w:r>
          </w:p>
        </w:tc>
        <w:tc>
          <w:tcPr>
            <w:tcW w:w="1872" w:type="dxa"/>
          </w:tcPr>
          <w:p w14:paraId="54479985" w14:textId="374F7F10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Szkolenie biblioteczne</w:t>
            </w:r>
          </w:p>
        </w:tc>
        <w:tc>
          <w:tcPr>
            <w:tcW w:w="1701" w:type="dxa"/>
          </w:tcPr>
          <w:p w14:paraId="59D96373" w14:textId="77777777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C90E58" w14:textId="77777777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337F818" w14:textId="77777777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5359E6A" w14:textId="7FCA5277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150B1F5A" w14:textId="77777777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BE872D" w14:textId="0FCA8E47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3654AE21" w14:textId="77777777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A8E73A" w14:textId="77777777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BB819A" w14:textId="77777777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67A925" w14:textId="77777777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D0ACC2" w14:textId="77777777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36172A" w14:textId="77777777" w:rsidR="00281ACB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8070C9" w14:textId="1E0E6DF6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281ACB" w:rsidRPr="00FF0382" w14:paraId="143FA4A4" w14:textId="77777777" w:rsidTr="001F6B12">
        <w:tc>
          <w:tcPr>
            <w:tcW w:w="1383" w:type="dxa"/>
            <w:vMerge/>
          </w:tcPr>
          <w:p w14:paraId="042DFF1F" w14:textId="77777777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73A0F418" w14:textId="0BB1490B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Szkolenie ogólne w zakresie BHP oraz ergonomii</w:t>
            </w:r>
          </w:p>
        </w:tc>
        <w:tc>
          <w:tcPr>
            <w:tcW w:w="1701" w:type="dxa"/>
          </w:tcPr>
          <w:p w14:paraId="00C12087" w14:textId="77777777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098C6D" w14:textId="77777777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55CD99C" w14:textId="77777777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6151ADD" w14:textId="2B4BD7E1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62B462B4" w14:textId="77777777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3B8C1A" w14:textId="17A5A503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307A8CD3" w14:textId="77777777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794A26" w14:textId="77777777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1E894C" w14:textId="77777777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85D4E3" w14:textId="77777777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451614" w14:textId="77777777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26EE8E" w14:textId="1F0571EC" w:rsidR="00281ACB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14:paraId="486CE2A5" w14:textId="77777777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ACB" w:rsidRPr="00FF0382" w14:paraId="568D8A2D" w14:textId="77777777" w:rsidTr="001F6B12">
        <w:tc>
          <w:tcPr>
            <w:tcW w:w="1383" w:type="dxa"/>
            <w:vMerge/>
          </w:tcPr>
          <w:p w14:paraId="17811DF7" w14:textId="77777777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4F6756AF" w14:textId="3D3AE19A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1701" w:type="dxa"/>
          </w:tcPr>
          <w:p w14:paraId="4A755C21" w14:textId="58D34016" w:rsidR="00281ACB" w:rsidRPr="00CD1AE6" w:rsidRDefault="003F0940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St. Wychowania Fizycznego i Sportu</w:t>
            </w:r>
          </w:p>
        </w:tc>
        <w:tc>
          <w:tcPr>
            <w:tcW w:w="1275" w:type="dxa"/>
          </w:tcPr>
          <w:p w14:paraId="135C2EB0" w14:textId="77777777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277E177" w14:textId="77777777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C116FAA" w14:textId="351A0593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23F5BA01" w14:textId="77777777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ED8BC3" w14:textId="77777777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1771AF" w14:textId="77777777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71291B" w14:textId="1B96AF96" w:rsidR="00281ACB" w:rsidRPr="00CD1AE6" w:rsidRDefault="00B13385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7E42C52D" w14:textId="77777777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933D6A" w14:textId="77777777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A80544" w14:textId="77777777" w:rsidR="00281ACB" w:rsidRPr="00CD1AE6" w:rsidRDefault="00281ACB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DEE1E9" w14:textId="29657961" w:rsidR="00281ACB" w:rsidRDefault="00B13385" w:rsidP="007C4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7C4C0C" w:rsidRPr="00B122D4" w14:paraId="19E66E17" w14:textId="77777777" w:rsidTr="001F6B12">
        <w:tc>
          <w:tcPr>
            <w:tcW w:w="6231" w:type="dxa"/>
            <w:gridSpan w:val="4"/>
          </w:tcPr>
          <w:p w14:paraId="2D73B098" w14:textId="77777777" w:rsidR="007C4C0C" w:rsidRPr="00CD1AE6" w:rsidRDefault="007C4C0C" w:rsidP="007C4C0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D1AE6">
              <w:rPr>
                <w:rFonts w:ascii="Times New Roman" w:hAnsi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993" w:type="dxa"/>
          </w:tcPr>
          <w:p w14:paraId="4A4A84EB" w14:textId="1A323BD4" w:rsidR="007C4C0C" w:rsidRPr="00E265D8" w:rsidRDefault="00E265D8" w:rsidP="00E26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27DA1313" w14:textId="5C0B6067" w:rsidR="007C4C0C" w:rsidRPr="00E265D8" w:rsidRDefault="00E265D8" w:rsidP="00E26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817</w:t>
            </w:r>
          </w:p>
        </w:tc>
        <w:tc>
          <w:tcPr>
            <w:tcW w:w="709" w:type="dxa"/>
          </w:tcPr>
          <w:p w14:paraId="741A825C" w14:textId="7C323BF0" w:rsidR="007C4C0C" w:rsidRPr="00E265D8" w:rsidRDefault="003B76F9" w:rsidP="00E26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A1DD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808080C" w14:textId="5DC884EC" w:rsidR="007C4C0C" w:rsidRPr="00E265D8" w:rsidRDefault="00CA1DD1" w:rsidP="00E26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E265D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7297B2B" w14:textId="3609FC6E" w:rsidR="007C4C0C" w:rsidRPr="00E265D8" w:rsidRDefault="003B76F9" w:rsidP="00E26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215</w:t>
            </w:r>
          </w:p>
        </w:tc>
        <w:tc>
          <w:tcPr>
            <w:tcW w:w="709" w:type="dxa"/>
          </w:tcPr>
          <w:p w14:paraId="7D66ED0B" w14:textId="55A8224E" w:rsidR="007C4C0C" w:rsidRPr="00E265D8" w:rsidRDefault="00E265D8" w:rsidP="00E26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455</w:t>
            </w:r>
          </w:p>
        </w:tc>
        <w:tc>
          <w:tcPr>
            <w:tcW w:w="851" w:type="dxa"/>
          </w:tcPr>
          <w:p w14:paraId="70A0C9B0" w14:textId="77777777" w:rsidR="007C4C0C" w:rsidRPr="00E265D8" w:rsidRDefault="007C4C0C" w:rsidP="00E26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366472B" w14:textId="77777777" w:rsidR="007C4C0C" w:rsidRPr="00E265D8" w:rsidRDefault="007C4C0C" w:rsidP="00E26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5C51B8E" w14:textId="77777777" w:rsidR="007C4C0C" w:rsidRPr="00E265D8" w:rsidRDefault="007C4C0C" w:rsidP="00E26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232D1F" w14:textId="38DE8D42" w:rsidR="007C4C0C" w:rsidRDefault="007C4C0C" w:rsidP="007C4C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BEF5BE" w14:textId="77777777" w:rsidR="00F3613F" w:rsidRPr="00CD1AE6" w:rsidRDefault="00F3613F" w:rsidP="00CB0B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5C95AD8" w14:textId="272741FF" w:rsidR="00641B24" w:rsidRDefault="00641B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AED7299" w14:textId="02C39F77" w:rsidR="006D26AB" w:rsidRPr="006D26AB" w:rsidRDefault="006D26AB" w:rsidP="006D26AB">
      <w:pPr>
        <w:rPr>
          <w:rFonts w:ascii="Times New Roman" w:hAnsi="Times New Roman"/>
          <w:sz w:val="24"/>
          <w:szCs w:val="24"/>
        </w:rPr>
      </w:pPr>
      <w:r w:rsidRPr="007B5AAB">
        <w:rPr>
          <w:rFonts w:ascii="Times New Roman" w:hAnsi="Times New Roman"/>
          <w:sz w:val="24"/>
          <w:szCs w:val="24"/>
        </w:rPr>
        <w:lastRenderedPageBreak/>
        <w:t>I</w:t>
      </w:r>
      <w:r>
        <w:rPr>
          <w:rFonts w:ascii="Times New Roman" w:hAnsi="Times New Roman"/>
          <w:sz w:val="24"/>
          <w:szCs w:val="24"/>
        </w:rPr>
        <w:t>I</w:t>
      </w:r>
      <w:r w:rsidRPr="007B5AAB">
        <w:rPr>
          <w:rFonts w:ascii="Times New Roman" w:hAnsi="Times New Roman"/>
          <w:sz w:val="24"/>
          <w:szCs w:val="24"/>
        </w:rPr>
        <w:t xml:space="preserve"> semestr</w:t>
      </w:r>
      <w:r w:rsidRPr="007B5AAB">
        <w:rPr>
          <w:rFonts w:ascii="Times New Roman" w:hAnsi="Times New Roman"/>
          <w:sz w:val="24"/>
          <w:szCs w:val="24"/>
          <w:vertAlign w:val="superscript"/>
        </w:rPr>
        <w:t>*</w:t>
      </w:r>
    </w:p>
    <w:tbl>
      <w:tblPr>
        <w:tblpPr w:leftFromText="141" w:rightFromText="141" w:vertAnchor="text" w:horzAnchor="margin" w:tblpXSpec="center" w:tblpY="1216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872"/>
        <w:gridCol w:w="1701"/>
        <w:gridCol w:w="1275"/>
        <w:gridCol w:w="822"/>
        <w:gridCol w:w="879"/>
        <w:gridCol w:w="709"/>
        <w:gridCol w:w="709"/>
        <w:gridCol w:w="709"/>
        <w:gridCol w:w="850"/>
        <w:gridCol w:w="709"/>
        <w:gridCol w:w="850"/>
        <w:gridCol w:w="709"/>
        <w:gridCol w:w="1701"/>
      </w:tblGrid>
      <w:tr w:rsidR="00597391" w:rsidRPr="0005080C" w14:paraId="3009F2D9" w14:textId="77777777" w:rsidTr="00D27A6C">
        <w:trPr>
          <w:trHeight w:val="1121"/>
        </w:trPr>
        <w:tc>
          <w:tcPr>
            <w:tcW w:w="1384" w:type="dxa"/>
            <w:vMerge w:val="restart"/>
            <w:tcBorders>
              <w:bottom w:val="single" w:sz="4" w:space="0" w:color="000000"/>
            </w:tcBorders>
          </w:tcPr>
          <w:p w14:paraId="0A47CB83" w14:textId="77777777" w:rsidR="00597391" w:rsidRPr="007B5AAB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 xml:space="preserve">Nazwa grupy </w:t>
            </w:r>
            <w:r>
              <w:rPr>
                <w:rFonts w:ascii="Times New Roman" w:hAnsi="Times New Roman"/>
              </w:rPr>
              <w:t>przedmiotów</w:t>
            </w:r>
          </w:p>
        </w:tc>
        <w:tc>
          <w:tcPr>
            <w:tcW w:w="1872" w:type="dxa"/>
            <w:vMerge w:val="restart"/>
            <w:tcBorders>
              <w:bottom w:val="single" w:sz="4" w:space="0" w:color="000000"/>
            </w:tcBorders>
          </w:tcPr>
          <w:p w14:paraId="7F5710C4" w14:textId="77777777" w:rsidR="00597391" w:rsidRPr="007B5AAB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A2B278A" w14:textId="77777777" w:rsidR="00597391" w:rsidRPr="007B5AAB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Nazwa przedmiotu</w:t>
            </w:r>
          </w:p>
        </w:tc>
        <w:tc>
          <w:tcPr>
            <w:tcW w:w="1701" w:type="dxa"/>
            <w:vMerge w:val="restart"/>
          </w:tcPr>
          <w:p w14:paraId="7498A808" w14:textId="77777777" w:rsidR="00597391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F731F03" w14:textId="77777777" w:rsidR="00597391" w:rsidRPr="007B5AAB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jednostki organizacyjnej</w:t>
            </w:r>
          </w:p>
        </w:tc>
        <w:tc>
          <w:tcPr>
            <w:tcW w:w="1275" w:type="dxa"/>
            <w:vMerge w:val="restart"/>
            <w:tcBorders>
              <w:bottom w:val="single" w:sz="4" w:space="0" w:color="000000"/>
            </w:tcBorders>
          </w:tcPr>
          <w:p w14:paraId="1E798358" w14:textId="77777777" w:rsidR="00597391" w:rsidRPr="007B5AAB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Kod przedmiotu w USOS</w:t>
            </w:r>
          </w:p>
        </w:tc>
        <w:tc>
          <w:tcPr>
            <w:tcW w:w="822" w:type="dxa"/>
            <w:vMerge w:val="restart"/>
          </w:tcPr>
          <w:p w14:paraId="36B084DC" w14:textId="77777777" w:rsidR="00597391" w:rsidRPr="007B5AAB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Liczba punktów ECTS</w:t>
            </w:r>
          </w:p>
        </w:tc>
        <w:tc>
          <w:tcPr>
            <w:tcW w:w="879" w:type="dxa"/>
            <w:vMerge w:val="restart"/>
          </w:tcPr>
          <w:p w14:paraId="2CE5C71C" w14:textId="77777777" w:rsidR="00597391" w:rsidRPr="007B5AAB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Ogólna liczba godzin</w:t>
            </w:r>
          </w:p>
        </w:tc>
        <w:tc>
          <w:tcPr>
            <w:tcW w:w="5245" w:type="dxa"/>
            <w:gridSpan w:val="7"/>
          </w:tcPr>
          <w:p w14:paraId="06145930" w14:textId="77777777" w:rsidR="00597391" w:rsidRPr="007B5AAB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Liczba godzin z bezpośrednim udziałem nauczycieli lub innych osób prowadzących zajęcia – wg formy zajęć</w:t>
            </w:r>
            <w:r w:rsidRPr="007B5AAB">
              <w:rPr>
                <w:rFonts w:ascii="Times New Roman" w:hAnsi="Times New Roman"/>
                <w:vertAlign w:val="superscript"/>
              </w:rPr>
              <w:footnoteReference w:id="3"/>
            </w:r>
          </w:p>
          <w:p w14:paraId="55AE3C03" w14:textId="77777777" w:rsidR="00597391" w:rsidRPr="007B5AAB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----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8411410" w14:textId="77777777" w:rsidR="00597391" w:rsidRPr="007B5AAB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3AB5C8B" w14:textId="77777777" w:rsidR="00597391" w:rsidRPr="0005080C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80C">
              <w:rPr>
                <w:rFonts w:ascii="Times New Roman" w:hAnsi="Times New Roman"/>
              </w:rPr>
              <w:t>Forma zaliczenia</w:t>
            </w:r>
            <w:r w:rsidRPr="0005080C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</w:tr>
      <w:tr w:rsidR="00597391" w:rsidRPr="002D1C35" w14:paraId="1762C6B0" w14:textId="77777777" w:rsidTr="004B58EF">
        <w:trPr>
          <w:trHeight w:val="354"/>
        </w:trPr>
        <w:tc>
          <w:tcPr>
            <w:tcW w:w="1384" w:type="dxa"/>
            <w:vMerge/>
          </w:tcPr>
          <w:p w14:paraId="08B64B13" w14:textId="77777777" w:rsidR="00597391" w:rsidRPr="00FF0382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546ABC04" w14:textId="77777777" w:rsidR="00597391" w:rsidRPr="00FF0382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DBBD46D" w14:textId="77777777" w:rsidR="00597391" w:rsidRPr="00FF0382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9D10D73" w14:textId="77777777" w:rsidR="00597391" w:rsidRPr="00FF0382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73FDC2ED" w14:textId="77777777" w:rsidR="00597391" w:rsidRPr="002D1C35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14:paraId="692BE93E" w14:textId="77777777" w:rsidR="00597391" w:rsidRPr="002D1C35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9FE5FC" w14:textId="77777777" w:rsidR="00597391" w:rsidRPr="002D1C35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C35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709" w:type="dxa"/>
          </w:tcPr>
          <w:p w14:paraId="1546D50F" w14:textId="77777777" w:rsidR="00597391" w:rsidRPr="002D1C35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e-learning</w:t>
            </w:r>
          </w:p>
        </w:tc>
        <w:tc>
          <w:tcPr>
            <w:tcW w:w="709" w:type="dxa"/>
          </w:tcPr>
          <w:p w14:paraId="59685220" w14:textId="77777777" w:rsidR="00597391" w:rsidRPr="002D1C35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</w:tcPr>
          <w:p w14:paraId="12237FE0" w14:textId="77777777" w:rsidR="00597391" w:rsidRPr="002D1C35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Ćw.</w:t>
            </w:r>
          </w:p>
        </w:tc>
        <w:tc>
          <w:tcPr>
            <w:tcW w:w="709" w:type="dxa"/>
          </w:tcPr>
          <w:p w14:paraId="76ED7D94" w14:textId="77777777" w:rsidR="00597391" w:rsidRPr="002D1C35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ZP.</w:t>
            </w:r>
          </w:p>
        </w:tc>
        <w:tc>
          <w:tcPr>
            <w:tcW w:w="850" w:type="dxa"/>
          </w:tcPr>
          <w:p w14:paraId="0FF7825E" w14:textId="77777777" w:rsidR="00597391" w:rsidRPr="002D1C35" w:rsidRDefault="00597391" w:rsidP="00D27A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PZ</w:t>
            </w:r>
          </w:p>
        </w:tc>
        <w:tc>
          <w:tcPr>
            <w:tcW w:w="709" w:type="dxa"/>
          </w:tcPr>
          <w:p w14:paraId="2550FD55" w14:textId="77777777" w:rsidR="00597391" w:rsidRPr="002D1C35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F136DA9" w14:textId="77777777" w:rsidR="00597391" w:rsidRPr="002D1C35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940" w:rsidRPr="00CD1AE6" w14:paraId="47ACA1E2" w14:textId="77777777" w:rsidTr="004B58EF">
        <w:tc>
          <w:tcPr>
            <w:tcW w:w="1384" w:type="dxa"/>
            <w:vMerge w:val="restart"/>
          </w:tcPr>
          <w:p w14:paraId="436CFCB1" w14:textId="77777777" w:rsidR="003F0940" w:rsidRPr="00CD1AE6" w:rsidRDefault="003F0940" w:rsidP="003F094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26F954" w14:textId="1E7C3B86" w:rsidR="003F0940" w:rsidRPr="00CD1AE6" w:rsidRDefault="003F0940" w:rsidP="003F0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 xml:space="preserve">Nauki </w:t>
            </w:r>
            <w:r>
              <w:rPr>
                <w:rFonts w:ascii="Times New Roman" w:hAnsi="Times New Roman"/>
                <w:sz w:val="20"/>
                <w:szCs w:val="20"/>
              </w:rPr>
              <w:t>przedkliniczne</w:t>
            </w:r>
          </w:p>
        </w:tc>
        <w:tc>
          <w:tcPr>
            <w:tcW w:w="1872" w:type="dxa"/>
          </w:tcPr>
          <w:p w14:paraId="3D37DBFD" w14:textId="6564BF78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Anatomia</w:t>
            </w:r>
          </w:p>
          <w:p w14:paraId="22FF55E6" w14:textId="63010334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8F1BFE" w14:textId="2B4DF43F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K. Fizjologii Wysiłku Fizycznego i Anatomii Funkcjonalnej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P. Zalewski</w:t>
            </w:r>
          </w:p>
        </w:tc>
        <w:tc>
          <w:tcPr>
            <w:tcW w:w="1275" w:type="dxa"/>
          </w:tcPr>
          <w:p w14:paraId="6531A508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3C9501DE" w14:textId="2D71D99D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14:paraId="3B7572F2" w14:textId="5EA63AB3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14:paraId="23C78AD4" w14:textId="30C01DE2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3925A37C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FD95EC" w14:textId="04146979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626D82AE" w14:textId="2C2DD6F1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1E3B4878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57F5B7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7A4A51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81E14A" w14:textId="76DE5951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3F0940" w:rsidRPr="00CD1AE6" w14:paraId="172442D8" w14:textId="77777777" w:rsidTr="004B58EF">
        <w:tc>
          <w:tcPr>
            <w:tcW w:w="1384" w:type="dxa"/>
            <w:vMerge/>
          </w:tcPr>
          <w:p w14:paraId="44CB3850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433C2D67" w14:textId="1BA2691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Fizjologia</w:t>
            </w:r>
          </w:p>
          <w:p w14:paraId="76A6A82C" w14:textId="60A5863F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8EA56E" w14:textId="689FDA58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K. Fizjologii Wysiłku Fizycznego i Anatomii Funkcjonalnej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P. Zalewski</w:t>
            </w:r>
          </w:p>
        </w:tc>
        <w:tc>
          <w:tcPr>
            <w:tcW w:w="1275" w:type="dxa"/>
          </w:tcPr>
          <w:p w14:paraId="656D5A21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2F2796DB" w14:textId="03B620D3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14:paraId="1CD3147F" w14:textId="2DAB62D8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14:paraId="68C603CE" w14:textId="26FB2D19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0F8CF478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8B5206" w14:textId="248BB0BB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54D66D05" w14:textId="6D3DA088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4121458A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75881D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F3973B" w14:textId="77777777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FD6BFA" w14:textId="2A4ED5EE" w:rsidR="003F0940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AB2CA9" w:rsidRPr="00CD1AE6" w14:paraId="1914E9F6" w14:textId="77777777" w:rsidTr="004B58EF">
        <w:tc>
          <w:tcPr>
            <w:tcW w:w="1384" w:type="dxa"/>
            <w:vMerge w:val="restart"/>
          </w:tcPr>
          <w:p w14:paraId="5A306277" w14:textId="77777777" w:rsidR="00AB2CA9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(B)</w:t>
            </w:r>
          </w:p>
          <w:p w14:paraId="513AC6B9" w14:textId="5DEF5B4A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Nauki społeczne i humanizm w położnictwie</w:t>
            </w:r>
          </w:p>
        </w:tc>
        <w:tc>
          <w:tcPr>
            <w:tcW w:w="1872" w:type="dxa"/>
          </w:tcPr>
          <w:p w14:paraId="56E695BA" w14:textId="3E991E1D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Język obcy</w:t>
            </w:r>
          </w:p>
        </w:tc>
        <w:tc>
          <w:tcPr>
            <w:tcW w:w="1701" w:type="dxa"/>
          </w:tcPr>
          <w:p w14:paraId="670AD756" w14:textId="261745C1" w:rsidR="00AB2CA9" w:rsidRPr="009019B1" w:rsidRDefault="009019B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19B1"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275" w:type="dxa"/>
          </w:tcPr>
          <w:p w14:paraId="25F3E51F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18A998CD" w14:textId="3EF9173F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879" w:type="dxa"/>
          </w:tcPr>
          <w:p w14:paraId="3D57AF57" w14:textId="4235FD75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67EE5F4A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CA8D0C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91E62A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37CD2C" w14:textId="12F33F9C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22C6EAD3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2B7253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CDB38B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6DA9B8" w14:textId="47B2D58E" w:rsidR="00AB2CA9" w:rsidRPr="00CD1AE6" w:rsidRDefault="00AB2CA9" w:rsidP="00AB2C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AB2CA9" w:rsidRPr="00CD1AE6" w14:paraId="753C2C1A" w14:textId="77777777" w:rsidTr="004B58EF">
        <w:tc>
          <w:tcPr>
            <w:tcW w:w="1384" w:type="dxa"/>
            <w:vMerge/>
          </w:tcPr>
          <w:p w14:paraId="52604E58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53AA66DA" w14:textId="7E40C8E1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Pedagogika</w:t>
            </w:r>
          </w:p>
        </w:tc>
        <w:tc>
          <w:tcPr>
            <w:tcW w:w="1701" w:type="dxa"/>
          </w:tcPr>
          <w:p w14:paraId="4B388DB7" w14:textId="6AFD8DD6" w:rsidR="00AB2CA9" w:rsidRPr="00CD1AE6" w:rsidRDefault="003F094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 xml:space="preserve">K.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Prawa i Polityki Zdrowotnej – dr </w:t>
            </w:r>
            <w:r w:rsidR="009019B1">
              <w:rPr>
                <w:rFonts w:ascii="Times New Roman" w:hAnsi="Times New Roman"/>
                <w:noProof/>
                <w:sz w:val="16"/>
                <w:szCs w:val="16"/>
              </w:rPr>
              <w:t>A. Gałęska-Śliwka</w:t>
            </w:r>
          </w:p>
        </w:tc>
        <w:tc>
          <w:tcPr>
            <w:tcW w:w="1275" w:type="dxa"/>
          </w:tcPr>
          <w:p w14:paraId="53A17B1F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74FD45B3" w14:textId="3B5F250B" w:rsidR="00AB2CA9" w:rsidRPr="00CD1AE6" w:rsidRDefault="00347C34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14:paraId="3367E461" w14:textId="0EC002DD" w:rsidR="00AB2CA9" w:rsidRPr="00CD1AE6" w:rsidRDefault="00347C34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33B13CEC" w14:textId="70A03AEE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7B01DA" w14:textId="33D215F4" w:rsidR="00AB2CA9" w:rsidRPr="00CD1AE6" w:rsidRDefault="00CA1DD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5702D30C" w14:textId="7FD22876" w:rsidR="00AB2CA9" w:rsidRPr="00CD1AE6" w:rsidRDefault="00E9497D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22675ECF" w14:textId="3F786F1E" w:rsidR="00AB2CA9" w:rsidRPr="00CB0B53" w:rsidRDefault="00347C34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5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72ACF0CE" w14:textId="77777777" w:rsidR="00AB2CA9" w:rsidRPr="00CB0B53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9F0538" w14:textId="77777777" w:rsidR="00AB2CA9" w:rsidRPr="00CB0B53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98353F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AB2FEF" w14:textId="77777777" w:rsidR="00AB2CA9" w:rsidRDefault="00347C34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Egzamin</w:t>
            </w:r>
          </w:p>
          <w:p w14:paraId="643F8E1F" w14:textId="1BCA48B2" w:rsidR="00347C34" w:rsidRPr="00CD1AE6" w:rsidRDefault="00347C34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3656" w:rsidRPr="00CD1AE6" w14:paraId="49062E8F" w14:textId="77777777" w:rsidTr="004B58EF">
        <w:tc>
          <w:tcPr>
            <w:tcW w:w="1384" w:type="dxa"/>
            <w:vMerge w:val="restart"/>
          </w:tcPr>
          <w:p w14:paraId="42E3660B" w14:textId="77777777" w:rsidR="00CD3656" w:rsidRDefault="00CD3656" w:rsidP="000A24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(C)</w:t>
            </w:r>
          </w:p>
          <w:p w14:paraId="638D9CE0" w14:textId="28CE8479" w:rsidR="00CD3656" w:rsidRPr="00CD1AE6" w:rsidRDefault="00CD3656" w:rsidP="000A24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Nauki w zakresie podstaw opieki położniczej</w:t>
            </w:r>
          </w:p>
        </w:tc>
        <w:tc>
          <w:tcPr>
            <w:tcW w:w="1872" w:type="dxa"/>
          </w:tcPr>
          <w:p w14:paraId="2680D910" w14:textId="73CE5447" w:rsidR="00641B24" w:rsidRDefault="00CD3656" w:rsidP="0064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Podstawy praktyki zawodowej położnej</w:t>
            </w:r>
          </w:p>
          <w:p w14:paraId="4AC823A7" w14:textId="7303F9D5" w:rsidR="00641B24" w:rsidRPr="00CD1AE6" w:rsidRDefault="00641B24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B24">
              <w:rPr>
                <w:rFonts w:ascii="Times New Roman" w:hAnsi="Times New Roman"/>
                <w:b/>
                <w:sz w:val="20"/>
                <w:szCs w:val="20"/>
              </w:rPr>
              <w:t>(P)</w:t>
            </w:r>
          </w:p>
        </w:tc>
        <w:tc>
          <w:tcPr>
            <w:tcW w:w="1701" w:type="dxa"/>
          </w:tcPr>
          <w:p w14:paraId="7B0C952E" w14:textId="01CF0B5E" w:rsidR="00CD3656" w:rsidRPr="00CD1AE6" w:rsidRDefault="00664E8A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Perinatologii, Ginekologii i Ginekologii Onkologicznej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– dr hab. M. Socha, prof. UMK</w:t>
            </w:r>
          </w:p>
        </w:tc>
        <w:tc>
          <w:tcPr>
            <w:tcW w:w="1275" w:type="dxa"/>
          </w:tcPr>
          <w:p w14:paraId="2CC40BE9" w14:textId="77777777" w:rsidR="00CD3656" w:rsidRPr="00CD1AE6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7809A968" w14:textId="4E66F6C8" w:rsidR="00CD3656" w:rsidRPr="00CD1AE6" w:rsidRDefault="00C622F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879" w:type="dxa"/>
          </w:tcPr>
          <w:p w14:paraId="25B4EABA" w14:textId="44CFEF37" w:rsidR="00CD3656" w:rsidRPr="00CD1AE6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622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14:paraId="289DA349" w14:textId="5D3190DF" w:rsidR="00CD3656" w:rsidRPr="00CD1AE6" w:rsidRDefault="00E9497D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28DE676" w14:textId="77777777" w:rsidR="00CD3656" w:rsidRPr="00CD1AE6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CF0685" w14:textId="10DA686A" w:rsidR="00CD3656" w:rsidRPr="00CD1AE6" w:rsidRDefault="00E9497D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31654016" w14:textId="77777777" w:rsidR="004B58EF" w:rsidRPr="004B58EF" w:rsidRDefault="00CD3656" w:rsidP="004B5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8EF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14:paraId="193A0B5D" w14:textId="4FD630FB" w:rsidR="004B58EF" w:rsidRPr="004B58EF" w:rsidRDefault="004B58EF" w:rsidP="004B5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8EF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(</w:t>
            </w:r>
            <w:r w:rsidR="00452CE0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 xml:space="preserve">w tym </w:t>
            </w:r>
            <w:r w:rsidRPr="004B58EF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20 CSM)</w:t>
            </w:r>
          </w:p>
        </w:tc>
        <w:tc>
          <w:tcPr>
            <w:tcW w:w="709" w:type="dxa"/>
          </w:tcPr>
          <w:p w14:paraId="62D2A99A" w14:textId="1A74071B" w:rsidR="00CD3656" w:rsidRPr="00CB0B53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5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14:paraId="4D388912" w14:textId="25EB436F" w:rsidR="00CD3656" w:rsidRPr="00CB0B53" w:rsidRDefault="00CD3656" w:rsidP="000A2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B53">
              <w:rPr>
                <w:rFonts w:ascii="Times New Roman" w:hAnsi="Times New Roman"/>
                <w:sz w:val="20"/>
                <w:szCs w:val="20"/>
              </w:rPr>
              <w:t>80</w:t>
            </w:r>
            <w:r w:rsidRPr="00CB0B53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14:paraId="46C16956" w14:textId="0CEF4A0A" w:rsidR="00CD3656" w:rsidRPr="00CB0B53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F2F3C5" w14:textId="77777777" w:rsidR="00CD3656" w:rsidRPr="00CD1AE6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7E72C7" w14:textId="75C11AC9" w:rsidR="00CD3656" w:rsidRPr="00CD1AE6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CD3656" w:rsidRPr="00CD1AE6" w14:paraId="17368D84" w14:textId="77777777" w:rsidTr="004B58EF">
        <w:tc>
          <w:tcPr>
            <w:tcW w:w="1384" w:type="dxa"/>
            <w:vMerge/>
          </w:tcPr>
          <w:p w14:paraId="0283CC8F" w14:textId="77777777" w:rsidR="00CD3656" w:rsidRPr="00CD1AE6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74A008B7" w14:textId="77777777" w:rsidR="00CD3656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Promocja zdrowia</w:t>
            </w:r>
          </w:p>
          <w:p w14:paraId="154B34A9" w14:textId="5BD767CE" w:rsidR="00CD3656" w:rsidRPr="00CD1AE6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9A7B2D" w14:textId="77777777" w:rsidR="003F0940" w:rsidRPr="00C2322B" w:rsidRDefault="003F0940" w:rsidP="003F0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C2322B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K. Rehabilitacji Kardiologicznej i Promocji Zdrowia</w:t>
            </w:r>
          </w:p>
          <w:p w14:paraId="012FFF68" w14:textId="287426BF" w:rsidR="00CD3656" w:rsidRPr="00CD1AE6" w:rsidRDefault="003F0940" w:rsidP="003F0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– prof. dr hab. A. Kubica</w:t>
            </w:r>
          </w:p>
        </w:tc>
        <w:tc>
          <w:tcPr>
            <w:tcW w:w="1275" w:type="dxa"/>
          </w:tcPr>
          <w:p w14:paraId="2965F241" w14:textId="77777777" w:rsidR="00CD3656" w:rsidRPr="00CD1AE6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470B674E" w14:textId="3A7B3BF5" w:rsidR="00CD3656" w:rsidRPr="00CD1AE6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14:paraId="1B86E974" w14:textId="40FE9D3A" w:rsidR="00CD3656" w:rsidRPr="00CD1AE6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21B6B54C" w14:textId="486036E7" w:rsidR="00CD3656" w:rsidRPr="00CD1AE6" w:rsidRDefault="00E9497D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955FA40" w14:textId="77777777" w:rsidR="00CD3656" w:rsidRPr="00CD1AE6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6E5AB0" w14:textId="2E632F2A" w:rsidR="00CD3656" w:rsidRPr="00CD1AE6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949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0E9A124B" w14:textId="559A9A58" w:rsidR="00CD3656" w:rsidRPr="00E92BFA" w:rsidRDefault="00E92BFA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BFA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10 CSM</w:t>
            </w:r>
          </w:p>
        </w:tc>
        <w:tc>
          <w:tcPr>
            <w:tcW w:w="709" w:type="dxa"/>
          </w:tcPr>
          <w:p w14:paraId="47BC8091" w14:textId="3EBC7F6F" w:rsidR="00CD3656" w:rsidRPr="00CD1AE6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259D12CB" w14:textId="77777777" w:rsidR="00CD3656" w:rsidRPr="00CD1AE6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E6C09A" w14:textId="152AD12B" w:rsidR="00CD3656" w:rsidRPr="00CD1AE6" w:rsidRDefault="00E92BFA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50779907" w14:textId="4E45A7B0" w:rsidR="00CD3656" w:rsidRPr="00CD1AE6" w:rsidRDefault="00B4095D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CD3656" w:rsidRPr="00CD1AE6" w14:paraId="629E30EB" w14:textId="77777777" w:rsidTr="004B58EF">
        <w:tc>
          <w:tcPr>
            <w:tcW w:w="1384" w:type="dxa"/>
            <w:vMerge/>
          </w:tcPr>
          <w:p w14:paraId="758A4369" w14:textId="77777777" w:rsidR="00CD3656" w:rsidRPr="00CD1AE6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40FD33F6" w14:textId="77777777" w:rsidR="00CD3656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Badania fizykalne </w:t>
            </w:r>
            <w:r w:rsidR="003E0A50">
              <w:rPr>
                <w:rFonts w:ascii="Times New Roman" w:hAnsi="Times New Roman"/>
                <w:sz w:val="20"/>
                <w:szCs w:val="20"/>
              </w:rPr>
              <w:t>w praktyce zawodowej położnej</w:t>
            </w:r>
          </w:p>
          <w:p w14:paraId="54490A48" w14:textId="3F93F091" w:rsidR="00641B24" w:rsidRPr="00CD1AE6" w:rsidRDefault="00641B24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B24">
              <w:rPr>
                <w:rFonts w:ascii="Times New Roman" w:hAnsi="Times New Roman"/>
                <w:b/>
                <w:sz w:val="20"/>
                <w:szCs w:val="20"/>
              </w:rPr>
              <w:t>(P)</w:t>
            </w:r>
          </w:p>
        </w:tc>
        <w:tc>
          <w:tcPr>
            <w:tcW w:w="1701" w:type="dxa"/>
          </w:tcPr>
          <w:p w14:paraId="111C3EA8" w14:textId="508C77BD" w:rsidR="00CD3656" w:rsidRPr="00CD1AE6" w:rsidRDefault="003F094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 i Kształcenia Podyplomowego Pielęgniarek i Położnych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– dr hab. A. Andruszkiewicz, prof. UMK</w:t>
            </w:r>
          </w:p>
        </w:tc>
        <w:tc>
          <w:tcPr>
            <w:tcW w:w="1275" w:type="dxa"/>
          </w:tcPr>
          <w:p w14:paraId="039C65FD" w14:textId="77777777" w:rsidR="00CD3656" w:rsidRPr="00CD1AE6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22013BCE" w14:textId="01E75C85" w:rsidR="00CD3656" w:rsidRPr="00CD1AE6" w:rsidRDefault="003E0A5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14:paraId="24601DB6" w14:textId="3F7936AE" w:rsidR="00CD3656" w:rsidRPr="00CD1AE6" w:rsidRDefault="003E0A5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14:paraId="16609AB9" w14:textId="7D837ADB" w:rsidR="00CD3656" w:rsidRPr="00CD1AE6" w:rsidRDefault="003E0A5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949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31C6940" w14:textId="77777777" w:rsidR="00CD3656" w:rsidRPr="00CD1AE6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FE7F03" w14:textId="380D24D0" w:rsidR="00CD3656" w:rsidRPr="00CD1AE6" w:rsidRDefault="00E9497D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43E83899" w14:textId="77777777" w:rsidR="00CD3656" w:rsidRDefault="003E0A5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14:paraId="155B69DD" w14:textId="3FCEC8D6" w:rsidR="004B58EF" w:rsidRPr="004B58EF" w:rsidRDefault="004B58EF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8EF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(</w:t>
            </w:r>
            <w:r w:rsidR="00452CE0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 xml:space="preserve">w tym </w:t>
            </w:r>
            <w:r w:rsidRPr="004B58EF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10 CSM)</w:t>
            </w:r>
          </w:p>
        </w:tc>
        <w:tc>
          <w:tcPr>
            <w:tcW w:w="709" w:type="dxa"/>
          </w:tcPr>
          <w:p w14:paraId="6EF8F99B" w14:textId="77777777" w:rsidR="00CD3656" w:rsidRPr="00CD1AE6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8CA398" w14:textId="77777777" w:rsidR="00CD3656" w:rsidRPr="00CD1AE6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6CFAD4" w14:textId="77777777" w:rsidR="00CD3656" w:rsidRPr="00CD1AE6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8D1FAF" w14:textId="4D337567" w:rsidR="00CD3656" w:rsidRDefault="003E0A5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Egzamin</w:t>
            </w:r>
          </w:p>
          <w:p w14:paraId="05DF4D1E" w14:textId="77777777" w:rsidR="00CD3656" w:rsidRPr="00CD1AE6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3656" w:rsidRPr="00CD1AE6" w14:paraId="492923FB" w14:textId="77777777" w:rsidTr="004B58EF">
        <w:tc>
          <w:tcPr>
            <w:tcW w:w="1384" w:type="dxa"/>
            <w:vMerge/>
          </w:tcPr>
          <w:p w14:paraId="69C789F9" w14:textId="77777777" w:rsidR="00CD3656" w:rsidRPr="00CD1AE6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27051729" w14:textId="0801AE67" w:rsidR="00CD3656" w:rsidRPr="00CD1AE6" w:rsidRDefault="003E0A5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Zakażenia szpitalne</w:t>
            </w:r>
          </w:p>
        </w:tc>
        <w:tc>
          <w:tcPr>
            <w:tcW w:w="1701" w:type="dxa"/>
          </w:tcPr>
          <w:p w14:paraId="0956437C" w14:textId="0E08FA6B" w:rsidR="00CD3656" w:rsidRPr="00664E8A" w:rsidRDefault="00664E8A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E8A">
              <w:rPr>
                <w:rFonts w:ascii="Times New Roman" w:hAnsi="Times New Roman"/>
                <w:sz w:val="16"/>
                <w:szCs w:val="16"/>
              </w:rPr>
              <w:t>K. Chorób Naczyń i Chorób Wewnętrznych – prof. dr hab. J. Budzyński</w:t>
            </w:r>
          </w:p>
        </w:tc>
        <w:tc>
          <w:tcPr>
            <w:tcW w:w="1275" w:type="dxa"/>
          </w:tcPr>
          <w:p w14:paraId="4D679961" w14:textId="77777777" w:rsidR="00CD3656" w:rsidRPr="00CD1AE6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1A73F3F5" w14:textId="438C5213" w:rsidR="00CD3656" w:rsidRPr="00CD1AE6" w:rsidRDefault="003E0A5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6D62D00C" w14:textId="157AC5A1" w:rsidR="00CD3656" w:rsidRPr="00CD1AE6" w:rsidRDefault="003E0A5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02D45898" w14:textId="1DA106E9" w:rsidR="00CD3656" w:rsidRPr="00CD1AE6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5778D7" w14:textId="2FBE241E" w:rsidR="00CD3656" w:rsidRPr="00CD1AE6" w:rsidRDefault="00CA1DD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61C39DBB" w14:textId="375A788E" w:rsidR="00CD3656" w:rsidRPr="00CD1AE6" w:rsidRDefault="003E0A5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288706AC" w14:textId="77777777" w:rsidR="00CD3656" w:rsidRPr="00CD1AE6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17B200" w14:textId="77777777" w:rsidR="00CD3656" w:rsidRPr="00CD1AE6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1488B6" w14:textId="77777777" w:rsidR="00CD3656" w:rsidRPr="00CD1AE6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CD785F" w14:textId="77777777" w:rsidR="00CD3656" w:rsidRPr="00CD1AE6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2DF31B" w14:textId="1B9896C9" w:rsidR="00CD3656" w:rsidRDefault="003E0A5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  <w:p w14:paraId="5E8FAE93" w14:textId="77777777" w:rsidR="00CD3656" w:rsidRPr="00CD1AE6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391" w:rsidRPr="00CD1AE6" w14:paraId="69CA9DFE" w14:textId="77777777" w:rsidTr="004B58EF">
        <w:tc>
          <w:tcPr>
            <w:tcW w:w="1384" w:type="dxa"/>
          </w:tcPr>
          <w:p w14:paraId="33A4B22D" w14:textId="4A2BAC3D" w:rsidR="00597391" w:rsidRDefault="00C05C7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(D)</w:t>
            </w:r>
          </w:p>
          <w:p w14:paraId="04E639D3" w14:textId="1E47E253" w:rsidR="00C05C73" w:rsidRPr="00CD1AE6" w:rsidRDefault="00C05C7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Nauki w zakresie opieki specjalistycznej</w:t>
            </w:r>
          </w:p>
        </w:tc>
        <w:tc>
          <w:tcPr>
            <w:tcW w:w="1872" w:type="dxa"/>
          </w:tcPr>
          <w:p w14:paraId="00C944AD" w14:textId="77777777" w:rsidR="00597391" w:rsidRDefault="00C05C7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</w:p>
          <w:p w14:paraId="0F4515F8" w14:textId="58C22CE5" w:rsidR="00641B24" w:rsidRPr="00CD1AE6" w:rsidRDefault="00641B24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B24">
              <w:rPr>
                <w:rFonts w:ascii="Times New Roman" w:hAnsi="Times New Roman"/>
                <w:b/>
                <w:sz w:val="20"/>
                <w:szCs w:val="20"/>
              </w:rPr>
              <w:t>(P)</w:t>
            </w:r>
          </w:p>
        </w:tc>
        <w:tc>
          <w:tcPr>
            <w:tcW w:w="1701" w:type="dxa"/>
          </w:tcPr>
          <w:p w14:paraId="6868750D" w14:textId="6779F723" w:rsidR="00597391" w:rsidRPr="00CD1AE6" w:rsidRDefault="003F094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Perinatologii, Ginekologii i Ginekologii Onkologicznej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– dr </w:t>
            </w:r>
            <w:r w:rsidR="00664E8A">
              <w:rPr>
                <w:rFonts w:ascii="Times New Roman" w:hAnsi="Times New Roman"/>
                <w:noProof/>
                <w:sz w:val="16"/>
                <w:szCs w:val="16"/>
              </w:rPr>
              <w:t xml:space="preserve">hab.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M. Socha</w:t>
            </w:r>
            <w:r w:rsidR="00664E8A">
              <w:rPr>
                <w:rFonts w:ascii="Times New Roman" w:hAnsi="Times New Roman"/>
                <w:noProof/>
                <w:sz w:val="16"/>
                <w:szCs w:val="16"/>
              </w:rPr>
              <w:t>, prof. UMK</w:t>
            </w:r>
          </w:p>
        </w:tc>
        <w:tc>
          <w:tcPr>
            <w:tcW w:w="1275" w:type="dxa"/>
          </w:tcPr>
          <w:p w14:paraId="0A5F6924" w14:textId="77777777" w:rsidR="00597391" w:rsidRPr="00CD1AE6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09512F65" w14:textId="325A28D9" w:rsidR="00597391" w:rsidRPr="00CD1AE6" w:rsidRDefault="00C05C7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79" w:type="dxa"/>
          </w:tcPr>
          <w:p w14:paraId="0A93FAB4" w14:textId="23D66977" w:rsidR="00597391" w:rsidRPr="00CD1AE6" w:rsidRDefault="00C05C7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86C2C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A058A07" w14:textId="6B49FFC6" w:rsidR="00597391" w:rsidRPr="00CD1AE6" w:rsidRDefault="00E9497D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18D290C" w14:textId="77777777" w:rsidR="00597391" w:rsidRPr="00CD1AE6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6CB0E3" w14:textId="6C8B1323" w:rsidR="00597391" w:rsidRPr="00CD1AE6" w:rsidRDefault="00C05C7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949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2EECD3A" w14:textId="77777777" w:rsidR="00597391" w:rsidRDefault="00C05C7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14:paraId="17CAD427" w14:textId="28F77C5E" w:rsidR="00E960EC" w:rsidRPr="00E960EC" w:rsidRDefault="00E960EC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0EC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(</w:t>
            </w:r>
            <w:r w:rsidR="00452CE0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 xml:space="preserve">w tym </w:t>
            </w:r>
            <w:r w:rsidRPr="00E960EC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30 CSM)</w:t>
            </w:r>
          </w:p>
        </w:tc>
        <w:tc>
          <w:tcPr>
            <w:tcW w:w="709" w:type="dxa"/>
          </w:tcPr>
          <w:p w14:paraId="5B398DEB" w14:textId="4BA810FE" w:rsidR="00597391" w:rsidRPr="00CD1AE6" w:rsidRDefault="00C05C7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14:paraId="4A066196" w14:textId="2A6A0FAD" w:rsidR="00597391" w:rsidRPr="00CB0B53" w:rsidRDefault="00C05C7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Pr="007B5AAB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9" w:type="dxa"/>
          </w:tcPr>
          <w:p w14:paraId="71DAA2F0" w14:textId="77777777" w:rsidR="00597391" w:rsidRPr="00CD1AE6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479A1C" w14:textId="3FF3E6F8" w:rsidR="00597391" w:rsidRDefault="00C05C7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  <w:p w14:paraId="6BA9BD28" w14:textId="77777777" w:rsidR="00CD3656" w:rsidRPr="00CD1AE6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391" w:rsidRPr="00CD1AE6" w14:paraId="7657217C" w14:textId="77777777" w:rsidTr="004B58EF">
        <w:tc>
          <w:tcPr>
            <w:tcW w:w="1384" w:type="dxa"/>
          </w:tcPr>
          <w:p w14:paraId="1D1BF9DC" w14:textId="0C5DB32A" w:rsidR="00597391" w:rsidRPr="00CD1AE6" w:rsidRDefault="00C05C7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Dodatkowo</w:t>
            </w:r>
          </w:p>
        </w:tc>
        <w:tc>
          <w:tcPr>
            <w:tcW w:w="1872" w:type="dxa"/>
          </w:tcPr>
          <w:p w14:paraId="554D2591" w14:textId="1F3320EB" w:rsidR="00597391" w:rsidRPr="00CD1AE6" w:rsidRDefault="00C05C7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1701" w:type="dxa"/>
          </w:tcPr>
          <w:p w14:paraId="0BA711CE" w14:textId="3DDB002B" w:rsidR="00597391" w:rsidRPr="00CD1AE6" w:rsidRDefault="003F094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St. Wychowania Fizycznego i Sportu</w:t>
            </w:r>
          </w:p>
        </w:tc>
        <w:tc>
          <w:tcPr>
            <w:tcW w:w="1275" w:type="dxa"/>
          </w:tcPr>
          <w:p w14:paraId="2362D56B" w14:textId="77777777" w:rsidR="00597391" w:rsidRPr="00CD1AE6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21A22B96" w14:textId="77777777" w:rsidR="00597391" w:rsidRPr="00CD1AE6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656ED86E" w14:textId="37CD44B8" w:rsidR="00597391" w:rsidRPr="00CD1AE6" w:rsidRDefault="00C05C7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6871E3FA" w14:textId="77777777" w:rsidR="00597391" w:rsidRPr="00CD1AE6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43DCDC" w14:textId="77777777" w:rsidR="00597391" w:rsidRPr="00CD1AE6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7CEB77" w14:textId="77777777" w:rsidR="00597391" w:rsidRPr="00CD1AE6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6224B2" w14:textId="0DAA68DD" w:rsidR="00597391" w:rsidRPr="00CD1AE6" w:rsidRDefault="00C05C7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3126B328" w14:textId="77777777" w:rsidR="00597391" w:rsidRPr="00CD1AE6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B3CDFD" w14:textId="77777777" w:rsidR="00597391" w:rsidRPr="00CD1AE6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F22F2F" w14:textId="77777777" w:rsidR="00597391" w:rsidRPr="00CD1AE6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4DE2B3" w14:textId="2DB69BFE" w:rsidR="00597391" w:rsidRDefault="00C05C7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14:paraId="16091AD5" w14:textId="77777777" w:rsidR="00CD3656" w:rsidRPr="00CD1AE6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7391" w:rsidRPr="00CD1AE6" w14:paraId="6BA736A9" w14:textId="77777777" w:rsidTr="004B58EF">
        <w:tc>
          <w:tcPr>
            <w:tcW w:w="1384" w:type="dxa"/>
          </w:tcPr>
          <w:p w14:paraId="22DFD0FB" w14:textId="77777777" w:rsidR="00597391" w:rsidRPr="00CD1AE6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7F60E05B" w14:textId="77777777" w:rsidR="00597391" w:rsidRPr="00CD1AE6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8C0595" w14:textId="77777777" w:rsidR="00597391" w:rsidRPr="00CD1AE6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0BF0F01" w14:textId="77777777" w:rsidR="00597391" w:rsidRPr="00CD1AE6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0CAF6618" w14:textId="77777777" w:rsidR="00597391" w:rsidRPr="00CD1AE6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14:paraId="3FEC5A32" w14:textId="77777777" w:rsidR="00597391" w:rsidRPr="00CD1AE6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4D01D5" w14:textId="77777777" w:rsidR="00597391" w:rsidRPr="00CD1AE6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4C4822" w14:textId="77777777" w:rsidR="00597391" w:rsidRPr="00CD1AE6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780E93" w14:textId="77777777" w:rsidR="00597391" w:rsidRPr="00CD1AE6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D40F84" w14:textId="77777777" w:rsidR="00597391" w:rsidRPr="00CD1AE6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642D5F" w14:textId="77777777" w:rsidR="00597391" w:rsidRPr="00CD1AE6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2D5713" w14:textId="77777777" w:rsidR="00597391" w:rsidRPr="00CD1AE6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724B46" w14:textId="77777777" w:rsidR="00597391" w:rsidRPr="00CD1AE6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137FDB" w14:textId="77777777" w:rsidR="00597391" w:rsidRDefault="0059739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BE67F6" w14:textId="77777777" w:rsidR="00CD3656" w:rsidRPr="00CD1AE6" w:rsidRDefault="00CD365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6B4C" w:rsidRPr="00CD1AE6" w14:paraId="5E52A4ED" w14:textId="77777777" w:rsidTr="004B58EF">
        <w:tc>
          <w:tcPr>
            <w:tcW w:w="6232" w:type="dxa"/>
            <w:gridSpan w:val="4"/>
          </w:tcPr>
          <w:p w14:paraId="76ACA38A" w14:textId="4687FB78" w:rsidR="00436B4C" w:rsidRPr="00CD1AE6" w:rsidRDefault="00436B4C" w:rsidP="00436B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822" w:type="dxa"/>
          </w:tcPr>
          <w:p w14:paraId="580ADB72" w14:textId="6A39525B" w:rsidR="00436B4C" w:rsidRPr="00E265D8" w:rsidRDefault="00E265D8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79" w:type="dxa"/>
          </w:tcPr>
          <w:p w14:paraId="33917710" w14:textId="41CC5223" w:rsidR="00436B4C" w:rsidRPr="00E265D8" w:rsidRDefault="00E265D8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825</w:t>
            </w:r>
          </w:p>
        </w:tc>
        <w:tc>
          <w:tcPr>
            <w:tcW w:w="709" w:type="dxa"/>
          </w:tcPr>
          <w:p w14:paraId="6E9161B3" w14:textId="0874DF31" w:rsidR="00436B4C" w:rsidRPr="00E265D8" w:rsidRDefault="00CA1DD1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14:paraId="5A5DF567" w14:textId="3CF9D99C" w:rsidR="00436B4C" w:rsidRPr="00E265D8" w:rsidRDefault="00CA1DD1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619C677A" w14:textId="3C6BB974" w:rsidR="00436B4C" w:rsidRPr="00E265D8" w:rsidRDefault="00E9497D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14:paraId="483AA536" w14:textId="780766C3" w:rsidR="00436B4C" w:rsidRPr="00E265D8" w:rsidRDefault="00E265D8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E86D6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CE0E60E" w14:textId="6FF25FEE" w:rsidR="00436B4C" w:rsidRPr="00E265D8" w:rsidRDefault="00E265D8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850" w:type="dxa"/>
          </w:tcPr>
          <w:p w14:paraId="2AE66DF8" w14:textId="5A5FCB9E" w:rsidR="00436B4C" w:rsidRPr="00E265D8" w:rsidRDefault="00E265D8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709" w:type="dxa"/>
          </w:tcPr>
          <w:p w14:paraId="6515967D" w14:textId="7C0E8886" w:rsidR="00436B4C" w:rsidRPr="00E265D8" w:rsidRDefault="00E86D69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E265D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45ACCF71" w14:textId="77777777" w:rsidR="00436B4C" w:rsidRDefault="00F3613F" w:rsidP="00F3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  <w:p w14:paraId="083B199F" w14:textId="04E4D4EB" w:rsidR="00D91F14" w:rsidRPr="00CD1AE6" w:rsidRDefault="00D91F14" w:rsidP="00F36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7C8F380" w14:textId="77777777" w:rsidR="000A2F6E" w:rsidRDefault="000A2F6E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5FAC9876" w14:textId="77777777" w:rsidR="000A2F6E" w:rsidRPr="00641B24" w:rsidRDefault="000A2F6E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04FBFCC0" w14:textId="77777777" w:rsidR="007D0093" w:rsidRPr="00BF26BC" w:rsidRDefault="007D0093" w:rsidP="007D0093">
      <w:pPr>
        <w:spacing w:after="0" w:line="240" w:lineRule="auto"/>
        <w:ind w:firstLine="708"/>
        <w:jc w:val="both"/>
        <w:rPr>
          <w:rFonts w:ascii="Times New Roman" w:hAnsi="Times New Roman"/>
          <w:noProof/>
          <w:u w:val="single"/>
        </w:rPr>
      </w:pPr>
      <w:r w:rsidRPr="00BF26BC">
        <w:rPr>
          <w:rFonts w:ascii="Times New Roman" w:hAnsi="Times New Roman"/>
          <w:b/>
          <w:noProof/>
        </w:rPr>
        <w:t>* praktyka wakacyjna</w:t>
      </w:r>
    </w:p>
    <w:p w14:paraId="521C0F44" w14:textId="77777777" w:rsidR="007D0093" w:rsidRPr="00BF26BC" w:rsidRDefault="007D0093" w:rsidP="007D0093">
      <w:pPr>
        <w:pStyle w:val="Nagwek1"/>
        <w:spacing w:before="0"/>
        <w:ind w:firstLine="708"/>
        <w:jc w:val="both"/>
        <w:rPr>
          <w:rFonts w:ascii="Times New Roman" w:hAnsi="Times New Roman"/>
          <w:noProof/>
          <w:sz w:val="22"/>
          <w:szCs w:val="22"/>
        </w:rPr>
      </w:pPr>
    </w:p>
    <w:p w14:paraId="1982826A" w14:textId="77777777" w:rsidR="007D0093" w:rsidRPr="00BF26BC" w:rsidRDefault="007D0093" w:rsidP="007D0093">
      <w:pPr>
        <w:pStyle w:val="Nagwek1"/>
        <w:spacing w:before="0"/>
        <w:ind w:firstLine="708"/>
        <w:jc w:val="both"/>
        <w:rPr>
          <w:rFonts w:ascii="Times New Roman" w:hAnsi="Times New Roman"/>
          <w:noProof/>
          <w:sz w:val="22"/>
          <w:szCs w:val="22"/>
        </w:rPr>
      </w:pPr>
    </w:p>
    <w:p w14:paraId="3ED1E6C3" w14:textId="77777777" w:rsidR="007D0093" w:rsidRPr="00BF26BC" w:rsidRDefault="007D0093" w:rsidP="007D0093">
      <w:pPr>
        <w:pStyle w:val="Nagwek1"/>
        <w:spacing w:before="0"/>
        <w:ind w:firstLine="708"/>
        <w:jc w:val="both"/>
        <w:rPr>
          <w:rFonts w:ascii="Times New Roman" w:hAnsi="Times New Roman"/>
          <w:noProof/>
          <w:sz w:val="22"/>
          <w:szCs w:val="22"/>
        </w:rPr>
      </w:pPr>
      <w:r w:rsidRPr="00BF26BC">
        <w:rPr>
          <w:rFonts w:ascii="Times New Roman" w:hAnsi="Times New Roman"/>
          <w:noProof/>
          <w:sz w:val="22"/>
          <w:szCs w:val="22"/>
        </w:rPr>
        <w:t>PRAKTYKI ZAWODOWE WAKACYJNE:</w:t>
      </w:r>
    </w:p>
    <w:p w14:paraId="158EA0E8" w14:textId="5E801C09" w:rsidR="007D0093" w:rsidRPr="00BF26BC" w:rsidRDefault="007D0093" w:rsidP="007D0093">
      <w:pPr>
        <w:spacing w:after="0" w:line="240" w:lineRule="auto"/>
        <w:ind w:firstLine="708"/>
        <w:jc w:val="both"/>
        <w:rPr>
          <w:rFonts w:ascii="Times New Roman" w:hAnsi="Times New Roman"/>
          <w:noProof/>
        </w:rPr>
      </w:pPr>
      <w:r w:rsidRPr="00BF26BC">
        <w:rPr>
          <w:rFonts w:ascii="Times New Roman" w:hAnsi="Times New Roman"/>
          <w:noProof/>
        </w:rPr>
        <w:t>- Podstawy praktyki zawodowej położniczej – 80 godzin – 2 tygodnie (Oddział Położni</w:t>
      </w:r>
      <w:r w:rsidR="00D846C9" w:rsidRPr="00BF26BC">
        <w:rPr>
          <w:rFonts w:ascii="Times New Roman" w:hAnsi="Times New Roman"/>
          <w:noProof/>
        </w:rPr>
        <w:t>ctwa</w:t>
      </w:r>
      <w:r w:rsidRPr="00BF26BC">
        <w:rPr>
          <w:rFonts w:ascii="Times New Roman" w:hAnsi="Times New Roman"/>
          <w:noProof/>
        </w:rPr>
        <w:t>)</w:t>
      </w:r>
    </w:p>
    <w:p w14:paraId="1BBFA47F" w14:textId="77777777" w:rsidR="007D0093" w:rsidRPr="00BF26BC" w:rsidRDefault="007D0093" w:rsidP="007D0093">
      <w:pPr>
        <w:spacing w:after="0" w:line="240" w:lineRule="auto"/>
        <w:ind w:firstLine="708"/>
        <w:jc w:val="both"/>
        <w:rPr>
          <w:rFonts w:ascii="Times New Roman" w:hAnsi="Times New Roman"/>
          <w:noProof/>
        </w:rPr>
      </w:pPr>
      <w:r w:rsidRPr="00BF26BC">
        <w:rPr>
          <w:rFonts w:ascii="Times New Roman" w:hAnsi="Times New Roman"/>
          <w:noProof/>
        </w:rPr>
        <w:t>- Techniki położnicze i prowadzenie porodu – 80 godzin – 2 tygodnie (Sala Porodowa)</w:t>
      </w:r>
    </w:p>
    <w:p w14:paraId="13300424" w14:textId="77777777" w:rsidR="000A2F6E" w:rsidRPr="00BF26BC" w:rsidRDefault="000A2F6E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047F11F" w14:textId="77777777" w:rsidR="000A2F6E" w:rsidRDefault="000A2F6E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B19F0DD" w14:textId="1DEEECF0" w:rsidR="00AB2CA9" w:rsidRDefault="00AB2CA9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16FB090" w14:textId="01120E27" w:rsidR="00AB2CA9" w:rsidRPr="006D26AB" w:rsidRDefault="00AB2CA9" w:rsidP="00AB2CA9">
      <w:pPr>
        <w:rPr>
          <w:rFonts w:ascii="Times New Roman" w:hAnsi="Times New Roman"/>
          <w:sz w:val="24"/>
          <w:szCs w:val="24"/>
        </w:rPr>
      </w:pPr>
      <w:r w:rsidRPr="007B5AAB">
        <w:rPr>
          <w:rFonts w:ascii="Times New Roman" w:hAnsi="Times New Roman"/>
          <w:sz w:val="24"/>
          <w:szCs w:val="24"/>
        </w:rPr>
        <w:lastRenderedPageBreak/>
        <w:t>I</w:t>
      </w:r>
      <w:r>
        <w:rPr>
          <w:rFonts w:ascii="Times New Roman" w:hAnsi="Times New Roman"/>
          <w:sz w:val="24"/>
          <w:szCs w:val="24"/>
        </w:rPr>
        <w:t>II</w:t>
      </w:r>
      <w:r w:rsidRPr="007B5AAB">
        <w:rPr>
          <w:rFonts w:ascii="Times New Roman" w:hAnsi="Times New Roman"/>
          <w:sz w:val="24"/>
          <w:szCs w:val="24"/>
        </w:rPr>
        <w:t xml:space="preserve"> semestr</w:t>
      </w:r>
      <w:r w:rsidRPr="007B5AAB">
        <w:rPr>
          <w:rFonts w:ascii="Times New Roman" w:hAnsi="Times New Roman"/>
          <w:sz w:val="24"/>
          <w:szCs w:val="24"/>
          <w:vertAlign w:val="superscript"/>
        </w:rPr>
        <w:t>*</w:t>
      </w:r>
    </w:p>
    <w:tbl>
      <w:tblPr>
        <w:tblpPr w:leftFromText="141" w:rightFromText="141" w:vertAnchor="text" w:horzAnchor="margin" w:tblpXSpec="center" w:tblpY="1216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872"/>
        <w:gridCol w:w="1701"/>
        <w:gridCol w:w="1275"/>
        <w:gridCol w:w="822"/>
        <w:gridCol w:w="879"/>
        <w:gridCol w:w="709"/>
        <w:gridCol w:w="709"/>
        <w:gridCol w:w="709"/>
        <w:gridCol w:w="850"/>
        <w:gridCol w:w="709"/>
        <w:gridCol w:w="850"/>
        <w:gridCol w:w="709"/>
        <w:gridCol w:w="1701"/>
      </w:tblGrid>
      <w:tr w:rsidR="00AB2CA9" w:rsidRPr="0005080C" w14:paraId="786882B1" w14:textId="77777777" w:rsidTr="00D27A6C">
        <w:trPr>
          <w:trHeight w:val="1121"/>
        </w:trPr>
        <w:tc>
          <w:tcPr>
            <w:tcW w:w="1384" w:type="dxa"/>
            <w:vMerge w:val="restart"/>
            <w:tcBorders>
              <w:bottom w:val="single" w:sz="4" w:space="0" w:color="000000"/>
            </w:tcBorders>
          </w:tcPr>
          <w:p w14:paraId="24D55FCD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 xml:space="preserve">Nazwa grupy </w:t>
            </w:r>
            <w:r>
              <w:rPr>
                <w:rFonts w:ascii="Times New Roman" w:hAnsi="Times New Roman"/>
              </w:rPr>
              <w:t>przedmiotów</w:t>
            </w:r>
          </w:p>
        </w:tc>
        <w:tc>
          <w:tcPr>
            <w:tcW w:w="1872" w:type="dxa"/>
            <w:vMerge w:val="restart"/>
            <w:tcBorders>
              <w:bottom w:val="single" w:sz="4" w:space="0" w:color="000000"/>
            </w:tcBorders>
          </w:tcPr>
          <w:p w14:paraId="28C90CFF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4045E17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Nazwa przedmiotu</w:t>
            </w:r>
          </w:p>
        </w:tc>
        <w:tc>
          <w:tcPr>
            <w:tcW w:w="1701" w:type="dxa"/>
            <w:vMerge w:val="restart"/>
          </w:tcPr>
          <w:p w14:paraId="769A6ED2" w14:textId="77777777" w:rsidR="00AB2CA9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D9A5FA8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jednostki organizacyjnej</w:t>
            </w:r>
          </w:p>
        </w:tc>
        <w:tc>
          <w:tcPr>
            <w:tcW w:w="1275" w:type="dxa"/>
            <w:vMerge w:val="restart"/>
            <w:tcBorders>
              <w:bottom w:val="single" w:sz="4" w:space="0" w:color="000000"/>
            </w:tcBorders>
          </w:tcPr>
          <w:p w14:paraId="46548320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Kod przedmiotu w USOS</w:t>
            </w:r>
          </w:p>
        </w:tc>
        <w:tc>
          <w:tcPr>
            <w:tcW w:w="822" w:type="dxa"/>
            <w:vMerge w:val="restart"/>
          </w:tcPr>
          <w:p w14:paraId="33374D53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Liczba punktów ECTS</w:t>
            </w:r>
          </w:p>
        </w:tc>
        <w:tc>
          <w:tcPr>
            <w:tcW w:w="879" w:type="dxa"/>
            <w:vMerge w:val="restart"/>
          </w:tcPr>
          <w:p w14:paraId="6B9E35CD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Ogólna liczba godzin</w:t>
            </w:r>
          </w:p>
        </w:tc>
        <w:tc>
          <w:tcPr>
            <w:tcW w:w="5245" w:type="dxa"/>
            <w:gridSpan w:val="7"/>
          </w:tcPr>
          <w:p w14:paraId="2F82F2B5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Liczba godzin z bezpośrednim udziałem nauczycieli lub innych osób prowadzących zajęcia – wg formy zajęć</w:t>
            </w:r>
            <w:r w:rsidRPr="007B5AAB">
              <w:rPr>
                <w:rFonts w:ascii="Times New Roman" w:hAnsi="Times New Roman"/>
                <w:vertAlign w:val="superscript"/>
              </w:rPr>
              <w:footnoteReference w:id="5"/>
            </w:r>
          </w:p>
          <w:p w14:paraId="4DA5DF8C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----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F7DD6DF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9A9211F" w14:textId="77777777" w:rsidR="00AB2CA9" w:rsidRPr="0005080C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80C">
              <w:rPr>
                <w:rFonts w:ascii="Times New Roman" w:hAnsi="Times New Roman"/>
              </w:rPr>
              <w:t>Forma zaliczenia</w:t>
            </w:r>
            <w:r w:rsidRPr="0005080C">
              <w:rPr>
                <w:rFonts w:ascii="Times New Roman" w:hAnsi="Times New Roman"/>
                <w:vertAlign w:val="superscript"/>
              </w:rPr>
              <w:footnoteReference w:id="6"/>
            </w:r>
          </w:p>
        </w:tc>
      </w:tr>
      <w:tr w:rsidR="00AB2CA9" w:rsidRPr="002D1C35" w14:paraId="2C9C50B4" w14:textId="77777777" w:rsidTr="00E960EC">
        <w:trPr>
          <w:trHeight w:val="354"/>
        </w:trPr>
        <w:tc>
          <w:tcPr>
            <w:tcW w:w="1384" w:type="dxa"/>
            <w:vMerge/>
          </w:tcPr>
          <w:p w14:paraId="5C6AB7BC" w14:textId="77777777" w:rsidR="00AB2CA9" w:rsidRPr="00FF0382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051795AC" w14:textId="77777777" w:rsidR="00AB2CA9" w:rsidRPr="00FF0382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4D589F3" w14:textId="77777777" w:rsidR="00AB2CA9" w:rsidRPr="00FF0382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F1A1E65" w14:textId="77777777" w:rsidR="00AB2CA9" w:rsidRPr="00FF0382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680CF0EA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14:paraId="5383343F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783CA9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C35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709" w:type="dxa"/>
          </w:tcPr>
          <w:p w14:paraId="7EBC0F2F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e-learning</w:t>
            </w:r>
          </w:p>
        </w:tc>
        <w:tc>
          <w:tcPr>
            <w:tcW w:w="709" w:type="dxa"/>
          </w:tcPr>
          <w:p w14:paraId="0F9F7E94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</w:tcPr>
          <w:p w14:paraId="74C7BB05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Ćw.</w:t>
            </w:r>
          </w:p>
        </w:tc>
        <w:tc>
          <w:tcPr>
            <w:tcW w:w="709" w:type="dxa"/>
          </w:tcPr>
          <w:p w14:paraId="2D5EA50E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ZP.</w:t>
            </w:r>
          </w:p>
        </w:tc>
        <w:tc>
          <w:tcPr>
            <w:tcW w:w="850" w:type="dxa"/>
          </w:tcPr>
          <w:p w14:paraId="22EED5B1" w14:textId="77777777" w:rsidR="00AB2CA9" w:rsidRPr="002D1C35" w:rsidRDefault="00AB2CA9" w:rsidP="00D27A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PZ</w:t>
            </w:r>
          </w:p>
        </w:tc>
        <w:tc>
          <w:tcPr>
            <w:tcW w:w="709" w:type="dxa"/>
          </w:tcPr>
          <w:p w14:paraId="3F88A557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83BE3BA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5B7" w:rsidRPr="00CD1AE6" w14:paraId="4395DD6B" w14:textId="77777777" w:rsidTr="00E960EC">
        <w:tc>
          <w:tcPr>
            <w:tcW w:w="1384" w:type="dxa"/>
            <w:vMerge w:val="restart"/>
          </w:tcPr>
          <w:p w14:paraId="7F9F6608" w14:textId="77777777" w:rsidR="00C765B7" w:rsidRDefault="00C765B7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(B)</w:t>
            </w:r>
          </w:p>
          <w:p w14:paraId="731D6EB9" w14:textId="79CAE2C5" w:rsidR="00C765B7" w:rsidRPr="00CD1AE6" w:rsidRDefault="00C765B7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Nauki społeczne i humanizm w położnictwie</w:t>
            </w:r>
          </w:p>
        </w:tc>
        <w:tc>
          <w:tcPr>
            <w:tcW w:w="1872" w:type="dxa"/>
          </w:tcPr>
          <w:p w14:paraId="4B2DA8BE" w14:textId="4B0FB82C" w:rsidR="00C765B7" w:rsidRPr="00CD1AE6" w:rsidRDefault="00C765B7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Język obcy</w:t>
            </w:r>
          </w:p>
        </w:tc>
        <w:tc>
          <w:tcPr>
            <w:tcW w:w="1701" w:type="dxa"/>
          </w:tcPr>
          <w:p w14:paraId="31AF4C54" w14:textId="77777777" w:rsidR="00C765B7" w:rsidRPr="00CD1AE6" w:rsidRDefault="00C765B7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0FFB0C" w14:textId="77777777" w:rsidR="00C765B7" w:rsidRPr="00CD1AE6" w:rsidRDefault="00C765B7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591ECE9A" w14:textId="30516B1C" w:rsidR="00C765B7" w:rsidRPr="00CD1AE6" w:rsidRDefault="00C765B7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879" w:type="dxa"/>
          </w:tcPr>
          <w:p w14:paraId="0DE8E295" w14:textId="5546AE0D" w:rsidR="00C765B7" w:rsidRPr="00CD1AE6" w:rsidRDefault="00C765B7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3A49328A" w14:textId="77777777" w:rsidR="00C765B7" w:rsidRPr="00CD1AE6" w:rsidRDefault="00C765B7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24ABC1" w14:textId="77777777" w:rsidR="00C765B7" w:rsidRPr="00CD1AE6" w:rsidRDefault="00C765B7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DDD9DE" w14:textId="77777777" w:rsidR="00C765B7" w:rsidRPr="00CD1AE6" w:rsidRDefault="00C765B7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FBC973" w14:textId="1768B85B" w:rsidR="00C765B7" w:rsidRPr="00CD1AE6" w:rsidRDefault="00C765B7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056C3CA3" w14:textId="77777777" w:rsidR="00C765B7" w:rsidRPr="00CD1AE6" w:rsidRDefault="00C765B7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5EF66F" w14:textId="77777777" w:rsidR="00C765B7" w:rsidRPr="00CD1AE6" w:rsidRDefault="00C765B7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20C328" w14:textId="77777777" w:rsidR="00C765B7" w:rsidRPr="00CD1AE6" w:rsidRDefault="00C765B7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EBD6A3" w14:textId="4B617540" w:rsidR="00C765B7" w:rsidRPr="00CD1AE6" w:rsidRDefault="00C765B7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C765B7" w:rsidRPr="00CD1AE6" w14:paraId="66D92EF7" w14:textId="77777777" w:rsidTr="00E960EC">
        <w:tc>
          <w:tcPr>
            <w:tcW w:w="1384" w:type="dxa"/>
            <w:vMerge/>
          </w:tcPr>
          <w:p w14:paraId="675C202B" w14:textId="77777777" w:rsidR="00C765B7" w:rsidRPr="00CD1AE6" w:rsidRDefault="00C765B7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544B0AB4" w14:textId="1AA07A46" w:rsidR="00C765B7" w:rsidRPr="00CD1AE6" w:rsidRDefault="00D41EC3" w:rsidP="00AE3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Współpraca i komunikacja w zespole </w:t>
            </w:r>
            <w:proofErr w:type="spellStart"/>
            <w:r w:rsidR="00AE3206">
              <w:rPr>
                <w:rFonts w:ascii="Times New Roman" w:hAnsi="Times New Roman"/>
                <w:sz w:val="20"/>
                <w:szCs w:val="20"/>
              </w:rPr>
              <w:t>interprofesjonalnym</w:t>
            </w:r>
            <w:proofErr w:type="spellEnd"/>
          </w:p>
        </w:tc>
        <w:tc>
          <w:tcPr>
            <w:tcW w:w="1701" w:type="dxa"/>
          </w:tcPr>
          <w:p w14:paraId="5DE6899C" w14:textId="77777777" w:rsidR="00C765B7" w:rsidRPr="00CD1AE6" w:rsidRDefault="00C765B7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03A06ED" w14:textId="77777777" w:rsidR="00C765B7" w:rsidRPr="00CD1AE6" w:rsidRDefault="00C765B7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7D28A974" w14:textId="59E30D36" w:rsidR="00C765B7" w:rsidRPr="00CD1AE6" w:rsidRDefault="00D41EC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1BF9D4FB" w14:textId="76BF80C1" w:rsidR="00C765B7" w:rsidRPr="00CD1AE6" w:rsidRDefault="00D41EC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5A6C752D" w14:textId="2BBB748F" w:rsidR="00C765B7" w:rsidRPr="00CD1AE6" w:rsidRDefault="00D41EC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DD830F1" w14:textId="77777777" w:rsidR="00C765B7" w:rsidRPr="00CD1AE6" w:rsidRDefault="00C765B7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DA4F1D" w14:textId="52A7C550" w:rsidR="00C765B7" w:rsidRPr="00CD1AE6" w:rsidRDefault="00D41EC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362A3727" w14:textId="77777777" w:rsidR="00C765B7" w:rsidRPr="00E960EC" w:rsidRDefault="00D41EC3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E960EC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10</w:t>
            </w:r>
          </w:p>
          <w:p w14:paraId="0719E2E8" w14:textId="188ABBF8" w:rsidR="00E960EC" w:rsidRPr="00E960EC" w:rsidRDefault="00E960EC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E960EC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CSM</w:t>
            </w:r>
          </w:p>
        </w:tc>
        <w:tc>
          <w:tcPr>
            <w:tcW w:w="709" w:type="dxa"/>
          </w:tcPr>
          <w:p w14:paraId="072289D2" w14:textId="77777777" w:rsidR="00C765B7" w:rsidRPr="00CD1AE6" w:rsidRDefault="00C765B7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0DDEDB" w14:textId="77777777" w:rsidR="00C765B7" w:rsidRPr="00CD1AE6" w:rsidRDefault="00C765B7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2B5FC8" w14:textId="77777777" w:rsidR="00C765B7" w:rsidRPr="00CD1AE6" w:rsidRDefault="00C765B7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066EE5" w14:textId="68147DAD" w:rsidR="00C765B7" w:rsidRPr="00CD1AE6" w:rsidRDefault="00D41EC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B2CA9" w:rsidRPr="00CD1AE6" w14:paraId="510BF40B" w14:textId="77777777" w:rsidTr="00E960EC">
        <w:tc>
          <w:tcPr>
            <w:tcW w:w="1384" w:type="dxa"/>
          </w:tcPr>
          <w:p w14:paraId="7781988F" w14:textId="77777777" w:rsidR="00EB1D4F" w:rsidRDefault="00EB1D4F" w:rsidP="00EB1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(C)</w:t>
            </w:r>
          </w:p>
          <w:p w14:paraId="34EBA986" w14:textId="41C6906D" w:rsidR="00AB2CA9" w:rsidRPr="00CD1AE6" w:rsidRDefault="00EB1D4F" w:rsidP="00EB1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Nauki w zakresie podstaw opieki położniczej</w:t>
            </w:r>
          </w:p>
        </w:tc>
        <w:tc>
          <w:tcPr>
            <w:tcW w:w="1872" w:type="dxa"/>
          </w:tcPr>
          <w:p w14:paraId="56DCA4F8" w14:textId="77777777" w:rsidR="00AB2CA9" w:rsidRDefault="00EB1D4F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Podstawy praktyki zawodowej położnej</w:t>
            </w:r>
          </w:p>
          <w:p w14:paraId="4FD353D1" w14:textId="4C7A3EA8" w:rsidR="00AE3206" w:rsidRPr="00AE3206" w:rsidRDefault="00AE3206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3206">
              <w:rPr>
                <w:rFonts w:ascii="Times New Roman" w:hAnsi="Times New Roman"/>
                <w:b/>
                <w:sz w:val="20"/>
                <w:szCs w:val="20"/>
              </w:rPr>
              <w:t>(P)</w:t>
            </w:r>
          </w:p>
        </w:tc>
        <w:tc>
          <w:tcPr>
            <w:tcW w:w="1701" w:type="dxa"/>
          </w:tcPr>
          <w:p w14:paraId="79436678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BEF8DD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1E5E0616" w14:textId="06B74DA8" w:rsidR="00AB2CA9" w:rsidRPr="00CD1AE6" w:rsidRDefault="00EB1D4F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79" w:type="dxa"/>
          </w:tcPr>
          <w:p w14:paraId="181C3EA1" w14:textId="5A666840" w:rsidR="00AB2CA9" w:rsidRPr="00CD1AE6" w:rsidRDefault="00D139C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4148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E9B68A7" w14:textId="79EADEFB" w:rsidR="00AB2CA9" w:rsidRPr="00CD1AE6" w:rsidRDefault="00922607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B0A910D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6B9D60" w14:textId="413D7D29" w:rsidR="00AB2CA9" w:rsidRPr="00CD1AE6" w:rsidRDefault="00D139C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2260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3E815D3E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E2E68C" w14:textId="39AB7D0E" w:rsidR="00AB2CA9" w:rsidRPr="00CD1AE6" w:rsidRDefault="00EB1D4F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0" w:type="dxa"/>
          </w:tcPr>
          <w:p w14:paraId="32B3463A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99EFD8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9303F8" w14:textId="1106B587" w:rsidR="00AB2CA9" w:rsidRPr="00CD1AE6" w:rsidRDefault="00EB1D4F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7E1D90" w:rsidRPr="00CD1AE6" w14:paraId="51FE37DF" w14:textId="77777777" w:rsidTr="00E960EC">
        <w:tc>
          <w:tcPr>
            <w:tcW w:w="1384" w:type="dxa"/>
            <w:vMerge w:val="restart"/>
          </w:tcPr>
          <w:p w14:paraId="4BDBCBFA" w14:textId="77777777" w:rsidR="007E1D90" w:rsidRDefault="007E1D90" w:rsidP="00EA16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(D)</w:t>
            </w:r>
          </w:p>
          <w:p w14:paraId="529E379E" w14:textId="4A2D0EE9" w:rsidR="007E1D90" w:rsidRPr="00CD1AE6" w:rsidRDefault="007E1D90" w:rsidP="00EA16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Nauki w zakresie opieki specjalistycznej</w:t>
            </w:r>
          </w:p>
        </w:tc>
        <w:tc>
          <w:tcPr>
            <w:tcW w:w="1872" w:type="dxa"/>
          </w:tcPr>
          <w:p w14:paraId="30C08725" w14:textId="77777777" w:rsidR="007E1D90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</w:p>
          <w:p w14:paraId="1AC87846" w14:textId="3BC61A3A" w:rsidR="00AE3206" w:rsidRPr="00CD1AE6" w:rsidRDefault="00AE320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206">
              <w:rPr>
                <w:rFonts w:ascii="Times New Roman" w:hAnsi="Times New Roman"/>
                <w:b/>
                <w:sz w:val="20"/>
                <w:szCs w:val="20"/>
              </w:rPr>
              <w:t>(P)</w:t>
            </w:r>
          </w:p>
        </w:tc>
        <w:tc>
          <w:tcPr>
            <w:tcW w:w="1701" w:type="dxa"/>
          </w:tcPr>
          <w:p w14:paraId="17BAE109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57D44F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7F78C3D2" w14:textId="286F25A1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879" w:type="dxa"/>
          </w:tcPr>
          <w:p w14:paraId="56FD497F" w14:textId="1F6277A5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709" w:type="dxa"/>
          </w:tcPr>
          <w:p w14:paraId="4DF970DE" w14:textId="29F8E9E6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756BC56B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8192BB" w14:textId="106A5681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0E989CA1" w14:textId="77777777" w:rsidR="007E1D90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  <w:p w14:paraId="7FE6E952" w14:textId="0E46D056" w:rsidR="00E960EC" w:rsidRPr="00E960EC" w:rsidRDefault="00E960EC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0EC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(</w:t>
            </w:r>
            <w:r w:rsidR="00452CE0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 xml:space="preserve">w tym </w:t>
            </w:r>
            <w:r w:rsidRPr="00E960EC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20 CSM)</w:t>
            </w:r>
          </w:p>
        </w:tc>
        <w:tc>
          <w:tcPr>
            <w:tcW w:w="709" w:type="dxa"/>
          </w:tcPr>
          <w:p w14:paraId="5891E360" w14:textId="5041E9E2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14:paraId="6FCCCBFD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BA9B41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24C967" w14:textId="77777777" w:rsidR="007E1D90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E2C721" w14:textId="0B564F6F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7E1D90" w:rsidRPr="00CD1AE6" w14:paraId="76F738DD" w14:textId="77777777" w:rsidTr="00D27A6C">
        <w:tc>
          <w:tcPr>
            <w:tcW w:w="1384" w:type="dxa"/>
            <w:vMerge/>
          </w:tcPr>
          <w:p w14:paraId="20B23BA8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5" w:type="dxa"/>
            <w:gridSpan w:val="13"/>
          </w:tcPr>
          <w:p w14:paraId="22A580BB" w14:textId="27A13932" w:rsidR="007E1D90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PEDIATRIA I PIELĘGNIARSTWO PEDIATRYCZNE, w tym: </w:t>
            </w:r>
            <w:r w:rsidRPr="001D6C80">
              <w:rPr>
                <w:rFonts w:ascii="Times New Roman" w:hAnsi="Times New Roman"/>
                <w:b/>
                <w:bCs/>
                <w:sz w:val="20"/>
                <w:szCs w:val="20"/>
              </w:rPr>
              <w:t>EGZAMIN ZINTEGROWANY</w:t>
            </w:r>
          </w:p>
          <w:p w14:paraId="31DFEF97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90" w:rsidRPr="00CD1AE6" w14:paraId="633A81BC" w14:textId="77777777" w:rsidTr="00E960EC">
        <w:tc>
          <w:tcPr>
            <w:tcW w:w="1384" w:type="dxa"/>
            <w:vMerge/>
          </w:tcPr>
          <w:p w14:paraId="054D5B4B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03B3FA08" w14:textId="0F178E0A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Pediatria</w:t>
            </w:r>
          </w:p>
        </w:tc>
        <w:tc>
          <w:tcPr>
            <w:tcW w:w="1701" w:type="dxa"/>
          </w:tcPr>
          <w:p w14:paraId="2A8BB7B6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137A70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7F4CF2CD" w14:textId="15B0CC69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460B93B0" w14:textId="6E1A530B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452DB276" w14:textId="6BB7C6CA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05242573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BD5251" w14:textId="609A89B4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380BC757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EB2D3F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339F27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6D9022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AC41D6" w14:textId="2A3C21DD" w:rsidR="007E1D90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14:paraId="103F30A9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90" w:rsidRPr="00CD1AE6" w14:paraId="6627BD24" w14:textId="77777777" w:rsidTr="00E960EC">
        <w:tc>
          <w:tcPr>
            <w:tcW w:w="1384" w:type="dxa"/>
            <w:vMerge/>
          </w:tcPr>
          <w:p w14:paraId="5A8CE5EC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6A5D7276" w14:textId="32001155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Pielęgniarstwo pediatryczne</w:t>
            </w:r>
          </w:p>
        </w:tc>
        <w:tc>
          <w:tcPr>
            <w:tcW w:w="1701" w:type="dxa"/>
          </w:tcPr>
          <w:p w14:paraId="1DFD1001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05BC8DD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2C35793D" w14:textId="47A5BBDA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9" w:type="dxa"/>
          </w:tcPr>
          <w:p w14:paraId="1A78E06B" w14:textId="4198B7A9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</w:tcPr>
          <w:p w14:paraId="2A4638BF" w14:textId="469FE23B" w:rsidR="007E1D90" w:rsidRPr="00CD1AE6" w:rsidRDefault="00E960EC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2FBC2FD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744850" w14:textId="128F6B5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5B070E30" w14:textId="705E88C8" w:rsidR="007E1D90" w:rsidRPr="00E960EC" w:rsidRDefault="00E960EC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0EC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10 CSM</w:t>
            </w:r>
          </w:p>
        </w:tc>
        <w:tc>
          <w:tcPr>
            <w:tcW w:w="709" w:type="dxa"/>
          </w:tcPr>
          <w:p w14:paraId="38B81B48" w14:textId="3FEF49BF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14:paraId="09FB7CD1" w14:textId="3F0EAF40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0FF0015F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7149C5" w14:textId="733ADCDE" w:rsidR="007E1D90" w:rsidRDefault="00B4095D" w:rsidP="00B4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sz w:val="20"/>
                <w:szCs w:val="20"/>
              </w:rPr>
              <w:t xml:space="preserve">Zaliczenie </w:t>
            </w:r>
          </w:p>
        </w:tc>
      </w:tr>
      <w:tr w:rsidR="007E1D90" w:rsidRPr="00CD1AE6" w14:paraId="230DA789" w14:textId="77777777" w:rsidTr="00D27A6C">
        <w:tc>
          <w:tcPr>
            <w:tcW w:w="1384" w:type="dxa"/>
            <w:vMerge/>
          </w:tcPr>
          <w:p w14:paraId="1D8FFF39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5" w:type="dxa"/>
            <w:gridSpan w:val="13"/>
          </w:tcPr>
          <w:p w14:paraId="4A546759" w14:textId="1F27EF59" w:rsidR="007E1D90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CHOROBY WEWNĘTRZNE, w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tym: </w:t>
            </w:r>
            <w:r w:rsidR="00B4095D" w:rsidRPr="001D6C8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EGZAMIN</w:t>
            </w:r>
            <w:proofErr w:type="gramEnd"/>
            <w:r w:rsidR="00B4095D" w:rsidRPr="001D6C8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ZINTEGROWANY</w:t>
            </w:r>
          </w:p>
        </w:tc>
      </w:tr>
      <w:tr w:rsidR="007E1D90" w:rsidRPr="00CD1AE6" w14:paraId="14C2864D" w14:textId="77777777" w:rsidTr="00E960EC">
        <w:tc>
          <w:tcPr>
            <w:tcW w:w="1384" w:type="dxa"/>
            <w:vMerge/>
          </w:tcPr>
          <w:p w14:paraId="5DE10351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1C491E62" w14:textId="19BA61E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1701" w:type="dxa"/>
          </w:tcPr>
          <w:p w14:paraId="3C1F54EB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9098182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1CBA0C4E" w14:textId="1E4AABEB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2876C908" w14:textId="1838E419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700AF053" w14:textId="0528A98B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6EB297BC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74039A" w14:textId="1935BCF8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01BB11FA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AD4DEF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938074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B39636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96658C" w14:textId="4C086A66" w:rsidR="007E1D90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7E1D90" w:rsidRPr="00CD1AE6" w14:paraId="502128C2" w14:textId="77777777" w:rsidTr="00E960EC">
        <w:tc>
          <w:tcPr>
            <w:tcW w:w="1384" w:type="dxa"/>
            <w:vMerge/>
          </w:tcPr>
          <w:p w14:paraId="60BD523E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5A09115A" w14:textId="463C9833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Pielęgniarstwo w chorobach wewnętrznych</w:t>
            </w:r>
          </w:p>
        </w:tc>
        <w:tc>
          <w:tcPr>
            <w:tcW w:w="1701" w:type="dxa"/>
          </w:tcPr>
          <w:p w14:paraId="28EB9B10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A887D5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696FDA1B" w14:textId="1DA7AECD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14:paraId="030F3506" w14:textId="07430653" w:rsidR="007E1D90" w:rsidRPr="00CD1AE6" w:rsidRDefault="00D139C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14:paraId="7971DA47" w14:textId="54F0440D" w:rsidR="007E1D90" w:rsidRPr="00CD1AE6" w:rsidRDefault="00E960EC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FCFD15B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9F4855" w14:textId="7122604B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960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3A6A82A" w14:textId="31179913" w:rsidR="007E1D90" w:rsidRPr="00E960EC" w:rsidRDefault="00E960EC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0EC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10 CSM</w:t>
            </w:r>
          </w:p>
        </w:tc>
        <w:tc>
          <w:tcPr>
            <w:tcW w:w="709" w:type="dxa"/>
          </w:tcPr>
          <w:p w14:paraId="1B8E3173" w14:textId="741DB89E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14:paraId="390BB942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CEE076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85CD48" w14:textId="19D42C63" w:rsidR="007E1D90" w:rsidRDefault="007E1D90" w:rsidP="00B4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Zaliczenie </w:t>
            </w:r>
          </w:p>
        </w:tc>
      </w:tr>
      <w:tr w:rsidR="007E1D90" w:rsidRPr="00CD1AE6" w14:paraId="751AEFA1" w14:textId="77777777" w:rsidTr="00D27A6C">
        <w:tc>
          <w:tcPr>
            <w:tcW w:w="1384" w:type="dxa"/>
            <w:vMerge/>
          </w:tcPr>
          <w:p w14:paraId="23258002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5" w:type="dxa"/>
            <w:gridSpan w:val="13"/>
          </w:tcPr>
          <w:p w14:paraId="57C32979" w14:textId="346F9D8B" w:rsidR="007E1D90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CHIRURGIA, w tym:</w:t>
            </w:r>
            <w:r w:rsidR="00B4095D" w:rsidRPr="001D6C8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EGZAMIN ZINTEGROWANY</w:t>
            </w:r>
          </w:p>
        </w:tc>
      </w:tr>
      <w:tr w:rsidR="007E1D90" w:rsidRPr="00CD1AE6" w14:paraId="4CD36835" w14:textId="77777777" w:rsidTr="00E960EC">
        <w:tc>
          <w:tcPr>
            <w:tcW w:w="1384" w:type="dxa"/>
            <w:vMerge/>
          </w:tcPr>
          <w:p w14:paraId="2567EA2D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1E8F8F66" w14:textId="3623371B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Chirurgia</w:t>
            </w:r>
          </w:p>
        </w:tc>
        <w:tc>
          <w:tcPr>
            <w:tcW w:w="1701" w:type="dxa"/>
          </w:tcPr>
          <w:p w14:paraId="047D07BC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9E7C4E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1A13A158" w14:textId="0005DC28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7E215ABF" w14:textId="32A5ABC6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60A350EA" w14:textId="6EA4CE2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746400B0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7B5E6B" w14:textId="7A73C4C6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06E1F9BA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3619A8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8307A5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C8EE9A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052019" w14:textId="77777777" w:rsidR="007E1D90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14:paraId="0476637D" w14:textId="1EA337D2" w:rsidR="007E1D90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D90" w:rsidRPr="00CD1AE6" w14:paraId="0C8DEC6D" w14:textId="77777777" w:rsidTr="00E960EC">
        <w:tc>
          <w:tcPr>
            <w:tcW w:w="1384" w:type="dxa"/>
            <w:vMerge/>
          </w:tcPr>
          <w:p w14:paraId="5A6AF3E1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541ADFB2" w14:textId="5AC148B4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</w:tc>
        <w:tc>
          <w:tcPr>
            <w:tcW w:w="1701" w:type="dxa"/>
          </w:tcPr>
          <w:p w14:paraId="26048B27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75B28B1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1F34D9C2" w14:textId="440F0306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9" w:type="dxa"/>
          </w:tcPr>
          <w:p w14:paraId="49929795" w14:textId="06FF8E04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139C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14:paraId="17CDFA23" w14:textId="281DFF15" w:rsidR="007E1D90" w:rsidRPr="00CD1AE6" w:rsidRDefault="00E960EC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401BD5F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CAC93D" w14:textId="301546C4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960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B97204C" w14:textId="300AE002" w:rsidR="007E1D90" w:rsidRPr="00E960EC" w:rsidRDefault="00E960EC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0EC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10 CSM</w:t>
            </w:r>
          </w:p>
        </w:tc>
        <w:tc>
          <w:tcPr>
            <w:tcW w:w="709" w:type="dxa"/>
          </w:tcPr>
          <w:p w14:paraId="2FBED61B" w14:textId="2A93E93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14:paraId="4728A31F" w14:textId="1D1CB380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7D06C9E1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7BB2FB" w14:textId="4A27D987" w:rsidR="007E1D90" w:rsidRDefault="007E1D90" w:rsidP="00B4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Zaliczenie </w:t>
            </w:r>
          </w:p>
        </w:tc>
      </w:tr>
      <w:tr w:rsidR="007E1D90" w:rsidRPr="00CD1AE6" w14:paraId="409BD2EE" w14:textId="77777777" w:rsidTr="00E960EC">
        <w:tc>
          <w:tcPr>
            <w:tcW w:w="1384" w:type="dxa"/>
            <w:vMerge/>
          </w:tcPr>
          <w:p w14:paraId="3BB3CFA4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7C318956" w14:textId="3ABC1C22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Podstawy ratownictwa medycznego</w:t>
            </w:r>
          </w:p>
        </w:tc>
        <w:tc>
          <w:tcPr>
            <w:tcW w:w="1701" w:type="dxa"/>
          </w:tcPr>
          <w:p w14:paraId="136EA261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581990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4CD9773D" w14:textId="0EAC7EB0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879" w:type="dxa"/>
          </w:tcPr>
          <w:p w14:paraId="4DC03567" w14:textId="24E910F1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14:paraId="61CD8CE1" w14:textId="391B7E81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25A27320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274EDE" w14:textId="621765C0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41FA1548" w14:textId="77777777" w:rsidR="007E1D90" w:rsidRPr="00E960EC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E960EC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15</w:t>
            </w:r>
          </w:p>
          <w:p w14:paraId="530975FC" w14:textId="6E9773EB" w:rsidR="00E960EC" w:rsidRPr="00CD1AE6" w:rsidRDefault="00E960EC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0EC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CSM</w:t>
            </w:r>
          </w:p>
        </w:tc>
        <w:tc>
          <w:tcPr>
            <w:tcW w:w="709" w:type="dxa"/>
          </w:tcPr>
          <w:p w14:paraId="2D002E7F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0491D4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5B6E18" w14:textId="77777777" w:rsidR="007E1D90" w:rsidRPr="00CD1AE6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9B8721" w14:textId="717585D0" w:rsidR="007E1D90" w:rsidRDefault="007E1D9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436B4C" w:rsidRPr="00CD1AE6" w14:paraId="37E55CF9" w14:textId="77777777" w:rsidTr="00E960EC">
        <w:tc>
          <w:tcPr>
            <w:tcW w:w="6232" w:type="dxa"/>
            <w:gridSpan w:val="4"/>
          </w:tcPr>
          <w:p w14:paraId="25C3FA89" w14:textId="223393A5" w:rsidR="00436B4C" w:rsidRPr="00CD1AE6" w:rsidRDefault="00436B4C" w:rsidP="00436B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822" w:type="dxa"/>
          </w:tcPr>
          <w:p w14:paraId="6A6F1E2D" w14:textId="031ABEDF" w:rsidR="00436B4C" w:rsidRPr="00DB2F00" w:rsidRDefault="00DB2F00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79" w:type="dxa"/>
          </w:tcPr>
          <w:p w14:paraId="43E59E55" w14:textId="1F44C195" w:rsidR="00436B4C" w:rsidRPr="00DB2F00" w:rsidRDefault="00DB2F00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709" w:type="dxa"/>
          </w:tcPr>
          <w:p w14:paraId="5AF7F1A1" w14:textId="3AE6A14A" w:rsidR="00436B4C" w:rsidRPr="00DB2F00" w:rsidRDefault="006D6F6E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14:paraId="74FD83A7" w14:textId="77777777" w:rsidR="00436B4C" w:rsidRPr="00DB2F00" w:rsidRDefault="00436B4C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CB09986" w14:textId="38D207E8" w:rsidR="00436B4C" w:rsidRPr="00DB2F00" w:rsidRDefault="00DB2F00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6D6F6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2260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DFE8D42" w14:textId="72D4612B" w:rsidR="00436B4C" w:rsidRPr="00DB2F00" w:rsidRDefault="00DB2F00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6D6F6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97E062E" w14:textId="714A72E3" w:rsidR="00436B4C" w:rsidRPr="00DB2F00" w:rsidRDefault="00DB2F00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850" w:type="dxa"/>
          </w:tcPr>
          <w:p w14:paraId="42BFC716" w14:textId="6C4B350F" w:rsidR="00436B4C" w:rsidRPr="00DB2F00" w:rsidRDefault="00DB2F00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14:paraId="52456F8E" w14:textId="77777777" w:rsidR="00436B4C" w:rsidRPr="00DB2F00" w:rsidRDefault="00436B4C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FF465C" w14:textId="59C8F9EF" w:rsidR="00436B4C" w:rsidRDefault="00F3613F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  <w:p w14:paraId="4CD58F40" w14:textId="77777777" w:rsidR="00436B4C" w:rsidRPr="00CD1AE6" w:rsidRDefault="00436B4C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047E56" w14:textId="77777777" w:rsidR="000A2F6E" w:rsidRDefault="000A2F6E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961D079" w14:textId="77777777" w:rsidR="000A2F6E" w:rsidRDefault="000A2F6E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F4BE11B" w14:textId="77777777" w:rsidR="0079679A" w:rsidRPr="00BF26BC" w:rsidRDefault="0079679A" w:rsidP="0079679A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BF26BC">
        <w:rPr>
          <w:rFonts w:ascii="Times New Roman" w:hAnsi="Times New Roman"/>
          <w:b/>
          <w:bCs/>
        </w:rPr>
        <w:t xml:space="preserve">PRAKTYKI ZAWODOWE ŚRÓDROCZNE – III </w:t>
      </w:r>
      <w:proofErr w:type="spellStart"/>
      <w:r w:rsidRPr="00BF26BC">
        <w:rPr>
          <w:rFonts w:ascii="Times New Roman" w:hAnsi="Times New Roman"/>
          <w:b/>
          <w:bCs/>
        </w:rPr>
        <w:t>sem</w:t>
      </w:r>
      <w:proofErr w:type="spellEnd"/>
      <w:r w:rsidRPr="00BF26BC">
        <w:rPr>
          <w:rFonts w:ascii="Times New Roman" w:hAnsi="Times New Roman"/>
          <w:b/>
          <w:bCs/>
        </w:rPr>
        <w:t>.</w:t>
      </w:r>
    </w:p>
    <w:p w14:paraId="5D07A844" w14:textId="58CC0CEF" w:rsidR="0079679A" w:rsidRPr="00BF26BC" w:rsidRDefault="0079679A" w:rsidP="007967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BF26BC">
        <w:rPr>
          <w:rFonts w:ascii="Times New Roman" w:hAnsi="Times New Roman"/>
        </w:rPr>
        <w:t>Pielęgniarstwo chirurgiczne – 40 godzin – 1 tydzień (Oddział Chirurgi</w:t>
      </w:r>
      <w:r w:rsidR="00D846C9" w:rsidRPr="00BF26BC">
        <w:rPr>
          <w:rFonts w:ascii="Times New Roman" w:hAnsi="Times New Roman"/>
        </w:rPr>
        <w:t>i</w:t>
      </w:r>
      <w:r w:rsidRPr="00BF26BC">
        <w:rPr>
          <w:rFonts w:ascii="Times New Roman" w:hAnsi="Times New Roman"/>
        </w:rPr>
        <w:t>)</w:t>
      </w:r>
    </w:p>
    <w:p w14:paraId="09CF2248" w14:textId="14F29846" w:rsidR="0079679A" w:rsidRPr="00BF26BC" w:rsidRDefault="0079679A" w:rsidP="007967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BF26BC">
        <w:rPr>
          <w:rFonts w:ascii="Times New Roman" w:hAnsi="Times New Roman"/>
        </w:rPr>
        <w:t>Pielęgniarstwo pediatryczne – 40 godzin – 1 tydzień- (Oddział Pediatr</w:t>
      </w:r>
      <w:r w:rsidR="00D846C9" w:rsidRPr="00BF26BC">
        <w:rPr>
          <w:rFonts w:ascii="Times New Roman" w:hAnsi="Times New Roman"/>
        </w:rPr>
        <w:t>ii</w:t>
      </w:r>
      <w:r w:rsidRPr="00BF26BC">
        <w:rPr>
          <w:rFonts w:ascii="Times New Roman" w:hAnsi="Times New Roman"/>
        </w:rPr>
        <w:t>)</w:t>
      </w:r>
    </w:p>
    <w:p w14:paraId="096AADF1" w14:textId="77777777" w:rsidR="0076421C" w:rsidRDefault="007642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8CC7F07" w14:textId="7A4A2497" w:rsidR="00AB2CA9" w:rsidRPr="006D26AB" w:rsidRDefault="00AB2CA9" w:rsidP="00AB2CA9">
      <w:pPr>
        <w:rPr>
          <w:rFonts w:ascii="Times New Roman" w:hAnsi="Times New Roman"/>
          <w:sz w:val="24"/>
          <w:szCs w:val="24"/>
        </w:rPr>
      </w:pPr>
      <w:r w:rsidRPr="007B5AAB">
        <w:rPr>
          <w:rFonts w:ascii="Times New Roman" w:hAnsi="Times New Roman"/>
          <w:sz w:val="24"/>
          <w:szCs w:val="24"/>
        </w:rPr>
        <w:lastRenderedPageBreak/>
        <w:t>I</w:t>
      </w:r>
      <w:r>
        <w:rPr>
          <w:rFonts w:ascii="Times New Roman" w:hAnsi="Times New Roman"/>
          <w:sz w:val="24"/>
          <w:szCs w:val="24"/>
        </w:rPr>
        <w:t>V</w:t>
      </w:r>
      <w:r w:rsidRPr="007B5AAB">
        <w:rPr>
          <w:rFonts w:ascii="Times New Roman" w:hAnsi="Times New Roman"/>
          <w:sz w:val="24"/>
          <w:szCs w:val="24"/>
        </w:rPr>
        <w:t xml:space="preserve"> semestr</w:t>
      </w:r>
      <w:r w:rsidRPr="007B5AAB">
        <w:rPr>
          <w:rFonts w:ascii="Times New Roman" w:hAnsi="Times New Roman"/>
          <w:sz w:val="24"/>
          <w:szCs w:val="24"/>
          <w:vertAlign w:val="superscript"/>
        </w:rPr>
        <w:t>*</w:t>
      </w:r>
    </w:p>
    <w:tbl>
      <w:tblPr>
        <w:tblpPr w:leftFromText="141" w:rightFromText="141" w:vertAnchor="text" w:horzAnchor="margin" w:tblpXSpec="center" w:tblpY="1216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872"/>
        <w:gridCol w:w="1701"/>
        <w:gridCol w:w="1275"/>
        <w:gridCol w:w="822"/>
        <w:gridCol w:w="879"/>
        <w:gridCol w:w="709"/>
        <w:gridCol w:w="709"/>
        <w:gridCol w:w="709"/>
        <w:gridCol w:w="708"/>
        <w:gridCol w:w="851"/>
        <w:gridCol w:w="850"/>
        <w:gridCol w:w="709"/>
        <w:gridCol w:w="1701"/>
      </w:tblGrid>
      <w:tr w:rsidR="00AB2CA9" w:rsidRPr="0005080C" w14:paraId="6001BEFF" w14:textId="77777777" w:rsidTr="00D27A6C">
        <w:trPr>
          <w:trHeight w:val="1121"/>
        </w:trPr>
        <w:tc>
          <w:tcPr>
            <w:tcW w:w="1384" w:type="dxa"/>
            <w:vMerge w:val="restart"/>
            <w:tcBorders>
              <w:bottom w:val="single" w:sz="4" w:space="0" w:color="000000"/>
            </w:tcBorders>
          </w:tcPr>
          <w:p w14:paraId="183210E1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 xml:space="preserve">Nazwa grupy </w:t>
            </w:r>
            <w:r>
              <w:rPr>
                <w:rFonts w:ascii="Times New Roman" w:hAnsi="Times New Roman"/>
              </w:rPr>
              <w:t>przedmiotów</w:t>
            </w:r>
          </w:p>
        </w:tc>
        <w:tc>
          <w:tcPr>
            <w:tcW w:w="1872" w:type="dxa"/>
            <w:vMerge w:val="restart"/>
            <w:tcBorders>
              <w:bottom w:val="single" w:sz="4" w:space="0" w:color="000000"/>
            </w:tcBorders>
          </w:tcPr>
          <w:p w14:paraId="53BE3957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3AAA1E3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Nazwa przedmiotu</w:t>
            </w:r>
          </w:p>
        </w:tc>
        <w:tc>
          <w:tcPr>
            <w:tcW w:w="1701" w:type="dxa"/>
            <w:vMerge w:val="restart"/>
          </w:tcPr>
          <w:p w14:paraId="04114ECB" w14:textId="77777777" w:rsidR="00AB2CA9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708869B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jednostki organizacyjnej</w:t>
            </w:r>
          </w:p>
        </w:tc>
        <w:tc>
          <w:tcPr>
            <w:tcW w:w="1275" w:type="dxa"/>
            <w:vMerge w:val="restart"/>
            <w:tcBorders>
              <w:bottom w:val="single" w:sz="4" w:space="0" w:color="000000"/>
            </w:tcBorders>
          </w:tcPr>
          <w:p w14:paraId="0D20BF61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Kod przedmiotu w USOS</w:t>
            </w:r>
          </w:p>
        </w:tc>
        <w:tc>
          <w:tcPr>
            <w:tcW w:w="822" w:type="dxa"/>
            <w:vMerge w:val="restart"/>
          </w:tcPr>
          <w:p w14:paraId="3C5AA243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Liczba punktów ECTS</w:t>
            </w:r>
          </w:p>
        </w:tc>
        <w:tc>
          <w:tcPr>
            <w:tcW w:w="879" w:type="dxa"/>
            <w:vMerge w:val="restart"/>
          </w:tcPr>
          <w:p w14:paraId="7C0FBCC0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Ogólna liczba godzin</w:t>
            </w:r>
          </w:p>
        </w:tc>
        <w:tc>
          <w:tcPr>
            <w:tcW w:w="5245" w:type="dxa"/>
            <w:gridSpan w:val="7"/>
          </w:tcPr>
          <w:p w14:paraId="02C91ED8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Liczba godzin z bezpośrednim udziałem nauczycieli lub innych osób prowadzących zajęcia – wg formy zajęć</w:t>
            </w:r>
            <w:r w:rsidRPr="007B5AAB">
              <w:rPr>
                <w:rFonts w:ascii="Times New Roman" w:hAnsi="Times New Roman"/>
                <w:vertAlign w:val="superscript"/>
              </w:rPr>
              <w:footnoteReference w:id="7"/>
            </w:r>
          </w:p>
          <w:p w14:paraId="78B0F924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----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852CE85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BC9990F" w14:textId="77777777" w:rsidR="00AB2CA9" w:rsidRPr="0005080C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80C">
              <w:rPr>
                <w:rFonts w:ascii="Times New Roman" w:hAnsi="Times New Roman"/>
              </w:rPr>
              <w:t>Forma zaliczenia</w:t>
            </w:r>
            <w:r w:rsidRPr="0005080C">
              <w:rPr>
                <w:rFonts w:ascii="Times New Roman" w:hAnsi="Times New Roman"/>
                <w:vertAlign w:val="superscript"/>
              </w:rPr>
              <w:footnoteReference w:id="8"/>
            </w:r>
          </w:p>
        </w:tc>
      </w:tr>
      <w:tr w:rsidR="00AB2CA9" w:rsidRPr="002D1C35" w14:paraId="26D056A7" w14:textId="77777777" w:rsidTr="00D27A6C">
        <w:trPr>
          <w:trHeight w:val="354"/>
        </w:trPr>
        <w:tc>
          <w:tcPr>
            <w:tcW w:w="1384" w:type="dxa"/>
            <w:vMerge/>
          </w:tcPr>
          <w:p w14:paraId="3E0921B7" w14:textId="77777777" w:rsidR="00AB2CA9" w:rsidRPr="00FF0382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7F5F4497" w14:textId="77777777" w:rsidR="00AB2CA9" w:rsidRPr="00FF0382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4D75044" w14:textId="77777777" w:rsidR="00AB2CA9" w:rsidRPr="00FF0382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32EFA79" w14:textId="77777777" w:rsidR="00AB2CA9" w:rsidRPr="00FF0382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4C4BCF85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14:paraId="1364F9CF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D04188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C35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709" w:type="dxa"/>
          </w:tcPr>
          <w:p w14:paraId="076ED540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e-learning</w:t>
            </w:r>
          </w:p>
        </w:tc>
        <w:tc>
          <w:tcPr>
            <w:tcW w:w="709" w:type="dxa"/>
          </w:tcPr>
          <w:p w14:paraId="41F7BFBB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708" w:type="dxa"/>
          </w:tcPr>
          <w:p w14:paraId="58834DB6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Ćw.</w:t>
            </w:r>
          </w:p>
        </w:tc>
        <w:tc>
          <w:tcPr>
            <w:tcW w:w="851" w:type="dxa"/>
          </w:tcPr>
          <w:p w14:paraId="404924B8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ZP.</w:t>
            </w:r>
          </w:p>
        </w:tc>
        <w:tc>
          <w:tcPr>
            <w:tcW w:w="850" w:type="dxa"/>
          </w:tcPr>
          <w:p w14:paraId="51128C5F" w14:textId="77777777" w:rsidR="00AB2CA9" w:rsidRPr="002D1C35" w:rsidRDefault="00AB2CA9" w:rsidP="00D27A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PZ</w:t>
            </w:r>
          </w:p>
        </w:tc>
        <w:tc>
          <w:tcPr>
            <w:tcW w:w="709" w:type="dxa"/>
          </w:tcPr>
          <w:p w14:paraId="4F9FF712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46D65038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CA9" w:rsidRPr="00CD1AE6" w14:paraId="79A45C27" w14:textId="77777777" w:rsidTr="00D27A6C">
        <w:tc>
          <w:tcPr>
            <w:tcW w:w="1384" w:type="dxa"/>
          </w:tcPr>
          <w:p w14:paraId="57DBFAD6" w14:textId="10129E1F" w:rsidR="00AB2CA9" w:rsidRDefault="002D7AA2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(B)</w:t>
            </w:r>
          </w:p>
          <w:p w14:paraId="17A71648" w14:textId="09940F94" w:rsidR="002D7AA2" w:rsidRPr="00CD1AE6" w:rsidRDefault="002D7AA2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Nauki społeczne i humanizm w położnictwie</w:t>
            </w:r>
          </w:p>
        </w:tc>
        <w:tc>
          <w:tcPr>
            <w:tcW w:w="1872" w:type="dxa"/>
          </w:tcPr>
          <w:p w14:paraId="000E80A8" w14:textId="5381DEDB" w:rsidR="00AB2CA9" w:rsidRPr="00CD1AE6" w:rsidRDefault="002D7AA2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Język obcy</w:t>
            </w:r>
          </w:p>
        </w:tc>
        <w:tc>
          <w:tcPr>
            <w:tcW w:w="1701" w:type="dxa"/>
          </w:tcPr>
          <w:p w14:paraId="476A6A5C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7F2BE4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21C3BF3E" w14:textId="384F5093" w:rsidR="00AB2CA9" w:rsidRPr="00CD1AE6" w:rsidRDefault="002D7AA2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14:paraId="6D8C7933" w14:textId="29AC8BEA" w:rsidR="00AB2CA9" w:rsidRPr="00CD1AE6" w:rsidRDefault="002D7AA2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411284E6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8150A1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FF31F7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2CA5C5" w14:textId="65CE9981" w:rsidR="00AB2CA9" w:rsidRPr="00CD1AE6" w:rsidRDefault="002D7AA2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14:paraId="29E07CFD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27CA82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90937A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767647" w14:textId="525D2CCD" w:rsidR="00AB2CA9" w:rsidRPr="00CD1AE6" w:rsidRDefault="002D7AA2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414823" w:rsidRPr="00CD1AE6" w14:paraId="5EBCFEA5" w14:textId="77777777" w:rsidTr="00D27A6C">
        <w:tc>
          <w:tcPr>
            <w:tcW w:w="1384" w:type="dxa"/>
            <w:vMerge w:val="restart"/>
          </w:tcPr>
          <w:p w14:paraId="3BA280F9" w14:textId="77777777" w:rsidR="00414823" w:rsidRDefault="00414823" w:rsidP="004148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(C)</w:t>
            </w:r>
          </w:p>
          <w:p w14:paraId="2B28B0BD" w14:textId="643AA6FF" w:rsidR="00414823" w:rsidRDefault="00414823" w:rsidP="004148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Nauki w zakresie podstaw opieki położniczej</w:t>
            </w:r>
          </w:p>
        </w:tc>
        <w:tc>
          <w:tcPr>
            <w:tcW w:w="1872" w:type="dxa"/>
          </w:tcPr>
          <w:p w14:paraId="53111FA5" w14:textId="7047C2CB" w:rsidR="00414823" w:rsidRDefault="0041482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Zasoby i system informacji w ochronie zdrowia</w:t>
            </w:r>
          </w:p>
        </w:tc>
        <w:tc>
          <w:tcPr>
            <w:tcW w:w="1701" w:type="dxa"/>
          </w:tcPr>
          <w:p w14:paraId="52F7E6BD" w14:textId="77777777" w:rsidR="00414823" w:rsidRPr="00CD1AE6" w:rsidRDefault="0041482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B5BCCC9" w14:textId="77777777" w:rsidR="00414823" w:rsidRPr="00CD1AE6" w:rsidRDefault="0041482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5BCBF29D" w14:textId="5329752F" w:rsidR="00414823" w:rsidRDefault="0041482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879" w:type="dxa"/>
          </w:tcPr>
          <w:p w14:paraId="3A2768B2" w14:textId="17BF4D37" w:rsidR="00414823" w:rsidRDefault="0041482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14E85194" w14:textId="2CE8C26D" w:rsidR="00414823" w:rsidRPr="00CD1AE6" w:rsidRDefault="00922607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F8E573C" w14:textId="77777777" w:rsidR="00414823" w:rsidRPr="00CD1AE6" w:rsidRDefault="0041482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B562AE" w14:textId="20478F66" w:rsidR="00414823" w:rsidRPr="00CD1AE6" w:rsidRDefault="0041482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2260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3976470" w14:textId="431085C2" w:rsidR="00414823" w:rsidRDefault="0041482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61F4CB25" w14:textId="77777777" w:rsidR="00414823" w:rsidRPr="00CD1AE6" w:rsidRDefault="0041482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222C99" w14:textId="77777777" w:rsidR="00414823" w:rsidRPr="00CD1AE6" w:rsidRDefault="0041482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159378" w14:textId="77777777" w:rsidR="00414823" w:rsidRPr="00CD1AE6" w:rsidRDefault="0041482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C72AAC" w14:textId="2F27372C" w:rsidR="00414823" w:rsidRDefault="0041482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414823" w:rsidRPr="00CD1AE6" w14:paraId="4E51C80D" w14:textId="77777777" w:rsidTr="00D27A6C">
        <w:tc>
          <w:tcPr>
            <w:tcW w:w="1384" w:type="dxa"/>
            <w:vMerge/>
          </w:tcPr>
          <w:p w14:paraId="32B0F800" w14:textId="77777777" w:rsidR="00414823" w:rsidRDefault="0041482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5" w:type="dxa"/>
            <w:gridSpan w:val="13"/>
          </w:tcPr>
          <w:p w14:paraId="72733EAA" w14:textId="77777777" w:rsidR="00414823" w:rsidRPr="009F2252" w:rsidRDefault="00414823" w:rsidP="004148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252">
              <w:rPr>
                <w:rFonts w:ascii="Times New Roman" w:hAnsi="Times New Roman"/>
                <w:b/>
                <w:bCs/>
                <w:sz w:val="20"/>
                <w:szCs w:val="20"/>
              </w:rPr>
              <w:t>Przedmiot do wyboru</w:t>
            </w:r>
          </w:p>
          <w:p w14:paraId="21B59640" w14:textId="4A37E55C" w:rsidR="00414823" w:rsidRDefault="00414823" w:rsidP="004148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252">
              <w:rPr>
                <w:rFonts w:ascii="Times New Roman" w:hAnsi="Times New Roman"/>
                <w:b/>
                <w:bCs/>
                <w:sz w:val="20"/>
                <w:szCs w:val="20"/>
              </w:rPr>
              <w:t>(z dwóch zaproponowanych, student wybiera jeden)</w:t>
            </w:r>
          </w:p>
        </w:tc>
      </w:tr>
      <w:tr w:rsidR="004902C8" w:rsidRPr="00CD1AE6" w14:paraId="71D0374C" w14:textId="77777777" w:rsidTr="00D27A6C">
        <w:tc>
          <w:tcPr>
            <w:tcW w:w="1384" w:type="dxa"/>
            <w:vMerge/>
          </w:tcPr>
          <w:p w14:paraId="4570B9D0" w14:textId="77777777" w:rsidR="004902C8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4424F837" w14:textId="77777777" w:rsidR="004902C8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Język migowy</w:t>
            </w:r>
          </w:p>
          <w:p w14:paraId="1095389B" w14:textId="71E49B54" w:rsidR="004902C8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502D2629" w14:textId="77777777" w:rsidR="004902C8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A95632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465C855E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</w:tcPr>
          <w:p w14:paraId="672B373E" w14:textId="77777777" w:rsidR="004902C8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7552BE" w14:textId="56571E1E" w:rsidR="004902C8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  <w:vMerge w:val="restart"/>
          </w:tcPr>
          <w:p w14:paraId="309BFB34" w14:textId="77777777" w:rsidR="004902C8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F43CEF" w14:textId="7FF33743" w:rsidR="004902C8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vMerge w:val="restart"/>
          </w:tcPr>
          <w:p w14:paraId="182F50F9" w14:textId="77777777" w:rsidR="004902C8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D2649B" w14:textId="4F496161" w:rsidR="004902C8" w:rsidRPr="00CD1AE6" w:rsidRDefault="00922607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Merge w:val="restart"/>
          </w:tcPr>
          <w:p w14:paraId="6B6A6898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0567F977" w14:textId="77777777" w:rsidR="004902C8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3B8AB3" w14:textId="525360E6" w:rsidR="004902C8" w:rsidRPr="00CD1AE6" w:rsidRDefault="00922607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902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 w:val="restart"/>
          </w:tcPr>
          <w:p w14:paraId="43FE3069" w14:textId="77777777" w:rsidR="004902C8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44DC0E" w14:textId="00D9F0F9" w:rsidR="004902C8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vMerge w:val="restart"/>
          </w:tcPr>
          <w:p w14:paraId="43BAD5A2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71A28BCE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03DA4385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69F27162" w14:textId="77777777" w:rsidR="004902C8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C12564" w14:textId="77777777" w:rsidR="004902C8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14:paraId="55306235" w14:textId="77777777" w:rsidR="004902C8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5CE529" w14:textId="2E3953DA" w:rsidR="004902C8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2C8" w:rsidRPr="00CD1AE6" w14:paraId="108C8410" w14:textId="77777777" w:rsidTr="00D27A6C">
        <w:tc>
          <w:tcPr>
            <w:tcW w:w="1384" w:type="dxa"/>
            <w:vMerge/>
          </w:tcPr>
          <w:p w14:paraId="3CEE31DB" w14:textId="77777777" w:rsidR="004902C8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04601AD2" w14:textId="77777777" w:rsidR="004902C8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Telemedycyna i </w:t>
            </w:r>
          </w:p>
          <w:p w14:paraId="18FB63DF" w14:textId="41CA2E54" w:rsidR="004902C8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e-zdrowie</w:t>
            </w:r>
          </w:p>
        </w:tc>
        <w:tc>
          <w:tcPr>
            <w:tcW w:w="1701" w:type="dxa"/>
            <w:vMerge/>
          </w:tcPr>
          <w:p w14:paraId="7F331629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5E60CEB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458A6E1C" w14:textId="77777777" w:rsidR="004902C8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14:paraId="6AAF00BC" w14:textId="77777777" w:rsidR="004902C8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6BC20F6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A495017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9924A36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C35DAE0" w14:textId="77777777" w:rsidR="004902C8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91A945F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BBAE7EB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C5FC8F6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1AD4DC0" w14:textId="77777777" w:rsidR="004902C8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2C8" w:rsidRPr="00CD1AE6" w14:paraId="44AEC876" w14:textId="77777777" w:rsidTr="00D27A6C">
        <w:tc>
          <w:tcPr>
            <w:tcW w:w="1384" w:type="dxa"/>
            <w:vMerge w:val="restart"/>
          </w:tcPr>
          <w:p w14:paraId="28FE604A" w14:textId="77777777" w:rsidR="004902C8" w:rsidRDefault="004902C8" w:rsidP="007E1D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(D)</w:t>
            </w:r>
          </w:p>
          <w:p w14:paraId="3170469F" w14:textId="41C0BA18" w:rsidR="004902C8" w:rsidRPr="00CD1AE6" w:rsidRDefault="004902C8" w:rsidP="007E1D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Nauki w zakresie opieki specjalistycznej</w:t>
            </w:r>
          </w:p>
        </w:tc>
        <w:tc>
          <w:tcPr>
            <w:tcW w:w="1872" w:type="dxa"/>
          </w:tcPr>
          <w:p w14:paraId="452D57FA" w14:textId="77777777" w:rsidR="004902C8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</w:p>
          <w:p w14:paraId="3B51FE61" w14:textId="09B208CF" w:rsidR="00AE3206" w:rsidRPr="00CD1AE6" w:rsidRDefault="00AE320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206">
              <w:rPr>
                <w:rFonts w:ascii="Times New Roman" w:hAnsi="Times New Roman"/>
                <w:b/>
                <w:sz w:val="20"/>
                <w:szCs w:val="20"/>
              </w:rPr>
              <w:t>(P)</w:t>
            </w:r>
          </w:p>
        </w:tc>
        <w:tc>
          <w:tcPr>
            <w:tcW w:w="1701" w:type="dxa"/>
          </w:tcPr>
          <w:p w14:paraId="5398A70E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24D996E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1603E688" w14:textId="0252AC5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879" w:type="dxa"/>
          </w:tcPr>
          <w:p w14:paraId="2EAFB384" w14:textId="7414FB0B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709" w:type="dxa"/>
          </w:tcPr>
          <w:p w14:paraId="2586AD11" w14:textId="01DE8232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3AAA1E0C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4F8708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4FBFB20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1DDBD75" w14:textId="290282F4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14:paraId="62BA329B" w14:textId="1012ACAC" w:rsidR="004902C8" w:rsidRPr="00B977D0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  <w:r w:rsidRPr="007B5AAB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9" w:type="dxa"/>
          </w:tcPr>
          <w:p w14:paraId="1C343CF4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587D09" w14:textId="5A5CDA55" w:rsidR="004902C8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14:paraId="1B130B8C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2C8" w:rsidRPr="00CD1AE6" w14:paraId="3A2880DC" w14:textId="77777777" w:rsidTr="00D27A6C">
        <w:tc>
          <w:tcPr>
            <w:tcW w:w="1384" w:type="dxa"/>
            <w:vMerge/>
          </w:tcPr>
          <w:p w14:paraId="004D1F1A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5" w:type="dxa"/>
            <w:gridSpan w:val="13"/>
          </w:tcPr>
          <w:p w14:paraId="5AFB3CF7" w14:textId="59F995A0" w:rsidR="004902C8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POŁOŻNICTWO I OPIEKA POŁOŻNICZA, w tym:</w:t>
            </w:r>
          </w:p>
          <w:p w14:paraId="6D24DC68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2C8" w:rsidRPr="00CD1AE6" w14:paraId="119DCC37" w14:textId="77777777" w:rsidTr="00D27A6C">
        <w:tc>
          <w:tcPr>
            <w:tcW w:w="1384" w:type="dxa"/>
            <w:vMerge/>
          </w:tcPr>
          <w:p w14:paraId="3EE45429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587D735F" w14:textId="51267E8B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Położnictwo</w:t>
            </w:r>
          </w:p>
        </w:tc>
        <w:tc>
          <w:tcPr>
            <w:tcW w:w="1701" w:type="dxa"/>
          </w:tcPr>
          <w:p w14:paraId="5FBFF27B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1C632E5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0B9B6FB5" w14:textId="09A1294E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79" w:type="dxa"/>
          </w:tcPr>
          <w:p w14:paraId="65193789" w14:textId="3290F05C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1374793C" w14:textId="2880363A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765BACF0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067198" w14:textId="59AD16C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3040982E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1AECE3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FE8194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BDDEB0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A0BDDE" w14:textId="6B71701A" w:rsidR="004902C8" w:rsidRDefault="004902C8" w:rsidP="00DF3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14:paraId="2D14CA33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2C8" w:rsidRPr="00CD1AE6" w14:paraId="45010B23" w14:textId="77777777" w:rsidTr="00D27A6C">
        <w:tc>
          <w:tcPr>
            <w:tcW w:w="1384" w:type="dxa"/>
            <w:vMerge/>
          </w:tcPr>
          <w:p w14:paraId="6DB00A9B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5240C816" w14:textId="77777777" w:rsidR="004902C8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Pielęgniarstwo położnicze</w:t>
            </w:r>
          </w:p>
          <w:p w14:paraId="1593D818" w14:textId="3A803B0E" w:rsidR="00AE3206" w:rsidRPr="00CD1AE6" w:rsidRDefault="00AE320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206">
              <w:rPr>
                <w:rFonts w:ascii="Times New Roman" w:hAnsi="Times New Roman"/>
                <w:b/>
                <w:sz w:val="20"/>
                <w:szCs w:val="20"/>
              </w:rPr>
              <w:t>(P)</w:t>
            </w:r>
          </w:p>
        </w:tc>
        <w:tc>
          <w:tcPr>
            <w:tcW w:w="1701" w:type="dxa"/>
          </w:tcPr>
          <w:p w14:paraId="63D5C6E4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B3BFF2F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67B96632" w14:textId="62286DC5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79" w:type="dxa"/>
          </w:tcPr>
          <w:p w14:paraId="4E9267E0" w14:textId="27736FFC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</w:tcPr>
          <w:p w14:paraId="61A7E2CD" w14:textId="5300A272" w:rsidR="004902C8" w:rsidRPr="00CD1AE6" w:rsidRDefault="0083524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00B4B7EE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00D6B1" w14:textId="3F64FD5A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226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2B3904BE" w14:textId="2D42998D" w:rsidR="004902C8" w:rsidRPr="00835241" w:rsidRDefault="00835241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5241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10 CSM</w:t>
            </w:r>
          </w:p>
        </w:tc>
        <w:tc>
          <w:tcPr>
            <w:tcW w:w="851" w:type="dxa"/>
          </w:tcPr>
          <w:p w14:paraId="4577B418" w14:textId="7D3A87F2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14:paraId="1C44CE5B" w14:textId="67ACCDA0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E54A67" w:rsidRPr="007B5AAB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9" w:type="dxa"/>
          </w:tcPr>
          <w:p w14:paraId="16AD3BD3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DCBB10" w14:textId="0BA58CC2" w:rsidR="004902C8" w:rsidRPr="00CD1AE6" w:rsidRDefault="004902C8" w:rsidP="00DF3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4902C8" w:rsidRPr="00CD1AE6" w14:paraId="2A5EC6CF" w14:textId="77777777" w:rsidTr="00D27A6C">
        <w:tc>
          <w:tcPr>
            <w:tcW w:w="1384" w:type="dxa"/>
            <w:vMerge/>
          </w:tcPr>
          <w:p w14:paraId="54150BA4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5" w:type="dxa"/>
            <w:gridSpan w:val="13"/>
          </w:tcPr>
          <w:p w14:paraId="2F7FD3C4" w14:textId="57066897" w:rsidR="004902C8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GINEKOLOGIA I OPIEKA GINEKOLOGICZNA, w tym:</w:t>
            </w:r>
          </w:p>
          <w:p w14:paraId="2D261E22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2C8" w:rsidRPr="00CD1AE6" w14:paraId="53434E29" w14:textId="77777777" w:rsidTr="00D27A6C">
        <w:tc>
          <w:tcPr>
            <w:tcW w:w="1384" w:type="dxa"/>
            <w:vMerge/>
          </w:tcPr>
          <w:p w14:paraId="10FDBF7B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71A781B6" w14:textId="6EDC5583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Ginekologia</w:t>
            </w:r>
          </w:p>
        </w:tc>
        <w:tc>
          <w:tcPr>
            <w:tcW w:w="1701" w:type="dxa"/>
          </w:tcPr>
          <w:p w14:paraId="42280D84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9B5819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038F7414" w14:textId="4D12E5E1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79" w:type="dxa"/>
          </w:tcPr>
          <w:p w14:paraId="3164D133" w14:textId="3560C61D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03BA5245" w14:textId="1026F49F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1DF2D226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74AE4F" w14:textId="4183435D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224FD083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FEF3D3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DCD55F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F270C2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980A5D" w14:textId="5348ED4C" w:rsidR="004902C8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14:paraId="32DC94C0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2C8" w:rsidRPr="00CD1AE6" w14:paraId="37106A09" w14:textId="77777777" w:rsidTr="00D27A6C">
        <w:tc>
          <w:tcPr>
            <w:tcW w:w="1384" w:type="dxa"/>
            <w:vMerge/>
          </w:tcPr>
          <w:p w14:paraId="581A4E83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2F241989" w14:textId="77777777" w:rsidR="004902C8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Pielęgniarstwo ginekologiczne</w:t>
            </w:r>
          </w:p>
          <w:p w14:paraId="0442ECB5" w14:textId="50664AFC" w:rsidR="00AE3206" w:rsidRPr="00CD1AE6" w:rsidRDefault="00AE320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206">
              <w:rPr>
                <w:rFonts w:ascii="Times New Roman" w:hAnsi="Times New Roman"/>
                <w:b/>
                <w:sz w:val="20"/>
                <w:szCs w:val="20"/>
              </w:rPr>
              <w:t>(P)</w:t>
            </w:r>
          </w:p>
        </w:tc>
        <w:tc>
          <w:tcPr>
            <w:tcW w:w="1701" w:type="dxa"/>
          </w:tcPr>
          <w:p w14:paraId="167F8B90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619C271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15454C8F" w14:textId="5054B482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79" w:type="dxa"/>
          </w:tcPr>
          <w:p w14:paraId="1E96C5D2" w14:textId="4E6807A4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</w:tcPr>
          <w:p w14:paraId="192FC1CA" w14:textId="599B6D81" w:rsidR="004902C8" w:rsidRPr="00CD1AE6" w:rsidRDefault="0083524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226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82A1435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562D70" w14:textId="5ABD2CE9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226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421A0904" w14:textId="4D2D5753" w:rsidR="004902C8" w:rsidRPr="00835241" w:rsidRDefault="00835241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5241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10 CSM</w:t>
            </w:r>
          </w:p>
        </w:tc>
        <w:tc>
          <w:tcPr>
            <w:tcW w:w="851" w:type="dxa"/>
          </w:tcPr>
          <w:p w14:paraId="7BD8A46F" w14:textId="62C516BF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14:paraId="41292931" w14:textId="7397DA80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E54A67" w:rsidRPr="007B5AAB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9" w:type="dxa"/>
          </w:tcPr>
          <w:p w14:paraId="631E01CF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076454" w14:textId="2C66B7E7" w:rsidR="004902C8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  <w:p w14:paraId="11384735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2C8" w:rsidRPr="00CD1AE6" w14:paraId="0DF6FEAD" w14:textId="77777777" w:rsidTr="004902C8">
        <w:trPr>
          <w:trHeight w:val="63"/>
        </w:trPr>
        <w:tc>
          <w:tcPr>
            <w:tcW w:w="1384" w:type="dxa"/>
            <w:vMerge/>
          </w:tcPr>
          <w:p w14:paraId="0BC0B470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7AD6E601" w14:textId="5B44328D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Pielęgniarstwo w chorobach wewnętrznych</w:t>
            </w:r>
          </w:p>
        </w:tc>
        <w:tc>
          <w:tcPr>
            <w:tcW w:w="1701" w:type="dxa"/>
          </w:tcPr>
          <w:p w14:paraId="2142B2D8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D3D353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575EDC3C" w14:textId="625437B8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14:paraId="6D33D5C4" w14:textId="62AF7536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789CB696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159865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8436ED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D3C12F0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AF7028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6E88D2" w14:textId="2A8CD82B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E54A67" w:rsidRPr="007B5AAB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9" w:type="dxa"/>
          </w:tcPr>
          <w:p w14:paraId="3083B569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25FFF0" w14:textId="0BE5B4F5" w:rsidR="004902C8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14:paraId="47D33DCF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2C8" w:rsidRPr="00CD1AE6" w14:paraId="2F707544" w14:textId="77777777" w:rsidTr="00D27A6C">
        <w:tc>
          <w:tcPr>
            <w:tcW w:w="1384" w:type="dxa"/>
            <w:vMerge/>
          </w:tcPr>
          <w:p w14:paraId="47E5B3DF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5" w:type="dxa"/>
            <w:gridSpan w:val="13"/>
          </w:tcPr>
          <w:p w14:paraId="1484614D" w14:textId="77777777" w:rsidR="004902C8" w:rsidRDefault="00D4172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REHABILITACJA W POŁOŻNICTWIE, NEONATOLOGII I GINEKOLOGII, w tym: </w:t>
            </w:r>
          </w:p>
          <w:p w14:paraId="7293E977" w14:textId="21F4FCFE" w:rsidR="00D41720" w:rsidRDefault="00D4172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2C8" w:rsidRPr="00CD1AE6" w14:paraId="0D5EFCBF" w14:textId="77777777" w:rsidTr="00D27A6C">
        <w:tc>
          <w:tcPr>
            <w:tcW w:w="1384" w:type="dxa"/>
            <w:vMerge/>
          </w:tcPr>
          <w:p w14:paraId="084F6EEC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6A5F1691" w14:textId="0C37831E" w:rsidR="004902C8" w:rsidRDefault="00D41720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Rehabilitacja w położnictwie, neonatologii i ginekologii</w:t>
            </w:r>
          </w:p>
        </w:tc>
        <w:tc>
          <w:tcPr>
            <w:tcW w:w="1701" w:type="dxa"/>
          </w:tcPr>
          <w:p w14:paraId="5CF1B9C7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70DFDC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4548C939" w14:textId="18590E3A" w:rsidR="004902C8" w:rsidRDefault="003E0F6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14:paraId="145C626E" w14:textId="3A618A2D" w:rsidR="004902C8" w:rsidRDefault="003E0F6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417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738DDD1" w14:textId="319658B8" w:rsidR="004902C8" w:rsidRPr="00CD1AE6" w:rsidRDefault="0083524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417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BA27C2F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82E812" w14:textId="7B8C18B3" w:rsidR="004902C8" w:rsidRPr="00CD1AE6" w:rsidRDefault="003E0F6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417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100DE1F1" w14:textId="0326648C" w:rsidR="004902C8" w:rsidRPr="00835241" w:rsidRDefault="00835241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5241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CSM</w:t>
            </w:r>
          </w:p>
        </w:tc>
        <w:tc>
          <w:tcPr>
            <w:tcW w:w="851" w:type="dxa"/>
          </w:tcPr>
          <w:p w14:paraId="7FA1A780" w14:textId="56D879E1" w:rsidR="004902C8" w:rsidRPr="00CD1AE6" w:rsidRDefault="003E0F6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14:paraId="77A3C83E" w14:textId="77777777" w:rsidR="004902C8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45DE32" w14:textId="77777777" w:rsidR="004902C8" w:rsidRPr="00CD1AE6" w:rsidRDefault="004902C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69FEC0" w14:textId="40403BA9" w:rsidR="003E0F68" w:rsidRDefault="00D41720" w:rsidP="003E0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</w:t>
            </w:r>
            <w:r w:rsidR="003E0F68">
              <w:rPr>
                <w:rFonts w:ascii="Times New Roman" w:hAnsi="Times New Roman"/>
                <w:sz w:val="20"/>
                <w:szCs w:val="20"/>
              </w:rPr>
              <w:t xml:space="preserve"> z oceną</w:t>
            </w:r>
          </w:p>
        </w:tc>
      </w:tr>
      <w:tr w:rsidR="00436B4C" w:rsidRPr="00CD1AE6" w14:paraId="60756580" w14:textId="77777777" w:rsidTr="00D27A6C">
        <w:tc>
          <w:tcPr>
            <w:tcW w:w="6232" w:type="dxa"/>
            <w:gridSpan w:val="4"/>
          </w:tcPr>
          <w:p w14:paraId="230040F0" w14:textId="3EF51009" w:rsidR="00436B4C" w:rsidRPr="00CD1AE6" w:rsidRDefault="00436B4C" w:rsidP="00436B4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822" w:type="dxa"/>
          </w:tcPr>
          <w:p w14:paraId="5BC7FCA5" w14:textId="46327226" w:rsidR="00436B4C" w:rsidRPr="00DB2F00" w:rsidRDefault="00DB2F00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79" w:type="dxa"/>
          </w:tcPr>
          <w:p w14:paraId="22342E65" w14:textId="0815C384" w:rsidR="00436B4C" w:rsidRPr="00DB2F00" w:rsidRDefault="00DB2F00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09" w:type="dxa"/>
          </w:tcPr>
          <w:p w14:paraId="46E4941C" w14:textId="43F2C215" w:rsidR="00436B4C" w:rsidRPr="00DB2F00" w:rsidRDefault="00340D56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14:paraId="4A12D196" w14:textId="77777777" w:rsidR="00436B4C" w:rsidRPr="00DB2F00" w:rsidRDefault="00436B4C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EFF320C" w14:textId="62D516A0" w:rsidR="00436B4C" w:rsidRPr="00DB2F00" w:rsidRDefault="00DB2F00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922607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2F2FC5EF" w14:textId="46C15213" w:rsidR="00436B4C" w:rsidRPr="00DB2F00" w:rsidRDefault="00340D56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DB2F0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6C937EA" w14:textId="4B89130B" w:rsidR="00436B4C" w:rsidRPr="00DB2F00" w:rsidRDefault="00DB2F00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850" w:type="dxa"/>
          </w:tcPr>
          <w:p w14:paraId="007300E6" w14:textId="7F2CCFE4" w:rsidR="00436B4C" w:rsidRPr="00DB2F00" w:rsidRDefault="00DB2F00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709" w:type="dxa"/>
          </w:tcPr>
          <w:p w14:paraId="56F638D1" w14:textId="77777777" w:rsidR="00436B4C" w:rsidRPr="00DB2F00" w:rsidRDefault="00436B4C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0A8924" w14:textId="0E29395E" w:rsidR="00436B4C" w:rsidRDefault="00F3613F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  <w:p w14:paraId="3EEE8BC9" w14:textId="77777777" w:rsidR="00436B4C" w:rsidRPr="00CD1AE6" w:rsidRDefault="00436B4C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89993C" w14:textId="1C7889D4" w:rsidR="000A2F6E" w:rsidRDefault="000A2F6E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8E78228" w14:textId="77777777" w:rsidR="0079679A" w:rsidRPr="00BF26BC" w:rsidRDefault="0079679A" w:rsidP="0079679A">
      <w:pPr>
        <w:spacing w:after="0" w:line="240" w:lineRule="auto"/>
        <w:jc w:val="both"/>
        <w:rPr>
          <w:rFonts w:ascii="Times New Roman" w:hAnsi="Times New Roman"/>
          <w:b/>
        </w:rPr>
      </w:pPr>
      <w:r w:rsidRPr="00BF26BC">
        <w:rPr>
          <w:rFonts w:ascii="Times New Roman" w:hAnsi="Times New Roman"/>
        </w:rPr>
        <w:t xml:space="preserve">* </w:t>
      </w:r>
      <w:r w:rsidRPr="00BF26BC">
        <w:rPr>
          <w:rFonts w:ascii="Times New Roman" w:hAnsi="Times New Roman"/>
          <w:b/>
        </w:rPr>
        <w:t>praktyka wakacyjna</w:t>
      </w:r>
    </w:p>
    <w:p w14:paraId="5478F3F3" w14:textId="77777777" w:rsidR="0079679A" w:rsidRPr="00BF26BC" w:rsidRDefault="0079679A" w:rsidP="0079679A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F338CB1" w14:textId="77777777" w:rsidR="0079679A" w:rsidRPr="00BF26BC" w:rsidRDefault="0079679A" w:rsidP="0079679A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BF26BC">
        <w:rPr>
          <w:rFonts w:ascii="Times New Roman" w:hAnsi="Times New Roman"/>
          <w:b/>
          <w:bCs/>
        </w:rPr>
        <w:t xml:space="preserve">PRAKTYKI ZAWODOWE WAKACYJNE – IV </w:t>
      </w:r>
      <w:proofErr w:type="spellStart"/>
      <w:r w:rsidRPr="00BF26BC">
        <w:rPr>
          <w:rFonts w:ascii="Times New Roman" w:hAnsi="Times New Roman"/>
          <w:b/>
          <w:bCs/>
        </w:rPr>
        <w:t>sem</w:t>
      </w:r>
      <w:proofErr w:type="spellEnd"/>
      <w:r w:rsidRPr="00BF26BC">
        <w:rPr>
          <w:rFonts w:ascii="Times New Roman" w:hAnsi="Times New Roman"/>
          <w:b/>
          <w:bCs/>
        </w:rPr>
        <w:t>.</w:t>
      </w:r>
    </w:p>
    <w:p w14:paraId="37A92CDB" w14:textId="3767B60A" w:rsidR="0079679A" w:rsidRPr="00BF26BC" w:rsidRDefault="0079679A" w:rsidP="007967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BF26BC">
        <w:rPr>
          <w:rFonts w:ascii="Times New Roman" w:hAnsi="Times New Roman"/>
        </w:rPr>
        <w:t>Techniki położnicze i prowadzenie porodu – 1</w:t>
      </w:r>
      <w:r w:rsidR="00E54A67" w:rsidRPr="00BF26BC">
        <w:rPr>
          <w:rFonts w:ascii="Times New Roman" w:hAnsi="Times New Roman"/>
        </w:rPr>
        <w:t>6</w:t>
      </w:r>
      <w:r w:rsidRPr="00BF26BC">
        <w:rPr>
          <w:rFonts w:ascii="Times New Roman" w:hAnsi="Times New Roman"/>
        </w:rPr>
        <w:t>0 godzin – 3 tygodnie (Sala Porodowa)</w:t>
      </w:r>
    </w:p>
    <w:p w14:paraId="702A9D21" w14:textId="7982D31A" w:rsidR="0079679A" w:rsidRPr="00BF26BC" w:rsidRDefault="0079679A" w:rsidP="007967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BF26BC">
        <w:rPr>
          <w:rFonts w:ascii="Times New Roman" w:hAnsi="Times New Roman"/>
        </w:rPr>
        <w:t>Pielęgniarstwo ginekologiczne – 40 godzin – 1 tydzień (Oddział Ginekologi</w:t>
      </w:r>
      <w:r w:rsidR="00D846C9" w:rsidRPr="00BF26BC">
        <w:rPr>
          <w:rFonts w:ascii="Times New Roman" w:hAnsi="Times New Roman"/>
        </w:rPr>
        <w:t>i</w:t>
      </w:r>
      <w:r w:rsidRPr="00BF26BC">
        <w:rPr>
          <w:rFonts w:ascii="Times New Roman" w:hAnsi="Times New Roman"/>
        </w:rPr>
        <w:t>)</w:t>
      </w:r>
    </w:p>
    <w:p w14:paraId="2DDAF772" w14:textId="55EA8D83" w:rsidR="0079679A" w:rsidRPr="00BF26BC" w:rsidRDefault="0079679A" w:rsidP="007967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BF26BC">
        <w:rPr>
          <w:rFonts w:ascii="Times New Roman" w:hAnsi="Times New Roman"/>
        </w:rPr>
        <w:t>Pielęgniarstwo położnicze – 40 godzin – 1 tydzień (Oddział Położnic</w:t>
      </w:r>
      <w:r w:rsidR="00D846C9" w:rsidRPr="00BF26BC">
        <w:rPr>
          <w:rFonts w:ascii="Times New Roman" w:hAnsi="Times New Roman"/>
        </w:rPr>
        <w:t>twa</w:t>
      </w:r>
      <w:r w:rsidRPr="00BF26BC">
        <w:rPr>
          <w:rFonts w:ascii="Times New Roman" w:hAnsi="Times New Roman"/>
        </w:rPr>
        <w:t>, Patologia Ciąży)</w:t>
      </w:r>
    </w:p>
    <w:p w14:paraId="570824AF" w14:textId="3137A716" w:rsidR="0079679A" w:rsidRPr="00BF26BC" w:rsidRDefault="0079679A" w:rsidP="00E54A6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BF26BC">
        <w:rPr>
          <w:rFonts w:ascii="Times New Roman" w:hAnsi="Times New Roman"/>
        </w:rPr>
        <w:t xml:space="preserve">Pielęgniarstwo w chorobach wewnętrznych – 40 godzin- 1 tydzień (Oddział </w:t>
      </w:r>
      <w:r w:rsidR="00D846C9" w:rsidRPr="00BF26BC">
        <w:rPr>
          <w:rFonts w:ascii="Times New Roman" w:hAnsi="Times New Roman"/>
        </w:rPr>
        <w:t>Chorób Wewnętrznych</w:t>
      </w:r>
      <w:r w:rsidRPr="00BF26BC">
        <w:rPr>
          <w:rFonts w:ascii="Times New Roman" w:hAnsi="Times New Roman"/>
        </w:rPr>
        <w:t>)</w:t>
      </w:r>
    </w:p>
    <w:p w14:paraId="302A24E7" w14:textId="77777777" w:rsidR="00715D09" w:rsidRPr="00BF26BC" w:rsidRDefault="00715D09" w:rsidP="00AB2CA9">
      <w:pPr>
        <w:rPr>
          <w:rFonts w:ascii="Times New Roman" w:hAnsi="Times New Roman"/>
        </w:rPr>
      </w:pPr>
    </w:p>
    <w:p w14:paraId="13FCFEC5" w14:textId="77777777" w:rsidR="0076421C" w:rsidRDefault="007642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B7961B1" w14:textId="003BDF95" w:rsidR="00AB2CA9" w:rsidRPr="006D26AB" w:rsidRDefault="00AB2CA9" w:rsidP="00AB2C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</w:t>
      </w:r>
      <w:r w:rsidRPr="007B5AAB">
        <w:rPr>
          <w:rFonts w:ascii="Times New Roman" w:hAnsi="Times New Roman"/>
          <w:sz w:val="24"/>
          <w:szCs w:val="24"/>
        </w:rPr>
        <w:t xml:space="preserve"> semestr</w:t>
      </w:r>
      <w:r w:rsidRPr="007B5AAB">
        <w:rPr>
          <w:rFonts w:ascii="Times New Roman" w:hAnsi="Times New Roman"/>
          <w:sz w:val="24"/>
          <w:szCs w:val="24"/>
          <w:vertAlign w:val="superscript"/>
        </w:rPr>
        <w:t>*</w:t>
      </w:r>
    </w:p>
    <w:tbl>
      <w:tblPr>
        <w:tblpPr w:leftFromText="141" w:rightFromText="141" w:vertAnchor="text" w:horzAnchor="margin" w:tblpXSpec="center" w:tblpY="1216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872"/>
        <w:gridCol w:w="1701"/>
        <w:gridCol w:w="1275"/>
        <w:gridCol w:w="822"/>
        <w:gridCol w:w="879"/>
        <w:gridCol w:w="709"/>
        <w:gridCol w:w="709"/>
        <w:gridCol w:w="709"/>
        <w:gridCol w:w="708"/>
        <w:gridCol w:w="851"/>
        <w:gridCol w:w="850"/>
        <w:gridCol w:w="709"/>
        <w:gridCol w:w="1701"/>
      </w:tblGrid>
      <w:tr w:rsidR="00AB2CA9" w:rsidRPr="0005080C" w14:paraId="54D49D36" w14:textId="77777777" w:rsidTr="00D27A6C">
        <w:trPr>
          <w:trHeight w:val="1121"/>
        </w:trPr>
        <w:tc>
          <w:tcPr>
            <w:tcW w:w="1384" w:type="dxa"/>
            <w:vMerge w:val="restart"/>
            <w:tcBorders>
              <w:bottom w:val="single" w:sz="4" w:space="0" w:color="000000"/>
            </w:tcBorders>
          </w:tcPr>
          <w:p w14:paraId="4AA57A99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 xml:space="preserve">Nazwa grupy </w:t>
            </w:r>
            <w:r>
              <w:rPr>
                <w:rFonts w:ascii="Times New Roman" w:hAnsi="Times New Roman"/>
              </w:rPr>
              <w:t>przedmiotów</w:t>
            </w:r>
          </w:p>
        </w:tc>
        <w:tc>
          <w:tcPr>
            <w:tcW w:w="1872" w:type="dxa"/>
            <w:vMerge w:val="restart"/>
            <w:tcBorders>
              <w:bottom w:val="single" w:sz="4" w:space="0" w:color="000000"/>
            </w:tcBorders>
          </w:tcPr>
          <w:p w14:paraId="495D1B5E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3EFD28C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Nazwa przedmiotu</w:t>
            </w:r>
          </w:p>
        </w:tc>
        <w:tc>
          <w:tcPr>
            <w:tcW w:w="1701" w:type="dxa"/>
            <w:vMerge w:val="restart"/>
          </w:tcPr>
          <w:p w14:paraId="726CFFD3" w14:textId="77777777" w:rsidR="00AB2CA9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A9F3FFB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jednostki organizacyjnej</w:t>
            </w:r>
          </w:p>
        </w:tc>
        <w:tc>
          <w:tcPr>
            <w:tcW w:w="1275" w:type="dxa"/>
            <w:vMerge w:val="restart"/>
            <w:tcBorders>
              <w:bottom w:val="single" w:sz="4" w:space="0" w:color="000000"/>
            </w:tcBorders>
          </w:tcPr>
          <w:p w14:paraId="2A666377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Kod przedmiotu w USOS</w:t>
            </w:r>
          </w:p>
        </w:tc>
        <w:tc>
          <w:tcPr>
            <w:tcW w:w="822" w:type="dxa"/>
            <w:vMerge w:val="restart"/>
          </w:tcPr>
          <w:p w14:paraId="3502998F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Liczba punktów ECTS</w:t>
            </w:r>
          </w:p>
        </w:tc>
        <w:tc>
          <w:tcPr>
            <w:tcW w:w="879" w:type="dxa"/>
            <w:vMerge w:val="restart"/>
          </w:tcPr>
          <w:p w14:paraId="3FC9C7CF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Ogólna liczba godzin</w:t>
            </w:r>
          </w:p>
        </w:tc>
        <w:tc>
          <w:tcPr>
            <w:tcW w:w="5245" w:type="dxa"/>
            <w:gridSpan w:val="7"/>
          </w:tcPr>
          <w:p w14:paraId="3B032744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Liczba godzin z bezpośrednim udziałem nauczycieli lub innych osób prowadzących zajęcia – wg formy zajęć</w:t>
            </w:r>
            <w:r w:rsidRPr="007B5AAB">
              <w:rPr>
                <w:rFonts w:ascii="Times New Roman" w:hAnsi="Times New Roman"/>
                <w:vertAlign w:val="superscript"/>
              </w:rPr>
              <w:footnoteReference w:id="9"/>
            </w:r>
          </w:p>
          <w:p w14:paraId="03063818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----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0A2A2C6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4B464C" w14:textId="77777777" w:rsidR="00AB2CA9" w:rsidRPr="0005080C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80C">
              <w:rPr>
                <w:rFonts w:ascii="Times New Roman" w:hAnsi="Times New Roman"/>
              </w:rPr>
              <w:t>Forma zaliczenia</w:t>
            </w:r>
            <w:r w:rsidRPr="0005080C">
              <w:rPr>
                <w:rFonts w:ascii="Times New Roman" w:hAnsi="Times New Roman"/>
                <w:vertAlign w:val="superscript"/>
              </w:rPr>
              <w:footnoteReference w:id="10"/>
            </w:r>
          </w:p>
        </w:tc>
      </w:tr>
      <w:tr w:rsidR="00AB2CA9" w:rsidRPr="002D1C35" w14:paraId="4D8E49A4" w14:textId="77777777" w:rsidTr="00D27A6C">
        <w:trPr>
          <w:trHeight w:val="354"/>
        </w:trPr>
        <w:tc>
          <w:tcPr>
            <w:tcW w:w="1384" w:type="dxa"/>
            <w:vMerge/>
          </w:tcPr>
          <w:p w14:paraId="7BA00505" w14:textId="77777777" w:rsidR="00AB2CA9" w:rsidRPr="00FF0382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44ED79F1" w14:textId="77777777" w:rsidR="00AB2CA9" w:rsidRPr="00FF0382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56BE665" w14:textId="77777777" w:rsidR="00AB2CA9" w:rsidRPr="00FF0382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7729458" w14:textId="77777777" w:rsidR="00AB2CA9" w:rsidRPr="00FF0382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01B1E424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14:paraId="2089E969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CC1AB1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C35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709" w:type="dxa"/>
          </w:tcPr>
          <w:p w14:paraId="6228D5F6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e-learning</w:t>
            </w:r>
          </w:p>
        </w:tc>
        <w:tc>
          <w:tcPr>
            <w:tcW w:w="709" w:type="dxa"/>
          </w:tcPr>
          <w:p w14:paraId="53A51A27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708" w:type="dxa"/>
          </w:tcPr>
          <w:p w14:paraId="7FE9378F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Ćw.</w:t>
            </w:r>
          </w:p>
        </w:tc>
        <w:tc>
          <w:tcPr>
            <w:tcW w:w="851" w:type="dxa"/>
          </w:tcPr>
          <w:p w14:paraId="310570A5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ZP.</w:t>
            </w:r>
          </w:p>
        </w:tc>
        <w:tc>
          <w:tcPr>
            <w:tcW w:w="850" w:type="dxa"/>
          </w:tcPr>
          <w:p w14:paraId="38BF41FC" w14:textId="77777777" w:rsidR="00AB2CA9" w:rsidRPr="002D1C35" w:rsidRDefault="00AB2CA9" w:rsidP="00D27A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PZ</w:t>
            </w:r>
          </w:p>
        </w:tc>
        <w:tc>
          <w:tcPr>
            <w:tcW w:w="709" w:type="dxa"/>
          </w:tcPr>
          <w:p w14:paraId="1C53246F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3CA97F88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CA9" w:rsidRPr="00CD1AE6" w14:paraId="2A7F9997" w14:textId="77777777" w:rsidTr="00D27A6C">
        <w:tc>
          <w:tcPr>
            <w:tcW w:w="1384" w:type="dxa"/>
          </w:tcPr>
          <w:p w14:paraId="235A257B" w14:textId="77777777" w:rsidR="00715D09" w:rsidRDefault="00715D09" w:rsidP="00715D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(A)</w:t>
            </w:r>
          </w:p>
          <w:p w14:paraId="4C4B805D" w14:textId="122CFE6B" w:rsidR="00AB2CA9" w:rsidRPr="00CD1AE6" w:rsidRDefault="00715D09" w:rsidP="00AE3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Nauki p</w:t>
            </w:r>
            <w:r w:rsidR="00AE3206">
              <w:rPr>
                <w:rFonts w:ascii="Times New Roman" w:hAnsi="Times New Roman"/>
                <w:sz w:val="20"/>
                <w:szCs w:val="20"/>
              </w:rPr>
              <w:t>rzedkliniczne</w:t>
            </w:r>
          </w:p>
        </w:tc>
        <w:tc>
          <w:tcPr>
            <w:tcW w:w="1872" w:type="dxa"/>
          </w:tcPr>
          <w:p w14:paraId="0788582A" w14:textId="3F6748BE" w:rsidR="00AB2CA9" w:rsidRPr="00CD1AE6" w:rsidRDefault="00715D0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Radiologia</w:t>
            </w:r>
          </w:p>
        </w:tc>
        <w:tc>
          <w:tcPr>
            <w:tcW w:w="1701" w:type="dxa"/>
          </w:tcPr>
          <w:p w14:paraId="14AAF7B6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DEDBA49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24107310" w14:textId="785E8739" w:rsidR="00AB2CA9" w:rsidRPr="00CD1AE6" w:rsidRDefault="00715D0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261AFFE9" w14:textId="27FD6D6E" w:rsidR="00AB2CA9" w:rsidRPr="00CD1AE6" w:rsidRDefault="00715D0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74D851FA" w14:textId="48628BE9" w:rsidR="00AB2CA9" w:rsidRPr="00CD1AE6" w:rsidRDefault="00CA1DD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29CDD6D6" w14:textId="5EF42DAE" w:rsidR="00AB2CA9" w:rsidRPr="00CD1AE6" w:rsidRDefault="00CA1DD1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58B7A2B0" w14:textId="7CB248AE" w:rsidR="00AB2CA9" w:rsidRPr="00CD1AE6" w:rsidRDefault="00715D0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17E916B4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18A5EB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A220DC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D34E66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73548D" w14:textId="132A23F4" w:rsidR="00AB2CA9" w:rsidRPr="00CD1AE6" w:rsidRDefault="00715D0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B2CA9" w:rsidRPr="00CD1AE6" w14:paraId="40C98C4F" w14:textId="77777777" w:rsidTr="00D27A6C">
        <w:tc>
          <w:tcPr>
            <w:tcW w:w="1384" w:type="dxa"/>
          </w:tcPr>
          <w:p w14:paraId="013F881B" w14:textId="48691AD4" w:rsidR="00AB2CA9" w:rsidRDefault="006D7F8B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(B)</w:t>
            </w:r>
          </w:p>
          <w:p w14:paraId="7C33ECC6" w14:textId="25041820" w:rsidR="006D7F8B" w:rsidRPr="00CD1AE6" w:rsidRDefault="006D7F8B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Nauki społeczne i humanizm w położnictwie</w:t>
            </w:r>
          </w:p>
        </w:tc>
        <w:tc>
          <w:tcPr>
            <w:tcW w:w="1872" w:type="dxa"/>
          </w:tcPr>
          <w:p w14:paraId="6F0F6D99" w14:textId="0B56D645" w:rsidR="00AB2CA9" w:rsidRPr="00CD1AE6" w:rsidRDefault="006D7F8B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1701" w:type="dxa"/>
          </w:tcPr>
          <w:p w14:paraId="3DEC8895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6409BAA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67A092EF" w14:textId="1D66D941" w:rsidR="00AB2CA9" w:rsidRPr="00CD1AE6" w:rsidRDefault="006D7F8B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1631D449" w14:textId="33A1DEA1" w:rsidR="00AB2CA9" w:rsidRPr="00CD1AE6" w:rsidRDefault="006D7F8B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14:paraId="10A9B8DB" w14:textId="43AF6B9D" w:rsidR="00AB2CA9" w:rsidRPr="00CD1AE6" w:rsidRDefault="0056089F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5A257635" w14:textId="5A2E3CBC" w:rsidR="00AB2CA9" w:rsidRPr="00CD1AE6" w:rsidRDefault="0056089F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6A34C87C" w14:textId="3917F044" w:rsidR="00AB2CA9" w:rsidRPr="00CD1AE6" w:rsidRDefault="006D7F8B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14:paraId="05FC3935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2B58E8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FE8E06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9B82E6" w14:textId="77777777" w:rsidR="00AB2CA9" w:rsidRPr="00CD1AE6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F9A205" w14:textId="3832EAE6" w:rsidR="00AB2CA9" w:rsidRPr="00CD1AE6" w:rsidRDefault="006D7F8B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436B4C" w:rsidRPr="00CD1AE6" w14:paraId="241C985E" w14:textId="77777777" w:rsidTr="00D27A6C">
        <w:tc>
          <w:tcPr>
            <w:tcW w:w="1384" w:type="dxa"/>
            <w:vMerge w:val="restart"/>
          </w:tcPr>
          <w:p w14:paraId="35936137" w14:textId="77777777" w:rsidR="00436B4C" w:rsidRDefault="00436B4C" w:rsidP="00AB1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(C)</w:t>
            </w:r>
          </w:p>
          <w:p w14:paraId="0F187B28" w14:textId="72055A49" w:rsidR="00436B4C" w:rsidRPr="00CD1AE6" w:rsidRDefault="00436B4C" w:rsidP="00AB1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Nauki w zakresie podstaw opieki położniczej</w:t>
            </w:r>
          </w:p>
        </w:tc>
        <w:tc>
          <w:tcPr>
            <w:tcW w:w="1872" w:type="dxa"/>
          </w:tcPr>
          <w:p w14:paraId="622AD549" w14:textId="77777777" w:rsidR="00436B4C" w:rsidRDefault="00436B4C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Opieka położnej w podstawowej opiece zdrowotnej</w:t>
            </w:r>
          </w:p>
          <w:p w14:paraId="393979CF" w14:textId="1BB67F6B" w:rsidR="00AE3206" w:rsidRPr="00CD1AE6" w:rsidRDefault="00AE320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206">
              <w:rPr>
                <w:rFonts w:ascii="Times New Roman" w:hAnsi="Times New Roman"/>
                <w:b/>
                <w:sz w:val="20"/>
                <w:szCs w:val="20"/>
              </w:rPr>
              <w:t>(P)</w:t>
            </w:r>
          </w:p>
        </w:tc>
        <w:tc>
          <w:tcPr>
            <w:tcW w:w="1701" w:type="dxa"/>
          </w:tcPr>
          <w:p w14:paraId="6D02D097" w14:textId="77777777" w:rsidR="00436B4C" w:rsidRPr="00CD1AE6" w:rsidRDefault="00436B4C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091B42" w14:textId="77777777" w:rsidR="00436B4C" w:rsidRPr="00CD1AE6" w:rsidRDefault="00436B4C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186763C2" w14:textId="7B2CC3B1" w:rsidR="00436B4C" w:rsidRPr="00CD1AE6" w:rsidRDefault="00EF5222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879" w:type="dxa"/>
          </w:tcPr>
          <w:p w14:paraId="516AC678" w14:textId="54F94681" w:rsidR="00436B4C" w:rsidRPr="00CD1AE6" w:rsidRDefault="00436B4C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709" w:type="dxa"/>
          </w:tcPr>
          <w:p w14:paraId="084CBDE4" w14:textId="3ADCDBE1" w:rsidR="00436B4C" w:rsidRPr="00CD1AE6" w:rsidRDefault="00436B4C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1D9492" w14:textId="0B382725" w:rsidR="00436B4C" w:rsidRPr="00CD1AE6" w:rsidRDefault="0056089F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20D9561F" w14:textId="33BC7FAF" w:rsidR="00436B4C" w:rsidRPr="00CD1AE6" w:rsidRDefault="0011228F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4CC995C4" w14:textId="77777777" w:rsidR="00436B4C" w:rsidRPr="00CD1AE6" w:rsidRDefault="00436B4C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835B04" w14:textId="08AA574C" w:rsidR="00436B4C" w:rsidRPr="00CD1AE6" w:rsidRDefault="00436B4C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14:paraId="064787FE" w14:textId="4EACC752" w:rsidR="00436B4C" w:rsidRPr="00CD1AE6" w:rsidRDefault="00436B4C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0138BF2B" w14:textId="77777777" w:rsidR="00436B4C" w:rsidRPr="00CD1AE6" w:rsidRDefault="00436B4C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0A8852" w14:textId="3CD85954" w:rsidR="00436B4C" w:rsidRPr="00CD1AE6" w:rsidRDefault="00436B4C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436B4C" w:rsidRPr="00CD1AE6" w14:paraId="0FE84BE0" w14:textId="77777777" w:rsidTr="00D27A6C">
        <w:tc>
          <w:tcPr>
            <w:tcW w:w="1384" w:type="dxa"/>
            <w:vMerge/>
          </w:tcPr>
          <w:p w14:paraId="780E26A3" w14:textId="77777777" w:rsidR="00436B4C" w:rsidRPr="00CD1AE6" w:rsidRDefault="00436B4C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4311438E" w14:textId="77777777" w:rsidR="00436B4C" w:rsidRDefault="00436B4C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Organizacja pracy położnej</w:t>
            </w:r>
          </w:p>
          <w:p w14:paraId="51ED28E9" w14:textId="33463ADA" w:rsidR="00AE3206" w:rsidRPr="00CD1AE6" w:rsidRDefault="00AE320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206">
              <w:rPr>
                <w:rFonts w:ascii="Times New Roman" w:hAnsi="Times New Roman"/>
                <w:b/>
                <w:sz w:val="20"/>
                <w:szCs w:val="20"/>
              </w:rPr>
              <w:t>(P)</w:t>
            </w:r>
          </w:p>
        </w:tc>
        <w:tc>
          <w:tcPr>
            <w:tcW w:w="1701" w:type="dxa"/>
          </w:tcPr>
          <w:p w14:paraId="1247497D" w14:textId="77777777" w:rsidR="00436B4C" w:rsidRPr="00CD1AE6" w:rsidRDefault="00436B4C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3DB07E4" w14:textId="77777777" w:rsidR="00436B4C" w:rsidRPr="00CD1AE6" w:rsidRDefault="00436B4C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14CA9A9C" w14:textId="3E90385D" w:rsidR="00436B4C" w:rsidRPr="00CD1AE6" w:rsidRDefault="00436B4C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14:paraId="3B9A11E9" w14:textId="4EEAC18E" w:rsidR="00436B4C" w:rsidRPr="00CD1AE6" w:rsidRDefault="00436B4C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20ADFD2D" w14:textId="4EFA5125" w:rsidR="00436B4C" w:rsidRPr="00CD1AE6" w:rsidRDefault="00436B4C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122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DD65F8B" w14:textId="77777777" w:rsidR="00436B4C" w:rsidRPr="00CD1AE6" w:rsidRDefault="00436B4C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1C3A2D" w14:textId="70171C30" w:rsidR="00436B4C" w:rsidRPr="00CD1AE6" w:rsidRDefault="0011228F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14:paraId="39F0B2A7" w14:textId="32BC233A" w:rsidR="00436B4C" w:rsidRPr="00CD1AE6" w:rsidRDefault="00436B4C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6202967E" w14:textId="77777777" w:rsidR="00436B4C" w:rsidRPr="00CD1AE6" w:rsidRDefault="00436B4C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545A36" w14:textId="77777777" w:rsidR="00436B4C" w:rsidRPr="00CD1AE6" w:rsidRDefault="00436B4C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157572" w14:textId="77777777" w:rsidR="00436B4C" w:rsidRPr="00CD1AE6" w:rsidRDefault="00436B4C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47A096" w14:textId="27DDBA34" w:rsidR="00436B4C" w:rsidRPr="00CD1AE6" w:rsidRDefault="00436B4C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18218E" w:rsidRPr="00CD1AE6" w14:paraId="13361302" w14:textId="77777777" w:rsidTr="00D27A6C">
        <w:tc>
          <w:tcPr>
            <w:tcW w:w="1384" w:type="dxa"/>
            <w:vMerge w:val="restart"/>
          </w:tcPr>
          <w:p w14:paraId="631F491C" w14:textId="77777777" w:rsidR="0018218E" w:rsidRDefault="0018218E" w:rsidP="00CF4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(D)</w:t>
            </w:r>
          </w:p>
          <w:p w14:paraId="5DB37863" w14:textId="4244AD09" w:rsidR="0018218E" w:rsidRPr="00CD1AE6" w:rsidRDefault="0018218E" w:rsidP="00CF4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Nauki w zakresie opieki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specjalistycznej</w:t>
            </w:r>
          </w:p>
        </w:tc>
        <w:tc>
          <w:tcPr>
            <w:tcW w:w="1872" w:type="dxa"/>
          </w:tcPr>
          <w:p w14:paraId="2A86BBF6" w14:textId="77777777" w:rsidR="0018218E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Techniki położnicze i prowadzenie porodu</w:t>
            </w:r>
          </w:p>
          <w:p w14:paraId="491E47A7" w14:textId="6E0133A2" w:rsidR="00AE3206" w:rsidRPr="00CD1AE6" w:rsidRDefault="00AE320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206">
              <w:rPr>
                <w:rFonts w:ascii="Times New Roman" w:hAnsi="Times New Roman"/>
                <w:b/>
                <w:sz w:val="20"/>
                <w:szCs w:val="20"/>
              </w:rPr>
              <w:t>(P)</w:t>
            </w:r>
          </w:p>
        </w:tc>
        <w:tc>
          <w:tcPr>
            <w:tcW w:w="1701" w:type="dxa"/>
          </w:tcPr>
          <w:p w14:paraId="29AFBBC5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C32FD5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3C0EF238" w14:textId="68680772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879" w:type="dxa"/>
          </w:tcPr>
          <w:p w14:paraId="246F2124" w14:textId="54E542E4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565730E7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FBEB0D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754976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E8FF162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2C1B4F" w14:textId="23B6E46D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14:paraId="2E20A1D2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ECB7AD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1924BD" w14:textId="20B0DCDD" w:rsidR="0018218E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Egzamin</w:t>
            </w:r>
          </w:p>
          <w:p w14:paraId="784F3F23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18E" w:rsidRPr="00CD1AE6" w14:paraId="4852DEF2" w14:textId="77777777" w:rsidTr="00D27A6C">
        <w:tc>
          <w:tcPr>
            <w:tcW w:w="1384" w:type="dxa"/>
            <w:vMerge/>
          </w:tcPr>
          <w:p w14:paraId="1C83FFC8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5" w:type="dxa"/>
            <w:gridSpan w:val="13"/>
          </w:tcPr>
          <w:p w14:paraId="0861CBEB" w14:textId="75D68FCF" w:rsidR="0018218E" w:rsidRPr="0018218E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POŁOŻNICTWO I OPIEKA POŁOŻNICZA, w tym: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EGZAMIN ZINTEGROWANY</w:t>
            </w:r>
          </w:p>
          <w:p w14:paraId="2E748D06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18E" w:rsidRPr="00CD1AE6" w14:paraId="2276C759" w14:textId="77777777" w:rsidTr="00D27A6C">
        <w:tc>
          <w:tcPr>
            <w:tcW w:w="1384" w:type="dxa"/>
            <w:vMerge/>
          </w:tcPr>
          <w:p w14:paraId="2E3FB37F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5CD5D0D9" w14:textId="5BEE4AED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Położnictwo</w:t>
            </w:r>
          </w:p>
        </w:tc>
        <w:tc>
          <w:tcPr>
            <w:tcW w:w="1701" w:type="dxa"/>
          </w:tcPr>
          <w:p w14:paraId="11B9FA23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6BDDA5F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5C6F3731" w14:textId="4357FF98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31A533FC" w14:textId="5A8E361E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29C81494" w14:textId="68149F69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7BCA36EC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A9EEAD" w14:textId="4AEF4C0A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6D362EBF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AC55AA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5F3366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43A553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65CB14" w14:textId="6B71E33F" w:rsidR="0018218E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14:paraId="392A2FC1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18E" w:rsidRPr="00CD1AE6" w14:paraId="501411CD" w14:textId="77777777" w:rsidTr="00D27A6C">
        <w:tc>
          <w:tcPr>
            <w:tcW w:w="1384" w:type="dxa"/>
            <w:vMerge/>
          </w:tcPr>
          <w:p w14:paraId="41CA58B4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151F42C4" w14:textId="77777777" w:rsidR="0018218E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Pielęgniarstwo położnicze</w:t>
            </w:r>
          </w:p>
          <w:p w14:paraId="0AB9D426" w14:textId="166C7B5C" w:rsidR="00AE3206" w:rsidRPr="00CD1AE6" w:rsidRDefault="00AE320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206">
              <w:rPr>
                <w:rFonts w:ascii="Times New Roman" w:hAnsi="Times New Roman"/>
                <w:b/>
                <w:sz w:val="20"/>
                <w:szCs w:val="20"/>
              </w:rPr>
              <w:t>(P)</w:t>
            </w:r>
          </w:p>
        </w:tc>
        <w:tc>
          <w:tcPr>
            <w:tcW w:w="1701" w:type="dxa"/>
          </w:tcPr>
          <w:p w14:paraId="160C78B8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7FE62F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00AE93E3" w14:textId="11AD56B0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79" w:type="dxa"/>
          </w:tcPr>
          <w:p w14:paraId="446C13DA" w14:textId="0D3FC6C2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709" w:type="dxa"/>
          </w:tcPr>
          <w:p w14:paraId="0142685E" w14:textId="0668D7BE" w:rsidR="0018218E" w:rsidRPr="00CD1AE6" w:rsidRDefault="005F7A7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BAA98BD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B28C84" w14:textId="699190C8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7EC55A93" w14:textId="2F2DA1F4" w:rsidR="0018218E" w:rsidRPr="005F7A7E" w:rsidRDefault="005F7A7E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7A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10 CSM</w:t>
            </w:r>
          </w:p>
        </w:tc>
        <w:tc>
          <w:tcPr>
            <w:tcW w:w="851" w:type="dxa"/>
          </w:tcPr>
          <w:p w14:paraId="7430A333" w14:textId="46E2C578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14:paraId="08F1C7A7" w14:textId="520BB331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3E850957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D0DE97" w14:textId="6C6DADB2" w:rsidR="0018218E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14:paraId="10C426E0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18E" w:rsidRPr="00CD1AE6" w14:paraId="343B85FA" w14:textId="77777777" w:rsidTr="00D27A6C">
        <w:tc>
          <w:tcPr>
            <w:tcW w:w="1384" w:type="dxa"/>
            <w:vMerge/>
          </w:tcPr>
          <w:p w14:paraId="2CFBC8AE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5" w:type="dxa"/>
            <w:gridSpan w:val="13"/>
          </w:tcPr>
          <w:p w14:paraId="19E5C005" w14:textId="25082994" w:rsidR="0018218E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GINEKOLOGIA I OPIEKA GINEKOLOGICZNA, w tym: </w:t>
            </w:r>
            <w:r w:rsidRPr="0018218E">
              <w:rPr>
                <w:rFonts w:ascii="Times New Roman" w:hAnsi="Times New Roman"/>
                <w:b/>
                <w:bCs/>
                <w:sz w:val="20"/>
                <w:szCs w:val="20"/>
              </w:rPr>
              <w:t>EGZAMIN ZINTEGROWANY</w:t>
            </w:r>
          </w:p>
          <w:p w14:paraId="3ABE5E7C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18E" w:rsidRPr="00CD1AE6" w14:paraId="790FEC1E" w14:textId="77777777" w:rsidTr="00D27A6C">
        <w:tc>
          <w:tcPr>
            <w:tcW w:w="1384" w:type="dxa"/>
            <w:vMerge/>
          </w:tcPr>
          <w:p w14:paraId="6A8F93DF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2128B9DD" w14:textId="387566AC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Ginekologia</w:t>
            </w:r>
          </w:p>
        </w:tc>
        <w:tc>
          <w:tcPr>
            <w:tcW w:w="1701" w:type="dxa"/>
          </w:tcPr>
          <w:p w14:paraId="326F23AF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CB8C697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07A77CC7" w14:textId="0AF0AB41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3F6AA3C0" w14:textId="2326BD8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7918E532" w14:textId="11138755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4B1DB74F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0E2D30" w14:textId="49C3B805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10E85BF6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1CB7D2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C4C9C2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7CE27B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66DC71" w14:textId="3A92F7F8" w:rsidR="0018218E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14:paraId="63095BB4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18E" w:rsidRPr="00CD1AE6" w14:paraId="4634A14A" w14:textId="77777777" w:rsidTr="00D27A6C">
        <w:tc>
          <w:tcPr>
            <w:tcW w:w="1384" w:type="dxa"/>
            <w:vMerge/>
          </w:tcPr>
          <w:p w14:paraId="72E23208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65AD7F48" w14:textId="77777777" w:rsidR="0018218E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Pielęgniarstwo ginekologiczne</w:t>
            </w:r>
          </w:p>
          <w:p w14:paraId="6AA655C3" w14:textId="33EE411D" w:rsidR="00AE3206" w:rsidRPr="00CD1AE6" w:rsidRDefault="00AE320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206">
              <w:rPr>
                <w:rFonts w:ascii="Times New Roman" w:hAnsi="Times New Roman"/>
                <w:b/>
                <w:sz w:val="20"/>
                <w:szCs w:val="20"/>
              </w:rPr>
              <w:t>(P)</w:t>
            </w:r>
          </w:p>
        </w:tc>
        <w:tc>
          <w:tcPr>
            <w:tcW w:w="1701" w:type="dxa"/>
          </w:tcPr>
          <w:p w14:paraId="0A351999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223AA72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1D4EA32B" w14:textId="5C05E2EF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79" w:type="dxa"/>
          </w:tcPr>
          <w:p w14:paraId="6CD67499" w14:textId="28D35556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709" w:type="dxa"/>
          </w:tcPr>
          <w:p w14:paraId="7A43F276" w14:textId="085FC045" w:rsidR="0018218E" w:rsidRPr="00CD1AE6" w:rsidRDefault="005F7A7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BB993D4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68E257" w14:textId="1DF06F78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07BFF189" w14:textId="5757854B" w:rsidR="0018218E" w:rsidRPr="005F7A7E" w:rsidRDefault="005F7A7E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7A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10 CSM</w:t>
            </w:r>
          </w:p>
        </w:tc>
        <w:tc>
          <w:tcPr>
            <w:tcW w:w="851" w:type="dxa"/>
          </w:tcPr>
          <w:p w14:paraId="69A1C4A6" w14:textId="43CA1313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14:paraId="7E01F0C3" w14:textId="3F8D96FA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2B7E6E97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DF8C03" w14:textId="15B3BAFF" w:rsidR="0018218E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14:paraId="2C65532D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18E" w:rsidRPr="00CD1AE6" w14:paraId="58368555" w14:textId="77777777" w:rsidTr="00D27A6C">
        <w:tc>
          <w:tcPr>
            <w:tcW w:w="1384" w:type="dxa"/>
            <w:vMerge/>
          </w:tcPr>
          <w:p w14:paraId="6C1C79B5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5" w:type="dxa"/>
            <w:gridSpan w:val="13"/>
          </w:tcPr>
          <w:p w14:paraId="5B960201" w14:textId="17173DAC" w:rsidR="0018218E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NEONATOLOGIA I OPIEKA NEONATOLOGICZNA, w tym: </w:t>
            </w:r>
            <w:r w:rsidRPr="0018218E">
              <w:rPr>
                <w:rFonts w:ascii="Times New Roman" w:hAnsi="Times New Roman"/>
                <w:b/>
                <w:bCs/>
                <w:sz w:val="20"/>
                <w:szCs w:val="20"/>
              </w:rPr>
              <w:t>EGZAMIN ZINTEGROWANY</w:t>
            </w:r>
          </w:p>
          <w:p w14:paraId="07796C25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18E" w:rsidRPr="00CD1AE6" w14:paraId="72C24428" w14:textId="77777777" w:rsidTr="00D27A6C">
        <w:tc>
          <w:tcPr>
            <w:tcW w:w="1384" w:type="dxa"/>
            <w:vMerge/>
          </w:tcPr>
          <w:p w14:paraId="6A2486E6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16581C9E" w14:textId="61E7EB9F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1701" w:type="dxa"/>
          </w:tcPr>
          <w:p w14:paraId="4D4EA4ED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19F588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47ED4FA7" w14:textId="19471239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76158D0F" w14:textId="5A722996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33D17F06" w14:textId="1AC6A71A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0702C55A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59BBB4" w14:textId="3116AEDF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5D82B018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AA8266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5982A9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F64DC3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D53A48" w14:textId="77777777" w:rsidR="0018218E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14:paraId="3D11E671" w14:textId="7521BB43" w:rsidR="0018218E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18E" w:rsidRPr="00CD1AE6" w14:paraId="6E4B5263" w14:textId="77777777" w:rsidTr="00D27A6C">
        <w:tc>
          <w:tcPr>
            <w:tcW w:w="1384" w:type="dxa"/>
            <w:vMerge/>
          </w:tcPr>
          <w:p w14:paraId="21BD9AD5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01E9B13A" w14:textId="49B0D844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Pielęgniarstwo neonatologiczne</w:t>
            </w:r>
          </w:p>
        </w:tc>
        <w:tc>
          <w:tcPr>
            <w:tcW w:w="1701" w:type="dxa"/>
          </w:tcPr>
          <w:p w14:paraId="7D40BB5C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60A898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1230967B" w14:textId="663ACCB7" w:rsidR="0018218E" w:rsidRPr="00CD1AE6" w:rsidRDefault="001E4C0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79" w:type="dxa"/>
          </w:tcPr>
          <w:p w14:paraId="6D099631" w14:textId="7D4D2318" w:rsidR="0018218E" w:rsidRPr="00CD1AE6" w:rsidRDefault="001E4C0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D139C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3D3C7C5" w14:textId="28507FFD" w:rsidR="0018218E" w:rsidRPr="00CD1AE6" w:rsidRDefault="00D139C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EA38EAF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A5994E" w14:textId="471486E4" w:rsidR="0018218E" w:rsidRPr="00CD1AE6" w:rsidRDefault="001E4C0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14:paraId="72F714FB" w14:textId="707891E7" w:rsidR="0018218E" w:rsidRPr="005F7A7E" w:rsidRDefault="005F7A7E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7A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10 CSM</w:t>
            </w:r>
          </w:p>
        </w:tc>
        <w:tc>
          <w:tcPr>
            <w:tcW w:w="851" w:type="dxa"/>
          </w:tcPr>
          <w:p w14:paraId="0BECE49C" w14:textId="12F19421" w:rsidR="0018218E" w:rsidRPr="00CD1AE6" w:rsidRDefault="001E4C0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14:paraId="1A0AFF14" w14:textId="7CEB25CC" w:rsidR="0018218E" w:rsidRPr="00CD1AE6" w:rsidRDefault="001E4C0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14:paraId="32E863E7" w14:textId="77777777" w:rsidR="0018218E" w:rsidRPr="00CD1AE6" w:rsidRDefault="0018218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4D7341" w14:textId="5B6D9C6F" w:rsidR="0018218E" w:rsidRDefault="001E4C03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810D6D" w:rsidRPr="00CD1AE6" w14:paraId="7332D07E" w14:textId="77777777" w:rsidTr="00D27A6C">
        <w:tc>
          <w:tcPr>
            <w:tcW w:w="6232" w:type="dxa"/>
            <w:gridSpan w:val="4"/>
          </w:tcPr>
          <w:p w14:paraId="047825EC" w14:textId="3AB3E177" w:rsidR="00810D6D" w:rsidRPr="00CD1AE6" w:rsidRDefault="00810D6D" w:rsidP="00810D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822" w:type="dxa"/>
          </w:tcPr>
          <w:p w14:paraId="1053886F" w14:textId="5BFE85CB" w:rsidR="00810D6D" w:rsidRPr="00DB2F00" w:rsidRDefault="00DB2F00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79" w:type="dxa"/>
          </w:tcPr>
          <w:p w14:paraId="6FA5B88D" w14:textId="2B2BD5C6" w:rsidR="00810D6D" w:rsidRPr="00DB2F00" w:rsidRDefault="00DB2F00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709" w:type="dxa"/>
          </w:tcPr>
          <w:p w14:paraId="43A5FC33" w14:textId="34A7BFC8" w:rsidR="00810D6D" w:rsidRPr="00DB2F00" w:rsidRDefault="006262FB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56089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1C8F77C" w14:textId="720264FA" w:rsidR="00810D6D" w:rsidRPr="00DB2F00" w:rsidRDefault="0056089F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14:paraId="25CB2A6A" w14:textId="27C55591" w:rsidR="00810D6D" w:rsidRPr="00DB2F00" w:rsidRDefault="00DB2F00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11228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7E26DA3A" w14:textId="02C37B25" w:rsidR="00810D6D" w:rsidRPr="00DB2F00" w:rsidRDefault="006262FB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DB2F0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38EEC57" w14:textId="2C0DCD4C" w:rsidR="00810D6D" w:rsidRPr="00DB2F00" w:rsidRDefault="00DB2F00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850" w:type="dxa"/>
          </w:tcPr>
          <w:p w14:paraId="0D0D9675" w14:textId="73A05F3D" w:rsidR="00810D6D" w:rsidRPr="00DB2F00" w:rsidRDefault="00DB2F00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5D51B99B" w14:textId="77777777" w:rsidR="00810D6D" w:rsidRPr="00DB2F00" w:rsidRDefault="00810D6D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ACB06B" w14:textId="5E8A8212" w:rsidR="00810D6D" w:rsidRDefault="00F3613F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  <w:p w14:paraId="234A4481" w14:textId="77777777" w:rsidR="00810D6D" w:rsidRPr="00CD1AE6" w:rsidRDefault="00810D6D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68D99E8" w14:textId="73C3414D" w:rsidR="000A2F6E" w:rsidRPr="006C6A5D" w:rsidRDefault="000A2F6E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0693F64" w14:textId="7CBE9E92" w:rsidR="00D5691C" w:rsidRPr="00BF26BC" w:rsidRDefault="00D5691C" w:rsidP="00D5691C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BF26BC">
        <w:rPr>
          <w:rFonts w:ascii="Times New Roman" w:hAnsi="Times New Roman"/>
          <w:b/>
          <w:bCs/>
        </w:rPr>
        <w:t xml:space="preserve">PRAKTYKI ZAWODOWE ŚRÓDROCZNE – V </w:t>
      </w:r>
      <w:proofErr w:type="spellStart"/>
      <w:r w:rsidRPr="00BF26BC">
        <w:rPr>
          <w:rFonts w:ascii="Times New Roman" w:hAnsi="Times New Roman"/>
          <w:b/>
          <w:bCs/>
        </w:rPr>
        <w:t>sem</w:t>
      </w:r>
      <w:proofErr w:type="spellEnd"/>
      <w:r w:rsidRPr="00BF26BC">
        <w:rPr>
          <w:rFonts w:ascii="Times New Roman" w:hAnsi="Times New Roman"/>
          <w:b/>
          <w:bCs/>
        </w:rPr>
        <w:t>.</w:t>
      </w:r>
    </w:p>
    <w:p w14:paraId="00B1ACCF" w14:textId="13F386E1" w:rsidR="00D5691C" w:rsidRPr="00BF26BC" w:rsidRDefault="00D5691C" w:rsidP="00D5691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BF26BC">
        <w:rPr>
          <w:rFonts w:ascii="Times New Roman" w:hAnsi="Times New Roman"/>
        </w:rPr>
        <w:t>Opieka położnej w podstawowej opiece zdrowotnej – 40 godzin – 1 tydzień (POZ)</w:t>
      </w:r>
    </w:p>
    <w:p w14:paraId="3B3F2DA2" w14:textId="3B9F1BA6" w:rsidR="00D5691C" w:rsidRPr="00BF26BC" w:rsidRDefault="00D5691C" w:rsidP="00D5691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BF26BC">
        <w:rPr>
          <w:rFonts w:ascii="Times New Roman" w:hAnsi="Times New Roman"/>
        </w:rPr>
        <w:t>Pielęgniarstwo położnicze – 40 godzin – 1 tydzień- (Oddział Położnic</w:t>
      </w:r>
      <w:r w:rsidR="006C6A5D" w:rsidRPr="00BF26BC">
        <w:rPr>
          <w:rFonts w:ascii="Times New Roman" w:hAnsi="Times New Roman"/>
        </w:rPr>
        <w:t>twa/Patologia Ciąży</w:t>
      </w:r>
      <w:r w:rsidRPr="00BF26BC">
        <w:rPr>
          <w:rFonts w:ascii="Times New Roman" w:hAnsi="Times New Roman"/>
        </w:rPr>
        <w:t>)</w:t>
      </w:r>
    </w:p>
    <w:p w14:paraId="3AAF1BC6" w14:textId="6967910B" w:rsidR="00D5691C" w:rsidRPr="00BF26BC" w:rsidRDefault="00D5691C" w:rsidP="00D5691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BF26BC">
        <w:rPr>
          <w:rFonts w:ascii="Times New Roman" w:hAnsi="Times New Roman"/>
        </w:rPr>
        <w:t>Pielęgniarstwo ginekologiczne – 40 godzin – 1 tydzień- (Oddział Ginekologi</w:t>
      </w:r>
      <w:r w:rsidR="006C6A5D" w:rsidRPr="00BF26BC">
        <w:rPr>
          <w:rFonts w:ascii="Times New Roman" w:hAnsi="Times New Roman"/>
        </w:rPr>
        <w:t>i</w:t>
      </w:r>
      <w:r w:rsidRPr="00BF26BC">
        <w:rPr>
          <w:rFonts w:ascii="Times New Roman" w:hAnsi="Times New Roman"/>
        </w:rPr>
        <w:t>)</w:t>
      </w:r>
    </w:p>
    <w:p w14:paraId="705577E3" w14:textId="1805735A" w:rsidR="00D5691C" w:rsidRPr="00BF26BC" w:rsidRDefault="006C6A5D" w:rsidP="00D5691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BF26BC">
        <w:rPr>
          <w:rFonts w:ascii="Times New Roman" w:hAnsi="Times New Roman"/>
        </w:rPr>
        <w:t>Pielęgniarstwo neonatologiczne – 80 godzin – 2 tygodnie (Oddział Neonatologii)</w:t>
      </w:r>
    </w:p>
    <w:p w14:paraId="464E42CC" w14:textId="7C6F2B6C" w:rsidR="00810D6D" w:rsidRPr="00BF26BC" w:rsidRDefault="00D5691C">
      <w:pPr>
        <w:rPr>
          <w:rFonts w:ascii="Times New Roman" w:hAnsi="Times New Roman"/>
        </w:rPr>
      </w:pPr>
      <w:r w:rsidRPr="00BF26BC">
        <w:rPr>
          <w:rFonts w:ascii="Times New Roman" w:hAnsi="Times New Roman"/>
        </w:rPr>
        <w:br w:type="page"/>
      </w:r>
    </w:p>
    <w:p w14:paraId="1E3ED8A7" w14:textId="21DD6A93" w:rsidR="00AB2CA9" w:rsidRPr="006D26AB" w:rsidRDefault="00AB2CA9" w:rsidP="00AB2C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VI</w:t>
      </w:r>
      <w:r w:rsidRPr="007B5AAB">
        <w:rPr>
          <w:rFonts w:ascii="Times New Roman" w:hAnsi="Times New Roman"/>
          <w:sz w:val="24"/>
          <w:szCs w:val="24"/>
        </w:rPr>
        <w:t xml:space="preserve"> semestr</w:t>
      </w:r>
      <w:r w:rsidRPr="007B5AAB">
        <w:rPr>
          <w:rFonts w:ascii="Times New Roman" w:hAnsi="Times New Roman"/>
          <w:sz w:val="24"/>
          <w:szCs w:val="24"/>
          <w:vertAlign w:val="superscript"/>
        </w:rPr>
        <w:t>*</w:t>
      </w:r>
    </w:p>
    <w:tbl>
      <w:tblPr>
        <w:tblpPr w:leftFromText="141" w:rightFromText="141" w:vertAnchor="text" w:horzAnchor="margin" w:tblpXSpec="center" w:tblpY="1216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872"/>
        <w:gridCol w:w="1701"/>
        <w:gridCol w:w="1275"/>
        <w:gridCol w:w="822"/>
        <w:gridCol w:w="879"/>
        <w:gridCol w:w="709"/>
        <w:gridCol w:w="709"/>
        <w:gridCol w:w="709"/>
        <w:gridCol w:w="708"/>
        <w:gridCol w:w="851"/>
        <w:gridCol w:w="850"/>
        <w:gridCol w:w="709"/>
        <w:gridCol w:w="1701"/>
      </w:tblGrid>
      <w:tr w:rsidR="00AB2CA9" w:rsidRPr="0005080C" w14:paraId="44FFFEB4" w14:textId="77777777" w:rsidTr="00D27A6C">
        <w:trPr>
          <w:trHeight w:val="1121"/>
        </w:trPr>
        <w:tc>
          <w:tcPr>
            <w:tcW w:w="1384" w:type="dxa"/>
            <w:vMerge w:val="restart"/>
            <w:tcBorders>
              <w:bottom w:val="single" w:sz="4" w:space="0" w:color="000000"/>
            </w:tcBorders>
          </w:tcPr>
          <w:p w14:paraId="6C0A35BD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 xml:space="preserve">Nazwa grupy </w:t>
            </w:r>
            <w:r>
              <w:rPr>
                <w:rFonts w:ascii="Times New Roman" w:hAnsi="Times New Roman"/>
              </w:rPr>
              <w:t>przedmiotów</w:t>
            </w:r>
          </w:p>
        </w:tc>
        <w:tc>
          <w:tcPr>
            <w:tcW w:w="1872" w:type="dxa"/>
            <w:vMerge w:val="restart"/>
            <w:tcBorders>
              <w:bottom w:val="single" w:sz="4" w:space="0" w:color="000000"/>
            </w:tcBorders>
          </w:tcPr>
          <w:p w14:paraId="5EBC80E7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0AA17AE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Nazwa przedmiotu</w:t>
            </w:r>
          </w:p>
        </w:tc>
        <w:tc>
          <w:tcPr>
            <w:tcW w:w="1701" w:type="dxa"/>
            <w:vMerge w:val="restart"/>
          </w:tcPr>
          <w:p w14:paraId="185B280F" w14:textId="77777777" w:rsidR="00AB2CA9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C1C839D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jednostki organizacyjnej</w:t>
            </w:r>
          </w:p>
        </w:tc>
        <w:tc>
          <w:tcPr>
            <w:tcW w:w="1275" w:type="dxa"/>
            <w:vMerge w:val="restart"/>
            <w:tcBorders>
              <w:bottom w:val="single" w:sz="4" w:space="0" w:color="000000"/>
            </w:tcBorders>
          </w:tcPr>
          <w:p w14:paraId="6CF22444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Kod przedmiotu w USOS</w:t>
            </w:r>
          </w:p>
        </w:tc>
        <w:tc>
          <w:tcPr>
            <w:tcW w:w="822" w:type="dxa"/>
            <w:vMerge w:val="restart"/>
          </w:tcPr>
          <w:p w14:paraId="20664176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Liczba punktów ECTS</w:t>
            </w:r>
          </w:p>
        </w:tc>
        <w:tc>
          <w:tcPr>
            <w:tcW w:w="879" w:type="dxa"/>
            <w:vMerge w:val="restart"/>
          </w:tcPr>
          <w:p w14:paraId="0DEA0FFB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Ogólna liczba godzin</w:t>
            </w:r>
          </w:p>
        </w:tc>
        <w:tc>
          <w:tcPr>
            <w:tcW w:w="5245" w:type="dxa"/>
            <w:gridSpan w:val="7"/>
          </w:tcPr>
          <w:p w14:paraId="6773C7EE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Liczba godzin z bezpośrednim udziałem nauczycieli lub innych osób prowadzących zajęcia – wg formy zajęć</w:t>
            </w:r>
            <w:r w:rsidRPr="007B5AAB">
              <w:rPr>
                <w:rFonts w:ascii="Times New Roman" w:hAnsi="Times New Roman"/>
                <w:vertAlign w:val="superscript"/>
              </w:rPr>
              <w:footnoteReference w:id="11"/>
            </w:r>
          </w:p>
          <w:p w14:paraId="5FC9D4B1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AAB">
              <w:rPr>
                <w:rFonts w:ascii="Times New Roman" w:hAnsi="Times New Roman"/>
              </w:rPr>
              <w:t>----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CF18555" w14:textId="77777777" w:rsidR="00AB2CA9" w:rsidRPr="007B5AAB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894F176" w14:textId="77777777" w:rsidR="00AB2CA9" w:rsidRPr="0005080C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80C">
              <w:rPr>
                <w:rFonts w:ascii="Times New Roman" w:hAnsi="Times New Roman"/>
              </w:rPr>
              <w:t>Forma zaliczenia</w:t>
            </w:r>
            <w:r w:rsidRPr="0005080C">
              <w:rPr>
                <w:rFonts w:ascii="Times New Roman" w:hAnsi="Times New Roman"/>
                <w:vertAlign w:val="superscript"/>
              </w:rPr>
              <w:footnoteReference w:id="12"/>
            </w:r>
          </w:p>
        </w:tc>
      </w:tr>
      <w:tr w:rsidR="00AB2CA9" w:rsidRPr="002D1C35" w14:paraId="68923EEA" w14:textId="77777777" w:rsidTr="00D27A6C">
        <w:trPr>
          <w:trHeight w:val="354"/>
        </w:trPr>
        <w:tc>
          <w:tcPr>
            <w:tcW w:w="1384" w:type="dxa"/>
            <w:vMerge/>
          </w:tcPr>
          <w:p w14:paraId="2BDB1A21" w14:textId="77777777" w:rsidR="00AB2CA9" w:rsidRPr="00FF0382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0F863C8F" w14:textId="77777777" w:rsidR="00AB2CA9" w:rsidRPr="00FF0382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BCDE1E3" w14:textId="77777777" w:rsidR="00AB2CA9" w:rsidRPr="00FF0382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45F9430" w14:textId="77777777" w:rsidR="00AB2CA9" w:rsidRPr="00FF0382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31C4BD4C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14:paraId="639EC780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5870DC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1C35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709" w:type="dxa"/>
          </w:tcPr>
          <w:p w14:paraId="24EE8F53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e-learning</w:t>
            </w:r>
          </w:p>
        </w:tc>
        <w:tc>
          <w:tcPr>
            <w:tcW w:w="709" w:type="dxa"/>
          </w:tcPr>
          <w:p w14:paraId="6EFD301A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708" w:type="dxa"/>
          </w:tcPr>
          <w:p w14:paraId="022B4432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Ćw.</w:t>
            </w:r>
          </w:p>
        </w:tc>
        <w:tc>
          <w:tcPr>
            <w:tcW w:w="851" w:type="dxa"/>
          </w:tcPr>
          <w:p w14:paraId="50E3D11C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ZP.</w:t>
            </w:r>
          </w:p>
        </w:tc>
        <w:tc>
          <w:tcPr>
            <w:tcW w:w="850" w:type="dxa"/>
          </w:tcPr>
          <w:p w14:paraId="4ED9F9B0" w14:textId="77777777" w:rsidR="00AB2CA9" w:rsidRPr="002D1C35" w:rsidRDefault="00AB2CA9" w:rsidP="00D27A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PZ</w:t>
            </w:r>
          </w:p>
        </w:tc>
        <w:tc>
          <w:tcPr>
            <w:tcW w:w="709" w:type="dxa"/>
          </w:tcPr>
          <w:p w14:paraId="1B4CAF9A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7F9788A" w14:textId="77777777" w:rsidR="00AB2CA9" w:rsidRPr="002D1C35" w:rsidRDefault="00AB2CA9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2252" w:rsidRPr="00CD1AE6" w14:paraId="2EBA674D" w14:textId="77777777" w:rsidTr="00D27A6C">
        <w:tc>
          <w:tcPr>
            <w:tcW w:w="1384" w:type="dxa"/>
          </w:tcPr>
          <w:p w14:paraId="0F66C5E8" w14:textId="77777777" w:rsidR="009F2252" w:rsidRDefault="009F2252" w:rsidP="00810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(C)</w:t>
            </w:r>
          </w:p>
          <w:p w14:paraId="453526EF" w14:textId="74C3175D" w:rsidR="009F2252" w:rsidRPr="00CD1AE6" w:rsidRDefault="009F2252" w:rsidP="00810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Nauki w zakresie podstaw opieki położniczej</w:t>
            </w:r>
          </w:p>
        </w:tc>
        <w:tc>
          <w:tcPr>
            <w:tcW w:w="1872" w:type="dxa"/>
          </w:tcPr>
          <w:p w14:paraId="2323785E" w14:textId="38F6D90E" w:rsidR="009F2252" w:rsidRPr="00CD1AE6" w:rsidRDefault="009F2252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Dietetyka</w:t>
            </w:r>
          </w:p>
        </w:tc>
        <w:tc>
          <w:tcPr>
            <w:tcW w:w="1701" w:type="dxa"/>
          </w:tcPr>
          <w:p w14:paraId="22CD63F3" w14:textId="77777777" w:rsidR="009F2252" w:rsidRPr="00CD1AE6" w:rsidRDefault="009F2252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C8024CA" w14:textId="77777777" w:rsidR="009F2252" w:rsidRPr="00CD1AE6" w:rsidRDefault="009F2252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1B10261D" w14:textId="3932C966" w:rsidR="009F2252" w:rsidRPr="00CD1AE6" w:rsidRDefault="009F2252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879" w:type="dxa"/>
          </w:tcPr>
          <w:p w14:paraId="5592DA03" w14:textId="7F3133F0" w:rsidR="009F2252" w:rsidRPr="00CD1AE6" w:rsidRDefault="009F2252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14:paraId="7DC276C2" w14:textId="6A651CA3" w:rsidR="009F2252" w:rsidRPr="00CD1AE6" w:rsidRDefault="0011228F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852F03B" w14:textId="77777777" w:rsidR="009F2252" w:rsidRPr="00CD1AE6" w:rsidRDefault="009F2252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D6D5BD" w14:textId="149441DB" w:rsidR="009F2252" w:rsidRPr="00CD1AE6" w:rsidRDefault="009F2252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122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1CD26005" w14:textId="1C3558F4" w:rsidR="009F2252" w:rsidRPr="00CD1AE6" w:rsidRDefault="009F2252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14:paraId="4DBA67AC" w14:textId="77777777" w:rsidR="009F2252" w:rsidRPr="00CD1AE6" w:rsidRDefault="009F2252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2812BF" w14:textId="77777777" w:rsidR="009F2252" w:rsidRPr="00CD1AE6" w:rsidRDefault="009F2252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63D406" w14:textId="77777777" w:rsidR="009F2252" w:rsidRPr="00CD1AE6" w:rsidRDefault="009F2252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154328" w14:textId="77777777" w:rsidR="009F2252" w:rsidRDefault="009F2252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14:paraId="17C9AB39" w14:textId="19F75FF9" w:rsidR="009F2252" w:rsidRPr="00CD1AE6" w:rsidRDefault="009F2252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226" w:rsidRPr="00CD1AE6" w14:paraId="0EE5EBE2" w14:textId="77777777" w:rsidTr="00D27A6C">
        <w:tc>
          <w:tcPr>
            <w:tcW w:w="1384" w:type="dxa"/>
            <w:vMerge w:val="restart"/>
          </w:tcPr>
          <w:p w14:paraId="5CFE8D38" w14:textId="77777777" w:rsidR="00CA5226" w:rsidRDefault="00CA5226" w:rsidP="00CA5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(D)</w:t>
            </w:r>
          </w:p>
          <w:p w14:paraId="584ABA24" w14:textId="2C7C7D07" w:rsidR="00CA5226" w:rsidRPr="00CD1AE6" w:rsidRDefault="00CA5226" w:rsidP="00CA52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Nauki w zakresie opieki specjalistycznej</w:t>
            </w:r>
          </w:p>
        </w:tc>
        <w:tc>
          <w:tcPr>
            <w:tcW w:w="1872" w:type="dxa"/>
          </w:tcPr>
          <w:p w14:paraId="7218CE8A" w14:textId="77777777" w:rsidR="00CA522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</w:p>
          <w:p w14:paraId="45D3E359" w14:textId="31F93450" w:rsidR="00AE3206" w:rsidRPr="00CD1AE6" w:rsidRDefault="00AE320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206">
              <w:rPr>
                <w:rFonts w:ascii="Times New Roman" w:hAnsi="Times New Roman"/>
                <w:b/>
                <w:sz w:val="20"/>
                <w:szCs w:val="20"/>
              </w:rPr>
              <w:t>(P)</w:t>
            </w:r>
          </w:p>
        </w:tc>
        <w:tc>
          <w:tcPr>
            <w:tcW w:w="1701" w:type="dxa"/>
          </w:tcPr>
          <w:p w14:paraId="6CC5B93A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85FD57C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0F8DFA26" w14:textId="3D48E32D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9" w:type="dxa"/>
          </w:tcPr>
          <w:p w14:paraId="54C24045" w14:textId="29ABC24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709" w:type="dxa"/>
          </w:tcPr>
          <w:p w14:paraId="3B28874F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DBBF4A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462857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F865CC2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A15F6F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D700D1" w14:textId="5E8F25D5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709" w:type="dxa"/>
          </w:tcPr>
          <w:p w14:paraId="1846FD16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15B947" w14:textId="3954217F" w:rsidR="00CA522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14:paraId="76680071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226" w:rsidRPr="00CD1AE6" w14:paraId="628B8D58" w14:textId="77777777" w:rsidTr="00D27A6C">
        <w:tc>
          <w:tcPr>
            <w:tcW w:w="1384" w:type="dxa"/>
            <w:vMerge/>
          </w:tcPr>
          <w:p w14:paraId="2597081B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0E6C9868" w14:textId="77777777" w:rsidR="00CA522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Pielęgniarstwo położnicze</w:t>
            </w:r>
          </w:p>
          <w:p w14:paraId="2E1EC6D5" w14:textId="7FFA3D7B" w:rsidR="00AE3206" w:rsidRPr="00CD1AE6" w:rsidRDefault="00AE320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206">
              <w:rPr>
                <w:rFonts w:ascii="Times New Roman" w:hAnsi="Times New Roman"/>
                <w:b/>
                <w:sz w:val="20"/>
                <w:szCs w:val="20"/>
              </w:rPr>
              <w:t>(P)</w:t>
            </w:r>
          </w:p>
        </w:tc>
        <w:tc>
          <w:tcPr>
            <w:tcW w:w="1701" w:type="dxa"/>
          </w:tcPr>
          <w:p w14:paraId="6DBE96BE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3A9EE29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69226D63" w14:textId="573F9D1B" w:rsidR="00CA5226" w:rsidRPr="00CD1AE6" w:rsidRDefault="00934D5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14:paraId="68CB6EA4" w14:textId="1722F9F6" w:rsidR="00CA5226" w:rsidRPr="00CD1AE6" w:rsidRDefault="00934D5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14:paraId="5F607732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C9AF67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5ACE05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C9E7A38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C39F78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C9925D" w14:textId="58F2D946" w:rsidR="00CA5226" w:rsidRPr="00CD1AE6" w:rsidRDefault="00934D5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14:paraId="2500D679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1DD42B" w14:textId="629708F5" w:rsidR="00CA5226" w:rsidRDefault="00934D5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14:paraId="2C30ADE2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226" w:rsidRPr="00CD1AE6" w14:paraId="573DFA04" w14:textId="77777777" w:rsidTr="00D27A6C">
        <w:tc>
          <w:tcPr>
            <w:tcW w:w="1384" w:type="dxa"/>
            <w:vMerge/>
          </w:tcPr>
          <w:p w14:paraId="1EBA456F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0BFD7BC0" w14:textId="77777777" w:rsidR="00CA5226" w:rsidRDefault="00934D5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Pielęgniarstwo ginekologiczne</w:t>
            </w:r>
          </w:p>
          <w:p w14:paraId="6B066C58" w14:textId="28EC4472" w:rsidR="00AE3206" w:rsidRPr="00CD1AE6" w:rsidRDefault="00AE320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206">
              <w:rPr>
                <w:rFonts w:ascii="Times New Roman" w:hAnsi="Times New Roman"/>
                <w:b/>
                <w:sz w:val="20"/>
                <w:szCs w:val="20"/>
              </w:rPr>
              <w:t>(P)</w:t>
            </w:r>
          </w:p>
        </w:tc>
        <w:tc>
          <w:tcPr>
            <w:tcW w:w="1701" w:type="dxa"/>
          </w:tcPr>
          <w:p w14:paraId="70774E92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0E38BE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38A394AF" w14:textId="36DB1CFE" w:rsidR="00CA5226" w:rsidRPr="00CD1AE6" w:rsidRDefault="00934D5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14:paraId="768BD83C" w14:textId="7F9229E1" w:rsidR="00CA5226" w:rsidRPr="00CD1AE6" w:rsidRDefault="00934D5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14:paraId="6DF36DC1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C67DF9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DB92DA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59D5D0E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07D434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649AF2" w14:textId="084C0D7D" w:rsidR="00CA5226" w:rsidRPr="00CD1AE6" w:rsidRDefault="00934D5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14:paraId="7298F766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910F46" w14:textId="220C15AF" w:rsidR="00CA5226" w:rsidRDefault="00934D5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14:paraId="7157FAD0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D5E" w:rsidRPr="00CD1AE6" w14:paraId="00BB6DF7" w14:textId="77777777" w:rsidTr="00D27A6C">
        <w:tc>
          <w:tcPr>
            <w:tcW w:w="1384" w:type="dxa"/>
            <w:vMerge/>
          </w:tcPr>
          <w:p w14:paraId="7FAD606A" w14:textId="77777777" w:rsidR="00934D5E" w:rsidRPr="00CD1AE6" w:rsidRDefault="00934D5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5" w:type="dxa"/>
            <w:gridSpan w:val="13"/>
          </w:tcPr>
          <w:p w14:paraId="76404F98" w14:textId="3DFC6C93" w:rsidR="00934D5E" w:rsidRDefault="00934D5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PSYCHIATRIA, w tym: </w:t>
            </w:r>
            <w:r w:rsidRPr="00934D5E">
              <w:rPr>
                <w:rFonts w:ascii="Times New Roman" w:hAnsi="Times New Roman"/>
                <w:b/>
                <w:bCs/>
                <w:sz w:val="20"/>
                <w:szCs w:val="20"/>
              </w:rPr>
              <w:t>EGZAMIN ZINTEGROWANY</w:t>
            </w:r>
          </w:p>
          <w:p w14:paraId="196CDF33" w14:textId="77777777" w:rsidR="00934D5E" w:rsidRPr="00CD1AE6" w:rsidRDefault="00934D5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226" w:rsidRPr="00CD1AE6" w14:paraId="0F245103" w14:textId="77777777" w:rsidTr="00D27A6C">
        <w:tc>
          <w:tcPr>
            <w:tcW w:w="1384" w:type="dxa"/>
            <w:vMerge/>
          </w:tcPr>
          <w:p w14:paraId="6279721F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61287C3C" w14:textId="77777777" w:rsidR="00CA5226" w:rsidRDefault="00934D5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Psychiatria</w:t>
            </w:r>
          </w:p>
          <w:p w14:paraId="681BF29D" w14:textId="3B3A7668" w:rsidR="00934D5E" w:rsidRPr="00CD1AE6" w:rsidRDefault="00934D5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376BB2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02B4C67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281EE2DC" w14:textId="573DA0C5" w:rsidR="00CA5226" w:rsidRPr="00CD1AE6" w:rsidRDefault="00755582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43F1EAC9" w14:textId="307C8F66" w:rsidR="00CA5226" w:rsidRPr="00CD1AE6" w:rsidRDefault="00934D5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32C90B32" w14:textId="5A28FFFB" w:rsidR="00CA5226" w:rsidRPr="00CD1AE6" w:rsidRDefault="00934D5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65BF3F66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F01BC5" w14:textId="71F13764" w:rsidR="00CA5226" w:rsidRPr="00CD1AE6" w:rsidRDefault="00934D5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3A664E1A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CF06C1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42BC47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3DE967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2FFDB2" w14:textId="29FDC4CE" w:rsidR="00CA5226" w:rsidRDefault="00934D5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CA5226" w:rsidRPr="00CD1AE6" w14:paraId="0C544171" w14:textId="77777777" w:rsidTr="00D27A6C">
        <w:tc>
          <w:tcPr>
            <w:tcW w:w="1384" w:type="dxa"/>
            <w:vMerge/>
          </w:tcPr>
          <w:p w14:paraId="7F448E2B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040EFCAA" w14:textId="0E234028" w:rsidR="00CA5226" w:rsidRPr="00CD1AE6" w:rsidRDefault="00934D5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Pielęgniarstwo psychiatryczne</w:t>
            </w:r>
          </w:p>
        </w:tc>
        <w:tc>
          <w:tcPr>
            <w:tcW w:w="1701" w:type="dxa"/>
          </w:tcPr>
          <w:p w14:paraId="4DFFAE98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D9D6D5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14138C83" w14:textId="25848345" w:rsidR="00CA5226" w:rsidRPr="00CD1AE6" w:rsidRDefault="00C031F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755582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879" w:type="dxa"/>
          </w:tcPr>
          <w:p w14:paraId="4D023CFB" w14:textId="678C7117" w:rsidR="00CA5226" w:rsidRPr="00CD1AE6" w:rsidRDefault="00C031F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709" w:type="dxa"/>
          </w:tcPr>
          <w:p w14:paraId="69EA3648" w14:textId="0DE1D1EE" w:rsidR="00CA5226" w:rsidRPr="00CD1AE6" w:rsidRDefault="005F7A7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031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93164D6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F6492C" w14:textId="378BE536" w:rsidR="00CA5226" w:rsidRPr="00CD1AE6" w:rsidRDefault="00C031F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14:paraId="4161F83F" w14:textId="4334D891" w:rsidR="00CA5226" w:rsidRPr="005F7A7E" w:rsidRDefault="005F7A7E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7A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10 CSM</w:t>
            </w:r>
          </w:p>
        </w:tc>
        <w:tc>
          <w:tcPr>
            <w:tcW w:w="851" w:type="dxa"/>
          </w:tcPr>
          <w:p w14:paraId="667D6BDD" w14:textId="009FC456" w:rsidR="00CA5226" w:rsidRPr="00CD1AE6" w:rsidRDefault="00C031F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14:paraId="749FFB76" w14:textId="65C4727F" w:rsidR="00CA5226" w:rsidRPr="00CD1AE6" w:rsidRDefault="00C031F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387ED993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6DB20B" w14:textId="43EBFB58" w:rsidR="00CA5226" w:rsidRDefault="00C031F8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325EFD" w:rsidRPr="00CD1AE6" w14:paraId="303C0855" w14:textId="77777777" w:rsidTr="00D27A6C">
        <w:tc>
          <w:tcPr>
            <w:tcW w:w="1384" w:type="dxa"/>
            <w:vMerge/>
          </w:tcPr>
          <w:p w14:paraId="175F3FAE" w14:textId="77777777" w:rsidR="00325EFD" w:rsidRPr="00CD1AE6" w:rsidRDefault="00325EFD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5" w:type="dxa"/>
            <w:gridSpan w:val="13"/>
          </w:tcPr>
          <w:p w14:paraId="29D6CB25" w14:textId="4629174B" w:rsidR="00325EFD" w:rsidRDefault="00325EFD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ANESTEZJOLOGIA I STANY ZAGROŻENIA ŻYCIA, w tym: </w:t>
            </w:r>
            <w:r w:rsidRPr="00325EFD">
              <w:rPr>
                <w:rFonts w:ascii="Times New Roman" w:hAnsi="Times New Roman"/>
                <w:b/>
                <w:bCs/>
                <w:sz w:val="20"/>
                <w:szCs w:val="20"/>
              </w:rPr>
              <w:t>EGZAMIN ZINTEGROWANY</w:t>
            </w:r>
          </w:p>
        </w:tc>
      </w:tr>
      <w:tr w:rsidR="00CA5226" w:rsidRPr="00CD1AE6" w14:paraId="0F3558E8" w14:textId="77777777" w:rsidTr="00D27A6C">
        <w:tc>
          <w:tcPr>
            <w:tcW w:w="1384" w:type="dxa"/>
            <w:vMerge/>
          </w:tcPr>
          <w:p w14:paraId="0A188012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68F5E830" w14:textId="1CEC71EF" w:rsidR="00CA5226" w:rsidRPr="00CD1AE6" w:rsidRDefault="00325EFD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Anestezjologia</w:t>
            </w:r>
          </w:p>
        </w:tc>
        <w:tc>
          <w:tcPr>
            <w:tcW w:w="1701" w:type="dxa"/>
          </w:tcPr>
          <w:p w14:paraId="3CD95560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8AD18D7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239EEF90" w14:textId="6747C5F0" w:rsidR="00CA5226" w:rsidRPr="00CD1AE6" w:rsidRDefault="00755582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235919BE" w14:textId="6F9F034C" w:rsidR="00CA5226" w:rsidRPr="00CD1AE6" w:rsidRDefault="00325EFD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2C3D4ADE" w14:textId="531BBC17" w:rsidR="00CA5226" w:rsidRPr="00CD1AE6" w:rsidRDefault="00325EFD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466DED02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2A2EB6" w14:textId="6A0BA634" w:rsidR="00CA5226" w:rsidRPr="00CD1AE6" w:rsidRDefault="00325EFD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274EAC73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3A7154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1A5AD0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1AB959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B035D7" w14:textId="77777777" w:rsidR="00CA5226" w:rsidRDefault="00325EFD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14:paraId="074578BB" w14:textId="1B0E317F" w:rsidR="00325EFD" w:rsidRDefault="00325EFD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226" w:rsidRPr="00CD1AE6" w14:paraId="416549EC" w14:textId="77777777" w:rsidTr="00D27A6C">
        <w:tc>
          <w:tcPr>
            <w:tcW w:w="1384" w:type="dxa"/>
            <w:vMerge/>
          </w:tcPr>
          <w:p w14:paraId="1FB2D2B2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2A49C27E" w14:textId="05680CC2" w:rsidR="00CA5226" w:rsidRPr="00CD1AE6" w:rsidRDefault="00325EFD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Pielęgniarstwo w stanach zagrożenia życia</w:t>
            </w:r>
          </w:p>
        </w:tc>
        <w:tc>
          <w:tcPr>
            <w:tcW w:w="1701" w:type="dxa"/>
          </w:tcPr>
          <w:p w14:paraId="6AB72EB7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088259C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52178034" w14:textId="03BE2447" w:rsidR="00CA5226" w:rsidRPr="00CD1AE6" w:rsidRDefault="00325EFD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9" w:type="dxa"/>
          </w:tcPr>
          <w:p w14:paraId="6A9E1D02" w14:textId="45C43BA7" w:rsidR="00CA5226" w:rsidRPr="00CD1AE6" w:rsidRDefault="00325EFD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</w:tcPr>
          <w:p w14:paraId="4ECBD8ED" w14:textId="03C670B8" w:rsidR="00CA5226" w:rsidRPr="00CD1AE6" w:rsidRDefault="005F7A7E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D4DD7F5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62C65E" w14:textId="79E93309" w:rsidR="00CA5226" w:rsidRPr="00CD1AE6" w:rsidRDefault="00325EFD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1E60E170" w14:textId="6808E2C5" w:rsidR="00CA5226" w:rsidRPr="005F7A7E" w:rsidRDefault="005F7A7E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7A7E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  <w:t>15 CSM</w:t>
            </w:r>
          </w:p>
        </w:tc>
        <w:tc>
          <w:tcPr>
            <w:tcW w:w="851" w:type="dxa"/>
          </w:tcPr>
          <w:p w14:paraId="05B53EA3" w14:textId="75F3CCF4" w:rsidR="00CA5226" w:rsidRPr="00CD1AE6" w:rsidRDefault="00325EFD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14:paraId="1530A87E" w14:textId="4F12698D" w:rsidR="00CA5226" w:rsidRPr="00CD1AE6" w:rsidRDefault="00325EFD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06BCA2DF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C1083A" w14:textId="317D5324" w:rsidR="00CA5226" w:rsidRDefault="00325EFD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CA5226" w:rsidRPr="00CD1AE6" w14:paraId="5AECB6D4" w14:textId="77777777" w:rsidTr="00D27A6C">
        <w:tc>
          <w:tcPr>
            <w:tcW w:w="1384" w:type="dxa"/>
            <w:vMerge/>
          </w:tcPr>
          <w:p w14:paraId="65D1CD0E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01F492A3" w14:textId="77777777" w:rsidR="00CA5226" w:rsidRDefault="00325EFD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Badania naukowe w położnictwie</w:t>
            </w:r>
          </w:p>
          <w:p w14:paraId="3CB4889F" w14:textId="40F5E6FB" w:rsidR="00AE3206" w:rsidRPr="00CD1AE6" w:rsidRDefault="00AE320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206">
              <w:rPr>
                <w:rFonts w:ascii="Times New Roman" w:hAnsi="Times New Roman"/>
                <w:b/>
                <w:sz w:val="20"/>
                <w:szCs w:val="20"/>
              </w:rPr>
              <w:t>(P)</w:t>
            </w:r>
          </w:p>
        </w:tc>
        <w:tc>
          <w:tcPr>
            <w:tcW w:w="1701" w:type="dxa"/>
          </w:tcPr>
          <w:p w14:paraId="74EA233C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56AF14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79877CE3" w14:textId="4DB0C924" w:rsidR="00CA5226" w:rsidRPr="00CD1AE6" w:rsidRDefault="00755582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14:paraId="5DCEFC83" w14:textId="2090A78C" w:rsidR="00CA5226" w:rsidRPr="00CD1AE6" w:rsidRDefault="00755582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25E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8BA0494" w14:textId="3C10649F" w:rsidR="00CA5226" w:rsidRPr="00CD1AE6" w:rsidRDefault="00325EFD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14:paraId="434E9D8C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FEE066" w14:textId="687861BA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1F3690C" w14:textId="16ABED8C" w:rsidR="00CA5226" w:rsidRPr="00CD1AE6" w:rsidRDefault="00325EFD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14:paraId="7211A97A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9FAF66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18B30C" w14:textId="77777777" w:rsidR="00CA5226" w:rsidRPr="00CD1AE6" w:rsidRDefault="00CA5226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99A8C8" w14:textId="080A6112" w:rsidR="00CA5226" w:rsidRDefault="00325EFD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810D6D" w:rsidRPr="00CD1AE6" w14:paraId="6AD31487" w14:textId="77777777" w:rsidTr="00D27A6C">
        <w:tc>
          <w:tcPr>
            <w:tcW w:w="6232" w:type="dxa"/>
            <w:gridSpan w:val="4"/>
          </w:tcPr>
          <w:p w14:paraId="3564F440" w14:textId="033A166D" w:rsidR="00810D6D" w:rsidRPr="00CD1AE6" w:rsidRDefault="00810D6D" w:rsidP="00810D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D1AE6">
              <w:rPr>
                <w:rFonts w:ascii="Times New Roman" w:hAnsi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822" w:type="dxa"/>
          </w:tcPr>
          <w:p w14:paraId="7CFB0F2B" w14:textId="4AE4B408" w:rsidR="00810D6D" w:rsidRPr="00DB2F00" w:rsidRDefault="00DB2F00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79" w:type="dxa"/>
          </w:tcPr>
          <w:p w14:paraId="4681CF3E" w14:textId="7E40E16C" w:rsidR="00810D6D" w:rsidRPr="00DB2F00" w:rsidRDefault="00DB2F00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770</w:t>
            </w:r>
          </w:p>
        </w:tc>
        <w:tc>
          <w:tcPr>
            <w:tcW w:w="709" w:type="dxa"/>
          </w:tcPr>
          <w:p w14:paraId="7CF869A4" w14:textId="50D62AF2" w:rsidR="00810D6D" w:rsidRPr="00DB2F00" w:rsidRDefault="000D1A92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14:paraId="60F9BCE6" w14:textId="77777777" w:rsidR="00810D6D" w:rsidRPr="00DB2F00" w:rsidRDefault="00810D6D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7D0BB37" w14:textId="3F5FF7B0" w:rsidR="00810D6D" w:rsidRPr="00DB2F00" w:rsidRDefault="0011228F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14:paraId="4DAB09E4" w14:textId="72571B45" w:rsidR="00810D6D" w:rsidRPr="00DB2F00" w:rsidRDefault="000D1A92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14:paraId="35A752A9" w14:textId="6D1ED64D" w:rsidR="00810D6D" w:rsidRPr="00DB2F00" w:rsidRDefault="00DB2F00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14:paraId="6F1AE745" w14:textId="7EFA6861" w:rsidR="00810D6D" w:rsidRPr="00DB2F00" w:rsidRDefault="00DB2F00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709" w:type="dxa"/>
          </w:tcPr>
          <w:p w14:paraId="76274603" w14:textId="77777777" w:rsidR="00810D6D" w:rsidRPr="00DB2F00" w:rsidRDefault="00810D6D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651E0E" w14:textId="77777777" w:rsidR="00810D6D" w:rsidRDefault="00F3613F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  <w:p w14:paraId="5BB5DC58" w14:textId="02ACCBDA" w:rsidR="00F3613F" w:rsidRPr="00CD1AE6" w:rsidRDefault="00F3613F" w:rsidP="00D2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B7F1800" w14:textId="77777777" w:rsidR="00641B24" w:rsidRPr="00641B24" w:rsidRDefault="00641B24" w:rsidP="00641B24">
      <w:pPr>
        <w:spacing w:after="0" w:line="240" w:lineRule="auto"/>
        <w:ind w:left="708"/>
        <w:rPr>
          <w:rFonts w:ascii="Times New Roman" w:hAnsi="Times New Roman"/>
          <w:color w:val="FF0000"/>
          <w:sz w:val="24"/>
          <w:szCs w:val="24"/>
        </w:rPr>
      </w:pPr>
      <w:r w:rsidRPr="00641B24">
        <w:rPr>
          <w:rFonts w:ascii="Times New Roman" w:hAnsi="Times New Roman"/>
          <w:b/>
          <w:sz w:val="20"/>
          <w:szCs w:val="20"/>
        </w:rPr>
        <w:t>(P)</w:t>
      </w:r>
      <w:r>
        <w:rPr>
          <w:rFonts w:ascii="Times New Roman" w:hAnsi="Times New Roman"/>
          <w:b/>
          <w:sz w:val="20"/>
          <w:szCs w:val="20"/>
        </w:rPr>
        <w:t xml:space="preserve"> – </w:t>
      </w:r>
      <w:r w:rsidRPr="00641B24">
        <w:rPr>
          <w:rFonts w:ascii="Times New Roman" w:hAnsi="Times New Roman"/>
          <w:sz w:val="20"/>
          <w:szCs w:val="20"/>
        </w:rPr>
        <w:t xml:space="preserve">zgodnie ze Standardem Kształcenia </w:t>
      </w:r>
      <w:r>
        <w:rPr>
          <w:rFonts w:ascii="Times New Roman" w:hAnsi="Times New Roman"/>
          <w:sz w:val="20"/>
          <w:szCs w:val="20"/>
        </w:rPr>
        <w:t>n</w:t>
      </w:r>
      <w:r w:rsidRPr="00641B24">
        <w:rPr>
          <w:rFonts w:ascii="Times New Roman" w:hAnsi="Times New Roman"/>
          <w:sz w:val="20"/>
          <w:szCs w:val="20"/>
        </w:rPr>
        <w:t>a kierunku Położnictwo</w:t>
      </w:r>
      <w:r>
        <w:rPr>
          <w:rFonts w:ascii="Times New Roman" w:hAnsi="Times New Roman"/>
          <w:sz w:val="20"/>
          <w:szCs w:val="20"/>
        </w:rPr>
        <w:t xml:space="preserve"> z dnia 15.10.2024 zajęcia są prowadzone przez nauczycieli akademickich posiadających prawo wykonywania zawodu położnej zgodnie z efektami uczenia się.</w:t>
      </w:r>
    </w:p>
    <w:p w14:paraId="2116D367" w14:textId="77777777" w:rsidR="000A2F6E" w:rsidRDefault="000A2F6E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8934C35" w14:textId="77777777" w:rsidR="0079679A" w:rsidRPr="00BF26BC" w:rsidRDefault="0079679A" w:rsidP="0079679A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BF26BC">
        <w:rPr>
          <w:rFonts w:ascii="Times New Roman" w:hAnsi="Times New Roman"/>
          <w:b/>
          <w:bCs/>
        </w:rPr>
        <w:t xml:space="preserve">PRAKTYKI ZAWODOWE ŚRÓDROCZNE – VI </w:t>
      </w:r>
      <w:proofErr w:type="spellStart"/>
      <w:r w:rsidRPr="00BF26BC">
        <w:rPr>
          <w:rFonts w:ascii="Times New Roman" w:hAnsi="Times New Roman"/>
          <w:b/>
          <w:bCs/>
        </w:rPr>
        <w:t>sem</w:t>
      </w:r>
      <w:proofErr w:type="spellEnd"/>
      <w:r w:rsidRPr="00BF26BC">
        <w:rPr>
          <w:rFonts w:ascii="Times New Roman" w:hAnsi="Times New Roman"/>
          <w:b/>
          <w:bCs/>
        </w:rPr>
        <w:t>.</w:t>
      </w:r>
    </w:p>
    <w:p w14:paraId="746F0D50" w14:textId="7D088419" w:rsidR="0079679A" w:rsidRPr="00BF26BC" w:rsidRDefault="0079679A" w:rsidP="000973A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BF26BC">
        <w:rPr>
          <w:rFonts w:ascii="Times New Roman" w:hAnsi="Times New Roman"/>
        </w:rPr>
        <w:t>Pielęgniarstwo psychiatryczne – 40 godzin – 1 tydzień (Oddział Psychiatr</w:t>
      </w:r>
      <w:r w:rsidR="000973AD" w:rsidRPr="00BF26BC">
        <w:rPr>
          <w:rFonts w:ascii="Times New Roman" w:hAnsi="Times New Roman"/>
        </w:rPr>
        <w:t>ii</w:t>
      </w:r>
      <w:r w:rsidRPr="00BF26BC">
        <w:rPr>
          <w:rFonts w:ascii="Times New Roman" w:hAnsi="Times New Roman"/>
        </w:rPr>
        <w:t xml:space="preserve">) </w:t>
      </w:r>
    </w:p>
    <w:p w14:paraId="635EB0F1" w14:textId="5F831247" w:rsidR="0079679A" w:rsidRPr="00BF26BC" w:rsidRDefault="0079679A" w:rsidP="0079679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BF26BC">
        <w:rPr>
          <w:rFonts w:ascii="Times New Roman" w:hAnsi="Times New Roman"/>
        </w:rPr>
        <w:t>Pielęgniarstwo w stanach zagrożenia życia – 40 godzin – 1 tydzień</w:t>
      </w:r>
      <w:r w:rsidR="000973AD" w:rsidRPr="00BF26BC">
        <w:rPr>
          <w:rFonts w:ascii="Times New Roman" w:hAnsi="Times New Roman"/>
        </w:rPr>
        <w:t xml:space="preserve"> (Oddział Anestezjologii)</w:t>
      </w:r>
    </w:p>
    <w:p w14:paraId="42B7098F" w14:textId="77777777" w:rsidR="0079679A" w:rsidRPr="00BF26BC" w:rsidRDefault="0079679A" w:rsidP="0079679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BF26BC">
        <w:rPr>
          <w:rFonts w:ascii="Times New Roman" w:hAnsi="Times New Roman"/>
        </w:rPr>
        <w:t>Techniki położnicze i prowadzenie porodu – 160 godzin – 4 tygodnie (Sala Porodowa)</w:t>
      </w:r>
    </w:p>
    <w:p w14:paraId="02F67E08" w14:textId="3B5BF943" w:rsidR="0079679A" w:rsidRPr="00BF26BC" w:rsidRDefault="0079679A" w:rsidP="0079679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BF26BC">
        <w:rPr>
          <w:rFonts w:ascii="Times New Roman" w:hAnsi="Times New Roman"/>
        </w:rPr>
        <w:t>Pielęgniarstwo ginekologiczne – 120 godzin – 3 tygodnie (Oddział Ginekologi</w:t>
      </w:r>
      <w:r w:rsidR="000973AD" w:rsidRPr="00BF26BC">
        <w:rPr>
          <w:rFonts w:ascii="Times New Roman" w:hAnsi="Times New Roman"/>
        </w:rPr>
        <w:t>i</w:t>
      </w:r>
      <w:r w:rsidRPr="00BF26BC">
        <w:rPr>
          <w:rFonts w:ascii="Times New Roman" w:hAnsi="Times New Roman"/>
        </w:rPr>
        <w:t>)</w:t>
      </w:r>
    </w:p>
    <w:p w14:paraId="454DAC88" w14:textId="310659F5" w:rsidR="0079679A" w:rsidRPr="00BF26BC" w:rsidRDefault="0079679A" w:rsidP="0079679A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hAnsi="Times New Roman"/>
        </w:rPr>
      </w:pPr>
      <w:r w:rsidRPr="00BF26BC">
        <w:rPr>
          <w:rFonts w:ascii="Times New Roman" w:hAnsi="Times New Roman"/>
        </w:rPr>
        <w:t>Pielęgniarstwo położnicze – 120 godzin – 3 tygodnie (Oddział Położnic</w:t>
      </w:r>
      <w:r w:rsidR="000973AD" w:rsidRPr="00BF26BC">
        <w:rPr>
          <w:rFonts w:ascii="Times New Roman" w:hAnsi="Times New Roman"/>
        </w:rPr>
        <w:t>twa</w:t>
      </w:r>
      <w:r w:rsidRPr="00BF26BC">
        <w:rPr>
          <w:rFonts w:ascii="Times New Roman" w:hAnsi="Times New Roman"/>
        </w:rPr>
        <w:t>, Patologia Ciąży)</w:t>
      </w:r>
    </w:p>
    <w:p w14:paraId="216B593E" w14:textId="5F0FDCD1" w:rsidR="000A2F6E" w:rsidRDefault="000A2F6E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C908398" w14:textId="77777777" w:rsidR="000A2F6E" w:rsidRDefault="000A2F6E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D1BE48" w14:textId="20F327A2" w:rsidR="00831383" w:rsidRDefault="000848E3" w:rsidP="0083138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</w:t>
      </w:r>
      <w:r w:rsidR="009677EB">
        <w:rPr>
          <w:rFonts w:ascii="Times New Roman" w:hAnsi="Times New Roman"/>
        </w:rPr>
        <w:t xml:space="preserve"> studiów </w:t>
      </w:r>
      <w:r w:rsidR="00831383" w:rsidRPr="0005080C">
        <w:rPr>
          <w:rFonts w:ascii="Times New Roman" w:hAnsi="Times New Roman"/>
        </w:rPr>
        <w:t>obowiązuje od semestru …</w:t>
      </w:r>
      <w:proofErr w:type="gramStart"/>
      <w:r w:rsidR="00831383" w:rsidRPr="0005080C">
        <w:rPr>
          <w:rFonts w:ascii="Times New Roman" w:hAnsi="Times New Roman"/>
        </w:rPr>
        <w:t>…….</w:t>
      </w:r>
      <w:proofErr w:type="gramEnd"/>
      <w:r w:rsidR="00831383" w:rsidRPr="0005080C">
        <w:rPr>
          <w:rFonts w:ascii="Times New Roman" w:hAnsi="Times New Roman"/>
        </w:rPr>
        <w:t>. roku akademickiego ……………………………</w:t>
      </w:r>
    </w:p>
    <w:p w14:paraId="0E7DA008" w14:textId="77777777" w:rsidR="00831383" w:rsidRPr="0005080C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206F5F60" w:rsidR="00831383" w:rsidRPr="0032768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31383">
        <w:rPr>
          <w:rFonts w:ascii="Times New Roman" w:hAnsi="Times New Roman"/>
        </w:rPr>
        <w:t xml:space="preserve">    </w:t>
      </w:r>
      <w:r w:rsidR="00831383" w:rsidRPr="00327689">
        <w:rPr>
          <w:rFonts w:ascii="Times New Roman" w:hAnsi="Times New Roman"/>
        </w:rPr>
        <w:t>………………………………………………………</w:t>
      </w:r>
    </w:p>
    <w:p w14:paraId="02AC45A2" w14:textId="52FF3C59" w:rsidR="00145A5E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05080C">
        <w:rPr>
          <w:rFonts w:ascii="Times New Roman" w:hAnsi="Times New Roman"/>
          <w:i/>
          <w:sz w:val="18"/>
          <w:szCs w:val="18"/>
        </w:rPr>
        <w:t xml:space="preserve">    </w:t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="002F4A05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Pr="00327689">
        <w:rPr>
          <w:rFonts w:ascii="Times New Roman" w:hAnsi="Times New Roman"/>
          <w:i/>
          <w:sz w:val="18"/>
          <w:szCs w:val="18"/>
        </w:rPr>
        <w:t xml:space="preserve"> (pieczątka i podpis </w:t>
      </w:r>
      <w:r w:rsidR="002F4A05">
        <w:rPr>
          <w:rFonts w:ascii="Times New Roman" w:hAnsi="Times New Roman"/>
          <w:i/>
          <w:sz w:val="18"/>
          <w:szCs w:val="18"/>
        </w:rPr>
        <w:t>dziekana</w:t>
      </w:r>
      <w:r w:rsidRPr="00327689">
        <w:rPr>
          <w:rFonts w:ascii="Times New Roman" w:hAnsi="Times New Roman"/>
          <w:i/>
          <w:sz w:val="18"/>
          <w:szCs w:val="18"/>
        </w:rPr>
        <w:t>)</w:t>
      </w:r>
    </w:p>
    <w:p w14:paraId="7072B805" w14:textId="77777777" w:rsidR="00BF26BC" w:rsidRDefault="00BF26BC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5C2AB553" w14:textId="77777777" w:rsidR="00BF26BC" w:rsidRPr="00F318F3" w:rsidRDefault="00BF26BC" w:rsidP="00BF26BC">
      <w:pPr>
        <w:pStyle w:val="Tekstprzypisudolnego"/>
        <w:rPr>
          <w:color w:val="FF0000"/>
        </w:rPr>
      </w:pPr>
      <w:r w:rsidRPr="007B5AAB">
        <w:rPr>
          <w:rStyle w:val="Odwoanieprzypisudolnego"/>
        </w:rPr>
        <w:t>*</w:t>
      </w:r>
      <w:r w:rsidRPr="007B5AAB">
        <w:t xml:space="preserve"> Każdy kolejny semestr należy opisać wg wzoru dla semestru I.</w:t>
      </w:r>
      <w:r w:rsidRPr="00F318F3">
        <w:rPr>
          <w:color w:val="FF0000"/>
        </w:rPr>
        <w:t xml:space="preserve"> </w:t>
      </w:r>
    </w:p>
    <w:p w14:paraId="6D7B2A29" w14:textId="77777777" w:rsidR="00BF26BC" w:rsidRPr="0005080C" w:rsidRDefault="00BF26BC" w:rsidP="00BF26BC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</w:p>
    <w:p w14:paraId="290D4E26" w14:textId="77777777" w:rsidR="00BF26BC" w:rsidRDefault="00BF26BC" w:rsidP="00BF26BC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Zaliczenie na ocenę, egzamin.</w:t>
      </w:r>
    </w:p>
    <w:p w14:paraId="510C33C4" w14:textId="47EED163" w:rsidR="00A54CE1" w:rsidRDefault="00A54CE1">
      <w:pPr>
        <w:rPr>
          <w:rFonts w:ascii="Times New Roman" w:hAnsi="Times New Roman"/>
          <w:strike/>
          <w:sz w:val="24"/>
          <w:szCs w:val="20"/>
        </w:rPr>
      </w:pPr>
      <w:r>
        <w:rPr>
          <w:rFonts w:ascii="Times New Roman" w:hAnsi="Times New Roman"/>
          <w:strike/>
          <w:sz w:val="24"/>
          <w:szCs w:val="20"/>
        </w:rPr>
        <w:br w:type="page"/>
      </w:r>
    </w:p>
    <w:p w14:paraId="4B312EEE" w14:textId="57123613" w:rsidR="00A54CE1" w:rsidRPr="00C830C2" w:rsidRDefault="00A54CE1" w:rsidP="005D420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1134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6017"/>
        <w:gridCol w:w="4604"/>
      </w:tblGrid>
      <w:tr w:rsidR="005D4201" w:rsidRPr="00CA38B7" w14:paraId="6ED08F57" w14:textId="77777777" w:rsidTr="005D4201">
        <w:tc>
          <w:tcPr>
            <w:tcW w:w="11340" w:type="dxa"/>
            <w:gridSpan w:val="3"/>
            <w:shd w:val="clear" w:color="auto" w:fill="92D050"/>
          </w:tcPr>
          <w:p w14:paraId="56F02D99" w14:textId="77777777" w:rsidR="005D4201" w:rsidRPr="00C830C2" w:rsidRDefault="005D4201" w:rsidP="005D4201">
            <w:pPr>
              <w:shd w:val="clear" w:color="auto" w:fill="92D05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C830C2">
              <w:rPr>
                <w:rFonts w:ascii="Times New Roman" w:hAnsi="Times New Roman"/>
                <w:b/>
                <w:sz w:val="16"/>
                <w:szCs w:val="16"/>
              </w:rPr>
              <w:t xml:space="preserve">Tabela e-learningu </w:t>
            </w:r>
          </w:p>
          <w:p w14:paraId="56EA1FBE" w14:textId="77777777" w:rsidR="005D4201" w:rsidRPr="00CA38B7" w:rsidRDefault="005D4201" w:rsidP="00D27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54CE1" w:rsidRPr="00CA38B7" w14:paraId="62FD8894" w14:textId="77777777" w:rsidTr="009B44B2">
        <w:tc>
          <w:tcPr>
            <w:tcW w:w="719" w:type="dxa"/>
            <w:shd w:val="clear" w:color="auto" w:fill="E7E6E6"/>
          </w:tcPr>
          <w:p w14:paraId="38E22F23" w14:textId="77777777" w:rsidR="00A54CE1" w:rsidRPr="00CA38B7" w:rsidRDefault="00A54CE1" w:rsidP="00D27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Grupa</w:t>
            </w:r>
          </w:p>
        </w:tc>
        <w:tc>
          <w:tcPr>
            <w:tcW w:w="6017" w:type="dxa"/>
            <w:shd w:val="clear" w:color="auto" w:fill="E7E6E6"/>
          </w:tcPr>
          <w:p w14:paraId="583720EA" w14:textId="77777777" w:rsidR="00A54CE1" w:rsidRPr="00CA38B7" w:rsidRDefault="00A54CE1" w:rsidP="00D27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Przedmiot</w:t>
            </w:r>
          </w:p>
        </w:tc>
        <w:tc>
          <w:tcPr>
            <w:tcW w:w="4604" w:type="dxa"/>
            <w:shd w:val="clear" w:color="auto" w:fill="E7E6E6"/>
          </w:tcPr>
          <w:p w14:paraId="55F68A9F" w14:textId="77777777" w:rsidR="00A54CE1" w:rsidRPr="00CA38B7" w:rsidRDefault="00A54CE1" w:rsidP="00D27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e-learning</w:t>
            </w:r>
          </w:p>
          <w:p w14:paraId="6E30D8E4" w14:textId="77777777" w:rsidR="00A54CE1" w:rsidRPr="00CA38B7" w:rsidRDefault="00A54CE1" w:rsidP="00D27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(godz.)</w:t>
            </w:r>
          </w:p>
        </w:tc>
      </w:tr>
      <w:tr w:rsidR="00A54CE1" w:rsidRPr="00CA38B7" w14:paraId="7F35A6F8" w14:textId="77777777" w:rsidTr="009B44B2">
        <w:tc>
          <w:tcPr>
            <w:tcW w:w="719" w:type="dxa"/>
            <w:shd w:val="clear" w:color="auto" w:fill="auto"/>
          </w:tcPr>
          <w:p w14:paraId="336D893B" w14:textId="191652C6" w:rsidR="00A54CE1" w:rsidRPr="00CA38B7" w:rsidRDefault="0084319A" w:rsidP="00D27A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A</w:t>
            </w:r>
          </w:p>
        </w:tc>
        <w:tc>
          <w:tcPr>
            <w:tcW w:w="6017" w:type="dxa"/>
            <w:shd w:val="clear" w:color="auto" w:fill="auto"/>
          </w:tcPr>
          <w:p w14:paraId="0C3672C1" w14:textId="41041A8A" w:rsidR="00A54CE1" w:rsidRPr="00CA38B7" w:rsidRDefault="0084319A" w:rsidP="00D27A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Farmakologia</w:t>
            </w:r>
          </w:p>
        </w:tc>
        <w:tc>
          <w:tcPr>
            <w:tcW w:w="4604" w:type="dxa"/>
            <w:shd w:val="clear" w:color="auto" w:fill="auto"/>
          </w:tcPr>
          <w:p w14:paraId="1FDD132F" w14:textId="6A4791F4" w:rsidR="00A54CE1" w:rsidRPr="00CA38B7" w:rsidRDefault="00A54CE1" w:rsidP="009B4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84319A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84319A" w:rsidRPr="00CA38B7" w14:paraId="17C3C386" w14:textId="77777777" w:rsidTr="009B44B2">
        <w:tc>
          <w:tcPr>
            <w:tcW w:w="719" w:type="dxa"/>
            <w:shd w:val="clear" w:color="auto" w:fill="auto"/>
          </w:tcPr>
          <w:p w14:paraId="7289FD7E" w14:textId="4C30A500" w:rsidR="0084319A" w:rsidRDefault="0084319A" w:rsidP="00D27A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A</w:t>
            </w:r>
          </w:p>
        </w:tc>
        <w:tc>
          <w:tcPr>
            <w:tcW w:w="6017" w:type="dxa"/>
            <w:shd w:val="clear" w:color="auto" w:fill="auto"/>
          </w:tcPr>
          <w:p w14:paraId="32CEB09A" w14:textId="26464B28" w:rsidR="0084319A" w:rsidRDefault="0084319A" w:rsidP="00D27A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Radiologia</w:t>
            </w:r>
          </w:p>
        </w:tc>
        <w:tc>
          <w:tcPr>
            <w:tcW w:w="4604" w:type="dxa"/>
            <w:shd w:val="clear" w:color="auto" w:fill="auto"/>
          </w:tcPr>
          <w:p w14:paraId="3E59D817" w14:textId="23B8F304" w:rsidR="0084319A" w:rsidRPr="00CA38B7" w:rsidRDefault="0084319A" w:rsidP="009B4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A54CE1" w:rsidRPr="00CA38B7" w14:paraId="2D1297B7" w14:textId="77777777" w:rsidTr="009B44B2">
        <w:tc>
          <w:tcPr>
            <w:tcW w:w="719" w:type="dxa"/>
            <w:shd w:val="clear" w:color="auto" w:fill="auto"/>
          </w:tcPr>
          <w:p w14:paraId="48538170" w14:textId="77777777" w:rsidR="00A54CE1" w:rsidRPr="00CA38B7" w:rsidRDefault="00A54CE1" w:rsidP="00D27A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6017" w:type="dxa"/>
            <w:shd w:val="clear" w:color="auto" w:fill="auto"/>
          </w:tcPr>
          <w:p w14:paraId="46997D94" w14:textId="55EAA3A8" w:rsidR="00A54CE1" w:rsidRPr="00CA38B7" w:rsidRDefault="0084319A" w:rsidP="00D27A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Zdrowie publiczne</w:t>
            </w:r>
          </w:p>
        </w:tc>
        <w:tc>
          <w:tcPr>
            <w:tcW w:w="4604" w:type="dxa"/>
            <w:shd w:val="clear" w:color="auto" w:fill="auto"/>
          </w:tcPr>
          <w:p w14:paraId="09737315" w14:textId="6B730EA9" w:rsidR="00A54CE1" w:rsidRPr="00CA38B7" w:rsidRDefault="00A54CE1" w:rsidP="009B4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84319A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A54CE1" w:rsidRPr="00CA38B7" w14:paraId="1D75A86A" w14:textId="77777777" w:rsidTr="009B44B2">
        <w:tc>
          <w:tcPr>
            <w:tcW w:w="719" w:type="dxa"/>
            <w:shd w:val="clear" w:color="auto" w:fill="auto"/>
          </w:tcPr>
          <w:p w14:paraId="3D530BF7" w14:textId="684A6D1F" w:rsidR="00A54CE1" w:rsidRPr="00CA38B7" w:rsidRDefault="0084319A" w:rsidP="00D27A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6017" w:type="dxa"/>
            <w:shd w:val="clear" w:color="auto" w:fill="auto"/>
          </w:tcPr>
          <w:p w14:paraId="35FEDD52" w14:textId="77777777" w:rsidR="00A54CE1" w:rsidRPr="00CA38B7" w:rsidRDefault="00A54CE1" w:rsidP="00D27A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Pedagogika</w:t>
            </w:r>
          </w:p>
        </w:tc>
        <w:tc>
          <w:tcPr>
            <w:tcW w:w="4604" w:type="dxa"/>
            <w:shd w:val="clear" w:color="auto" w:fill="auto"/>
          </w:tcPr>
          <w:p w14:paraId="0D7D5D6C" w14:textId="77777777" w:rsidR="00A54CE1" w:rsidRPr="00CA38B7" w:rsidRDefault="00A54CE1" w:rsidP="009B4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84319A" w:rsidRPr="00CA38B7" w14:paraId="3FC26689" w14:textId="77777777" w:rsidTr="009B44B2">
        <w:tc>
          <w:tcPr>
            <w:tcW w:w="719" w:type="dxa"/>
            <w:shd w:val="clear" w:color="auto" w:fill="auto"/>
          </w:tcPr>
          <w:p w14:paraId="46B77F10" w14:textId="1FE47202" w:rsidR="0084319A" w:rsidRDefault="0084319A" w:rsidP="00D27A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6017" w:type="dxa"/>
            <w:shd w:val="clear" w:color="auto" w:fill="auto"/>
          </w:tcPr>
          <w:p w14:paraId="089274CA" w14:textId="037E7A20" w:rsidR="0084319A" w:rsidRPr="00CA38B7" w:rsidRDefault="0084319A" w:rsidP="00D27A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Prawo medyczne</w:t>
            </w:r>
          </w:p>
        </w:tc>
        <w:tc>
          <w:tcPr>
            <w:tcW w:w="4604" w:type="dxa"/>
            <w:shd w:val="clear" w:color="auto" w:fill="auto"/>
          </w:tcPr>
          <w:p w14:paraId="7597130A" w14:textId="2CF08C44" w:rsidR="0084319A" w:rsidRPr="00CA38B7" w:rsidRDefault="0084319A" w:rsidP="009B4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A54CE1" w:rsidRPr="00CA38B7" w14:paraId="4396B40C" w14:textId="77777777" w:rsidTr="009B44B2">
        <w:tc>
          <w:tcPr>
            <w:tcW w:w="719" w:type="dxa"/>
            <w:shd w:val="clear" w:color="auto" w:fill="auto"/>
          </w:tcPr>
          <w:p w14:paraId="45CABC7B" w14:textId="33E8EFB1" w:rsidR="00A54CE1" w:rsidRPr="00CA38B7" w:rsidRDefault="0084319A" w:rsidP="00D27A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6017" w:type="dxa"/>
            <w:shd w:val="clear" w:color="auto" w:fill="auto"/>
          </w:tcPr>
          <w:p w14:paraId="0DAD8996" w14:textId="663AA431" w:rsidR="00A54CE1" w:rsidRPr="00CA38B7" w:rsidRDefault="0084319A" w:rsidP="00D27A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Zakażenia szpitalne</w:t>
            </w:r>
          </w:p>
        </w:tc>
        <w:tc>
          <w:tcPr>
            <w:tcW w:w="4604" w:type="dxa"/>
            <w:shd w:val="clear" w:color="auto" w:fill="auto"/>
          </w:tcPr>
          <w:p w14:paraId="5583FD3B" w14:textId="77777777" w:rsidR="00A54CE1" w:rsidRPr="00CA38B7" w:rsidRDefault="00A54CE1" w:rsidP="009B4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A54CE1" w:rsidRPr="00CA38B7" w14:paraId="4A3BD2C8" w14:textId="77777777" w:rsidTr="009B44B2">
        <w:tc>
          <w:tcPr>
            <w:tcW w:w="719" w:type="dxa"/>
            <w:shd w:val="clear" w:color="auto" w:fill="auto"/>
          </w:tcPr>
          <w:p w14:paraId="0786149E" w14:textId="30CEE456" w:rsidR="00A54CE1" w:rsidRPr="00CA38B7" w:rsidRDefault="0084319A" w:rsidP="00D27A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6017" w:type="dxa"/>
            <w:shd w:val="clear" w:color="auto" w:fill="auto"/>
          </w:tcPr>
          <w:p w14:paraId="3DD1A639" w14:textId="218F982F" w:rsidR="00A54CE1" w:rsidRPr="00CA38B7" w:rsidRDefault="0084319A" w:rsidP="00D27A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Opieka położnej w podstawowej piece zdrowotnej</w:t>
            </w:r>
          </w:p>
        </w:tc>
        <w:tc>
          <w:tcPr>
            <w:tcW w:w="4604" w:type="dxa"/>
            <w:shd w:val="clear" w:color="auto" w:fill="auto"/>
          </w:tcPr>
          <w:p w14:paraId="2EE2B4B8" w14:textId="3E16CE46" w:rsidR="00A54CE1" w:rsidRPr="00CA38B7" w:rsidRDefault="0084319A" w:rsidP="009B4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</w:p>
        </w:tc>
      </w:tr>
      <w:tr w:rsidR="00A54CE1" w:rsidRPr="00CA38B7" w14:paraId="5B1A84D8" w14:textId="77777777" w:rsidTr="009B44B2">
        <w:tc>
          <w:tcPr>
            <w:tcW w:w="719" w:type="dxa"/>
            <w:shd w:val="clear" w:color="auto" w:fill="auto"/>
          </w:tcPr>
          <w:p w14:paraId="7412179F" w14:textId="77777777" w:rsidR="00A54CE1" w:rsidRPr="00CA38B7" w:rsidRDefault="00A54CE1" w:rsidP="00D27A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017" w:type="dxa"/>
            <w:shd w:val="clear" w:color="auto" w:fill="auto"/>
          </w:tcPr>
          <w:p w14:paraId="75212E36" w14:textId="77777777" w:rsidR="00A54CE1" w:rsidRPr="00CA38B7" w:rsidRDefault="00A54CE1" w:rsidP="00D27A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4604" w:type="dxa"/>
            <w:shd w:val="clear" w:color="auto" w:fill="auto"/>
          </w:tcPr>
          <w:p w14:paraId="14F6CCC6" w14:textId="77777777" w:rsidR="00A54CE1" w:rsidRPr="00CA38B7" w:rsidRDefault="00A54CE1" w:rsidP="009B4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</w:tr>
      <w:tr w:rsidR="00A54CE1" w:rsidRPr="00CA38B7" w14:paraId="4CC3E719" w14:textId="77777777" w:rsidTr="009B44B2">
        <w:trPr>
          <w:trHeight w:val="248"/>
        </w:trPr>
        <w:tc>
          <w:tcPr>
            <w:tcW w:w="719" w:type="dxa"/>
            <w:shd w:val="clear" w:color="auto" w:fill="auto"/>
          </w:tcPr>
          <w:p w14:paraId="23674629" w14:textId="77777777" w:rsidR="00A54CE1" w:rsidRPr="00CA38B7" w:rsidRDefault="00A54CE1" w:rsidP="00D27A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017" w:type="dxa"/>
            <w:shd w:val="clear" w:color="auto" w:fill="auto"/>
          </w:tcPr>
          <w:p w14:paraId="4BFB57C1" w14:textId="77777777" w:rsidR="00A54CE1" w:rsidRPr="00CA38B7" w:rsidRDefault="00A54CE1" w:rsidP="00D27A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Szkolenie biblioteczne</w:t>
            </w:r>
          </w:p>
        </w:tc>
        <w:tc>
          <w:tcPr>
            <w:tcW w:w="4604" w:type="dxa"/>
            <w:shd w:val="clear" w:color="auto" w:fill="auto"/>
          </w:tcPr>
          <w:p w14:paraId="04625E2F" w14:textId="77777777" w:rsidR="00A54CE1" w:rsidRPr="00CA38B7" w:rsidRDefault="00A54CE1" w:rsidP="009B4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</w:tr>
      <w:tr w:rsidR="00A54CE1" w:rsidRPr="00CA38B7" w14:paraId="0EB33B5C" w14:textId="77777777" w:rsidTr="009B44B2">
        <w:tc>
          <w:tcPr>
            <w:tcW w:w="719" w:type="dxa"/>
            <w:shd w:val="clear" w:color="auto" w:fill="auto"/>
          </w:tcPr>
          <w:p w14:paraId="12858280" w14:textId="77777777" w:rsidR="00A54CE1" w:rsidRPr="00CA38B7" w:rsidRDefault="00A54CE1" w:rsidP="00D27A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017" w:type="dxa"/>
            <w:shd w:val="clear" w:color="auto" w:fill="auto"/>
          </w:tcPr>
          <w:p w14:paraId="26EC28DE" w14:textId="77777777" w:rsidR="00A54CE1" w:rsidRPr="00CA38B7" w:rsidRDefault="00A54CE1" w:rsidP="00D27A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4604" w:type="dxa"/>
            <w:shd w:val="clear" w:color="auto" w:fill="auto"/>
          </w:tcPr>
          <w:p w14:paraId="4CE8813F" w14:textId="46579A17" w:rsidR="00A54CE1" w:rsidRPr="00CA38B7" w:rsidRDefault="002044D8" w:rsidP="009B4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  <w:r w:rsidR="00A54CE1" w:rsidRPr="00CA38B7">
              <w:rPr>
                <w:rFonts w:ascii="Times New Roman" w:eastAsia="Times New Roman" w:hAnsi="Times New Roman"/>
                <w:sz w:val="16"/>
                <w:szCs w:val="16"/>
              </w:rPr>
              <w:t>2 h</w:t>
            </w:r>
          </w:p>
        </w:tc>
      </w:tr>
    </w:tbl>
    <w:p w14:paraId="0CF8FA5D" w14:textId="77777777" w:rsidR="00A54CE1" w:rsidRDefault="00A54CE1" w:rsidP="00A54CE1">
      <w:pPr>
        <w:spacing w:after="0" w:line="360" w:lineRule="auto"/>
        <w:jc w:val="both"/>
        <w:rPr>
          <w:rFonts w:ascii="Times New Roman" w:hAnsi="Times New Roman"/>
        </w:rPr>
      </w:pPr>
    </w:p>
    <w:tbl>
      <w:tblPr>
        <w:tblW w:w="11340" w:type="dxa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3408"/>
        <w:gridCol w:w="3615"/>
        <w:gridCol w:w="2806"/>
      </w:tblGrid>
      <w:tr w:rsidR="008152C5" w:rsidRPr="008C06D4" w14:paraId="7E7A91BF" w14:textId="77777777" w:rsidTr="00B97547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C0F6F66" w14:textId="77777777" w:rsidR="008152C5" w:rsidRDefault="008152C5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26FFE3A" w14:textId="2272E031" w:rsidR="008152C5" w:rsidRDefault="008152C5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Przedmioty, których co najmniej 180 godzin z grupy przedmiotów D będzie realizowane </w:t>
            </w:r>
          </w:p>
          <w:p w14:paraId="5D78CDC3" w14:textId="20BE2077" w:rsidR="008152C5" w:rsidRPr="00A34658" w:rsidRDefault="008152C5" w:rsidP="00D27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w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Centrum Symulacji Medyczn</w:t>
            </w:r>
            <w:r w:rsidR="009B44B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ych</w:t>
            </w:r>
          </w:p>
        </w:tc>
      </w:tr>
      <w:tr w:rsidR="008152C5" w:rsidRPr="008C06D4" w14:paraId="547DE888" w14:textId="77777777" w:rsidTr="00B97547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F29B" w14:textId="2CCB57C1" w:rsidR="008152C5" w:rsidRDefault="008152C5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Grupa przedmiotów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3968" w14:textId="67316D5A" w:rsidR="008152C5" w:rsidRDefault="008152C5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Przedmiot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2FB6" w14:textId="77777777" w:rsidR="008152C5" w:rsidRDefault="008152C5" w:rsidP="00D27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Semestr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264B" w14:textId="77777777" w:rsidR="008152C5" w:rsidRDefault="008152C5" w:rsidP="00D27A6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liczba godzin, którą należy przeprowadzić w warunkach symulacji</w:t>
            </w:r>
          </w:p>
        </w:tc>
      </w:tr>
      <w:tr w:rsidR="00AD0FA6" w:rsidRPr="008C06D4" w14:paraId="0A8C89A4" w14:textId="77777777" w:rsidTr="00B97547">
        <w:tc>
          <w:tcPr>
            <w:tcW w:w="1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E9EBA1" w14:textId="77777777" w:rsidR="00AD0FA6" w:rsidRDefault="00AD0FA6" w:rsidP="00D27A6C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14:paraId="660168C3" w14:textId="77777777" w:rsidR="00AD0FA6" w:rsidRPr="00AD0FA6" w:rsidRDefault="00AD0FA6" w:rsidP="00AD0F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0FA6">
              <w:rPr>
                <w:rFonts w:ascii="Times New Roman" w:hAnsi="Times New Roman"/>
                <w:sz w:val="16"/>
                <w:szCs w:val="16"/>
              </w:rPr>
              <w:t>(D)</w:t>
            </w:r>
          </w:p>
          <w:p w14:paraId="3B54FF0F" w14:textId="5F1CE28B" w:rsidR="00AD0FA6" w:rsidRDefault="00AD0FA6" w:rsidP="00AD0FA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D0FA6">
              <w:rPr>
                <w:rFonts w:ascii="Times New Roman" w:hAnsi="Times New Roman"/>
                <w:sz w:val="16"/>
                <w:szCs w:val="16"/>
              </w:rPr>
              <w:t>Nauki w zakresie opieki specjalistycznej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A0F2" w14:textId="329FE65B" w:rsidR="00AD0FA6" w:rsidRPr="009B44B2" w:rsidRDefault="00AD0FA6" w:rsidP="00D27A6C">
            <w:pPr>
              <w:spacing w:after="0" w:line="240" w:lineRule="auto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9B44B2">
              <w:rPr>
                <w:rFonts w:ascii="Times New Roman" w:hAnsi="Times New Roman"/>
                <w:bCs/>
                <w:noProof/>
                <w:sz w:val="16"/>
                <w:szCs w:val="16"/>
              </w:rPr>
              <w:t>Techniki położnicze i prowadzenie porodu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4E79" w14:textId="0968C38A" w:rsidR="00AD0FA6" w:rsidRDefault="00AD0FA6" w:rsidP="00D27A6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II, III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1E7D" w14:textId="65294E26" w:rsidR="00AD0FA6" w:rsidRPr="00CC4158" w:rsidRDefault="00AD0FA6" w:rsidP="00D27A6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30 + 20</w:t>
            </w:r>
          </w:p>
        </w:tc>
      </w:tr>
      <w:tr w:rsidR="00AD0FA6" w:rsidRPr="008C06D4" w14:paraId="433D34CC" w14:textId="77777777" w:rsidTr="00B97547"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A8EBC" w14:textId="77777777" w:rsidR="00AD0FA6" w:rsidRDefault="00AD0FA6" w:rsidP="00D27A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FF17" w14:textId="46C9BFA9" w:rsidR="00AD0FA6" w:rsidRPr="009B44B2" w:rsidRDefault="00AD0FA6" w:rsidP="00D27A6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B44B2">
              <w:rPr>
                <w:rFonts w:ascii="Times New Roman" w:hAnsi="Times New Roman"/>
                <w:bCs/>
                <w:sz w:val="16"/>
                <w:szCs w:val="16"/>
              </w:rPr>
              <w:t>Pielęgniarstwo w chorobach wewnętrznych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FD22" w14:textId="77777777" w:rsidR="00AD0FA6" w:rsidRDefault="00AD0FA6" w:rsidP="00D27A6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CAC8" w14:textId="72BA48BB" w:rsidR="00AD0FA6" w:rsidRDefault="00AD0FA6" w:rsidP="00D27A6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</w:t>
            </w:r>
          </w:p>
        </w:tc>
      </w:tr>
      <w:tr w:rsidR="00AD0FA6" w:rsidRPr="008C06D4" w14:paraId="774EA0DB" w14:textId="77777777" w:rsidTr="00B97547"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FD22C" w14:textId="77777777" w:rsidR="00AD0FA6" w:rsidRDefault="00AD0FA6" w:rsidP="00D27A6C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3D4B" w14:textId="29D2A20F" w:rsidR="00AD0FA6" w:rsidRPr="009B44B2" w:rsidRDefault="00AD0FA6" w:rsidP="00D27A6C">
            <w:pPr>
              <w:spacing w:after="0" w:line="240" w:lineRule="auto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9B44B2">
              <w:rPr>
                <w:rFonts w:ascii="Times New Roman" w:hAnsi="Times New Roman"/>
                <w:bCs/>
                <w:noProof/>
                <w:sz w:val="16"/>
                <w:szCs w:val="16"/>
              </w:rPr>
              <w:t>Pielęgniarstwo chirurgiczne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2F27" w14:textId="77777777" w:rsidR="00AD0FA6" w:rsidRDefault="00AD0FA6" w:rsidP="00D27A6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BAE4" w14:textId="632B07C1" w:rsidR="00AD0FA6" w:rsidRDefault="00AD0FA6" w:rsidP="00D27A6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</w:t>
            </w:r>
          </w:p>
        </w:tc>
      </w:tr>
      <w:tr w:rsidR="00AD0FA6" w:rsidRPr="008C06D4" w14:paraId="5E6E877C" w14:textId="77777777" w:rsidTr="00B97547"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B604E" w14:textId="77777777" w:rsidR="00AD0FA6" w:rsidRDefault="00AD0FA6" w:rsidP="00D27A6C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DE35" w14:textId="5E4EA8B7" w:rsidR="00AD0FA6" w:rsidRPr="009B44B2" w:rsidRDefault="00AD0FA6" w:rsidP="00D27A6C">
            <w:pPr>
              <w:spacing w:after="0" w:line="240" w:lineRule="auto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9B44B2">
              <w:rPr>
                <w:rFonts w:ascii="Times New Roman" w:hAnsi="Times New Roman"/>
                <w:bCs/>
                <w:noProof/>
                <w:sz w:val="16"/>
                <w:szCs w:val="16"/>
              </w:rPr>
              <w:t>Pielęgniarstwo pediatryczne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5944" w14:textId="77777777" w:rsidR="00AD0FA6" w:rsidRDefault="00AD0FA6" w:rsidP="00D27A6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6085" w14:textId="07F9A205" w:rsidR="00AD0FA6" w:rsidRDefault="00AD0FA6" w:rsidP="00D27A6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</w:t>
            </w:r>
          </w:p>
        </w:tc>
      </w:tr>
      <w:tr w:rsidR="00AD0FA6" w:rsidRPr="008C06D4" w14:paraId="4D64E279" w14:textId="77777777" w:rsidTr="00B97547"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8DB05" w14:textId="77777777" w:rsidR="00AD0FA6" w:rsidRDefault="00AD0FA6" w:rsidP="00D27A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9097" w14:textId="6B9A526C" w:rsidR="00AD0FA6" w:rsidRPr="009B44B2" w:rsidRDefault="00AD0FA6" w:rsidP="00D27A6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B44B2">
              <w:rPr>
                <w:rFonts w:ascii="Times New Roman" w:hAnsi="Times New Roman"/>
                <w:bCs/>
                <w:sz w:val="16"/>
                <w:szCs w:val="16"/>
              </w:rPr>
              <w:t>Pielęgniarstwo położnicze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C3F4" w14:textId="77777777" w:rsidR="00AD0FA6" w:rsidRDefault="00AD0FA6" w:rsidP="00D27A6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IV, V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2BF9" w14:textId="1E0ACDEA" w:rsidR="00AD0FA6" w:rsidRDefault="00AD0FA6" w:rsidP="00D27A6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 + 10</w:t>
            </w:r>
          </w:p>
        </w:tc>
      </w:tr>
      <w:tr w:rsidR="00AD0FA6" w:rsidRPr="008C06D4" w14:paraId="028135EF" w14:textId="77777777" w:rsidTr="00B97547"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0613" w14:textId="77777777" w:rsidR="00AD0FA6" w:rsidRDefault="00AD0FA6" w:rsidP="00D27A6C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0EE7" w14:textId="5DD703F0" w:rsidR="00AD0FA6" w:rsidRPr="009B44B2" w:rsidRDefault="00AD0FA6" w:rsidP="00D27A6C">
            <w:pPr>
              <w:spacing w:after="0" w:line="240" w:lineRule="auto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9B44B2">
              <w:rPr>
                <w:rFonts w:ascii="Times New Roman" w:hAnsi="Times New Roman"/>
                <w:bCs/>
                <w:noProof/>
                <w:sz w:val="16"/>
                <w:szCs w:val="16"/>
              </w:rPr>
              <w:t>Pielęgniarstwo ginekologiczne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90AD" w14:textId="77777777" w:rsidR="00AD0FA6" w:rsidRDefault="00AD0FA6" w:rsidP="00D27A6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IV, V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381B" w14:textId="3DC0D0E0" w:rsidR="00AD0FA6" w:rsidRDefault="00AD0FA6" w:rsidP="00D27A6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 + 10</w:t>
            </w:r>
          </w:p>
        </w:tc>
      </w:tr>
      <w:tr w:rsidR="00AD0FA6" w:rsidRPr="008C06D4" w14:paraId="1C213E84" w14:textId="77777777" w:rsidTr="00B97547"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AC386" w14:textId="77777777" w:rsidR="00AD0FA6" w:rsidRDefault="00AD0FA6" w:rsidP="00D27A6C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C84C" w14:textId="6758D25A" w:rsidR="00AD0FA6" w:rsidRPr="009B44B2" w:rsidRDefault="00AD0FA6" w:rsidP="00D27A6C">
            <w:pPr>
              <w:spacing w:after="0" w:line="240" w:lineRule="auto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9B44B2">
              <w:rPr>
                <w:rFonts w:ascii="Times New Roman" w:hAnsi="Times New Roman"/>
                <w:bCs/>
                <w:noProof/>
                <w:sz w:val="16"/>
                <w:szCs w:val="16"/>
              </w:rPr>
              <w:t>Podstawy Ratownictwa medycznego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E77A" w14:textId="360C6ADF" w:rsidR="00AD0FA6" w:rsidRDefault="00AD0FA6" w:rsidP="00D27A6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F1F6" w14:textId="5E41E9EA" w:rsidR="00AD0FA6" w:rsidRDefault="00AD0FA6" w:rsidP="00D27A6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15</w:t>
            </w:r>
          </w:p>
        </w:tc>
      </w:tr>
      <w:tr w:rsidR="00AD0FA6" w:rsidRPr="008C06D4" w14:paraId="1B4E60ED" w14:textId="77777777" w:rsidTr="00D27A6C"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BE861" w14:textId="77777777" w:rsidR="00AD0FA6" w:rsidRDefault="00AD0FA6" w:rsidP="00D27A6C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00C1" w14:textId="477BDD0C" w:rsidR="00AD0FA6" w:rsidRPr="009B44B2" w:rsidRDefault="00AD0FA6" w:rsidP="00D27A6C">
            <w:pPr>
              <w:spacing w:after="0" w:line="240" w:lineRule="auto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9B44B2">
              <w:rPr>
                <w:rFonts w:ascii="Times New Roman" w:hAnsi="Times New Roman"/>
                <w:bCs/>
                <w:noProof/>
                <w:sz w:val="16"/>
                <w:szCs w:val="16"/>
              </w:rPr>
              <w:t>Pielęgniarstwo neonatologiczne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CBCC" w14:textId="77777777" w:rsidR="00AD0FA6" w:rsidRDefault="00AD0FA6" w:rsidP="00D27A6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293A" w14:textId="36B4F85B" w:rsidR="00AD0FA6" w:rsidRDefault="00AD0FA6" w:rsidP="00D27A6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</w:t>
            </w:r>
          </w:p>
        </w:tc>
      </w:tr>
      <w:tr w:rsidR="00AD0FA6" w:rsidRPr="008C06D4" w14:paraId="165C2920" w14:textId="77777777" w:rsidTr="00D27A6C"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15EF2" w14:textId="77777777" w:rsidR="00AD0FA6" w:rsidRDefault="00AD0FA6" w:rsidP="00D27A6C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292F" w14:textId="106EB4F9" w:rsidR="00AD0FA6" w:rsidRPr="009B44B2" w:rsidRDefault="00AD0FA6" w:rsidP="00D27A6C">
            <w:pPr>
              <w:spacing w:after="0" w:line="240" w:lineRule="auto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9B44B2">
              <w:rPr>
                <w:rFonts w:ascii="Times New Roman" w:hAnsi="Times New Roman"/>
                <w:bCs/>
                <w:noProof/>
                <w:sz w:val="16"/>
                <w:szCs w:val="16"/>
              </w:rPr>
              <w:t>Rehabilitacja w położnictwie, neonatologii i ginekologii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B5B0" w14:textId="291A0375" w:rsidR="00AD0FA6" w:rsidRDefault="00AD0FA6" w:rsidP="00D27A6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CA99" w14:textId="2CFCE608" w:rsidR="00AD0FA6" w:rsidRDefault="00AD0FA6" w:rsidP="00D27A6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</w:t>
            </w:r>
          </w:p>
        </w:tc>
      </w:tr>
      <w:tr w:rsidR="00AD0FA6" w:rsidRPr="008C06D4" w14:paraId="5F393664" w14:textId="77777777" w:rsidTr="00D27A6C"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9F7A6" w14:textId="77777777" w:rsidR="00AD0FA6" w:rsidRDefault="00AD0FA6" w:rsidP="00D27A6C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666C" w14:textId="55441D04" w:rsidR="00AD0FA6" w:rsidRPr="009B44B2" w:rsidRDefault="00AD0FA6" w:rsidP="00D27A6C">
            <w:pPr>
              <w:spacing w:after="0" w:line="240" w:lineRule="auto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9B44B2">
              <w:rPr>
                <w:rFonts w:ascii="Times New Roman" w:hAnsi="Times New Roman"/>
                <w:bCs/>
                <w:noProof/>
                <w:sz w:val="16"/>
                <w:szCs w:val="16"/>
              </w:rPr>
              <w:t>Pielęgniarstwo psychiatryczne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271C" w14:textId="77777777" w:rsidR="00AD0FA6" w:rsidRDefault="00AD0FA6" w:rsidP="00D27A6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29E5" w14:textId="770F2820" w:rsidR="00AD0FA6" w:rsidRDefault="00AD0FA6" w:rsidP="00D27A6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</w:t>
            </w:r>
          </w:p>
        </w:tc>
      </w:tr>
      <w:tr w:rsidR="00AD0FA6" w:rsidRPr="008C06D4" w14:paraId="5D58AA5B" w14:textId="77777777" w:rsidTr="00D27A6C"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8D5D7" w14:textId="77777777" w:rsidR="00AD0FA6" w:rsidRDefault="00AD0FA6" w:rsidP="00D27A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9270" w14:textId="4C3E79F0" w:rsidR="00AD0FA6" w:rsidRPr="009B44B2" w:rsidRDefault="00AD0FA6" w:rsidP="00D27A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B44B2">
              <w:rPr>
                <w:rFonts w:ascii="Times New Roman" w:hAnsi="Times New Roman"/>
                <w:bCs/>
                <w:sz w:val="16"/>
                <w:szCs w:val="16"/>
              </w:rPr>
              <w:t>Pielęgniarstwo w stanach zagrożenia życia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B30B" w14:textId="77777777" w:rsidR="00AD0FA6" w:rsidRDefault="00AD0FA6" w:rsidP="00D27A6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9D76" w14:textId="639BB5A2" w:rsidR="00AD0FA6" w:rsidRPr="00CC4158" w:rsidRDefault="00AD0FA6" w:rsidP="00D27A6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15</w:t>
            </w:r>
          </w:p>
        </w:tc>
      </w:tr>
      <w:tr w:rsidR="00AD0FA6" w:rsidRPr="008C06D4" w14:paraId="0617DEF2" w14:textId="77777777" w:rsidTr="00D27A6C"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7A4D" w14:textId="77777777" w:rsidR="00AD0FA6" w:rsidRDefault="00AD0FA6" w:rsidP="00D27A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53E1" w14:textId="009050EE" w:rsidR="00AD0FA6" w:rsidRDefault="00AD0FA6" w:rsidP="009B44B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AB03" w14:textId="77777777" w:rsidR="00AD0FA6" w:rsidRDefault="00AD0FA6" w:rsidP="00D27A6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8ED9" w14:textId="74D9DE65" w:rsidR="00AD0FA6" w:rsidRPr="00AD0FA6" w:rsidRDefault="00AD0FA6" w:rsidP="00D27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AD0FA6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180</w:t>
            </w:r>
          </w:p>
        </w:tc>
      </w:tr>
      <w:tr w:rsidR="009B44B2" w:rsidRPr="008C06D4" w14:paraId="1618EC16" w14:textId="77777777" w:rsidTr="00D27A6C"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AAE89" w14:textId="77777777" w:rsidR="009B44B2" w:rsidRPr="009B44B2" w:rsidRDefault="009B44B2" w:rsidP="009B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4B2">
              <w:rPr>
                <w:rFonts w:ascii="Times New Roman" w:hAnsi="Times New Roman"/>
                <w:sz w:val="16"/>
                <w:szCs w:val="16"/>
              </w:rPr>
              <w:t>(B)</w:t>
            </w:r>
          </w:p>
          <w:p w14:paraId="238A3CC9" w14:textId="11166423" w:rsidR="009B44B2" w:rsidRPr="009B44B2" w:rsidRDefault="009B44B2" w:rsidP="009B4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44B2">
              <w:rPr>
                <w:rFonts w:ascii="Times New Roman" w:hAnsi="Times New Roman"/>
                <w:sz w:val="16"/>
                <w:szCs w:val="16"/>
              </w:rPr>
              <w:t>Nauki społeczne i humanizm w położnictwie</w:t>
            </w:r>
          </w:p>
          <w:p w14:paraId="316FCDF6" w14:textId="77777777" w:rsidR="009B44B2" w:rsidRDefault="009B44B2" w:rsidP="008152C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2139" w14:textId="0EFFA82C" w:rsidR="009B44B2" w:rsidRPr="009B44B2" w:rsidRDefault="009B44B2" w:rsidP="008152C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B44B2">
              <w:rPr>
                <w:rFonts w:ascii="Times New Roman" w:hAnsi="Times New Roman"/>
                <w:sz w:val="16"/>
                <w:szCs w:val="16"/>
              </w:rPr>
              <w:t xml:space="preserve">Współpraca i komunikacja w zespole </w:t>
            </w:r>
            <w:proofErr w:type="spellStart"/>
            <w:r w:rsidRPr="009B44B2">
              <w:rPr>
                <w:rFonts w:ascii="Times New Roman" w:hAnsi="Times New Roman"/>
                <w:sz w:val="16"/>
                <w:szCs w:val="16"/>
              </w:rPr>
              <w:t>interprofesjonalnym</w:t>
            </w:r>
            <w:proofErr w:type="spellEnd"/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4CCB" w14:textId="30AE6A58" w:rsidR="009B44B2" w:rsidRDefault="009B44B2" w:rsidP="008152C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CD5B" w14:textId="60F5AACB" w:rsidR="009B44B2" w:rsidRDefault="009B44B2" w:rsidP="008152C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</w:t>
            </w:r>
          </w:p>
        </w:tc>
      </w:tr>
      <w:tr w:rsidR="00AD0FA6" w:rsidRPr="008C06D4" w14:paraId="7E7915FB" w14:textId="77777777" w:rsidTr="00D27A6C"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F9F58" w14:textId="77777777" w:rsidR="00AD0FA6" w:rsidRDefault="00AD0FA6" w:rsidP="008152C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310E34A" w14:textId="77777777" w:rsidR="00AD0FA6" w:rsidRPr="00AD0FA6" w:rsidRDefault="00AD0FA6" w:rsidP="00AD0F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0FA6">
              <w:rPr>
                <w:rFonts w:ascii="Times New Roman" w:hAnsi="Times New Roman"/>
                <w:sz w:val="16"/>
                <w:szCs w:val="16"/>
              </w:rPr>
              <w:t>(C)</w:t>
            </w:r>
          </w:p>
          <w:p w14:paraId="07008CB8" w14:textId="39EC4C13" w:rsidR="00AD0FA6" w:rsidRDefault="00AD0FA6" w:rsidP="00AD0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D0FA6">
              <w:rPr>
                <w:rFonts w:ascii="Times New Roman" w:hAnsi="Times New Roman"/>
                <w:sz w:val="16"/>
                <w:szCs w:val="16"/>
              </w:rPr>
              <w:t>Nauki w zakresie podstaw opieki położniczej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21DF" w14:textId="57DA3047" w:rsidR="00AD0FA6" w:rsidRPr="009B44B2" w:rsidRDefault="00AD0FA6" w:rsidP="008152C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B44B2">
              <w:rPr>
                <w:rFonts w:ascii="Times New Roman" w:hAnsi="Times New Roman"/>
                <w:bCs/>
                <w:sz w:val="16"/>
                <w:szCs w:val="16"/>
              </w:rPr>
              <w:t xml:space="preserve">Podstawy praktyki zawodowej położnej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363D" w14:textId="18D075FA" w:rsidR="00AD0FA6" w:rsidRDefault="00452CE0" w:rsidP="008152C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8DE9" w14:textId="2924DA35" w:rsidR="00AD0FA6" w:rsidRDefault="00452CE0" w:rsidP="008152C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</w:t>
            </w:r>
          </w:p>
        </w:tc>
      </w:tr>
      <w:tr w:rsidR="00AD0FA6" w:rsidRPr="008C06D4" w14:paraId="11B9776A" w14:textId="77777777" w:rsidTr="00D27A6C"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D456F" w14:textId="77777777" w:rsidR="00AD0FA6" w:rsidRDefault="00AD0FA6" w:rsidP="008152C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618E" w14:textId="687AF5CC" w:rsidR="00AD0FA6" w:rsidRPr="009B44B2" w:rsidRDefault="00AD0FA6" w:rsidP="008152C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B44B2">
              <w:rPr>
                <w:rFonts w:ascii="Times New Roman" w:hAnsi="Times New Roman"/>
                <w:bCs/>
                <w:sz w:val="16"/>
                <w:szCs w:val="16"/>
              </w:rPr>
              <w:t>Badania fizykalne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6132" w14:textId="2D097CC7" w:rsidR="00AD0FA6" w:rsidRDefault="00452CE0" w:rsidP="008152C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A87D" w14:textId="6C5CF876" w:rsidR="00AD0FA6" w:rsidRDefault="00452CE0" w:rsidP="008152C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</w:t>
            </w:r>
          </w:p>
        </w:tc>
      </w:tr>
      <w:tr w:rsidR="00AD0FA6" w:rsidRPr="008C06D4" w14:paraId="532589EB" w14:textId="77777777" w:rsidTr="00D27A6C"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A9BC8" w14:textId="77777777" w:rsidR="00AD0FA6" w:rsidRDefault="00AD0FA6" w:rsidP="008152C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F1C4" w14:textId="09A2D128" w:rsidR="00AD0FA6" w:rsidRPr="009B44B2" w:rsidRDefault="00AD0FA6" w:rsidP="008152C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B44B2">
              <w:rPr>
                <w:rFonts w:ascii="Times New Roman" w:hAnsi="Times New Roman"/>
                <w:bCs/>
                <w:noProof/>
                <w:sz w:val="16"/>
                <w:szCs w:val="16"/>
              </w:rPr>
              <w:t>Promocja zdrowia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C931" w14:textId="42DE53F1" w:rsidR="00AD0FA6" w:rsidRDefault="00452CE0" w:rsidP="008152C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203C" w14:textId="519C518B" w:rsidR="00AD0FA6" w:rsidRDefault="00452CE0" w:rsidP="008152C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</w:t>
            </w:r>
          </w:p>
        </w:tc>
      </w:tr>
      <w:tr w:rsidR="00AD0FA6" w:rsidRPr="008C06D4" w14:paraId="529AEC7B" w14:textId="77777777" w:rsidTr="00D27A6C"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8843" w14:textId="77777777" w:rsidR="00AD0FA6" w:rsidRDefault="00AD0FA6" w:rsidP="008152C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3600" w14:textId="590F9886" w:rsidR="00AD0FA6" w:rsidRDefault="009B44B2" w:rsidP="008152C5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Razem: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78AA" w14:textId="77777777" w:rsidR="00AD0FA6" w:rsidRDefault="00AD0FA6" w:rsidP="008152C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E35B" w14:textId="33DE5719" w:rsidR="00AD0FA6" w:rsidRPr="009B44B2" w:rsidRDefault="009B44B2" w:rsidP="00815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9B44B2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50</w:t>
            </w:r>
          </w:p>
        </w:tc>
      </w:tr>
    </w:tbl>
    <w:p w14:paraId="5CD0A1A9" w14:textId="77777777" w:rsidR="00A54CE1" w:rsidRPr="007663EF" w:rsidRDefault="00A54CE1" w:rsidP="00A54CE1">
      <w:pPr>
        <w:ind w:left="4248" w:firstLine="708"/>
      </w:pPr>
    </w:p>
    <w:p w14:paraId="2FE3A4AC" w14:textId="77777777" w:rsidR="00BF26BC" w:rsidRPr="00831383" w:rsidRDefault="00BF26BC" w:rsidP="00831383">
      <w:pPr>
        <w:spacing w:after="0" w:line="360" w:lineRule="auto"/>
        <w:jc w:val="both"/>
        <w:rPr>
          <w:rFonts w:ascii="Times New Roman" w:hAnsi="Times New Roman"/>
          <w:strike/>
          <w:sz w:val="24"/>
          <w:szCs w:val="20"/>
        </w:rPr>
      </w:pPr>
    </w:p>
    <w:sectPr w:rsidR="00BF26BC" w:rsidRPr="00831383" w:rsidSect="000A2F6E">
      <w:headerReference w:type="default" r:id="rId7"/>
      <w:footerReference w:type="default" r:id="rId8"/>
      <w:pgSz w:w="16838" w:h="11906" w:orient="landscape"/>
      <w:pgMar w:top="1106" w:right="720" w:bottom="110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F0F1F" w14:textId="77777777" w:rsidR="002346A8" w:rsidRDefault="002346A8" w:rsidP="00831383">
      <w:pPr>
        <w:spacing w:after="0" w:line="240" w:lineRule="auto"/>
      </w:pPr>
      <w:r>
        <w:separator/>
      </w:r>
    </w:p>
  </w:endnote>
  <w:endnote w:type="continuationSeparator" w:id="0">
    <w:p w14:paraId="430D610C" w14:textId="77777777" w:rsidR="002346A8" w:rsidRDefault="002346A8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6668507"/>
      <w:docPartObj>
        <w:docPartGallery w:val="Page Numbers (Bottom of Page)"/>
        <w:docPartUnique/>
      </w:docPartObj>
    </w:sdtPr>
    <w:sdtEndPr/>
    <w:sdtContent>
      <w:p w14:paraId="6A676EE6" w14:textId="1606CF4B" w:rsidR="00D27A6C" w:rsidRDefault="00D27A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348D90AA" w14:textId="77777777" w:rsidR="00D27A6C" w:rsidRDefault="00D27A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D6881" w14:textId="77777777" w:rsidR="002346A8" w:rsidRDefault="002346A8" w:rsidP="00831383">
      <w:pPr>
        <w:spacing w:after="0" w:line="240" w:lineRule="auto"/>
      </w:pPr>
      <w:r>
        <w:separator/>
      </w:r>
    </w:p>
  </w:footnote>
  <w:footnote w:type="continuationSeparator" w:id="0">
    <w:p w14:paraId="6E34D1FC" w14:textId="77777777" w:rsidR="002346A8" w:rsidRDefault="002346A8" w:rsidP="00831383">
      <w:pPr>
        <w:spacing w:after="0" w:line="240" w:lineRule="auto"/>
      </w:pPr>
      <w:r>
        <w:continuationSeparator/>
      </w:r>
    </w:p>
  </w:footnote>
  <w:footnote w:id="1">
    <w:p w14:paraId="5EBE5420" w14:textId="076754FE" w:rsidR="00D27A6C" w:rsidRPr="0005080C" w:rsidRDefault="00D27A6C" w:rsidP="007C4C0C">
      <w:pPr>
        <w:pStyle w:val="Tekstprzypisudolnego"/>
      </w:pPr>
    </w:p>
  </w:footnote>
  <w:footnote w:id="2">
    <w:p w14:paraId="46AE2DE2" w14:textId="609A299F" w:rsidR="00D27A6C" w:rsidRPr="0030557A" w:rsidRDefault="00D27A6C" w:rsidP="007C4C0C">
      <w:pPr>
        <w:pStyle w:val="Tekstprzypisudolnego"/>
      </w:pPr>
    </w:p>
  </w:footnote>
  <w:footnote w:id="3">
    <w:p w14:paraId="65251708" w14:textId="77777777" w:rsidR="00D27A6C" w:rsidRPr="0005080C" w:rsidRDefault="00D27A6C" w:rsidP="00597391">
      <w:pPr>
        <w:pStyle w:val="Tekstprzypisudolnego"/>
      </w:pPr>
    </w:p>
  </w:footnote>
  <w:footnote w:id="4">
    <w:p w14:paraId="5AF18172" w14:textId="77777777" w:rsidR="00D27A6C" w:rsidRPr="0030557A" w:rsidRDefault="00D27A6C" w:rsidP="00597391">
      <w:pPr>
        <w:pStyle w:val="Tekstprzypisudolnego"/>
      </w:pPr>
    </w:p>
  </w:footnote>
  <w:footnote w:id="5">
    <w:p w14:paraId="752C844F" w14:textId="77777777" w:rsidR="00D27A6C" w:rsidRPr="0005080C" w:rsidRDefault="00D27A6C" w:rsidP="00AB2CA9">
      <w:pPr>
        <w:pStyle w:val="Tekstprzypisudolnego"/>
      </w:pPr>
    </w:p>
  </w:footnote>
  <w:footnote w:id="6">
    <w:p w14:paraId="47DCD252" w14:textId="77777777" w:rsidR="00D27A6C" w:rsidRPr="0030557A" w:rsidRDefault="00D27A6C" w:rsidP="00AB2CA9">
      <w:pPr>
        <w:pStyle w:val="Tekstprzypisudolnego"/>
      </w:pPr>
    </w:p>
  </w:footnote>
  <w:footnote w:id="7">
    <w:p w14:paraId="12C3C448" w14:textId="77777777" w:rsidR="00D27A6C" w:rsidRPr="0005080C" w:rsidRDefault="00D27A6C" w:rsidP="00AB2CA9">
      <w:pPr>
        <w:pStyle w:val="Tekstprzypisudolnego"/>
      </w:pPr>
    </w:p>
  </w:footnote>
  <w:footnote w:id="8">
    <w:p w14:paraId="7B4DBD64" w14:textId="77777777" w:rsidR="00D27A6C" w:rsidRPr="0030557A" w:rsidRDefault="00D27A6C" w:rsidP="00AB2CA9">
      <w:pPr>
        <w:pStyle w:val="Tekstprzypisudolnego"/>
      </w:pPr>
    </w:p>
  </w:footnote>
  <w:footnote w:id="9">
    <w:p w14:paraId="7F75647C" w14:textId="77777777" w:rsidR="00D27A6C" w:rsidRPr="0005080C" w:rsidRDefault="00D27A6C" w:rsidP="00AB2CA9">
      <w:pPr>
        <w:pStyle w:val="Tekstprzypisudolnego"/>
      </w:pPr>
    </w:p>
  </w:footnote>
  <w:footnote w:id="10">
    <w:p w14:paraId="559CECD8" w14:textId="77777777" w:rsidR="00D27A6C" w:rsidRPr="0030557A" w:rsidRDefault="00D27A6C" w:rsidP="00AB2CA9">
      <w:pPr>
        <w:pStyle w:val="Tekstprzypisudolnego"/>
      </w:pPr>
    </w:p>
  </w:footnote>
  <w:footnote w:id="11">
    <w:p w14:paraId="3EC762D9" w14:textId="77777777" w:rsidR="00D27A6C" w:rsidRDefault="00D27A6C" w:rsidP="00AB2CA9">
      <w:pPr>
        <w:pStyle w:val="Tekstprzypisudolnego"/>
      </w:pPr>
    </w:p>
    <w:p w14:paraId="6C76668C" w14:textId="77777777" w:rsidR="00D27A6C" w:rsidRPr="0005080C" w:rsidRDefault="00D27A6C" w:rsidP="00AB2CA9">
      <w:pPr>
        <w:pStyle w:val="Tekstprzypisudolnego"/>
      </w:pPr>
    </w:p>
  </w:footnote>
  <w:footnote w:id="12">
    <w:p w14:paraId="0227F694" w14:textId="77777777" w:rsidR="00D27A6C" w:rsidRPr="0030557A" w:rsidRDefault="00D27A6C" w:rsidP="00AB2CA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D27A6C" w:rsidRDefault="00D27A6C">
    <w:pPr>
      <w:pStyle w:val="Nagwek"/>
    </w:pPr>
  </w:p>
  <w:p w14:paraId="0B5A8F78" w14:textId="77777777" w:rsidR="00D27A6C" w:rsidRDefault="00D27A6C">
    <w:pPr>
      <w:pStyle w:val="Nagwek"/>
    </w:pPr>
  </w:p>
  <w:p w14:paraId="2C3E9A34" w14:textId="77777777" w:rsidR="00D27A6C" w:rsidRDefault="00D27A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42A9"/>
    <w:multiLevelType w:val="hybridMultilevel"/>
    <w:tmpl w:val="1FDE12B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1FCB6BAD"/>
    <w:multiLevelType w:val="hybridMultilevel"/>
    <w:tmpl w:val="1FDE12BE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35EC6337"/>
    <w:multiLevelType w:val="hybridMultilevel"/>
    <w:tmpl w:val="A1024A80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956F4"/>
    <w:multiLevelType w:val="hybridMultilevel"/>
    <w:tmpl w:val="2D36C578"/>
    <w:lvl w:ilvl="0" w:tplc="17A0C93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40E41BEA"/>
    <w:multiLevelType w:val="hybridMultilevel"/>
    <w:tmpl w:val="A1024A80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C313B"/>
    <w:multiLevelType w:val="hybridMultilevel"/>
    <w:tmpl w:val="A1024A80"/>
    <w:lvl w:ilvl="0" w:tplc="BAD6282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955C4"/>
    <w:multiLevelType w:val="hybridMultilevel"/>
    <w:tmpl w:val="A1024A80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12644"/>
    <w:multiLevelType w:val="hybridMultilevel"/>
    <w:tmpl w:val="A1024A80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C10E0"/>
    <w:multiLevelType w:val="hybridMultilevel"/>
    <w:tmpl w:val="0EAE7D34"/>
    <w:lvl w:ilvl="0" w:tplc="23AAA2A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5B395A54"/>
    <w:multiLevelType w:val="hybridMultilevel"/>
    <w:tmpl w:val="A1024A80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55706"/>
    <w:rsid w:val="000831B9"/>
    <w:rsid w:val="000848E3"/>
    <w:rsid w:val="00086E18"/>
    <w:rsid w:val="000973AD"/>
    <w:rsid w:val="000A2447"/>
    <w:rsid w:val="000A2F6E"/>
    <w:rsid w:val="000D1A92"/>
    <w:rsid w:val="000F691D"/>
    <w:rsid w:val="0011228F"/>
    <w:rsid w:val="00115A13"/>
    <w:rsid w:val="0014089F"/>
    <w:rsid w:val="00145A5E"/>
    <w:rsid w:val="001526A3"/>
    <w:rsid w:val="001679E4"/>
    <w:rsid w:val="0018218E"/>
    <w:rsid w:val="001D6C80"/>
    <w:rsid w:val="001E4C03"/>
    <w:rsid w:val="001F6B12"/>
    <w:rsid w:val="002044D8"/>
    <w:rsid w:val="0022576E"/>
    <w:rsid w:val="002346A8"/>
    <w:rsid w:val="002660DD"/>
    <w:rsid w:val="00281ACB"/>
    <w:rsid w:val="00286C2C"/>
    <w:rsid w:val="002A495B"/>
    <w:rsid w:val="002D7AA2"/>
    <w:rsid w:val="002F4A05"/>
    <w:rsid w:val="00303363"/>
    <w:rsid w:val="0030557A"/>
    <w:rsid w:val="00325EFD"/>
    <w:rsid w:val="003321FC"/>
    <w:rsid w:val="00340D56"/>
    <w:rsid w:val="00347C34"/>
    <w:rsid w:val="003704F9"/>
    <w:rsid w:val="003B76F9"/>
    <w:rsid w:val="003E0A50"/>
    <w:rsid w:val="003E0F68"/>
    <w:rsid w:val="003F0940"/>
    <w:rsid w:val="003F3177"/>
    <w:rsid w:val="00414823"/>
    <w:rsid w:val="004339B6"/>
    <w:rsid w:val="00436B4C"/>
    <w:rsid w:val="00452CE0"/>
    <w:rsid w:val="004902C8"/>
    <w:rsid w:val="00491213"/>
    <w:rsid w:val="004B58EF"/>
    <w:rsid w:val="004C7C44"/>
    <w:rsid w:val="005222AA"/>
    <w:rsid w:val="005301F3"/>
    <w:rsid w:val="00557971"/>
    <w:rsid w:val="0056089F"/>
    <w:rsid w:val="00597391"/>
    <w:rsid w:val="005B3859"/>
    <w:rsid w:val="005D4201"/>
    <w:rsid w:val="005E4B18"/>
    <w:rsid w:val="005F31E8"/>
    <w:rsid w:val="005F7A7E"/>
    <w:rsid w:val="006262FB"/>
    <w:rsid w:val="006400E1"/>
    <w:rsid w:val="00641B24"/>
    <w:rsid w:val="0066272D"/>
    <w:rsid w:val="00664E8A"/>
    <w:rsid w:val="006652D6"/>
    <w:rsid w:val="006660DD"/>
    <w:rsid w:val="00675BC2"/>
    <w:rsid w:val="00684903"/>
    <w:rsid w:val="006C3E46"/>
    <w:rsid w:val="006C6A5D"/>
    <w:rsid w:val="006D26AB"/>
    <w:rsid w:val="006D6F09"/>
    <w:rsid w:val="006D6F6E"/>
    <w:rsid w:val="006D7F8B"/>
    <w:rsid w:val="006E61E4"/>
    <w:rsid w:val="00701B63"/>
    <w:rsid w:val="00706DD7"/>
    <w:rsid w:val="00715D09"/>
    <w:rsid w:val="00720BE8"/>
    <w:rsid w:val="0073557B"/>
    <w:rsid w:val="00736E47"/>
    <w:rsid w:val="00755582"/>
    <w:rsid w:val="0076421C"/>
    <w:rsid w:val="0079679A"/>
    <w:rsid w:val="007B0426"/>
    <w:rsid w:val="007C4C0C"/>
    <w:rsid w:val="007D0093"/>
    <w:rsid w:val="007E1D90"/>
    <w:rsid w:val="007E6157"/>
    <w:rsid w:val="00810D6D"/>
    <w:rsid w:val="008152C5"/>
    <w:rsid w:val="00831383"/>
    <w:rsid w:val="00835241"/>
    <w:rsid w:val="0084319A"/>
    <w:rsid w:val="008A138B"/>
    <w:rsid w:val="009019B1"/>
    <w:rsid w:val="0090724B"/>
    <w:rsid w:val="00922607"/>
    <w:rsid w:val="00934951"/>
    <w:rsid w:val="00934D5E"/>
    <w:rsid w:val="0094171D"/>
    <w:rsid w:val="009677EB"/>
    <w:rsid w:val="009A75FB"/>
    <w:rsid w:val="009B44B2"/>
    <w:rsid w:val="009B4CC7"/>
    <w:rsid w:val="009B71A3"/>
    <w:rsid w:val="009F2252"/>
    <w:rsid w:val="00A36DA9"/>
    <w:rsid w:val="00A54CE1"/>
    <w:rsid w:val="00A948BC"/>
    <w:rsid w:val="00AB1D0E"/>
    <w:rsid w:val="00AB2CA9"/>
    <w:rsid w:val="00AD0FA6"/>
    <w:rsid w:val="00AE3206"/>
    <w:rsid w:val="00AE76E3"/>
    <w:rsid w:val="00B13385"/>
    <w:rsid w:val="00B3687E"/>
    <w:rsid w:val="00B4095D"/>
    <w:rsid w:val="00B966DD"/>
    <w:rsid w:val="00B97547"/>
    <w:rsid w:val="00B977D0"/>
    <w:rsid w:val="00BF26BC"/>
    <w:rsid w:val="00C031F8"/>
    <w:rsid w:val="00C05C73"/>
    <w:rsid w:val="00C31191"/>
    <w:rsid w:val="00C622F1"/>
    <w:rsid w:val="00C765B7"/>
    <w:rsid w:val="00C92619"/>
    <w:rsid w:val="00CA1DD1"/>
    <w:rsid w:val="00CA5226"/>
    <w:rsid w:val="00CB0B53"/>
    <w:rsid w:val="00CD1AE6"/>
    <w:rsid w:val="00CD3656"/>
    <w:rsid w:val="00CF46EA"/>
    <w:rsid w:val="00D015D7"/>
    <w:rsid w:val="00D07409"/>
    <w:rsid w:val="00D139C6"/>
    <w:rsid w:val="00D27A6C"/>
    <w:rsid w:val="00D41720"/>
    <w:rsid w:val="00D41EC3"/>
    <w:rsid w:val="00D51048"/>
    <w:rsid w:val="00D5691C"/>
    <w:rsid w:val="00D56DBB"/>
    <w:rsid w:val="00D846C9"/>
    <w:rsid w:val="00D91F14"/>
    <w:rsid w:val="00DB2F00"/>
    <w:rsid w:val="00DF302C"/>
    <w:rsid w:val="00E146FD"/>
    <w:rsid w:val="00E2316F"/>
    <w:rsid w:val="00E25655"/>
    <w:rsid w:val="00E265D8"/>
    <w:rsid w:val="00E54A67"/>
    <w:rsid w:val="00E86D69"/>
    <w:rsid w:val="00E917F0"/>
    <w:rsid w:val="00E92BFA"/>
    <w:rsid w:val="00E9497D"/>
    <w:rsid w:val="00E960EC"/>
    <w:rsid w:val="00EA1609"/>
    <w:rsid w:val="00EA1F00"/>
    <w:rsid w:val="00EB1D4F"/>
    <w:rsid w:val="00EF5222"/>
    <w:rsid w:val="00F00F3D"/>
    <w:rsid w:val="00F3613F"/>
    <w:rsid w:val="00F65CBC"/>
    <w:rsid w:val="00FA2A8A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D0093"/>
    <w:pPr>
      <w:spacing w:before="480" w:after="0" w:line="240" w:lineRule="auto"/>
      <w:contextualSpacing/>
      <w:outlineLvl w:val="0"/>
    </w:pPr>
    <w:rPr>
      <w:rFonts w:ascii="Cambria" w:eastAsia="Times New Roman" w:hAnsi="Cambria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6F0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7D0093"/>
    <w:rPr>
      <w:rFonts w:ascii="Cambria" w:eastAsia="Times New Roman" w:hAnsi="Cambria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2084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6</cp:revision>
  <cp:lastPrinted>2025-04-28T08:20:00Z</cp:lastPrinted>
  <dcterms:created xsi:type="dcterms:W3CDTF">2025-04-28T08:23:00Z</dcterms:created>
  <dcterms:modified xsi:type="dcterms:W3CDTF">2025-06-09T08:45:00Z</dcterms:modified>
</cp:coreProperties>
</file>