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DD357" w14:textId="66EBBCE6" w:rsidR="00055706" w:rsidRPr="00C21E74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p w14:paraId="2381C053" w14:textId="77777777" w:rsidR="00770F9B" w:rsidRDefault="00055706" w:rsidP="00A7584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21E74">
        <w:rPr>
          <w:rFonts w:ascii="Times New Roman" w:hAnsi="Times New Roman"/>
          <w:b/>
          <w:sz w:val="18"/>
          <w:szCs w:val="18"/>
        </w:rPr>
        <w:t>P l a n   s t u d i ó w</w:t>
      </w:r>
    </w:p>
    <w:p w14:paraId="5FF19994" w14:textId="2429A9E3" w:rsidR="00A75848" w:rsidRPr="00C21E74" w:rsidRDefault="00A75848" w:rsidP="00A75848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21E74">
        <w:rPr>
          <w:rFonts w:ascii="Times New Roman" w:hAnsi="Times New Roman"/>
          <w:b/>
          <w:sz w:val="18"/>
          <w:szCs w:val="18"/>
        </w:rPr>
        <w:t xml:space="preserve"> nabór 20</w:t>
      </w:r>
      <w:r w:rsidR="00B506EE" w:rsidRPr="00C21E74">
        <w:rPr>
          <w:rFonts w:ascii="Times New Roman" w:hAnsi="Times New Roman"/>
          <w:b/>
          <w:sz w:val="18"/>
          <w:szCs w:val="18"/>
        </w:rPr>
        <w:t>2</w:t>
      </w:r>
      <w:r w:rsidR="001F6A17">
        <w:rPr>
          <w:rFonts w:ascii="Times New Roman" w:hAnsi="Times New Roman"/>
          <w:b/>
          <w:sz w:val="18"/>
          <w:szCs w:val="18"/>
        </w:rPr>
        <w:t>6</w:t>
      </w:r>
      <w:r w:rsidRPr="00C21E74">
        <w:rPr>
          <w:rFonts w:ascii="Times New Roman" w:hAnsi="Times New Roman"/>
          <w:b/>
          <w:sz w:val="18"/>
          <w:szCs w:val="18"/>
        </w:rPr>
        <w:t>/</w:t>
      </w:r>
      <w:r w:rsidR="00446EB7">
        <w:rPr>
          <w:rFonts w:ascii="Times New Roman" w:hAnsi="Times New Roman"/>
          <w:b/>
          <w:sz w:val="18"/>
          <w:szCs w:val="18"/>
        </w:rPr>
        <w:t>20</w:t>
      </w:r>
      <w:bookmarkStart w:id="0" w:name="_GoBack"/>
      <w:bookmarkEnd w:id="0"/>
      <w:r w:rsidRPr="00C21E74">
        <w:rPr>
          <w:rFonts w:ascii="Times New Roman" w:hAnsi="Times New Roman"/>
          <w:b/>
          <w:sz w:val="18"/>
          <w:szCs w:val="18"/>
        </w:rPr>
        <w:t>2</w:t>
      </w:r>
      <w:r w:rsidR="001F6A17">
        <w:rPr>
          <w:rFonts w:ascii="Times New Roman" w:hAnsi="Times New Roman"/>
          <w:b/>
          <w:sz w:val="18"/>
          <w:szCs w:val="18"/>
        </w:rPr>
        <w:t>7</w:t>
      </w:r>
    </w:p>
    <w:p w14:paraId="064DF84D" w14:textId="77777777" w:rsidR="00055706" w:rsidRPr="00C21E74" w:rsidRDefault="00055706" w:rsidP="00055706">
      <w:pPr>
        <w:spacing w:after="0" w:line="240" w:lineRule="auto"/>
        <w:rPr>
          <w:rFonts w:ascii="Times New Roman" w:hAnsi="Times New Roman"/>
          <w:bCs/>
          <w:i/>
          <w:sz w:val="18"/>
          <w:szCs w:val="18"/>
          <w:lang w:eastAsia="pl-PL"/>
        </w:rPr>
      </w:pPr>
    </w:p>
    <w:tbl>
      <w:tblPr>
        <w:tblpPr w:leftFromText="141" w:rightFromText="141" w:vertAnchor="page" w:horzAnchor="margin" w:tblpY="2751"/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508"/>
        <w:gridCol w:w="7371"/>
      </w:tblGrid>
      <w:tr w:rsidR="007228B9" w:rsidRPr="00C21E74" w14:paraId="2E82AC73" w14:textId="77777777" w:rsidTr="007228B9">
        <w:tc>
          <w:tcPr>
            <w:tcW w:w="7508" w:type="dxa"/>
            <w:shd w:val="clear" w:color="auto" w:fill="FFFFFF"/>
          </w:tcPr>
          <w:p w14:paraId="783B48C8" w14:textId="77777777" w:rsidR="007228B9" w:rsidRPr="00C21E74" w:rsidRDefault="007228B9" w:rsidP="004C1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Wydział prowadzący studia:</w:t>
            </w:r>
          </w:p>
          <w:p w14:paraId="1564244F" w14:textId="77777777" w:rsidR="007228B9" w:rsidRPr="00C21E74" w:rsidRDefault="007228B9" w:rsidP="004C1FA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1" w:type="dxa"/>
            <w:vAlign w:val="center"/>
          </w:tcPr>
          <w:p w14:paraId="3DD1A3B8" w14:textId="77777777" w:rsidR="007228B9" w:rsidRPr="00C21E74" w:rsidRDefault="007228B9" w:rsidP="004C1FA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eastAsia="Times New Roman" w:hAnsi="Times New Roman"/>
                <w:bCs/>
                <w:sz w:val="18"/>
                <w:szCs w:val="18"/>
              </w:rPr>
              <w:t>Wydział Nauk o Zdrowiu</w:t>
            </w:r>
          </w:p>
        </w:tc>
      </w:tr>
      <w:tr w:rsidR="007228B9" w:rsidRPr="00C21E74" w14:paraId="65B9C7BD" w14:textId="77777777" w:rsidTr="007228B9">
        <w:tc>
          <w:tcPr>
            <w:tcW w:w="7508" w:type="dxa"/>
            <w:shd w:val="clear" w:color="auto" w:fill="FFFFFF"/>
          </w:tcPr>
          <w:p w14:paraId="661E931D" w14:textId="77777777" w:rsidR="007228B9" w:rsidRPr="00C21E74" w:rsidRDefault="007228B9" w:rsidP="004C1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Kierunek</w:t>
            </w:r>
            <w:proofErr w:type="gram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na którym są prowadzone studia:</w:t>
            </w:r>
          </w:p>
          <w:p w14:paraId="3DFEA97C" w14:textId="77777777" w:rsidR="007228B9" w:rsidRPr="00C21E74" w:rsidRDefault="007228B9" w:rsidP="004C1F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i/>
                <w:sz w:val="18"/>
                <w:szCs w:val="18"/>
              </w:rPr>
              <w:t xml:space="preserve">(nazwa kierunku musi być adekwatna do zawartości programu </w:t>
            </w:r>
            <w:proofErr w:type="gramStart"/>
            <w:r w:rsidRPr="00C21E74">
              <w:rPr>
                <w:rFonts w:ascii="Times New Roman" w:hAnsi="Times New Roman"/>
                <w:i/>
                <w:sz w:val="18"/>
                <w:szCs w:val="18"/>
              </w:rPr>
              <w:t>studiów  a</w:t>
            </w:r>
            <w:proofErr w:type="gramEnd"/>
            <w:r w:rsidRPr="00C21E74">
              <w:rPr>
                <w:rFonts w:ascii="Times New Roman" w:hAnsi="Times New Roman"/>
                <w:i/>
                <w:sz w:val="18"/>
                <w:szCs w:val="18"/>
              </w:rPr>
              <w:t xml:space="preserve"> zwłaszcza do zakładanych efektów uczenia się) </w:t>
            </w:r>
          </w:p>
        </w:tc>
        <w:tc>
          <w:tcPr>
            <w:tcW w:w="7371" w:type="dxa"/>
            <w:vAlign w:val="center"/>
          </w:tcPr>
          <w:p w14:paraId="6DB8CDBD" w14:textId="77777777" w:rsidR="007228B9" w:rsidRPr="00C21E74" w:rsidRDefault="007228B9" w:rsidP="00F85BE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dietetyka</w:t>
            </w:r>
          </w:p>
        </w:tc>
      </w:tr>
      <w:tr w:rsidR="007228B9" w:rsidRPr="00C21E74" w14:paraId="239B63D5" w14:textId="77777777" w:rsidTr="007228B9">
        <w:trPr>
          <w:trHeight w:val="554"/>
        </w:trPr>
        <w:tc>
          <w:tcPr>
            <w:tcW w:w="7508" w:type="dxa"/>
            <w:shd w:val="clear" w:color="auto" w:fill="FFFFFF"/>
          </w:tcPr>
          <w:p w14:paraId="23309612" w14:textId="77777777" w:rsidR="007228B9" w:rsidRPr="00C21E74" w:rsidRDefault="007228B9" w:rsidP="004C1FA2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Poziom studiów:</w:t>
            </w:r>
          </w:p>
          <w:p w14:paraId="19FA0669" w14:textId="77777777" w:rsidR="007228B9" w:rsidRPr="00C21E74" w:rsidRDefault="007228B9" w:rsidP="004C1F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Cs/>
                <w:i/>
                <w:sz w:val="18"/>
                <w:szCs w:val="18"/>
                <w:lang w:eastAsia="pl-PL"/>
              </w:rPr>
              <w:t>(studia pierwszego, drugiego stopnia, jednolite studia magisterskie)</w:t>
            </w:r>
          </w:p>
        </w:tc>
        <w:tc>
          <w:tcPr>
            <w:tcW w:w="7371" w:type="dxa"/>
            <w:vAlign w:val="center"/>
          </w:tcPr>
          <w:p w14:paraId="27D4A3C4" w14:textId="77777777" w:rsidR="007228B9" w:rsidRPr="00C21E74" w:rsidRDefault="007228B9" w:rsidP="004C1FA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eastAsia="Times New Roman" w:hAnsi="Times New Roman"/>
                <w:bCs/>
                <w:sz w:val="18"/>
                <w:szCs w:val="18"/>
              </w:rPr>
              <w:t>studia pierwszego stopnia</w:t>
            </w:r>
          </w:p>
        </w:tc>
      </w:tr>
      <w:tr w:rsidR="007228B9" w:rsidRPr="00C21E74" w14:paraId="12C61389" w14:textId="77777777" w:rsidTr="007228B9">
        <w:tc>
          <w:tcPr>
            <w:tcW w:w="7508" w:type="dxa"/>
            <w:shd w:val="clear" w:color="auto" w:fill="FFFFFF"/>
          </w:tcPr>
          <w:p w14:paraId="1B519CC0" w14:textId="77777777" w:rsidR="007228B9" w:rsidRPr="00C21E74" w:rsidRDefault="007228B9" w:rsidP="004C1FA2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Poziom</w:t>
            </w:r>
            <w:r w:rsidRPr="00C21E74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Polskiej Ramy Kwalifikacji:</w:t>
            </w:r>
          </w:p>
          <w:p w14:paraId="24F73856" w14:textId="77777777" w:rsidR="007228B9" w:rsidRPr="00C21E74" w:rsidRDefault="007228B9" w:rsidP="004C1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Cs/>
                <w:i/>
                <w:sz w:val="18"/>
                <w:szCs w:val="18"/>
                <w:lang w:eastAsia="pl-PL"/>
              </w:rPr>
              <w:t>(poziom 6, poziom 7)</w:t>
            </w:r>
          </w:p>
        </w:tc>
        <w:tc>
          <w:tcPr>
            <w:tcW w:w="7371" w:type="dxa"/>
            <w:vAlign w:val="center"/>
          </w:tcPr>
          <w:p w14:paraId="3B38F2C4" w14:textId="77777777" w:rsidR="007228B9" w:rsidRPr="00C21E74" w:rsidRDefault="00C2568A" w:rsidP="004C1FA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eastAsia="Times New Roman" w:hAnsi="Times New Roman"/>
                <w:bCs/>
                <w:sz w:val="18"/>
                <w:szCs w:val="18"/>
              </w:rPr>
              <w:t>p</w:t>
            </w:r>
            <w:r w:rsidR="007228B9" w:rsidRPr="00C21E74">
              <w:rPr>
                <w:rFonts w:ascii="Times New Roman" w:eastAsia="Times New Roman" w:hAnsi="Times New Roman"/>
                <w:bCs/>
                <w:sz w:val="18"/>
                <w:szCs w:val="18"/>
              </w:rPr>
              <w:t>oziom 6</w:t>
            </w:r>
          </w:p>
        </w:tc>
      </w:tr>
      <w:tr w:rsidR="007228B9" w:rsidRPr="00C21E74" w14:paraId="3F02324C" w14:textId="77777777" w:rsidTr="007228B9">
        <w:tc>
          <w:tcPr>
            <w:tcW w:w="7508" w:type="dxa"/>
            <w:shd w:val="clear" w:color="auto" w:fill="FFFFFF"/>
          </w:tcPr>
          <w:p w14:paraId="53E82970" w14:textId="77777777" w:rsidR="007228B9" w:rsidRPr="00C21E74" w:rsidRDefault="007228B9" w:rsidP="004C1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Profil studiów:</w:t>
            </w:r>
            <w:r w:rsidRPr="00C21E7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C8A9026" w14:textId="77777777" w:rsidR="007228B9" w:rsidRPr="00C21E74" w:rsidRDefault="007228B9" w:rsidP="004C1FA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Cs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C21E74">
              <w:rPr>
                <w:rFonts w:ascii="Times New Roman" w:hAnsi="Times New Roman"/>
                <w:bCs/>
                <w:i/>
                <w:sz w:val="18"/>
                <w:szCs w:val="18"/>
                <w:lang w:eastAsia="pl-PL"/>
              </w:rPr>
              <w:t>ogólnoakademicki</w:t>
            </w:r>
            <w:proofErr w:type="spellEnd"/>
            <w:r w:rsidRPr="00C21E74">
              <w:rPr>
                <w:rFonts w:ascii="Times New Roman" w:hAnsi="Times New Roman"/>
                <w:bCs/>
                <w:i/>
                <w:sz w:val="18"/>
                <w:szCs w:val="18"/>
                <w:lang w:eastAsia="pl-PL"/>
              </w:rPr>
              <w:t>, praktyczny)</w:t>
            </w:r>
          </w:p>
        </w:tc>
        <w:tc>
          <w:tcPr>
            <w:tcW w:w="7371" w:type="dxa"/>
            <w:vAlign w:val="center"/>
          </w:tcPr>
          <w:p w14:paraId="3AC8A8D8" w14:textId="77777777" w:rsidR="007228B9" w:rsidRPr="00C21E74" w:rsidRDefault="007228B9" w:rsidP="004C1FA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21E74">
              <w:rPr>
                <w:rFonts w:ascii="Times New Roman" w:eastAsia="Times New Roman" w:hAnsi="Times New Roman"/>
                <w:bCs/>
                <w:sz w:val="18"/>
                <w:szCs w:val="18"/>
              </w:rPr>
              <w:t>ogólnoakademicki</w:t>
            </w:r>
            <w:proofErr w:type="spellEnd"/>
          </w:p>
        </w:tc>
      </w:tr>
      <w:tr w:rsidR="007228B9" w:rsidRPr="00C21E74" w14:paraId="3AED4644" w14:textId="77777777" w:rsidTr="007228B9">
        <w:tc>
          <w:tcPr>
            <w:tcW w:w="7508" w:type="dxa"/>
          </w:tcPr>
          <w:p w14:paraId="5250608E" w14:textId="77777777" w:rsidR="007228B9" w:rsidRPr="00C21E74" w:rsidRDefault="007228B9" w:rsidP="004C1FA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Forma studiów:</w:t>
            </w:r>
          </w:p>
          <w:p w14:paraId="70950458" w14:textId="77777777" w:rsidR="007228B9" w:rsidRPr="00C21E74" w:rsidRDefault="007228B9" w:rsidP="004C1FA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i/>
                <w:sz w:val="18"/>
                <w:szCs w:val="18"/>
              </w:rPr>
              <w:t>(studia stacjonarne, studia niestacjonarne)</w:t>
            </w:r>
          </w:p>
        </w:tc>
        <w:tc>
          <w:tcPr>
            <w:tcW w:w="7371" w:type="dxa"/>
            <w:vAlign w:val="center"/>
          </w:tcPr>
          <w:p w14:paraId="1FD49F3A" w14:textId="77777777" w:rsidR="007228B9" w:rsidRPr="00C21E74" w:rsidRDefault="00C2568A" w:rsidP="004C1FA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s</w:t>
            </w:r>
            <w:r w:rsidR="007228B9" w:rsidRPr="00C21E74">
              <w:rPr>
                <w:rFonts w:ascii="Times New Roman" w:hAnsi="Times New Roman"/>
                <w:sz w:val="18"/>
                <w:szCs w:val="18"/>
              </w:rPr>
              <w:t>tacjonarne</w:t>
            </w:r>
          </w:p>
        </w:tc>
      </w:tr>
      <w:tr w:rsidR="007228B9" w:rsidRPr="00C21E74" w14:paraId="3450D478" w14:textId="77777777" w:rsidTr="007228B9">
        <w:tc>
          <w:tcPr>
            <w:tcW w:w="7508" w:type="dxa"/>
          </w:tcPr>
          <w:p w14:paraId="3BAD8282" w14:textId="77777777" w:rsidR="007228B9" w:rsidRPr="00C21E74" w:rsidRDefault="007228B9" w:rsidP="004C1FA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Liczba semestrów:</w:t>
            </w:r>
          </w:p>
        </w:tc>
        <w:tc>
          <w:tcPr>
            <w:tcW w:w="7371" w:type="dxa"/>
            <w:vAlign w:val="center"/>
          </w:tcPr>
          <w:p w14:paraId="0A748CF9" w14:textId="77777777" w:rsidR="007228B9" w:rsidRPr="00C21E74" w:rsidRDefault="007228B9" w:rsidP="004C1FA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7228B9" w:rsidRPr="00C21E74" w14:paraId="5815643E" w14:textId="77777777" w:rsidTr="007D0B09">
        <w:trPr>
          <w:trHeight w:val="349"/>
        </w:trPr>
        <w:tc>
          <w:tcPr>
            <w:tcW w:w="7508" w:type="dxa"/>
          </w:tcPr>
          <w:p w14:paraId="1BF3D949" w14:textId="77777777" w:rsidR="007228B9" w:rsidRPr="00C21E74" w:rsidRDefault="007228B9" w:rsidP="004C1F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Liczba punktów ECTS konieczna do ukończenia studiów</w:t>
            </w:r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na danym poziomie:</w:t>
            </w:r>
          </w:p>
        </w:tc>
        <w:tc>
          <w:tcPr>
            <w:tcW w:w="7371" w:type="dxa"/>
            <w:vAlign w:val="center"/>
          </w:tcPr>
          <w:p w14:paraId="74E38940" w14:textId="77777777" w:rsidR="007228B9" w:rsidRPr="00C21E74" w:rsidRDefault="007228B9" w:rsidP="004C1FA2">
            <w:pPr>
              <w:spacing w:after="0" w:line="36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</w:tr>
      <w:tr w:rsidR="007228B9" w:rsidRPr="00C21E74" w14:paraId="7F1B43FA" w14:textId="77777777" w:rsidTr="007228B9">
        <w:tc>
          <w:tcPr>
            <w:tcW w:w="7508" w:type="dxa"/>
            <w:tcBorders>
              <w:bottom w:val="single" w:sz="4" w:space="0" w:color="auto"/>
            </w:tcBorders>
          </w:tcPr>
          <w:p w14:paraId="47B39270" w14:textId="77777777" w:rsidR="007228B9" w:rsidRPr="00C21E74" w:rsidRDefault="007228B9" w:rsidP="004C1FA2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Łączna liczba godzin zajęć dydaktycznych: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4F05AC73" w14:textId="7A44B48E" w:rsidR="007228B9" w:rsidRPr="00C21E74" w:rsidRDefault="001178FC" w:rsidP="007D0B0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25</w:t>
            </w:r>
            <w:r w:rsidR="00297348">
              <w:rPr>
                <w:rFonts w:ascii="Times New Roman" w:hAnsi="Times New Roman"/>
                <w:sz w:val="18"/>
                <w:szCs w:val="18"/>
              </w:rPr>
              <w:t>53</w:t>
            </w:r>
            <w:r w:rsidR="004B0FF5" w:rsidRPr="00C21E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228B9" w:rsidRPr="00C21E74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proofErr w:type="spellStart"/>
            <w:r w:rsidR="007228B9" w:rsidRPr="00C21E74">
              <w:rPr>
                <w:rFonts w:ascii="Times New Roman" w:hAnsi="Times New Roman"/>
                <w:sz w:val="18"/>
                <w:szCs w:val="18"/>
              </w:rPr>
              <w:t>dietoterapia</w:t>
            </w:r>
            <w:proofErr w:type="spellEnd"/>
          </w:p>
          <w:p w14:paraId="27B5A8D9" w14:textId="06A20E02" w:rsidR="00A50C05" w:rsidRPr="00C21E74" w:rsidRDefault="00FC101B" w:rsidP="007D0B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proofErr w:type="gramStart"/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  <w:r w:rsidR="00B506EE" w:rsidRPr="00C21E74">
              <w:rPr>
                <w:rFonts w:ascii="Times New Roman" w:hAnsi="Times New Roman"/>
                <w:sz w:val="18"/>
                <w:szCs w:val="18"/>
              </w:rPr>
              <w:t>5</w:t>
            </w:r>
            <w:r w:rsidR="00297348">
              <w:rPr>
                <w:rFonts w:ascii="Times New Roman" w:hAnsi="Times New Roman"/>
                <w:sz w:val="18"/>
                <w:szCs w:val="18"/>
              </w:rPr>
              <w:t>53</w:t>
            </w:r>
            <w:r w:rsidR="00A50C05" w:rsidRPr="00C21E74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="00A50C05" w:rsidRPr="00C21E74">
              <w:rPr>
                <w:rFonts w:ascii="Times New Roman" w:hAnsi="Times New Roman"/>
                <w:sz w:val="18"/>
                <w:szCs w:val="18"/>
              </w:rPr>
              <w:t xml:space="preserve"> profilaktyka żywieniowa</w:t>
            </w:r>
          </w:p>
        </w:tc>
      </w:tr>
    </w:tbl>
    <w:p w14:paraId="28E33B2B" w14:textId="77777777" w:rsidR="00966CDD" w:rsidRPr="00C21E74" w:rsidRDefault="00966CDD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3061A0D6" w14:textId="77777777" w:rsidR="00966CDD" w:rsidRPr="00C21E74" w:rsidRDefault="00966CDD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665ADA51" w14:textId="77777777" w:rsidR="00966CDD" w:rsidRPr="00C21E74" w:rsidRDefault="00966CDD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7294220A" w14:textId="77777777" w:rsidR="00966CDD" w:rsidRPr="00C21E74" w:rsidRDefault="00966CDD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37EAC60E" w14:textId="77777777" w:rsidR="00966CDD" w:rsidRPr="00C21E74" w:rsidRDefault="00966CDD" w:rsidP="00831383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44BCDAA2" w14:textId="77777777" w:rsidR="007228B9" w:rsidRPr="00C21E74" w:rsidRDefault="007228B9">
      <w:pPr>
        <w:rPr>
          <w:rFonts w:ascii="Times New Roman" w:hAnsi="Times New Roman"/>
          <w:sz w:val="18"/>
          <w:szCs w:val="18"/>
        </w:rPr>
      </w:pPr>
      <w:r w:rsidRPr="00C21E74">
        <w:rPr>
          <w:rFonts w:ascii="Times New Roman" w:hAnsi="Times New Roman"/>
          <w:sz w:val="18"/>
          <w:szCs w:val="18"/>
        </w:rPr>
        <w:br w:type="page"/>
      </w:r>
    </w:p>
    <w:p w14:paraId="1C1C40A3" w14:textId="77777777" w:rsidR="00831383" w:rsidRPr="00C21E74" w:rsidRDefault="00831383" w:rsidP="00831383">
      <w:pPr>
        <w:spacing w:after="0" w:line="360" w:lineRule="auto"/>
        <w:rPr>
          <w:rFonts w:ascii="Times New Roman" w:hAnsi="Times New Roman"/>
          <w:sz w:val="18"/>
          <w:szCs w:val="18"/>
          <w:vertAlign w:val="superscript"/>
        </w:rPr>
      </w:pPr>
      <w:r w:rsidRPr="00C21E74">
        <w:rPr>
          <w:rFonts w:ascii="Times New Roman" w:hAnsi="Times New Roman"/>
          <w:sz w:val="18"/>
          <w:szCs w:val="18"/>
        </w:rPr>
        <w:lastRenderedPageBreak/>
        <w:t xml:space="preserve">I </w:t>
      </w:r>
      <w:r w:rsidR="00387574" w:rsidRPr="00C21E74">
        <w:rPr>
          <w:rFonts w:ascii="Times New Roman" w:hAnsi="Times New Roman"/>
          <w:sz w:val="18"/>
          <w:szCs w:val="18"/>
        </w:rPr>
        <w:t>rok</w:t>
      </w:r>
      <w:r w:rsidRPr="00C21E74">
        <w:rPr>
          <w:rFonts w:ascii="Times New Roman" w:hAnsi="Times New Roman"/>
          <w:sz w:val="18"/>
          <w:szCs w:val="18"/>
          <w:vertAlign w:val="superscript"/>
        </w:rPr>
        <w:t>*</w:t>
      </w:r>
      <w:r w:rsidR="001356B8" w:rsidRPr="00C21E74">
        <w:rPr>
          <w:rFonts w:ascii="Times New Roman" w:hAnsi="Times New Roman"/>
          <w:sz w:val="18"/>
          <w:szCs w:val="18"/>
          <w:vertAlign w:val="superscript"/>
        </w:rPr>
        <w:t xml:space="preserve"> (rozliczenie semestralne)</w:t>
      </w:r>
    </w:p>
    <w:tbl>
      <w:tblPr>
        <w:tblpPr w:leftFromText="141" w:rightFromText="141" w:vertAnchor="text" w:horzAnchor="margin" w:tblpY="214"/>
        <w:tblW w:w="15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1"/>
        <w:gridCol w:w="2296"/>
        <w:gridCol w:w="1562"/>
        <w:gridCol w:w="1131"/>
        <w:gridCol w:w="851"/>
        <w:gridCol w:w="711"/>
        <w:gridCol w:w="510"/>
        <w:gridCol w:w="510"/>
        <w:gridCol w:w="510"/>
        <w:gridCol w:w="511"/>
        <w:gridCol w:w="511"/>
        <w:gridCol w:w="510"/>
        <w:gridCol w:w="511"/>
        <w:gridCol w:w="510"/>
        <w:gridCol w:w="510"/>
        <w:gridCol w:w="511"/>
        <w:gridCol w:w="992"/>
        <w:gridCol w:w="992"/>
      </w:tblGrid>
      <w:tr w:rsidR="005F5262" w:rsidRPr="00C21E74" w14:paraId="73B5B225" w14:textId="77777777" w:rsidTr="005F5845">
        <w:trPr>
          <w:trHeight w:val="275"/>
        </w:trPr>
        <w:tc>
          <w:tcPr>
            <w:tcW w:w="1381" w:type="dxa"/>
            <w:vMerge w:val="restart"/>
            <w:vAlign w:val="center"/>
          </w:tcPr>
          <w:p w14:paraId="02E86125" w14:textId="77777777" w:rsidR="005F5262" w:rsidRPr="00C21E74" w:rsidRDefault="005F5262" w:rsidP="00A512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2296" w:type="dxa"/>
            <w:vMerge w:val="restart"/>
            <w:vAlign w:val="center"/>
          </w:tcPr>
          <w:p w14:paraId="27E37733" w14:textId="77777777" w:rsidR="005F5262" w:rsidRPr="00C21E74" w:rsidRDefault="005F5262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C60A031" w14:textId="77777777" w:rsidR="005F5262" w:rsidRPr="00C21E74" w:rsidRDefault="005F5262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562" w:type="dxa"/>
            <w:vMerge w:val="restart"/>
            <w:vAlign w:val="center"/>
          </w:tcPr>
          <w:p w14:paraId="01EE5F48" w14:textId="77777777" w:rsidR="005F5262" w:rsidRPr="00C21E74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Nazwa jednostki organizacyjnej</w:t>
            </w:r>
          </w:p>
        </w:tc>
        <w:tc>
          <w:tcPr>
            <w:tcW w:w="1131" w:type="dxa"/>
            <w:vMerge w:val="restart"/>
            <w:vAlign w:val="center"/>
          </w:tcPr>
          <w:p w14:paraId="30C9FAB7" w14:textId="77777777" w:rsidR="005F5262" w:rsidRPr="00F653F5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53F5">
              <w:rPr>
                <w:rFonts w:ascii="Times New Roman" w:hAnsi="Times New Roman"/>
                <w:sz w:val="18"/>
                <w:szCs w:val="18"/>
              </w:rPr>
              <w:t>Kod przedmiotu w USOS/</w:t>
            </w:r>
          </w:p>
          <w:p w14:paraId="4FA402BE" w14:textId="1C004F23" w:rsidR="005F5262" w:rsidRPr="00F653F5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53F5">
              <w:rPr>
                <w:rFonts w:ascii="Times New Roman" w:hAnsi="Times New Roman"/>
                <w:sz w:val="18"/>
                <w:szCs w:val="18"/>
              </w:rPr>
              <w:t>ISCED</w:t>
            </w:r>
            <w:r w:rsidR="00F653F5" w:rsidRPr="00F653F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653F5" w:rsidRPr="00F653F5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851" w:type="dxa"/>
            <w:vMerge w:val="restart"/>
            <w:vAlign w:val="center"/>
          </w:tcPr>
          <w:p w14:paraId="620A0FB5" w14:textId="77777777" w:rsidR="005F5262" w:rsidRPr="00F653F5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53F5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3709870B" w14:textId="77777777" w:rsidR="005F5262" w:rsidRPr="00F653F5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53F5">
              <w:rPr>
                <w:rFonts w:ascii="Times New Roman" w:hAnsi="Times New Roman"/>
                <w:sz w:val="18"/>
                <w:szCs w:val="18"/>
              </w:rPr>
              <w:t>Ogólna liczba godzin</w:t>
            </w:r>
          </w:p>
        </w:tc>
        <w:tc>
          <w:tcPr>
            <w:tcW w:w="5104" w:type="dxa"/>
            <w:gridSpan w:val="10"/>
            <w:vAlign w:val="center"/>
          </w:tcPr>
          <w:p w14:paraId="038E873E" w14:textId="77777777" w:rsidR="005F5262" w:rsidRPr="00F653F5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53F5">
              <w:rPr>
                <w:rFonts w:ascii="Times New Roman" w:hAnsi="Times New Roman"/>
                <w:sz w:val="18"/>
                <w:szCs w:val="18"/>
              </w:rPr>
              <w:t>Liczba godzin z bezpośrednim udziałem nauczycieli lub innych osób prowadzących zajęcia – wg formy zajęć</w:t>
            </w:r>
            <w:r w:rsidRPr="00F653F5">
              <w:rPr>
                <w:rFonts w:ascii="Times New Roman" w:hAnsi="Times New Roman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70BA0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21E74">
              <w:rPr>
                <w:rFonts w:ascii="Times New Roman" w:hAnsi="Times New Roman"/>
                <w:sz w:val="18"/>
                <w:szCs w:val="18"/>
              </w:rPr>
              <w:t>Forma  zaliczenia</w:t>
            </w:r>
            <w:proofErr w:type="gramEnd"/>
          </w:p>
        </w:tc>
      </w:tr>
      <w:tr w:rsidR="005F5262" w:rsidRPr="00C21E74" w14:paraId="36354F7B" w14:textId="77777777" w:rsidTr="005F5845">
        <w:trPr>
          <w:trHeight w:val="274"/>
        </w:trPr>
        <w:tc>
          <w:tcPr>
            <w:tcW w:w="1381" w:type="dxa"/>
            <w:vMerge/>
            <w:vAlign w:val="center"/>
          </w:tcPr>
          <w:p w14:paraId="1C80180D" w14:textId="77777777" w:rsidR="005F5262" w:rsidRPr="00C21E74" w:rsidRDefault="005F5262" w:rsidP="009D2B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6" w:type="dxa"/>
            <w:vMerge/>
          </w:tcPr>
          <w:p w14:paraId="79275FB2" w14:textId="77777777" w:rsidR="005F5262" w:rsidRPr="00C21E74" w:rsidRDefault="005F5262" w:rsidP="009D2B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14:paraId="768F199C" w14:textId="77777777" w:rsidR="005F5262" w:rsidRPr="00C21E74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  <w:vMerge/>
            <w:vAlign w:val="center"/>
          </w:tcPr>
          <w:p w14:paraId="6AD66FE1" w14:textId="77777777" w:rsidR="005F5262" w:rsidRPr="00F653F5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F8EEE78" w14:textId="77777777" w:rsidR="005F5262" w:rsidRPr="00F653F5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695F4270" w14:textId="77777777" w:rsidR="005F5262" w:rsidRPr="00F653F5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0684C285" w14:textId="77777777" w:rsidR="005F5262" w:rsidRPr="00F653F5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53F5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14:paraId="2E271726" w14:textId="77777777" w:rsidR="005F5262" w:rsidRPr="00F653F5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53F5">
              <w:rPr>
                <w:rFonts w:ascii="Times New Roman" w:hAnsi="Times New Roman"/>
                <w:sz w:val="18"/>
                <w:szCs w:val="18"/>
              </w:rPr>
              <w:t>w I semestrze</w:t>
            </w:r>
          </w:p>
        </w:tc>
        <w:tc>
          <w:tcPr>
            <w:tcW w:w="2552" w:type="dxa"/>
            <w:gridSpan w:val="5"/>
            <w:tcBorders>
              <w:bottom w:val="single" w:sz="4" w:space="0" w:color="000000"/>
            </w:tcBorders>
            <w:vAlign w:val="center"/>
          </w:tcPr>
          <w:p w14:paraId="2CAFD470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14:paraId="70759909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w II semestrze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6A7CF1FE" w14:textId="77777777" w:rsidR="005F5262" w:rsidRPr="00C21E74" w:rsidRDefault="006A7F78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I semestr</w:t>
            </w:r>
          </w:p>
        </w:tc>
        <w:tc>
          <w:tcPr>
            <w:tcW w:w="992" w:type="dxa"/>
            <w:vMerge w:val="restart"/>
            <w:vAlign w:val="center"/>
          </w:tcPr>
          <w:p w14:paraId="565C83B3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II semestr</w:t>
            </w:r>
          </w:p>
        </w:tc>
      </w:tr>
      <w:tr w:rsidR="005F5262" w:rsidRPr="00C21E74" w14:paraId="6917A900" w14:textId="77777777" w:rsidTr="005F5845">
        <w:trPr>
          <w:trHeight w:val="354"/>
          <w:tblHeader/>
        </w:trPr>
        <w:tc>
          <w:tcPr>
            <w:tcW w:w="1381" w:type="dxa"/>
            <w:vMerge/>
            <w:vAlign w:val="center"/>
          </w:tcPr>
          <w:p w14:paraId="3636F947" w14:textId="77777777" w:rsidR="005F5262" w:rsidRPr="00C21E74" w:rsidRDefault="005F5262" w:rsidP="009D2B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6" w:type="dxa"/>
            <w:vMerge/>
          </w:tcPr>
          <w:p w14:paraId="7605D93A" w14:textId="77777777" w:rsidR="005F5262" w:rsidRPr="00C21E74" w:rsidRDefault="005F5262" w:rsidP="009D2B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14:paraId="596B8E5D" w14:textId="77777777" w:rsidR="005F5262" w:rsidRPr="00C21E74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  <w:vMerge/>
            <w:vAlign w:val="center"/>
          </w:tcPr>
          <w:p w14:paraId="0E416F36" w14:textId="77777777" w:rsidR="005F5262" w:rsidRPr="00F653F5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F5433E5" w14:textId="77777777" w:rsidR="005F5262" w:rsidRPr="00F653F5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5C57CAC1" w14:textId="77777777" w:rsidR="005F5262" w:rsidRPr="00F653F5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2F0A43FA" w14:textId="77777777" w:rsidR="005F5262" w:rsidRPr="00F653F5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53F5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510" w:type="dxa"/>
            <w:vAlign w:val="center"/>
          </w:tcPr>
          <w:p w14:paraId="37DE9CF2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10" w:type="dxa"/>
            <w:vAlign w:val="center"/>
          </w:tcPr>
          <w:p w14:paraId="7237C28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11" w:type="dxa"/>
            <w:vAlign w:val="center"/>
          </w:tcPr>
          <w:p w14:paraId="602FCF33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11" w:type="dxa"/>
            <w:vAlign w:val="center"/>
          </w:tcPr>
          <w:p w14:paraId="252CBD0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10" w:type="dxa"/>
            <w:vAlign w:val="center"/>
          </w:tcPr>
          <w:p w14:paraId="405DA0A5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511" w:type="dxa"/>
            <w:vAlign w:val="center"/>
          </w:tcPr>
          <w:p w14:paraId="62E8BC9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10" w:type="dxa"/>
            <w:vAlign w:val="center"/>
          </w:tcPr>
          <w:p w14:paraId="15990212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10" w:type="dxa"/>
            <w:vAlign w:val="center"/>
          </w:tcPr>
          <w:p w14:paraId="29F12C01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11" w:type="dxa"/>
            <w:vAlign w:val="center"/>
          </w:tcPr>
          <w:p w14:paraId="2431F66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992" w:type="dxa"/>
            <w:vMerge/>
            <w:vAlign w:val="center"/>
          </w:tcPr>
          <w:p w14:paraId="2BC7D286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BE41C1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14:paraId="79901DF4" w14:textId="77777777" w:rsidTr="005F5845">
        <w:tc>
          <w:tcPr>
            <w:tcW w:w="1381" w:type="dxa"/>
            <w:vMerge w:val="restart"/>
            <w:vAlign w:val="center"/>
          </w:tcPr>
          <w:p w14:paraId="4BBB59BD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Biologia i fizjologia człowieka</w:t>
            </w:r>
          </w:p>
          <w:p w14:paraId="6D6E8159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14:paraId="43651D6E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Biologia</w:t>
            </w:r>
          </w:p>
        </w:tc>
        <w:tc>
          <w:tcPr>
            <w:tcW w:w="1562" w:type="dxa"/>
            <w:vAlign w:val="center"/>
          </w:tcPr>
          <w:p w14:paraId="1926E698" w14:textId="77777777" w:rsidR="005F5262" w:rsidRDefault="00E12826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Geriatrii</w:t>
            </w:r>
          </w:p>
          <w:p w14:paraId="046922B3" w14:textId="77777777" w:rsidR="00926A8B" w:rsidRPr="00C21E74" w:rsidRDefault="00926A8B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Prof. dr hab. K. Kędziora - Kornatowska</w:t>
            </w:r>
          </w:p>
        </w:tc>
        <w:tc>
          <w:tcPr>
            <w:tcW w:w="1131" w:type="dxa"/>
            <w:vAlign w:val="center"/>
          </w:tcPr>
          <w:p w14:paraId="5064D976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1800-D1-BCW-S1</w:t>
            </w:r>
          </w:p>
        </w:tc>
        <w:tc>
          <w:tcPr>
            <w:tcW w:w="851" w:type="dxa"/>
            <w:vAlign w:val="center"/>
          </w:tcPr>
          <w:p w14:paraId="47F752B1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762C2D6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10" w:type="dxa"/>
            <w:vAlign w:val="center"/>
          </w:tcPr>
          <w:p w14:paraId="17D7F310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0" w:type="dxa"/>
            <w:vAlign w:val="center"/>
          </w:tcPr>
          <w:p w14:paraId="52946A7A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22C5B6F8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1" w:type="dxa"/>
            <w:vAlign w:val="center"/>
          </w:tcPr>
          <w:p w14:paraId="16090A1C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3D5889E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61E71B4B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A0EFCDC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2C07845A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376D310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2FFE769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5D949D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471B3369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14:paraId="77A767A2" w14:textId="77777777" w:rsidTr="005F5845">
        <w:tc>
          <w:tcPr>
            <w:tcW w:w="1381" w:type="dxa"/>
            <w:vMerge/>
            <w:vAlign w:val="center"/>
          </w:tcPr>
          <w:p w14:paraId="28DA1F8A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14:paraId="52F8BB63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Anatomia</w:t>
            </w:r>
          </w:p>
        </w:tc>
        <w:tc>
          <w:tcPr>
            <w:tcW w:w="1562" w:type="dxa"/>
            <w:vAlign w:val="center"/>
          </w:tcPr>
          <w:p w14:paraId="2B399F08" w14:textId="77777777" w:rsidR="005F5262" w:rsidRDefault="0090478B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K. Fizjologii Wysiłku </w:t>
            </w:r>
            <w:proofErr w:type="gramStart"/>
            <w:r w:rsidRPr="00C21E74">
              <w:rPr>
                <w:rFonts w:ascii="Times New Roman" w:hAnsi="Times New Roman"/>
                <w:sz w:val="18"/>
                <w:szCs w:val="18"/>
              </w:rPr>
              <w:t>Fizycznego  i</w:t>
            </w:r>
            <w:proofErr w:type="gramEnd"/>
            <w:r w:rsidRPr="00C21E74">
              <w:rPr>
                <w:rFonts w:ascii="Times New Roman" w:hAnsi="Times New Roman"/>
                <w:sz w:val="18"/>
                <w:szCs w:val="18"/>
              </w:rPr>
              <w:t xml:space="preserve"> Anatomii Funkcjonalnej</w:t>
            </w:r>
          </w:p>
          <w:p w14:paraId="5C96B61E" w14:textId="77777777" w:rsidR="00926A8B" w:rsidRPr="00C21E74" w:rsidRDefault="00926A8B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Prof. dr hab. P. Zalewski</w:t>
            </w:r>
          </w:p>
        </w:tc>
        <w:tc>
          <w:tcPr>
            <w:tcW w:w="1131" w:type="dxa"/>
            <w:vAlign w:val="center"/>
          </w:tcPr>
          <w:p w14:paraId="1CD5904A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C21E74">
              <w:rPr>
                <w:rFonts w:ascii="Times New Roman" w:hAnsi="Times New Roman"/>
                <w:sz w:val="18"/>
                <w:szCs w:val="18"/>
                <w:lang w:val="en-GB"/>
              </w:rPr>
              <w:t>1800-D1-BAN-S1</w:t>
            </w:r>
          </w:p>
        </w:tc>
        <w:tc>
          <w:tcPr>
            <w:tcW w:w="851" w:type="dxa"/>
            <w:vAlign w:val="center"/>
          </w:tcPr>
          <w:p w14:paraId="480D363B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3DE65CFC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510" w:type="dxa"/>
            <w:vAlign w:val="center"/>
          </w:tcPr>
          <w:p w14:paraId="498A0A6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0" w:type="dxa"/>
            <w:vAlign w:val="center"/>
          </w:tcPr>
          <w:p w14:paraId="4FBF2AD3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73DACD12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vAlign w:val="center"/>
          </w:tcPr>
          <w:p w14:paraId="2BFA2560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367894D7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4AF2C217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5E0CB8DB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291C94DC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48877398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F6A667D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FEA7BD5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  <w:tc>
          <w:tcPr>
            <w:tcW w:w="992" w:type="dxa"/>
            <w:vAlign w:val="center"/>
          </w:tcPr>
          <w:p w14:paraId="619DA3F2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14:paraId="6DBC5196" w14:textId="77777777" w:rsidTr="005F5845">
        <w:tc>
          <w:tcPr>
            <w:tcW w:w="1381" w:type="dxa"/>
            <w:vMerge/>
            <w:vAlign w:val="center"/>
          </w:tcPr>
          <w:p w14:paraId="6C3FA131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14:paraId="6017D201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Fizjologia</w:t>
            </w:r>
          </w:p>
        </w:tc>
        <w:tc>
          <w:tcPr>
            <w:tcW w:w="1562" w:type="dxa"/>
            <w:vAlign w:val="center"/>
          </w:tcPr>
          <w:p w14:paraId="0CE05E49" w14:textId="77777777" w:rsidR="005F5262" w:rsidRDefault="0090478B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K. Fizjologii Wysiłku </w:t>
            </w:r>
            <w:proofErr w:type="gramStart"/>
            <w:r w:rsidRPr="00C21E74">
              <w:rPr>
                <w:rFonts w:ascii="Times New Roman" w:hAnsi="Times New Roman"/>
                <w:sz w:val="18"/>
                <w:szCs w:val="18"/>
              </w:rPr>
              <w:t>Fizycznego  i</w:t>
            </w:r>
            <w:proofErr w:type="gramEnd"/>
            <w:r w:rsidRPr="00C21E74">
              <w:rPr>
                <w:rFonts w:ascii="Times New Roman" w:hAnsi="Times New Roman"/>
                <w:sz w:val="18"/>
                <w:szCs w:val="18"/>
              </w:rPr>
              <w:t xml:space="preserve"> Anatomii Funkcjonalnej</w:t>
            </w:r>
          </w:p>
          <w:p w14:paraId="168DDBE8" w14:textId="77777777" w:rsidR="00926A8B" w:rsidRPr="00C21E74" w:rsidRDefault="00926A8B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Prof. dr hab. P. Zalewski</w:t>
            </w:r>
          </w:p>
        </w:tc>
        <w:tc>
          <w:tcPr>
            <w:tcW w:w="1131" w:type="dxa"/>
            <w:vAlign w:val="center"/>
          </w:tcPr>
          <w:p w14:paraId="5B3A0E66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  <w:lang w:val="en-GB"/>
              </w:rPr>
              <w:t>1800-D1-BFI-S1</w:t>
            </w:r>
          </w:p>
        </w:tc>
        <w:tc>
          <w:tcPr>
            <w:tcW w:w="851" w:type="dxa"/>
            <w:vAlign w:val="center"/>
          </w:tcPr>
          <w:p w14:paraId="5D4744F5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122D460B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510" w:type="dxa"/>
            <w:vAlign w:val="center"/>
          </w:tcPr>
          <w:p w14:paraId="6DE4E212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0" w:type="dxa"/>
            <w:vAlign w:val="center"/>
          </w:tcPr>
          <w:p w14:paraId="00C1B0B9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21A55724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vAlign w:val="center"/>
          </w:tcPr>
          <w:p w14:paraId="5F0CC0D1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74DF4D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54B7D033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2ABB0F6B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654B3C02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24A0527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3CB45646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D5EA29A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  <w:tc>
          <w:tcPr>
            <w:tcW w:w="992" w:type="dxa"/>
            <w:vAlign w:val="center"/>
          </w:tcPr>
          <w:p w14:paraId="6290F2B7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14:paraId="2EA0EB63" w14:textId="77777777" w:rsidTr="005F5845">
        <w:tc>
          <w:tcPr>
            <w:tcW w:w="1381" w:type="dxa"/>
            <w:vMerge w:val="restart"/>
            <w:vAlign w:val="center"/>
          </w:tcPr>
          <w:p w14:paraId="6C92D20A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Wiedza o żywności</w:t>
            </w:r>
          </w:p>
        </w:tc>
        <w:tc>
          <w:tcPr>
            <w:tcW w:w="2296" w:type="dxa"/>
            <w:vAlign w:val="center"/>
          </w:tcPr>
          <w:p w14:paraId="5790AEDC" w14:textId="77777777" w:rsidR="005F5262" w:rsidRPr="00C21E74" w:rsidRDefault="006C40A4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Chemia ogólna i żywności</w:t>
            </w:r>
          </w:p>
        </w:tc>
        <w:tc>
          <w:tcPr>
            <w:tcW w:w="1562" w:type="dxa"/>
            <w:vAlign w:val="center"/>
          </w:tcPr>
          <w:p w14:paraId="6491170B" w14:textId="77777777" w:rsidR="005F5262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Geriatrii</w:t>
            </w:r>
          </w:p>
          <w:p w14:paraId="2D2DFB21" w14:textId="77777777" w:rsidR="00926A8B" w:rsidRPr="00C21E74" w:rsidRDefault="00926A8B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Prof. dr hab. K. Kędziora - Kornatowska</w:t>
            </w:r>
          </w:p>
        </w:tc>
        <w:tc>
          <w:tcPr>
            <w:tcW w:w="1131" w:type="dxa"/>
            <w:vAlign w:val="center"/>
          </w:tcPr>
          <w:p w14:paraId="5807FDAC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1800-D1-WCH-S1</w:t>
            </w:r>
          </w:p>
        </w:tc>
        <w:tc>
          <w:tcPr>
            <w:tcW w:w="851" w:type="dxa"/>
            <w:vAlign w:val="center"/>
          </w:tcPr>
          <w:p w14:paraId="459BA3C6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7EE6B92B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10" w:type="dxa"/>
            <w:vAlign w:val="center"/>
          </w:tcPr>
          <w:p w14:paraId="745AA971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0" w:type="dxa"/>
            <w:vAlign w:val="center"/>
          </w:tcPr>
          <w:p w14:paraId="552359F2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483E8988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1" w:type="dxa"/>
            <w:vAlign w:val="center"/>
          </w:tcPr>
          <w:p w14:paraId="222F0079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031E22D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4BE7F03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1" w:type="dxa"/>
            <w:vAlign w:val="center"/>
          </w:tcPr>
          <w:p w14:paraId="6B1B6570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50F6F9C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0" w:type="dxa"/>
            <w:vAlign w:val="center"/>
          </w:tcPr>
          <w:p w14:paraId="0C396B59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1D7E73D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2CEC197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  <w:tc>
          <w:tcPr>
            <w:tcW w:w="992" w:type="dxa"/>
            <w:vAlign w:val="center"/>
          </w:tcPr>
          <w:p w14:paraId="70E57AB2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5F5262" w:rsidRPr="00C21E74" w14:paraId="267ED0AB" w14:textId="77777777" w:rsidTr="005F5845">
        <w:tc>
          <w:tcPr>
            <w:tcW w:w="1381" w:type="dxa"/>
            <w:vMerge/>
            <w:vAlign w:val="center"/>
          </w:tcPr>
          <w:p w14:paraId="6E72FE04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14:paraId="4C87E37A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Program wyrównawczy z chemii *</w:t>
            </w:r>
          </w:p>
        </w:tc>
        <w:tc>
          <w:tcPr>
            <w:tcW w:w="1562" w:type="dxa"/>
            <w:vAlign w:val="center"/>
          </w:tcPr>
          <w:p w14:paraId="142E9B43" w14:textId="77777777" w:rsidR="005F5262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Geriatrii</w:t>
            </w:r>
          </w:p>
          <w:p w14:paraId="5B0707F2" w14:textId="77777777" w:rsidR="00926A8B" w:rsidRPr="00C21E74" w:rsidRDefault="00926A8B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Prof. dr hab. K. Kędziora - Kornatowska</w:t>
            </w:r>
          </w:p>
        </w:tc>
        <w:tc>
          <w:tcPr>
            <w:tcW w:w="1131" w:type="dxa"/>
            <w:vAlign w:val="center"/>
          </w:tcPr>
          <w:p w14:paraId="37C8A801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1800-D1-WPW-S1</w:t>
            </w:r>
          </w:p>
        </w:tc>
        <w:tc>
          <w:tcPr>
            <w:tcW w:w="851" w:type="dxa"/>
            <w:vAlign w:val="center"/>
          </w:tcPr>
          <w:p w14:paraId="27E20715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25366681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0" w:type="dxa"/>
            <w:vAlign w:val="center"/>
          </w:tcPr>
          <w:p w14:paraId="33072D58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0" w:type="dxa"/>
            <w:vAlign w:val="center"/>
          </w:tcPr>
          <w:p w14:paraId="35635193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3E3D4E9E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50FDD18C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345CD302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6817C3D3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2C05628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57B63AE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04FFCD27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646DFAFA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42304B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  <w:tc>
          <w:tcPr>
            <w:tcW w:w="992" w:type="dxa"/>
            <w:vAlign w:val="center"/>
          </w:tcPr>
          <w:p w14:paraId="0843A788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14:paraId="6F951996" w14:textId="77777777" w:rsidTr="005F5845">
        <w:tc>
          <w:tcPr>
            <w:tcW w:w="1381" w:type="dxa"/>
            <w:vMerge w:val="restart"/>
            <w:vAlign w:val="center"/>
          </w:tcPr>
          <w:p w14:paraId="6A17F5CD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Przedmioty kształcenia ogólnego</w:t>
            </w:r>
          </w:p>
          <w:p w14:paraId="343DB6D4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14:paraId="3E9BB86F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Ochrona środowiska</w:t>
            </w:r>
          </w:p>
        </w:tc>
        <w:tc>
          <w:tcPr>
            <w:tcW w:w="1562" w:type="dxa"/>
            <w:vAlign w:val="center"/>
          </w:tcPr>
          <w:p w14:paraId="76FF56DC" w14:textId="77777777" w:rsidR="00926A8B" w:rsidRPr="00770F9B" w:rsidRDefault="00F228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70F9B"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r w:rsidR="006946D6" w:rsidRPr="00770F9B">
              <w:rPr>
                <w:rFonts w:ascii="Times New Roman" w:hAnsi="Times New Roman"/>
                <w:sz w:val="18"/>
                <w:szCs w:val="18"/>
              </w:rPr>
              <w:t>Ż</w:t>
            </w:r>
            <w:r w:rsidRPr="00770F9B">
              <w:rPr>
                <w:rFonts w:ascii="Times New Roman" w:hAnsi="Times New Roman"/>
                <w:sz w:val="18"/>
                <w:szCs w:val="18"/>
              </w:rPr>
              <w:t>ywienia i Dietetyki</w:t>
            </w:r>
          </w:p>
          <w:p w14:paraId="3CB41C46" w14:textId="77777777" w:rsidR="00F2285F" w:rsidRPr="00F2285F" w:rsidRDefault="00F2285F" w:rsidP="004E6787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770F9B">
              <w:rPr>
                <w:rFonts w:ascii="Times New Roman" w:hAnsi="Times New Roman"/>
                <w:sz w:val="18"/>
                <w:szCs w:val="18"/>
              </w:rPr>
              <w:t>Dr hab. D. Nowak, prof. UMK</w:t>
            </w:r>
          </w:p>
        </w:tc>
        <w:tc>
          <w:tcPr>
            <w:tcW w:w="1131" w:type="dxa"/>
            <w:vAlign w:val="center"/>
          </w:tcPr>
          <w:p w14:paraId="64AD8810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1800-D1-ORS-S1</w:t>
            </w:r>
          </w:p>
        </w:tc>
        <w:tc>
          <w:tcPr>
            <w:tcW w:w="851" w:type="dxa"/>
            <w:vAlign w:val="center"/>
          </w:tcPr>
          <w:p w14:paraId="7049B775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5710080D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10" w:type="dxa"/>
            <w:vAlign w:val="center"/>
          </w:tcPr>
          <w:p w14:paraId="1D11C101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10" w:type="dxa"/>
            <w:vAlign w:val="center"/>
          </w:tcPr>
          <w:p w14:paraId="4D25F484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44224BC9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2C24412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21BA4F84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038940DE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438A23D2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258CF859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2C2025A1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68506D46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07D03D3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  <w:r w:rsidR="006B4478" w:rsidRPr="00C21E74">
              <w:rPr>
                <w:rFonts w:ascii="Times New Roman" w:hAnsi="Times New Roman"/>
                <w:sz w:val="18"/>
                <w:szCs w:val="18"/>
              </w:rPr>
              <w:t xml:space="preserve"> z oceną</w:t>
            </w:r>
          </w:p>
        </w:tc>
        <w:tc>
          <w:tcPr>
            <w:tcW w:w="992" w:type="dxa"/>
            <w:vAlign w:val="center"/>
          </w:tcPr>
          <w:p w14:paraId="070896FD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14:paraId="634DB8BE" w14:textId="77777777" w:rsidTr="005F5845">
        <w:tc>
          <w:tcPr>
            <w:tcW w:w="1381" w:type="dxa"/>
            <w:vMerge/>
            <w:vAlign w:val="center"/>
          </w:tcPr>
          <w:p w14:paraId="460379BE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14:paraId="0E623762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Informatyka</w:t>
            </w:r>
          </w:p>
        </w:tc>
        <w:tc>
          <w:tcPr>
            <w:tcW w:w="1562" w:type="dxa"/>
            <w:vAlign w:val="center"/>
          </w:tcPr>
          <w:p w14:paraId="68F35768" w14:textId="77777777" w:rsidR="005F5262" w:rsidRPr="00C21E74" w:rsidRDefault="0090478B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K. Biostatystyki i Teorii Układów Biomedycznych</w:t>
            </w:r>
          </w:p>
        </w:tc>
        <w:tc>
          <w:tcPr>
            <w:tcW w:w="1131" w:type="dxa"/>
            <w:vAlign w:val="center"/>
          </w:tcPr>
          <w:p w14:paraId="5A6D2272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1800-D1-INA-S1</w:t>
            </w:r>
          </w:p>
          <w:p w14:paraId="27CF5E4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961CFF1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18734930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0" w:type="dxa"/>
            <w:vAlign w:val="center"/>
          </w:tcPr>
          <w:p w14:paraId="19CB7ADA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0" w:type="dxa"/>
            <w:vAlign w:val="center"/>
          </w:tcPr>
          <w:p w14:paraId="2E34AA74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357BF2E4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1" w:type="dxa"/>
            <w:vAlign w:val="center"/>
          </w:tcPr>
          <w:p w14:paraId="6F21EAFE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3410E22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71C7EB91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DA502E1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5E6C3D31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79745744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F44BD11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B162EA3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6D07E79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14:paraId="6FA8DE43" w14:textId="77777777" w:rsidTr="005F5845">
        <w:tc>
          <w:tcPr>
            <w:tcW w:w="1381" w:type="dxa"/>
            <w:vMerge/>
            <w:vAlign w:val="center"/>
          </w:tcPr>
          <w:p w14:paraId="37B54623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14:paraId="405082E2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Szkolenie biblioteczne</w:t>
            </w:r>
          </w:p>
        </w:tc>
        <w:tc>
          <w:tcPr>
            <w:tcW w:w="1562" w:type="dxa"/>
            <w:vAlign w:val="center"/>
          </w:tcPr>
          <w:p w14:paraId="6BB9ED98" w14:textId="77777777" w:rsidR="005F5262" w:rsidRPr="00C21E74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Biblioteka medyczna</w:t>
            </w:r>
          </w:p>
        </w:tc>
        <w:tc>
          <w:tcPr>
            <w:tcW w:w="1131" w:type="dxa"/>
            <w:vAlign w:val="center"/>
          </w:tcPr>
          <w:p w14:paraId="56DCC3B9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1800-D1-SZB-S1</w:t>
            </w:r>
          </w:p>
          <w:p w14:paraId="6E4D726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C2C118C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31AA0033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10" w:type="dxa"/>
            <w:vAlign w:val="center"/>
          </w:tcPr>
          <w:p w14:paraId="61D68449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7D9DC39A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2865D80B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661DE374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23ABC198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0F2E9FA4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AAF0BA2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785DEA0A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45E87792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23FF249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3E909E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  <w:tc>
          <w:tcPr>
            <w:tcW w:w="992" w:type="dxa"/>
            <w:vAlign w:val="center"/>
          </w:tcPr>
          <w:p w14:paraId="7D3EDCC8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14:paraId="267C66EE" w14:textId="77777777" w:rsidTr="005F5845">
        <w:tc>
          <w:tcPr>
            <w:tcW w:w="1381" w:type="dxa"/>
            <w:vMerge/>
            <w:vAlign w:val="center"/>
          </w:tcPr>
          <w:p w14:paraId="3C63A90D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14:paraId="5659232D" w14:textId="77777777" w:rsidR="005F5262" w:rsidRPr="00C21E74" w:rsidRDefault="00A55577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</w:t>
            </w:r>
            <w:r w:rsidR="005F5262" w:rsidRPr="00C21E74">
              <w:rPr>
                <w:rFonts w:ascii="Times New Roman" w:hAnsi="Times New Roman"/>
                <w:b/>
                <w:sz w:val="18"/>
                <w:szCs w:val="18"/>
              </w:rPr>
              <w:t>ierwsza pomoc</w:t>
            </w:r>
          </w:p>
        </w:tc>
        <w:tc>
          <w:tcPr>
            <w:tcW w:w="1562" w:type="dxa"/>
            <w:vAlign w:val="center"/>
          </w:tcPr>
          <w:p w14:paraId="34A74BD1" w14:textId="77777777" w:rsidR="005F5262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K. </w:t>
            </w:r>
            <w:r w:rsidR="00326259">
              <w:rPr>
                <w:rFonts w:ascii="Times New Roman" w:hAnsi="Times New Roman"/>
                <w:sz w:val="18"/>
                <w:szCs w:val="18"/>
              </w:rPr>
              <w:t>Ratownictwa Medycznego</w:t>
            </w:r>
          </w:p>
          <w:p w14:paraId="11145BEF" w14:textId="77777777" w:rsidR="00926A8B" w:rsidRPr="00C21E74" w:rsidRDefault="00926A8B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P. Żuratyński</w:t>
            </w:r>
          </w:p>
        </w:tc>
        <w:tc>
          <w:tcPr>
            <w:tcW w:w="1131" w:type="dxa"/>
            <w:vAlign w:val="center"/>
          </w:tcPr>
          <w:p w14:paraId="55178C7B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1800-D1-KPC-S1</w:t>
            </w:r>
          </w:p>
          <w:p w14:paraId="03752E6B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1826948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430DC1A7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10" w:type="dxa"/>
            <w:vAlign w:val="center"/>
          </w:tcPr>
          <w:p w14:paraId="01CAFCFD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0" w:type="dxa"/>
            <w:vAlign w:val="center"/>
          </w:tcPr>
          <w:p w14:paraId="635816CD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456FACB6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1" w:type="dxa"/>
            <w:vAlign w:val="center"/>
          </w:tcPr>
          <w:p w14:paraId="6841A4B8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3959288C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2C754672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2A1C571C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C46A2E4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5CE3D6E0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2BB7253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C1C9B82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  <w:r w:rsidR="003C09EE" w:rsidRPr="00C21E74">
              <w:rPr>
                <w:rFonts w:ascii="Times New Roman" w:hAnsi="Times New Roman"/>
                <w:sz w:val="18"/>
                <w:szCs w:val="18"/>
              </w:rPr>
              <w:t xml:space="preserve"> z oceną</w:t>
            </w:r>
          </w:p>
        </w:tc>
        <w:tc>
          <w:tcPr>
            <w:tcW w:w="992" w:type="dxa"/>
            <w:vAlign w:val="center"/>
          </w:tcPr>
          <w:p w14:paraId="608697DA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14:paraId="344120ED" w14:textId="77777777" w:rsidTr="005F5845">
        <w:tc>
          <w:tcPr>
            <w:tcW w:w="1381" w:type="dxa"/>
            <w:vMerge/>
            <w:vAlign w:val="center"/>
          </w:tcPr>
          <w:p w14:paraId="0D857F0C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14:paraId="5567A6E1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Szkolenie ogólne w zakresie BHP oraz ergonomii</w:t>
            </w:r>
          </w:p>
        </w:tc>
        <w:tc>
          <w:tcPr>
            <w:tcW w:w="1562" w:type="dxa"/>
            <w:vAlign w:val="center"/>
          </w:tcPr>
          <w:p w14:paraId="0479F66F" w14:textId="77777777" w:rsidR="005F5262" w:rsidRPr="00C21E74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14:paraId="55EFBAFE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9001-Ebhp</w:t>
            </w:r>
          </w:p>
        </w:tc>
        <w:tc>
          <w:tcPr>
            <w:tcW w:w="851" w:type="dxa"/>
            <w:vAlign w:val="center"/>
          </w:tcPr>
          <w:p w14:paraId="68E584BA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4821C756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10" w:type="dxa"/>
            <w:vAlign w:val="center"/>
          </w:tcPr>
          <w:p w14:paraId="52E8FA12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4ECE577C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5CFF0CC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3F9B3618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407708D7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319AFCF1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21E6856A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23990183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3FDBB570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6ACC6207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DD9864D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  <w:tc>
          <w:tcPr>
            <w:tcW w:w="992" w:type="dxa"/>
            <w:vAlign w:val="center"/>
          </w:tcPr>
          <w:p w14:paraId="5D021734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14:paraId="1BEE69E4" w14:textId="77777777" w:rsidTr="005F5845">
        <w:tc>
          <w:tcPr>
            <w:tcW w:w="1381" w:type="dxa"/>
            <w:vMerge w:val="restart"/>
            <w:vAlign w:val="center"/>
          </w:tcPr>
          <w:p w14:paraId="4198E150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Nauki społeczne i humanistyczne</w:t>
            </w:r>
          </w:p>
        </w:tc>
        <w:tc>
          <w:tcPr>
            <w:tcW w:w="2296" w:type="dxa"/>
            <w:vAlign w:val="center"/>
          </w:tcPr>
          <w:p w14:paraId="2108A344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Filozofia i podstawy etyki</w:t>
            </w:r>
          </w:p>
        </w:tc>
        <w:tc>
          <w:tcPr>
            <w:tcW w:w="1562" w:type="dxa"/>
            <w:vAlign w:val="center"/>
          </w:tcPr>
          <w:p w14:paraId="45C96A1F" w14:textId="77777777" w:rsidR="00770F9B" w:rsidRDefault="00770F9B" w:rsidP="00770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Neuropsychologii Klinicznej</w:t>
            </w:r>
          </w:p>
          <w:p w14:paraId="457E03D5" w14:textId="51C2EF97" w:rsidR="00926A8B" w:rsidRPr="00C21E74" w:rsidRDefault="00770F9B" w:rsidP="00770F9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 hab. E.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Sygit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-Kowalkowska, prof. UMK (dr A. Żaroń)</w:t>
            </w:r>
          </w:p>
        </w:tc>
        <w:tc>
          <w:tcPr>
            <w:tcW w:w="1131" w:type="dxa"/>
            <w:vAlign w:val="center"/>
          </w:tcPr>
          <w:p w14:paraId="0E65D0A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1800-D1-NFE-S1</w:t>
            </w:r>
          </w:p>
        </w:tc>
        <w:tc>
          <w:tcPr>
            <w:tcW w:w="851" w:type="dxa"/>
            <w:vAlign w:val="center"/>
          </w:tcPr>
          <w:p w14:paraId="730375EE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66D019AE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10" w:type="dxa"/>
            <w:vAlign w:val="center"/>
          </w:tcPr>
          <w:p w14:paraId="5876098B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0" w:type="dxa"/>
            <w:vAlign w:val="center"/>
          </w:tcPr>
          <w:p w14:paraId="4358F176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0" w:type="dxa"/>
            <w:vAlign w:val="center"/>
          </w:tcPr>
          <w:p w14:paraId="46341F26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589BC221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6A735735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65E589A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31DFDAF6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73DFE7C8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6FCBCA61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81FECA3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BC61DBA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7A6F53CA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14:paraId="472F740A" w14:textId="77777777" w:rsidTr="005F5845">
        <w:tc>
          <w:tcPr>
            <w:tcW w:w="1381" w:type="dxa"/>
            <w:vMerge/>
            <w:vAlign w:val="center"/>
          </w:tcPr>
          <w:p w14:paraId="24610CE6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14:paraId="3A388874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Psychologia i </w:t>
            </w:r>
            <w:proofErr w:type="spell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psychodietetyka</w:t>
            </w:r>
            <w:proofErr w:type="spellEnd"/>
          </w:p>
        </w:tc>
        <w:tc>
          <w:tcPr>
            <w:tcW w:w="1562" w:type="dxa"/>
            <w:vAlign w:val="center"/>
          </w:tcPr>
          <w:p w14:paraId="25D7AD1F" w14:textId="77777777" w:rsidR="005F5262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Neuropsychologii Klinicznej</w:t>
            </w:r>
          </w:p>
          <w:p w14:paraId="5E195613" w14:textId="57892490" w:rsidR="00926A8B" w:rsidRPr="00C21E74" w:rsidRDefault="00770F9B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Dr hab. E.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Sygit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-Kowalkowska, prof. UMK</w:t>
            </w:r>
          </w:p>
        </w:tc>
        <w:tc>
          <w:tcPr>
            <w:tcW w:w="1131" w:type="dxa"/>
            <w:vAlign w:val="center"/>
          </w:tcPr>
          <w:p w14:paraId="0D08129D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1800-D1-PIPD-S1</w:t>
            </w:r>
          </w:p>
        </w:tc>
        <w:tc>
          <w:tcPr>
            <w:tcW w:w="851" w:type="dxa"/>
            <w:vAlign w:val="center"/>
          </w:tcPr>
          <w:p w14:paraId="09BEC03E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75E1CEA1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10" w:type="dxa"/>
            <w:vAlign w:val="center"/>
          </w:tcPr>
          <w:p w14:paraId="72C0FAF5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0" w:type="dxa"/>
            <w:vAlign w:val="center"/>
          </w:tcPr>
          <w:p w14:paraId="70688E99" w14:textId="77777777" w:rsidR="005F5262" w:rsidRPr="00C21E74" w:rsidRDefault="007A2CBD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0" w:type="dxa"/>
            <w:vAlign w:val="center"/>
          </w:tcPr>
          <w:p w14:paraId="76337EB0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30901090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21D82A13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7CD2D27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3EE249CC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0A35F419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52E22684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48EC8213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446F0DD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  <w:tc>
          <w:tcPr>
            <w:tcW w:w="992" w:type="dxa"/>
            <w:vAlign w:val="center"/>
          </w:tcPr>
          <w:p w14:paraId="20931F96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14:paraId="6527CE6A" w14:textId="77777777" w:rsidTr="005F5845">
        <w:tc>
          <w:tcPr>
            <w:tcW w:w="1381" w:type="dxa"/>
            <w:vAlign w:val="center"/>
          </w:tcPr>
          <w:p w14:paraId="02838678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Organizacja żywienia zbiorowego i bezpieczeństwo</w:t>
            </w:r>
          </w:p>
        </w:tc>
        <w:tc>
          <w:tcPr>
            <w:tcW w:w="2296" w:type="dxa"/>
            <w:vAlign w:val="center"/>
          </w:tcPr>
          <w:p w14:paraId="0ACA4D1D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Higiena, toksykologia i bezpieczeństwo żywności</w:t>
            </w:r>
          </w:p>
        </w:tc>
        <w:tc>
          <w:tcPr>
            <w:tcW w:w="1562" w:type="dxa"/>
            <w:vAlign w:val="center"/>
          </w:tcPr>
          <w:p w14:paraId="0DFD08C3" w14:textId="77777777" w:rsidR="006946D6" w:rsidRPr="002C5A59" w:rsidRDefault="006946D6" w:rsidP="006946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5A59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  <w:p w14:paraId="3F45E64A" w14:textId="77777777" w:rsidR="00926A8B" w:rsidRPr="00C21E74" w:rsidRDefault="006946D6" w:rsidP="006946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C5A59">
              <w:rPr>
                <w:rFonts w:ascii="Times New Roman" w:hAnsi="Times New Roman"/>
                <w:sz w:val="18"/>
                <w:szCs w:val="18"/>
              </w:rPr>
              <w:t>Dr hab. D. Nowak, prof. UMK</w:t>
            </w:r>
          </w:p>
        </w:tc>
        <w:tc>
          <w:tcPr>
            <w:tcW w:w="1131" w:type="dxa"/>
            <w:vAlign w:val="center"/>
          </w:tcPr>
          <w:p w14:paraId="77A07E15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1800-D2-HT-S1</w:t>
            </w:r>
          </w:p>
          <w:p w14:paraId="6311E204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0188CFE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08E5C870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510" w:type="dxa"/>
            <w:vAlign w:val="center"/>
          </w:tcPr>
          <w:p w14:paraId="72473432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10" w:type="dxa"/>
            <w:vAlign w:val="center"/>
          </w:tcPr>
          <w:p w14:paraId="30AA5541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1957875" w14:textId="77777777" w:rsidR="005F5262" w:rsidRPr="005045BE" w:rsidRDefault="005045BE" w:rsidP="004E678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045BE">
              <w:rPr>
                <w:rFonts w:ascii="Times New Roman" w:hAnsi="Times New Roman"/>
                <w:color w:val="FF0000"/>
                <w:sz w:val="18"/>
                <w:szCs w:val="18"/>
              </w:rPr>
              <w:t>25</w:t>
            </w:r>
          </w:p>
        </w:tc>
        <w:tc>
          <w:tcPr>
            <w:tcW w:w="511" w:type="dxa"/>
            <w:vAlign w:val="center"/>
          </w:tcPr>
          <w:p w14:paraId="2E3ACBD0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20A9C3F4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2BCF35DE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47525167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3C09A865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598E0B93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395EDAEC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016562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  <w:r w:rsidR="003C09EE" w:rsidRPr="00C21E74">
              <w:rPr>
                <w:rFonts w:ascii="Times New Roman" w:hAnsi="Times New Roman"/>
                <w:sz w:val="18"/>
                <w:szCs w:val="18"/>
              </w:rPr>
              <w:t xml:space="preserve"> z oceną</w:t>
            </w:r>
          </w:p>
        </w:tc>
        <w:tc>
          <w:tcPr>
            <w:tcW w:w="992" w:type="dxa"/>
            <w:vAlign w:val="center"/>
          </w:tcPr>
          <w:p w14:paraId="5B9B0551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14:paraId="68945191" w14:textId="77777777" w:rsidTr="005F5845">
        <w:tc>
          <w:tcPr>
            <w:tcW w:w="1381" w:type="dxa"/>
            <w:vAlign w:val="center"/>
          </w:tcPr>
          <w:p w14:paraId="4326981E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Promocja zdrowia</w:t>
            </w:r>
          </w:p>
        </w:tc>
        <w:tc>
          <w:tcPr>
            <w:tcW w:w="2296" w:type="dxa"/>
            <w:vAlign w:val="center"/>
          </w:tcPr>
          <w:p w14:paraId="3AA6880C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Promocja zdrowia i edukacja zdrowotna</w:t>
            </w:r>
          </w:p>
        </w:tc>
        <w:tc>
          <w:tcPr>
            <w:tcW w:w="1562" w:type="dxa"/>
            <w:vAlign w:val="center"/>
          </w:tcPr>
          <w:p w14:paraId="21BE0356" w14:textId="77777777" w:rsidR="005F5262" w:rsidRDefault="0090478B" w:rsidP="004E67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 w:rsidRPr="00C21E74"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K. Rehabilitacji Kardiologicznej i Promocji Zdrowia</w:t>
            </w:r>
          </w:p>
          <w:p w14:paraId="1192BEF4" w14:textId="77777777" w:rsidR="00926A8B" w:rsidRPr="00C21E74" w:rsidRDefault="00926A8B" w:rsidP="004E6787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18"/>
                <w:szCs w:val="18"/>
                <w:lang w:eastAsia="pl-PL"/>
              </w:rPr>
              <w:t>Prof. dr hab. A. Kubica</w:t>
            </w:r>
          </w:p>
        </w:tc>
        <w:tc>
          <w:tcPr>
            <w:tcW w:w="1131" w:type="dxa"/>
            <w:vAlign w:val="center"/>
          </w:tcPr>
          <w:p w14:paraId="45B45FC5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1800-D1-PZ-S1</w:t>
            </w:r>
          </w:p>
          <w:p w14:paraId="33CAED32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AFA6ED5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447AA8C9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10" w:type="dxa"/>
            <w:vAlign w:val="center"/>
          </w:tcPr>
          <w:p w14:paraId="30AA04D5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10" w:type="dxa"/>
            <w:vAlign w:val="center"/>
          </w:tcPr>
          <w:p w14:paraId="058822BE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52A991D0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4E4BBAA5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4A441CDD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32142AB8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4AB7A5EA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0264F062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75668211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898B54B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56FFD67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  <w:r w:rsidR="003C09EE" w:rsidRPr="00C21E74">
              <w:rPr>
                <w:rFonts w:ascii="Times New Roman" w:hAnsi="Times New Roman"/>
                <w:sz w:val="18"/>
                <w:szCs w:val="18"/>
              </w:rPr>
              <w:t xml:space="preserve"> z oceną</w:t>
            </w:r>
          </w:p>
        </w:tc>
        <w:tc>
          <w:tcPr>
            <w:tcW w:w="992" w:type="dxa"/>
            <w:vAlign w:val="center"/>
          </w:tcPr>
          <w:p w14:paraId="04591557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14:paraId="7E9443A4" w14:textId="77777777" w:rsidTr="005F5845">
        <w:tc>
          <w:tcPr>
            <w:tcW w:w="1381" w:type="dxa"/>
            <w:tcBorders>
              <w:bottom w:val="single" w:sz="12" w:space="0" w:color="auto"/>
            </w:tcBorders>
            <w:vAlign w:val="center"/>
          </w:tcPr>
          <w:p w14:paraId="1D0A12E7" w14:textId="77777777" w:rsidR="005F5262" w:rsidRPr="00E2792A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92A">
              <w:rPr>
                <w:rFonts w:ascii="Times New Roman" w:hAnsi="Times New Roman"/>
                <w:b/>
                <w:sz w:val="18"/>
                <w:szCs w:val="18"/>
              </w:rPr>
              <w:t>Wychowanie fizyczne</w:t>
            </w:r>
          </w:p>
        </w:tc>
        <w:tc>
          <w:tcPr>
            <w:tcW w:w="2296" w:type="dxa"/>
            <w:vAlign w:val="center"/>
          </w:tcPr>
          <w:p w14:paraId="2683D8A0" w14:textId="77777777" w:rsidR="005F5262" w:rsidRPr="00E2792A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2792A">
              <w:rPr>
                <w:rFonts w:ascii="Times New Roman" w:hAnsi="Times New Roman"/>
                <w:b/>
                <w:sz w:val="18"/>
                <w:szCs w:val="18"/>
              </w:rPr>
              <w:t>Wychowanie fizyczne</w:t>
            </w:r>
          </w:p>
        </w:tc>
        <w:tc>
          <w:tcPr>
            <w:tcW w:w="1562" w:type="dxa"/>
            <w:vAlign w:val="center"/>
          </w:tcPr>
          <w:p w14:paraId="2B1A2826" w14:textId="77777777" w:rsidR="005F5262" w:rsidRPr="00E2792A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792A">
              <w:rPr>
                <w:rFonts w:ascii="Times New Roman" w:hAnsi="Times New Roman"/>
                <w:sz w:val="18"/>
                <w:szCs w:val="18"/>
              </w:rPr>
              <w:t>Studium Wychowania Fizycznego i Sportu</w:t>
            </w:r>
          </w:p>
        </w:tc>
        <w:tc>
          <w:tcPr>
            <w:tcW w:w="1131" w:type="dxa"/>
            <w:vAlign w:val="center"/>
          </w:tcPr>
          <w:p w14:paraId="25831239" w14:textId="77777777" w:rsidR="005F5262" w:rsidRPr="00E2792A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92A">
              <w:rPr>
                <w:rFonts w:ascii="Times New Roman" w:hAnsi="Times New Roman"/>
                <w:sz w:val="18"/>
                <w:szCs w:val="18"/>
              </w:rPr>
              <w:t>4600</w:t>
            </w:r>
          </w:p>
        </w:tc>
        <w:tc>
          <w:tcPr>
            <w:tcW w:w="851" w:type="dxa"/>
            <w:vAlign w:val="center"/>
          </w:tcPr>
          <w:p w14:paraId="305ED512" w14:textId="77777777" w:rsidR="005F5262" w:rsidRPr="00E2792A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4120EE81" w14:textId="123CC170" w:rsidR="005F5262" w:rsidRPr="00E2792A" w:rsidRDefault="001E2D29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92A">
              <w:rPr>
                <w:rFonts w:ascii="Times New Roman" w:hAnsi="Times New Roman"/>
                <w:sz w:val="18"/>
                <w:szCs w:val="18"/>
              </w:rPr>
              <w:t>6</w:t>
            </w:r>
            <w:r w:rsidR="005F5262" w:rsidRPr="00E2792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14:paraId="276A91F9" w14:textId="77777777" w:rsidR="005F5262" w:rsidRPr="00E2792A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3E6EBF65" w14:textId="77777777" w:rsidR="005F5262" w:rsidRPr="00E2792A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39B15989" w14:textId="77777777" w:rsidR="005F5262" w:rsidRPr="00E2792A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92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vAlign w:val="center"/>
          </w:tcPr>
          <w:p w14:paraId="63C4C06C" w14:textId="77777777" w:rsidR="005F5262" w:rsidRPr="00E2792A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E16DF68" w14:textId="77777777" w:rsidR="005F5262" w:rsidRPr="00E2792A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E85490A" w14:textId="77777777" w:rsidR="005F5262" w:rsidRPr="00E2792A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A4FB735" w14:textId="77777777" w:rsidR="005F5262" w:rsidRPr="00E2792A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5F345D65" w14:textId="796FF38E" w:rsidR="005F5262" w:rsidRPr="00E2792A" w:rsidRDefault="001E2D29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92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10" w:type="dxa"/>
            <w:vAlign w:val="center"/>
          </w:tcPr>
          <w:p w14:paraId="76EFD051" w14:textId="77777777" w:rsidR="005F5262" w:rsidRPr="00E2792A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6917B174" w14:textId="567F2639" w:rsidR="005F5262" w:rsidRPr="00E2792A" w:rsidRDefault="001E2D29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92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4CFF9D0F" w14:textId="4309465E" w:rsidR="005F5262" w:rsidRPr="00E2792A" w:rsidRDefault="001E2D29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92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5393433" w14:textId="25E4C1AF" w:rsidR="005F5262" w:rsidRPr="00E2792A" w:rsidRDefault="001E2D29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792A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5F5262" w:rsidRPr="00C21E74" w14:paraId="3B1E814F" w14:textId="77777777" w:rsidTr="005F5845">
        <w:tc>
          <w:tcPr>
            <w:tcW w:w="1381" w:type="dxa"/>
            <w:tcBorders>
              <w:top w:val="single" w:sz="12" w:space="0" w:color="auto"/>
            </w:tcBorders>
            <w:vAlign w:val="center"/>
          </w:tcPr>
          <w:p w14:paraId="18F3F6D9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Biologia i fizjologia człowiek</w:t>
            </w:r>
          </w:p>
        </w:tc>
        <w:tc>
          <w:tcPr>
            <w:tcW w:w="2296" w:type="dxa"/>
            <w:tcBorders>
              <w:top w:val="single" w:sz="12" w:space="0" w:color="auto"/>
            </w:tcBorders>
            <w:vAlign w:val="center"/>
          </w:tcPr>
          <w:p w14:paraId="62519781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Genetyka</w:t>
            </w:r>
          </w:p>
        </w:tc>
        <w:tc>
          <w:tcPr>
            <w:tcW w:w="1562" w:type="dxa"/>
            <w:tcBorders>
              <w:top w:val="single" w:sz="12" w:space="0" w:color="auto"/>
            </w:tcBorders>
            <w:vAlign w:val="center"/>
          </w:tcPr>
          <w:p w14:paraId="6F2E244D" w14:textId="77777777" w:rsidR="005F5262" w:rsidRDefault="0090478B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Geriatrii</w:t>
            </w:r>
          </w:p>
          <w:p w14:paraId="58338227" w14:textId="77777777" w:rsidR="00926A8B" w:rsidRPr="00C21E74" w:rsidRDefault="00926A8B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Prof. dr hab. K. Kędziora - Kornatowska</w:t>
            </w:r>
          </w:p>
        </w:tc>
        <w:tc>
          <w:tcPr>
            <w:tcW w:w="1131" w:type="dxa"/>
            <w:tcBorders>
              <w:top w:val="single" w:sz="12" w:space="0" w:color="auto"/>
            </w:tcBorders>
            <w:vAlign w:val="center"/>
          </w:tcPr>
          <w:p w14:paraId="4B14E676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1800-D1-BGG-S1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DA23F7" w14:textId="77777777" w:rsidR="005F5262" w:rsidRPr="00C21E74" w:rsidRDefault="00143CE0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A2B888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10" w:type="dxa"/>
            <w:tcBorders>
              <w:top w:val="single" w:sz="12" w:space="0" w:color="auto"/>
            </w:tcBorders>
            <w:vAlign w:val="center"/>
          </w:tcPr>
          <w:p w14:paraId="4F8E38B5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12" w:space="0" w:color="auto"/>
            </w:tcBorders>
            <w:vAlign w:val="center"/>
          </w:tcPr>
          <w:p w14:paraId="1E2268F9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12" w:space="0" w:color="auto"/>
            </w:tcBorders>
            <w:vAlign w:val="center"/>
          </w:tcPr>
          <w:p w14:paraId="2921DD8B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12" w:space="0" w:color="auto"/>
            </w:tcBorders>
            <w:vAlign w:val="center"/>
          </w:tcPr>
          <w:p w14:paraId="133CE31C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12" w:space="0" w:color="auto"/>
            </w:tcBorders>
            <w:vAlign w:val="center"/>
          </w:tcPr>
          <w:p w14:paraId="21E152D6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12" w:space="0" w:color="auto"/>
            </w:tcBorders>
            <w:vAlign w:val="center"/>
          </w:tcPr>
          <w:p w14:paraId="5C338EEB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top w:val="single" w:sz="12" w:space="0" w:color="auto"/>
            </w:tcBorders>
            <w:vAlign w:val="center"/>
          </w:tcPr>
          <w:p w14:paraId="40FEA988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12" w:space="0" w:color="auto"/>
            </w:tcBorders>
            <w:vAlign w:val="center"/>
          </w:tcPr>
          <w:p w14:paraId="04BAB049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0" w:type="dxa"/>
            <w:tcBorders>
              <w:top w:val="single" w:sz="12" w:space="0" w:color="auto"/>
            </w:tcBorders>
            <w:vAlign w:val="center"/>
          </w:tcPr>
          <w:p w14:paraId="090986E3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12" w:space="0" w:color="auto"/>
            </w:tcBorders>
            <w:vAlign w:val="center"/>
          </w:tcPr>
          <w:p w14:paraId="4D8865F1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04BBA03A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2CFE8419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  <w:r w:rsidR="003C09EE" w:rsidRPr="00C21E74">
              <w:rPr>
                <w:rFonts w:ascii="Times New Roman" w:hAnsi="Times New Roman"/>
                <w:sz w:val="18"/>
                <w:szCs w:val="18"/>
              </w:rPr>
              <w:t xml:space="preserve"> z oceną</w:t>
            </w:r>
          </w:p>
        </w:tc>
      </w:tr>
      <w:tr w:rsidR="005F5262" w:rsidRPr="00C21E74" w14:paraId="735F2219" w14:textId="77777777" w:rsidTr="005F5845">
        <w:tc>
          <w:tcPr>
            <w:tcW w:w="1381" w:type="dxa"/>
            <w:vMerge w:val="restart"/>
            <w:vAlign w:val="center"/>
          </w:tcPr>
          <w:p w14:paraId="1C537F74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Wiedza o żywności</w:t>
            </w:r>
          </w:p>
        </w:tc>
        <w:tc>
          <w:tcPr>
            <w:tcW w:w="2296" w:type="dxa"/>
            <w:vAlign w:val="center"/>
          </w:tcPr>
          <w:p w14:paraId="4A4D511E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Mikrobiologia ogólna i żywności</w:t>
            </w:r>
          </w:p>
        </w:tc>
        <w:tc>
          <w:tcPr>
            <w:tcW w:w="1562" w:type="dxa"/>
            <w:vAlign w:val="center"/>
          </w:tcPr>
          <w:p w14:paraId="132DCCC9" w14:textId="77777777" w:rsidR="005F5262" w:rsidRPr="00C21E74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Mikrobiologii</w:t>
            </w:r>
          </w:p>
        </w:tc>
        <w:tc>
          <w:tcPr>
            <w:tcW w:w="1131" w:type="dxa"/>
            <w:vAlign w:val="center"/>
          </w:tcPr>
          <w:p w14:paraId="5F15E92C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1800-D1-MB-S1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69F38FD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055A335B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510" w:type="dxa"/>
            <w:vAlign w:val="center"/>
          </w:tcPr>
          <w:p w14:paraId="7070DDAE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34F5622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44C47639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3FF837A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307CF949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45742EA6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11" w:type="dxa"/>
            <w:vAlign w:val="center"/>
          </w:tcPr>
          <w:p w14:paraId="152E7AF0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332EFA7E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10" w:type="dxa"/>
            <w:vAlign w:val="center"/>
          </w:tcPr>
          <w:p w14:paraId="2C4C7B2E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D1E7186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3F5E50A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B6095C9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5F5262" w:rsidRPr="00C21E74" w14:paraId="26853698" w14:textId="77777777" w:rsidTr="005F5845">
        <w:tc>
          <w:tcPr>
            <w:tcW w:w="1381" w:type="dxa"/>
            <w:vMerge/>
            <w:vAlign w:val="center"/>
          </w:tcPr>
          <w:p w14:paraId="23AC1072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14:paraId="1AFFA688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Towaroznawstwo żywności</w:t>
            </w:r>
          </w:p>
        </w:tc>
        <w:tc>
          <w:tcPr>
            <w:tcW w:w="1562" w:type="dxa"/>
            <w:vAlign w:val="center"/>
          </w:tcPr>
          <w:p w14:paraId="5CA45CF6" w14:textId="77777777" w:rsidR="005F5262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  <w:p w14:paraId="288F33FE" w14:textId="77777777" w:rsidR="00926A8B" w:rsidRPr="00C21E74" w:rsidRDefault="00926A8B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hab. D. Nowak, prof. UMK</w:t>
            </w:r>
          </w:p>
        </w:tc>
        <w:tc>
          <w:tcPr>
            <w:tcW w:w="1131" w:type="dxa"/>
            <w:vAlign w:val="center"/>
          </w:tcPr>
          <w:p w14:paraId="18CA5CF6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1800-D2-Twzn-S1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65CF9F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57EF810E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510" w:type="dxa"/>
            <w:vAlign w:val="center"/>
          </w:tcPr>
          <w:p w14:paraId="1A36D2A0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443B041D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2719AB06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EC2BA88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2F7AB379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143E80D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1" w:type="dxa"/>
            <w:vAlign w:val="center"/>
          </w:tcPr>
          <w:p w14:paraId="7529EBF3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644DB014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10" w:type="dxa"/>
            <w:vAlign w:val="center"/>
          </w:tcPr>
          <w:p w14:paraId="1368D133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372E5484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6D0E45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DC91706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5F5262" w:rsidRPr="00C21E74" w14:paraId="38870CF7" w14:textId="77777777" w:rsidTr="005F5845">
        <w:tc>
          <w:tcPr>
            <w:tcW w:w="1381" w:type="dxa"/>
            <w:vMerge/>
            <w:vAlign w:val="center"/>
          </w:tcPr>
          <w:p w14:paraId="5F8C30F8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14:paraId="203F8C70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Technologia gastronomiczna</w:t>
            </w:r>
          </w:p>
        </w:tc>
        <w:tc>
          <w:tcPr>
            <w:tcW w:w="1562" w:type="dxa"/>
            <w:vAlign w:val="center"/>
          </w:tcPr>
          <w:p w14:paraId="40FB5F35" w14:textId="77777777" w:rsidR="005F5262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  <w:p w14:paraId="068048C7" w14:textId="77777777" w:rsidR="00926A8B" w:rsidRPr="00C21E74" w:rsidRDefault="00926A8B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hab. D. Nowak, prof. UMK</w:t>
            </w:r>
          </w:p>
        </w:tc>
        <w:tc>
          <w:tcPr>
            <w:tcW w:w="1131" w:type="dxa"/>
            <w:vAlign w:val="center"/>
          </w:tcPr>
          <w:p w14:paraId="0274A994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1800-D2-TGC-S1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09A377B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474F43AD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10" w:type="dxa"/>
            <w:vAlign w:val="center"/>
          </w:tcPr>
          <w:p w14:paraId="46E41419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36E3CB2A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5BF5DA0E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1BB3616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616AC28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2ED73CEC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1" w:type="dxa"/>
            <w:vAlign w:val="center"/>
          </w:tcPr>
          <w:p w14:paraId="1248F1A9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36B9303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10" w:type="dxa"/>
            <w:vAlign w:val="center"/>
          </w:tcPr>
          <w:p w14:paraId="20F3952C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3BAE8839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1ACBCA0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ACD140D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5F5262" w:rsidRPr="00C21E74" w14:paraId="428EF108" w14:textId="77777777" w:rsidTr="005F5845">
        <w:tc>
          <w:tcPr>
            <w:tcW w:w="1381" w:type="dxa"/>
            <w:vMerge w:val="restart"/>
            <w:vAlign w:val="center"/>
          </w:tcPr>
          <w:p w14:paraId="30093C31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Podstawy żywienia człowieka</w:t>
            </w:r>
          </w:p>
        </w:tc>
        <w:tc>
          <w:tcPr>
            <w:tcW w:w="2296" w:type="dxa"/>
            <w:vAlign w:val="center"/>
          </w:tcPr>
          <w:p w14:paraId="6D57032F" w14:textId="77777777" w:rsidR="005F5262" w:rsidRPr="00C21E74" w:rsidRDefault="00BF0005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Podstawy Żywienia Człowieka</w:t>
            </w:r>
          </w:p>
        </w:tc>
        <w:tc>
          <w:tcPr>
            <w:tcW w:w="1562" w:type="dxa"/>
            <w:vAlign w:val="center"/>
          </w:tcPr>
          <w:p w14:paraId="3E2204AE" w14:textId="77777777" w:rsidR="005F5262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  <w:p w14:paraId="3A1A628D" w14:textId="77777777" w:rsidR="00926A8B" w:rsidRPr="00C21E74" w:rsidRDefault="00926A8B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hab. D. Nowak, prof. UMK</w:t>
            </w:r>
          </w:p>
        </w:tc>
        <w:tc>
          <w:tcPr>
            <w:tcW w:w="1131" w:type="dxa"/>
            <w:vAlign w:val="center"/>
          </w:tcPr>
          <w:p w14:paraId="21437EC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1800-D1-PodwŁ-S1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5649EE5" w14:textId="77777777" w:rsidR="005F5262" w:rsidRPr="00C21E74" w:rsidRDefault="001B3665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70308CE8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510" w:type="dxa"/>
            <w:vAlign w:val="center"/>
          </w:tcPr>
          <w:p w14:paraId="119A98B2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72E0943E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2CA3F57A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290D12FA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59DC97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414814A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11" w:type="dxa"/>
            <w:vAlign w:val="center"/>
          </w:tcPr>
          <w:p w14:paraId="054E47A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2720AA57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10" w:type="dxa"/>
            <w:vAlign w:val="center"/>
          </w:tcPr>
          <w:p w14:paraId="2B339410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4C3F616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CC4A6C0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F3DD7DC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5F5262" w:rsidRPr="00C21E74" w14:paraId="5EC38948" w14:textId="77777777" w:rsidTr="005F5845">
        <w:tc>
          <w:tcPr>
            <w:tcW w:w="1381" w:type="dxa"/>
            <w:vMerge/>
            <w:vAlign w:val="center"/>
          </w:tcPr>
          <w:p w14:paraId="00C19F25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14:paraId="1F02FCC0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EBN (Żywienie oparte na dowodach)</w:t>
            </w:r>
          </w:p>
        </w:tc>
        <w:tc>
          <w:tcPr>
            <w:tcW w:w="1562" w:type="dxa"/>
            <w:vAlign w:val="center"/>
          </w:tcPr>
          <w:p w14:paraId="50A70EF8" w14:textId="77777777" w:rsidR="005F5262" w:rsidRDefault="005F5262" w:rsidP="004E678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Cs/>
                <w:sz w:val="18"/>
                <w:szCs w:val="18"/>
              </w:rPr>
              <w:t>K. Chorób Naczyń i Chorób Wewnętrznych</w:t>
            </w:r>
          </w:p>
          <w:p w14:paraId="33F60E6F" w14:textId="77777777" w:rsidR="00926A8B" w:rsidRPr="00C21E74" w:rsidRDefault="00926A8B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Prof. dr hab. J. Budzyński</w:t>
            </w:r>
          </w:p>
        </w:tc>
        <w:tc>
          <w:tcPr>
            <w:tcW w:w="1131" w:type="dxa"/>
            <w:vAlign w:val="center"/>
          </w:tcPr>
          <w:p w14:paraId="01947B50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1800-D1-PEBN-S1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84B6E60" w14:textId="77777777" w:rsidR="005F5262" w:rsidRPr="00C21E74" w:rsidRDefault="00143CE0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40D62933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10" w:type="dxa"/>
            <w:vAlign w:val="center"/>
          </w:tcPr>
          <w:p w14:paraId="72F7640A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7C5BDA9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809B0C6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46CF4E22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9F53CA7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7024A563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1" w:type="dxa"/>
            <w:vAlign w:val="center"/>
          </w:tcPr>
          <w:p w14:paraId="48E9B52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0" w:type="dxa"/>
            <w:vAlign w:val="center"/>
          </w:tcPr>
          <w:p w14:paraId="48D8AD68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3B8146B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6983F0AA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5B49D73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D0909A2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5F5262" w:rsidRPr="00C21E74" w14:paraId="006EA9C5" w14:textId="77777777" w:rsidTr="005F5845">
        <w:tc>
          <w:tcPr>
            <w:tcW w:w="1381" w:type="dxa"/>
            <w:vAlign w:val="center"/>
          </w:tcPr>
          <w:p w14:paraId="0E766BB2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Nauki kliniczne</w:t>
            </w:r>
          </w:p>
          <w:p w14:paraId="700E4BA6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14:paraId="6F792426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Parazytologia</w:t>
            </w:r>
          </w:p>
        </w:tc>
        <w:tc>
          <w:tcPr>
            <w:tcW w:w="1562" w:type="dxa"/>
            <w:vAlign w:val="center"/>
          </w:tcPr>
          <w:p w14:paraId="156CC7F5" w14:textId="77777777" w:rsidR="005F5262" w:rsidRDefault="005F5262" w:rsidP="004E6787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Cs/>
                <w:sz w:val="18"/>
                <w:szCs w:val="18"/>
              </w:rPr>
              <w:t>K. Chorób Naczyń i Chorób Wewnętrznych</w:t>
            </w:r>
          </w:p>
          <w:p w14:paraId="093FC91D" w14:textId="77777777" w:rsidR="00926A8B" w:rsidRPr="00C21E74" w:rsidRDefault="00926A8B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Prof. dr hab. J. Budzyński</w:t>
            </w:r>
          </w:p>
        </w:tc>
        <w:tc>
          <w:tcPr>
            <w:tcW w:w="1131" w:type="dxa"/>
            <w:vAlign w:val="center"/>
          </w:tcPr>
          <w:p w14:paraId="6F131F78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1800-D1-Pars-S1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BAB38CD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02AEF435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10" w:type="dxa"/>
            <w:vAlign w:val="center"/>
          </w:tcPr>
          <w:p w14:paraId="0CDB3FAB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52262F41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DEFC0EC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1C8F302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651F3BF6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7A4C3AF5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11" w:type="dxa"/>
            <w:vAlign w:val="center"/>
          </w:tcPr>
          <w:p w14:paraId="597ECD1A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708F4146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10" w:type="dxa"/>
            <w:vAlign w:val="center"/>
          </w:tcPr>
          <w:p w14:paraId="42C80AAC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F4E4639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8E8B519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278695C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5F5262" w:rsidRPr="00C21E74" w14:paraId="21CC7847" w14:textId="77777777" w:rsidTr="005F5845">
        <w:tc>
          <w:tcPr>
            <w:tcW w:w="1381" w:type="dxa"/>
            <w:vAlign w:val="center"/>
          </w:tcPr>
          <w:p w14:paraId="3C000867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Lektorat z języka obcego</w:t>
            </w:r>
          </w:p>
        </w:tc>
        <w:tc>
          <w:tcPr>
            <w:tcW w:w="2296" w:type="dxa"/>
            <w:vAlign w:val="center"/>
          </w:tcPr>
          <w:p w14:paraId="684F336E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F5845"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  <w:t>Język obcy</w:t>
            </w:r>
          </w:p>
        </w:tc>
        <w:tc>
          <w:tcPr>
            <w:tcW w:w="1562" w:type="dxa"/>
            <w:vAlign w:val="center"/>
          </w:tcPr>
          <w:p w14:paraId="4174DEE6" w14:textId="77777777" w:rsidR="005F5262" w:rsidRPr="00C21E74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C. Języków Specjalistycznych w Medycynie</w:t>
            </w:r>
          </w:p>
        </w:tc>
        <w:tc>
          <w:tcPr>
            <w:tcW w:w="1131" w:type="dxa"/>
            <w:vAlign w:val="center"/>
          </w:tcPr>
          <w:p w14:paraId="3B97F286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1800-D1-JO-S1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F3FD7C5" w14:textId="77777777" w:rsidR="005F5262" w:rsidRPr="00C21E74" w:rsidRDefault="00143CE0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5F457948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10" w:type="dxa"/>
            <w:vAlign w:val="center"/>
          </w:tcPr>
          <w:p w14:paraId="074A9B66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54383C2B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0C692C98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39E07712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344BBB0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2EE13A16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117E2E3E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30C0C89B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10" w:type="dxa"/>
            <w:vAlign w:val="center"/>
          </w:tcPr>
          <w:p w14:paraId="6EDCB21B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23A9A0C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D8AE75D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DA9D2D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5F5262" w:rsidRPr="00C21E74" w14:paraId="38BB867A" w14:textId="77777777" w:rsidTr="005F5845">
        <w:tc>
          <w:tcPr>
            <w:tcW w:w="1381" w:type="dxa"/>
            <w:vMerge w:val="restart"/>
            <w:vAlign w:val="center"/>
          </w:tcPr>
          <w:p w14:paraId="3C2F06B9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Praktyki</w:t>
            </w:r>
          </w:p>
        </w:tc>
        <w:tc>
          <w:tcPr>
            <w:tcW w:w="2296" w:type="dxa"/>
            <w:vAlign w:val="center"/>
          </w:tcPr>
          <w:p w14:paraId="7321B342" w14:textId="310AA8EE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Praktyka w </w:t>
            </w:r>
            <w:proofErr w:type="spellStart"/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sz</w:t>
            </w:r>
            <w:proofErr w:type="spellEnd"/>
            <w:r w:rsidR="001C3EA3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               </w:t>
            </w:r>
            <w:proofErr w:type="spellStart"/>
            <w:proofErr w:type="gramStart"/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pitalu</w:t>
            </w:r>
            <w:proofErr w:type="spellEnd"/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,  wakacyjna</w:t>
            </w:r>
            <w:proofErr w:type="gramEnd"/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3 tygodnie</w:t>
            </w:r>
          </w:p>
        </w:tc>
        <w:tc>
          <w:tcPr>
            <w:tcW w:w="1562" w:type="dxa"/>
            <w:vAlign w:val="center"/>
          </w:tcPr>
          <w:p w14:paraId="6EE6D2D3" w14:textId="77777777" w:rsidR="005F5262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  <w:p w14:paraId="2832DF91" w14:textId="77777777" w:rsidR="00926A8B" w:rsidRPr="00C21E74" w:rsidRDefault="00926A8B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hab. D. Nowak, prof. UMK</w:t>
            </w:r>
          </w:p>
        </w:tc>
        <w:tc>
          <w:tcPr>
            <w:tcW w:w="1131" w:type="dxa"/>
            <w:vAlign w:val="center"/>
          </w:tcPr>
          <w:p w14:paraId="42B77B58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1800-D1-Ppws-S1</w:t>
            </w:r>
          </w:p>
        </w:tc>
        <w:tc>
          <w:tcPr>
            <w:tcW w:w="851" w:type="dxa"/>
            <w:vAlign w:val="center"/>
          </w:tcPr>
          <w:p w14:paraId="1403A541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6AE7709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510" w:type="dxa"/>
            <w:vAlign w:val="center"/>
          </w:tcPr>
          <w:p w14:paraId="4BD884F0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4C70CAB8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E1DE563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7BF5DA0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21BB5C26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2BCAEA75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22915D60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3DB801AB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5724D623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3B37CE76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992" w:type="dxa"/>
            <w:vAlign w:val="center"/>
          </w:tcPr>
          <w:p w14:paraId="66F86539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2502C2C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5F5262" w:rsidRPr="00C21E74" w14:paraId="1CE22E15" w14:textId="77777777" w:rsidTr="005F5845">
        <w:tc>
          <w:tcPr>
            <w:tcW w:w="1381" w:type="dxa"/>
            <w:vMerge/>
            <w:vAlign w:val="center"/>
          </w:tcPr>
          <w:p w14:paraId="0D22BEC8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6" w:type="dxa"/>
            <w:vAlign w:val="center"/>
          </w:tcPr>
          <w:p w14:paraId="08FDA493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Praktyka z technologii </w:t>
            </w:r>
            <w:proofErr w:type="gramStart"/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potraw,  wakacyjna</w:t>
            </w:r>
            <w:proofErr w:type="gramEnd"/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2 </w:t>
            </w:r>
            <w:proofErr w:type="spellStart"/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tyg</w:t>
            </w:r>
            <w:proofErr w:type="spellEnd"/>
          </w:p>
        </w:tc>
        <w:tc>
          <w:tcPr>
            <w:tcW w:w="1562" w:type="dxa"/>
            <w:vAlign w:val="center"/>
          </w:tcPr>
          <w:p w14:paraId="059F4B6F" w14:textId="77777777" w:rsidR="005F5262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  <w:p w14:paraId="4B1DA55C" w14:textId="77777777" w:rsidR="00926A8B" w:rsidRPr="00C21E74" w:rsidRDefault="00926A8B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Dr hab. D. Nowak, prof. UMK – koordynator praktyk</w:t>
            </w:r>
          </w:p>
        </w:tc>
        <w:tc>
          <w:tcPr>
            <w:tcW w:w="1131" w:type="dxa"/>
            <w:vAlign w:val="center"/>
          </w:tcPr>
          <w:p w14:paraId="4B5D9190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1800-D1-Pptp-S1</w:t>
            </w:r>
          </w:p>
        </w:tc>
        <w:tc>
          <w:tcPr>
            <w:tcW w:w="851" w:type="dxa"/>
            <w:vAlign w:val="center"/>
          </w:tcPr>
          <w:p w14:paraId="5FA624AA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03D9886B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10" w:type="dxa"/>
            <w:vAlign w:val="center"/>
          </w:tcPr>
          <w:p w14:paraId="4B53319C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51A3051D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76080266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2C50ED3B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37A9B2B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043B19B7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6A562A2A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069C7F4D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3CCC71FB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14:paraId="0A3D8F31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vAlign w:val="center"/>
          </w:tcPr>
          <w:p w14:paraId="76AAF894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0F454C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5F5262" w:rsidRPr="00C21E74" w14:paraId="4E902EDF" w14:textId="77777777" w:rsidTr="005F5845">
        <w:trPr>
          <w:trHeight w:val="235"/>
        </w:trPr>
        <w:tc>
          <w:tcPr>
            <w:tcW w:w="6370" w:type="dxa"/>
            <w:gridSpan w:val="4"/>
            <w:vAlign w:val="center"/>
          </w:tcPr>
          <w:p w14:paraId="2C0E9B52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1" w:type="dxa"/>
            <w:vAlign w:val="center"/>
          </w:tcPr>
          <w:p w14:paraId="47695B66" w14:textId="77777777" w:rsidR="005F5262" w:rsidRPr="00C21E74" w:rsidRDefault="000E2DC1" w:rsidP="004E6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711" w:type="dxa"/>
            <w:shd w:val="clear" w:color="auto" w:fill="D9D9D9" w:themeFill="background1" w:themeFillShade="D9"/>
            <w:vAlign w:val="center"/>
          </w:tcPr>
          <w:p w14:paraId="2FE44441" w14:textId="6966F64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1E2D29">
              <w:rPr>
                <w:rFonts w:ascii="Times New Roman" w:hAnsi="Times New Roman"/>
                <w:b/>
                <w:sz w:val="18"/>
                <w:szCs w:val="18"/>
              </w:rPr>
              <w:t>71</w:t>
            </w:r>
          </w:p>
        </w:tc>
        <w:tc>
          <w:tcPr>
            <w:tcW w:w="510" w:type="dxa"/>
            <w:vAlign w:val="center"/>
          </w:tcPr>
          <w:p w14:paraId="631B302D" w14:textId="3CA325A9" w:rsidR="005F5262" w:rsidRPr="00C21E74" w:rsidRDefault="00BF0005" w:rsidP="004E6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796275"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510" w:type="dxa"/>
            <w:vAlign w:val="center"/>
          </w:tcPr>
          <w:p w14:paraId="251421E4" w14:textId="5D9DF363" w:rsidR="005F5262" w:rsidRPr="00C21E74" w:rsidRDefault="003B32FF" w:rsidP="004E6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510" w:type="dxa"/>
            <w:vAlign w:val="center"/>
          </w:tcPr>
          <w:p w14:paraId="1064DEC1" w14:textId="13BCD6EB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3B32FF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511" w:type="dxa"/>
            <w:vAlign w:val="center"/>
          </w:tcPr>
          <w:p w14:paraId="08C24B10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11" w:type="dxa"/>
            <w:vAlign w:val="center"/>
          </w:tcPr>
          <w:p w14:paraId="20C65A17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14:paraId="747ADD73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130</w:t>
            </w:r>
          </w:p>
        </w:tc>
        <w:tc>
          <w:tcPr>
            <w:tcW w:w="511" w:type="dxa"/>
            <w:vAlign w:val="center"/>
          </w:tcPr>
          <w:p w14:paraId="288E6E5A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" w:type="dxa"/>
            <w:vAlign w:val="center"/>
          </w:tcPr>
          <w:p w14:paraId="7B2C49FC" w14:textId="0F8A3870" w:rsidR="005F5262" w:rsidRPr="00C21E74" w:rsidRDefault="001E2D29" w:rsidP="004E6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210</w:t>
            </w:r>
          </w:p>
        </w:tc>
        <w:tc>
          <w:tcPr>
            <w:tcW w:w="510" w:type="dxa"/>
            <w:vAlign w:val="center"/>
          </w:tcPr>
          <w:p w14:paraId="6D1F39D6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11" w:type="dxa"/>
            <w:vAlign w:val="center"/>
          </w:tcPr>
          <w:p w14:paraId="61FAB928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175</w:t>
            </w:r>
          </w:p>
        </w:tc>
        <w:tc>
          <w:tcPr>
            <w:tcW w:w="1984" w:type="dxa"/>
            <w:gridSpan w:val="2"/>
            <w:vAlign w:val="center"/>
          </w:tcPr>
          <w:p w14:paraId="6A9E1B74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</w:tr>
    </w:tbl>
    <w:p w14:paraId="0C62F2E9" w14:textId="77777777" w:rsidR="008A2945" w:rsidRPr="00C21E74" w:rsidRDefault="008A2945">
      <w:pPr>
        <w:rPr>
          <w:rFonts w:ascii="Times New Roman" w:hAnsi="Times New Roman"/>
          <w:sz w:val="18"/>
          <w:szCs w:val="18"/>
        </w:rPr>
      </w:pPr>
    </w:p>
    <w:p w14:paraId="4B0D9C93" w14:textId="77777777" w:rsidR="00926A8B" w:rsidRDefault="00926A8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p w14:paraId="643C9BA0" w14:textId="77777777" w:rsidR="004E4934" w:rsidRPr="00C21E74" w:rsidRDefault="004E4934" w:rsidP="004E4934">
      <w:pPr>
        <w:spacing w:after="0" w:line="360" w:lineRule="auto"/>
        <w:rPr>
          <w:rFonts w:ascii="Times New Roman" w:hAnsi="Times New Roman"/>
          <w:sz w:val="18"/>
          <w:szCs w:val="18"/>
          <w:vertAlign w:val="superscript"/>
        </w:rPr>
      </w:pPr>
      <w:r w:rsidRPr="00C21E74">
        <w:rPr>
          <w:rFonts w:ascii="Times New Roman" w:hAnsi="Times New Roman"/>
          <w:sz w:val="18"/>
          <w:szCs w:val="18"/>
        </w:rPr>
        <w:lastRenderedPageBreak/>
        <w:t>II rok</w:t>
      </w:r>
      <w:r w:rsidRPr="00C21E74">
        <w:rPr>
          <w:rFonts w:ascii="Times New Roman" w:hAnsi="Times New Roman"/>
          <w:sz w:val="18"/>
          <w:szCs w:val="18"/>
          <w:vertAlign w:val="superscript"/>
        </w:rPr>
        <w:t>*(rozliczenie roczne)</w:t>
      </w:r>
    </w:p>
    <w:tbl>
      <w:tblPr>
        <w:tblpPr w:leftFromText="141" w:rightFromText="141" w:bottomFromText="200" w:vertAnchor="text" w:horzAnchor="margin" w:tblpY="214"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2"/>
        <w:gridCol w:w="1703"/>
        <w:gridCol w:w="1987"/>
        <w:gridCol w:w="992"/>
        <w:gridCol w:w="850"/>
        <w:gridCol w:w="851"/>
        <w:gridCol w:w="709"/>
        <w:gridCol w:w="567"/>
        <w:gridCol w:w="708"/>
        <w:gridCol w:w="567"/>
        <w:gridCol w:w="567"/>
        <w:gridCol w:w="567"/>
        <w:gridCol w:w="567"/>
        <w:gridCol w:w="567"/>
        <w:gridCol w:w="567"/>
        <w:gridCol w:w="567"/>
        <w:gridCol w:w="1418"/>
      </w:tblGrid>
      <w:tr w:rsidR="005F5262" w:rsidRPr="00C21E74" w14:paraId="08DDD499" w14:textId="77777777" w:rsidTr="004E6787">
        <w:trPr>
          <w:trHeight w:val="275"/>
        </w:trPr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B3C5E" w14:textId="77777777" w:rsidR="005F5262" w:rsidRPr="00C21E74" w:rsidRDefault="005F5262" w:rsidP="00F226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Nazwa grupy przedmiotów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7A391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A94BE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Nazwa jednostki organizacyjnej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91729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Kod przedmiotu w USOS/</w:t>
            </w:r>
          </w:p>
          <w:p w14:paraId="2BFA6D71" w14:textId="1D7F5DE3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ISCED</w:t>
            </w:r>
            <w:r w:rsidR="00F653F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653F5" w:rsidRPr="00F653F5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550F5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F96BB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Ogólna liczba godzin</w:t>
            </w:r>
          </w:p>
        </w:tc>
        <w:tc>
          <w:tcPr>
            <w:tcW w:w="59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64199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Liczba godzin z bezpośrednim udziałem nauczycieli lub innych osób prowadzących zajęcia – wg formy zajęć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8F773A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21E74">
              <w:rPr>
                <w:rFonts w:ascii="Times New Roman" w:hAnsi="Times New Roman"/>
                <w:sz w:val="18"/>
                <w:szCs w:val="18"/>
              </w:rPr>
              <w:t>Forma  zaliczenia</w:t>
            </w:r>
            <w:proofErr w:type="gramEnd"/>
          </w:p>
        </w:tc>
      </w:tr>
      <w:tr w:rsidR="005F5262" w:rsidRPr="00C21E74" w14:paraId="6F43B186" w14:textId="77777777" w:rsidTr="004E6787">
        <w:trPr>
          <w:trHeight w:val="274"/>
        </w:trPr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1B3F8" w14:textId="77777777" w:rsidR="005F5262" w:rsidRPr="00C21E74" w:rsidRDefault="005F5262" w:rsidP="00F226E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20863" w14:textId="77777777" w:rsidR="005F5262" w:rsidRPr="00C21E74" w:rsidRDefault="005F526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888E4" w14:textId="77777777" w:rsidR="005F5262" w:rsidRPr="00C21E74" w:rsidRDefault="005F5262" w:rsidP="004E678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8853F" w14:textId="77777777" w:rsidR="005F5262" w:rsidRPr="00C21E74" w:rsidRDefault="005F5262" w:rsidP="004E67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C8361" w14:textId="77777777" w:rsidR="005F5262" w:rsidRPr="00C21E74" w:rsidRDefault="005F526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8CA45" w14:textId="77777777" w:rsidR="005F5262" w:rsidRPr="00C21E74" w:rsidRDefault="005F526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4B573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14:paraId="4CA1C455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21E74">
              <w:rPr>
                <w:rFonts w:ascii="Times New Roman" w:hAnsi="Times New Roman"/>
                <w:sz w:val="18"/>
                <w:szCs w:val="18"/>
              </w:rPr>
              <w:t>w  III</w:t>
            </w:r>
            <w:proofErr w:type="gramEnd"/>
            <w:r w:rsidRPr="00C21E74">
              <w:rPr>
                <w:rFonts w:ascii="Times New Roman" w:hAnsi="Times New Roman"/>
                <w:sz w:val="18"/>
                <w:szCs w:val="18"/>
              </w:rPr>
              <w:t xml:space="preserve"> semestrze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5DC9F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14:paraId="171DC79C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21E74">
              <w:rPr>
                <w:rFonts w:ascii="Times New Roman" w:hAnsi="Times New Roman"/>
                <w:sz w:val="18"/>
                <w:szCs w:val="18"/>
              </w:rPr>
              <w:t>w  IV</w:t>
            </w:r>
            <w:proofErr w:type="gramEnd"/>
            <w:r w:rsidRPr="00C21E74">
              <w:rPr>
                <w:rFonts w:ascii="Times New Roman" w:hAnsi="Times New Roman"/>
                <w:sz w:val="18"/>
                <w:szCs w:val="18"/>
              </w:rPr>
              <w:t xml:space="preserve"> semestrze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7F6B49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14:paraId="19810121" w14:textId="77777777" w:rsidTr="004E6787">
        <w:trPr>
          <w:trHeight w:val="354"/>
        </w:trPr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E5200" w14:textId="77777777" w:rsidR="005F5262" w:rsidRPr="00C21E74" w:rsidRDefault="005F5262" w:rsidP="00F226E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C8844" w14:textId="77777777" w:rsidR="005F5262" w:rsidRPr="00C21E74" w:rsidRDefault="005F526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4705F" w14:textId="77777777" w:rsidR="005F5262" w:rsidRPr="00C21E74" w:rsidRDefault="005F5262" w:rsidP="004E678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7B3EB" w14:textId="77777777" w:rsidR="005F5262" w:rsidRPr="00C21E74" w:rsidRDefault="005F5262" w:rsidP="004E67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E1C2E" w14:textId="77777777" w:rsidR="005F5262" w:rsidRPr="00C21E74" w:rsidRDefault="005F526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BFA6F" w14:textId="77777777" w:rsidR="005F5262" w:rsidRPr="00C21E74" w:rsidRDefault="005F526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3597B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C7F66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06358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FE10A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90DB4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FA0C3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721BE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66C1C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E5234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45B41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D6F3C" w14:textId="77777777" w:rsidR="005F5262" w:rsidRPr="00C21E74" w:rsidRDefault="005F526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14:paraId="63635E09" w14:textId="77777777" w:rsidTr="004E6787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51F8A" w14:textId="77777777" w:rsidR="005F5262" w:rsidRPr="00C21E74" w:rsidRDefault="005F5262" w:rsidP="00F226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Wiedza o żywności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7AEBA" w14:textId="77777777" w:rsidR="005F5262" w:rsidRPr="00C21E74" w:rsidRDefault="005F5262" w:rsidP="00EF6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Analiza i ocena jakości żywności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6D4E3" w14:textId="77777777" w:rsidR="005F5262" w:rsidRPr="00C21E74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Geriatrii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1CE98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1800-D2-Anlz-S1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F9E04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E7E08F3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A11BD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7A18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3BCE9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340CF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A434E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D5CA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A60AD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BB2D4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82AA8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95F5A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BBDF5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5F5262" w:rsidRPr="00C21E74" w14:paraId="73FD089D" w14:textId="77777777" w:rsidTr="004E6787"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B5DC0" w14:textId="77777777" w:rsidR="005F5262" w:rsidRPr="00C21E74" w:rsidRDefault="005F5262" w:rsidP="00F226E1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890D4" w14:textId="77777777" w:rsidR="005F5262" w:rsidRPr="00C21E74" w:rsidRDefault="005F5262" w:rsidP="00EF64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Technologia żywności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8D513" w14:textId="77777777" w:rsidR="005F5262" w:rsidRPr="00C21E74" w:rsidRDefault="00EC7F59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345B9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1800-D2-Tchz-S1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67B95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FEFF7DD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4D97D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86228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A78E3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C8CEF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77907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D0F8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F8241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A804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E8855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0F2E2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27EF2" w14:textId="77777777" w:rsidR="005F5262" w:rsidRPr="00C21E74" w:rsidRDefault="005F52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506EE" w:rsidRPr="00C21E74" w14:paraId="1DA1EB4E" w14:textId="77777777" w:rsidTr="004E6787"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0753B" w14:textId="77777777" w:rsidR="00B506EE" w:rsidRPr="00C21E74" w:rsidRDefault="00B506EE" w:rsidP="00B506E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E3E90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Bromatologia i interakcja leków z żywnością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2E3E5" w14:textId="77777777" w:rsidR="00B506EE" w:rsidRPr="00C21E74" w:rsidRDefault="00EC7F59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D89E8" w14:textId="77777777" w:rsidR="00B506EE" w:rsidRPr="00C21E74" w:rsidRDefault="00B506EE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1800-D2-Brzl-S1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0483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2BF7C5C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2C48B" w14:textId="77777777" w:rsidR="00B506EE" w:rsidRPr="00C21E74" w:rsidRDefault="00B735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CA5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1F84C" w14:textId="77777777" w:rsidR="00B506EE" w:rsidRPr="00C21E74" w:rsidRDefault="00B735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636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4966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7AD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70491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6D13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52112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27B97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C37B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506EE" w:rsidRPr="00C21E74" w14:paraId="21C3FAC4" w14:textId="77777777" w:rsidTr="004E678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67CCCCED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Podstawy żywienia człowieka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E85C7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Podstawy dietetyki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EE96E" w14:textId="77777777" w:rsidR="00B506EE" w:rsidRPr="00C21E74" w:rsidRDefault="00EC7F59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DD509" w14:textId="77777777" w:rsidR="00B506EE" w:rsidRPr="00C21E74" w:rsidRDefault="00B506EE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1800-D2-Pddt-S1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29D54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C4A57F0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C636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EA017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0703E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C4D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C03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55387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22F72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2F43F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0C17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F55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378F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E6A5F" w:rsidRPr="00C21E74" w14:paraId="74D697B6" w14:textId="77777777" w:rsidTr="004E6787">
        <w:trPr>
          <w:trHeight w:val="455"/>
        </w:trPr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77E7AC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Nauki kliniczne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FB3B5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Diagnostyka laboratoryjna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E1B45" w14:textId="77777777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K. i Z. </w:t>
            </w:r>
            <w:proofErr w:type="spellStart"/>
            <w:r w:rsidRPr="00C21E74">
              <w:rPr>
                <w:rFonts w:ascii="Times New Roman" w:hAnsi="Times New Roman"/>
                <w:sz w:val="18"/>
                <w:szCs w:val="18"/>
              </w:rPr>
              <w:t>Patobiochemii</w:t>
            </w:r>
            <w:proofErr w:type="spellEnd"/>
            <w:r w:rsidRPr="00C21E74">
              <w:rPr>
                <w:rFonts w:ascii="Times New Roman" w:hAnsi="Times New Roman"/>
                <w:sz w:val="18"/>
                <w:szCs w:val="18"/>
              </w:rPr>
              <w:t xml:space="preserve"> i Chemii Klinicznej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8EAEC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1800-D2-Nkl-S1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95D2A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767F0CB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D8219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4D7B7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47121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4DD52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B86EE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420C5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E3E8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919EA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40FBB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C5E29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533F1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E6A5F" w:rsidRPr="00C21E74" w14:paraId="1FADC189" w14:textId="77777777" w:rsidTr="004E6787"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72849" w14:textId="77777777" w:rsidR="007E6A5F" w:rsidRPr="00C21E74" w:rsidRDefault="007E6A5F" w:rsidP="00B506E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16C6F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Kliniczny zarys chorób z zaleceniami dietetycznymi: </w:t>
            </w: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Choroby wewnętrzne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9B816" w14:textId="77777777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Gastroenterologii i Zaburzeń Odżywiania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8150E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1800-D2-Nkc-S1</w:t>
            </w:r>
          </w:p>
          <w:p w14:paraId="6FBCBDF5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05438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13BB7B1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2E8DB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BCE3B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13A1E0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5CC31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74805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C7F3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90EA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4077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EFECE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1FC0E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F690C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E6A5F" w:rsidRPr="00C21E74" w14:paraId="25A2EA36" w14:textId="77777777" w:rsidTr="004E6787"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665E1" w14:textId="77777777" w:rsidR="007E6A5F" w:rsidRPr="00C21E74" w:rsidRDefault="007E6A5F" w:rsidP="00B506E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F6306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Kliniczny zarys chorób z zaleceniami dietetycznymi: </w:t>
            </w: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Choroby układu ruchu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6A170" w14:textId="77777777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Kl. Ortopedii i Traumatologii Narządu Ruchu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C31BC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1800-D2-Ncu-S1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CD070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8F53C0B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D464A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E6BFD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179FD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1B7C7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4111A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0FB0C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BC4B6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73A7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F991F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210BA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8A0F0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E6A5F" w:rsidRPr="00C21E74" w14:paraId="2F560709" w14:textId="77777777" w:rsidTr="004E6787"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FD6FB" w14:textId="77777777" w:rsidR="007E6A5F" w:rsidRPr="00C21E74" w:rsidRDefault="007E6A5F" w:rsidP="00B506E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75251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Kliniczny zarys chorób z zaleceniami dietetycznymi: </w:t>
            </w: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Chirurgia i onkologia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DE670" w14:textId="77777777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Chirurgii Onkologicznej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E17A6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1800-D2-Nco-S1</w:t>
            </w:r>
          </w:p>
          <w:p w14:paraId="182E27A7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3FE2C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D2AA2EB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8EF68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5410B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D4226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F8F16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10C51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6AA6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23971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2ADC4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13303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C8C4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8D667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E6A5F" w:rsidRPr="00C21E74" w14:paraId="721F6FFA" w14:textId="77777777" w:rsidTr="004E6787">
        <w:trPr>
          <w:trHeight w:val="539"/>
        </w:trPr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8A10A" w14:textId="77777777" w:rsidR="007E6A5F" w:rsidRPr="00C21E74" w:rsidRDefault="007E6A5F" w:rsidP="00B506E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6BC05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Farmakologia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7FF49" w14:textId="77777777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II K. Kardiologii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9438D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1800-D1-Nfa-S1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13C43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B719E1E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B8994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9B617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B5ED7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25564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2BDC2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6B2EA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A832A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B906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5020E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CBBFD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497C7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E6A5F" w:rsidRPr="00C21E74" w14:paraId="5A6698D8" w14:textId="77777777" w:rsidTr="004E6787"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17BCFC" w14:textId="77777777" w:rsidR="007E6A5F" w:rsidRPr="00C21E74" w:rsidRDefault="007E6A5F" w:rsidP="00B506EE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9F06F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Dietoprofilaktyka</w:t>
            </w:r>
            <w:proofErr w:type="spell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i </w:t>
            </w:r>
            <w:proofErr w:type="spell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dietoterapia</w:t>
            </w:r>
            <w:proofErr w:type="spell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chorób skóry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9807B" w14:textId="77777777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Higieny, Epidemiologii, Ergonomii i Kształcenia Podyplomowego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2C454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1800-D1-Ndts-S1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29598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1F1C235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44ADD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8D16E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75E4C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974D4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3E671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C7FCE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FB3E4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4F231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C1CC4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85250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A8900" w14:textId="77777777" w:rsidR="007E6A5F" w:rsidRPr="00C21E74" w:rsidRDefault="007E6A5F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E6A5F" w:rsidRPr="00C21E74" w14:paraId="6C43408B" w14:textId="77777777" w:rsidTr="004E6787">
        <w:tc>
          <w:tcPr>
            <w:tcW w:w="12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27A20" w14:textId="77777777" w:rsidR="007E6A5F" w:rsidRPr="00C21E74" w:rsidRDefault="007E6A5F" w:rsidP="007E6A5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3E76E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Dietoterapia</w:t>
            </w:r>
            <w:proofErr w:type="spell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chorób cywilizacyjnych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23D94" w14:textId="77777777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12FB5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1800-D3-DCHC-S1d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FFD88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41E2EE3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9843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141D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6A59F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CB58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CFB0C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7D0A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B7F16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5D96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E213A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D90D4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9D814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7E6A5F" w:rsidRPr="00C21E74" w14:paraId="2E0C9852" w14:textId="77777777" w:rsidTr="004E6787">
        <w:tc>
          <w:tcPr>
            <w:tcW w:w="1272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0070F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Organizacja żywienia zbiorowego i bezpieczeństwo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BC04F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Zasady żywienia zbiorowego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D8C43" w14:textId="77777777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ABFF5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1800-D2-Zaszb-S1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2D6C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056295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BFC0A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0EFE4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FB2A8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58CAE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CB26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845C6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9960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D1688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63BA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F36C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93ED7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7E6A5F" w:rsidRPr="00C21E74" w14:paraId="767A0098" w14:textId="77777777" w:rsidTr="004E678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C4FF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Lektorat z języka obcego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39557" w14:textId="77777777" w:rsidR="007E6A5F" w:rsidRPr="008A4699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A4699">
              <w:rPr>
                <w:rFonts w:ascii="Times New Roman" w:hAnsi="Times New Roman"/>
                <w:b/>
                <w:sz w:val="18"/>
                <w:szCs w:val="18"/>
              </w:rPr>
              <w:t>Język obcy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4D457" w14:textId="77777777" w:rsidR="007E6A5F" w:rsidRPr="008A4699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4699">
              <w:rPr>
                <w:rFonts w:ascii="Times New Roman" w:hAnsi="Times New Roman"/>
                <w:sz w:val="18"/>
                <w:szCs w:val="18"/>
              </w:rPr>
              <w:t>Z. Lingwistyki Stosowanej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2EE1E" w14:textId="77777777" w:rsidR="007E6A5F" w:rsidRPr="008A4699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699">
              <w:rPr>
                <w:rFonts w:ascii="Times New Roman" w:hAnsi="Times New Roman"/>
                <w:sz w:val="18"/>
                <w:szCs w:val="18"/>
              </w:rPr>
              <w:t>1800-D2-JO-S1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5A693" w14:textId="62E46D11" w:rsidR="007E6A5F" w:rsidRPr="008A4699" w:rsidRDefault="001E5B9A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69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6A43FA7" w14:textId="7E0C1524" w:rsidR="007E6A5F" w:rsidRPr="008A4699" w:rsidRDefault="00355900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7E6A5F" w:rsidRPr="008A469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AB2E0" w14:textId="77777777" w:rsidR="007E6A5F" w:rsidRPr="008A4699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D009C" w14:textId="77777777" w:rsidR="007E6A5F" w:rsidRPr="008A4699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AD3438" w14:textId="77777777" w:rsidR="007E6A5F" w:rsidRPr="008A4699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699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91020" w14:textId="77777777" w:rsidR="007E6A5F" w:rsidRPr="008A4699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C75EA" w14:textId="77777777" w:rsidR="007E6A5F" w:rsidRPr="008A4699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46721" w14:textId="77777777" w:rsidR="007E6A5F" w:rsidRPr="008A4699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51DA7" w14:textId="77777777" w:rsidR="007E6A5F" w:rsidRPr="008A4699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F6023" w14:textId="5DC3E3C5" w:rsidR="007E6A5F" w:rsidRPr="008A4699" w:rsidRDefault="001E5B9A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699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2211" w14:textId="77777777" w:rsidR="007E6A5F" w:rsidRPr="008A4699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FA9AF" w14:textId="77777777" w:rsidR="007E6A5F" w:rsidRPr="008A4699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065D5" w14:textId="77777777" w:rsidR="008A4699" w:rsidRPr="008A4699" w:rsidRDefault="008A4699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A4699">
              <w:rPr>
                <w:rFonts w:ascii="Times New Roman" w:hAnsi="Times New Roman"/>
                <w:sz w:val="18"/>
                <w:szCs w:val="18"/>
              </w:rPr>
              <w:t>Sem</w:t>
            </w:r>
            <w:proofErr w:type="spellEnd"/>
            <w:r w:rsidRPr="008A4699">
              <w:rPr>
                <w:rFonts w:ascii="Times New Roman" w:hAnsi="Times New Roman"/>
                <w:sz w:val="18"/>
                <w:szCs w:val="18"/>
              </w:rPr>
              <w:t>. III – Zaliczenie z oceną</w:t>
            </w:r>
          </w:p>
          <w:p w14:paraId="2ECE4E36" w14:textId="480899F7" w:rsidR="008A4699" w:rsidRPr="008A4699" w:rsidRDefault="008A4699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A4699">
              <w:rPr>
                <w:rFonts w:ascii="Times New Roman" w:hAnsi="Times New Roman"/>
                <w:sz w:val="18"/>
                <w:szCs w:val="18"/>
              </w:rPr>
              <w:t>sem</w:t>
            </w:r>
            <w:proofErr w:type="spellEnd"/>
            <w:r w:rsidRPr="008A4699">
              <w:rPr>
                <w:rFonts w:ascii="Times New Roman" w:hAnsi="Times New Roman"/>
                <w:sz w:val="18"/>
                <w:szCs w:val="18"/>
              </w:rPr>
              <w:t>. IV -</w:t>
            </w:r>
          </w:p>
          <w:p w14:paraId="306D91AA" w14:textId="105BDA31" w:rsidR="007E6A5F" w:rsidRPr="008A4699" w:rsidRDefault="008A4699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4699">
              <w:rPr>
                <w:rFonts w:ascii="Times New Roman" w:hAnsi="Times New Roman"/>
                <w:sz w:val="18"/>
                <w:szCs w:val="18"/>
              </w:rPr>
              <w:t>E</w:t>
            </w:r>
            <w:r w:rsidR="001E5B9A" w:rsidRPr="008A4699">
              <w:rPr>
                <w:rFonts w:ascii="Times New Roman" w:hAnsi="Times New Roman"/>
                <w:sz w:val="18"/>
                <w:szCs w:val="18"/>
              </w:rPr>
              <w:t>gzamin</w:t>
            </w:r>
          </w:p>
        </w:tc>
      </w:tr>
      <w:tr w:rsidR="007E6A5F" w:rsidRPr="00C21E74" w14:paraId="24D9770C" w14:textId="77777777" w:rsidTr="004E678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5BF4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Przedmioty do wyboru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6FA27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Wykład ogólnouniwersytecki</w:t>
            </w:r>
            <w:r w:rsidRPr="00C21E74">
              <w:rPr>
                <w:rFonts w:ascii="Times New Roman" w:hAnsi="Times New Roman"/>
                <w:sz w:val="18"/>
                <w:szCs w:val="18"/>
              </w:rPr>
              <w:t>/wykład kursowy (do wyboru)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1278655" w14:textId="77777777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2E65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57F0D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6F815ED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DF6D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 +15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39CD4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43B2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CE064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924C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4FF4D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2DD0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53366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1A733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17FB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CEAD3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7E6A5F" w:rsidRPr="00C21E74" w14:paraId="1C3CBA8D" w14:textId="77777777" w:rsidTr="004E6787">
        <w:tc>
          <w:tcPr>
            <w:tcW w:w="127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8CB6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Wiedza o żywności</w:t>
            </w:r>
          </w:p>
        </w:tc>
        <w:tc>
          <w:tcPr>
            <w:tcW w:w="170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FB8D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Biochemia ogólna i żywności</w:t>
            </w:r>
          </w:p>
        </w:tc>
        <w:tc>
          <w:tcPr>
            <w:tcW w:w="19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2A6BC" w14:textId="77777777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Geriatrii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34E97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1800-D2-Bioch-S1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ADDF4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651D77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095A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AB2D7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BA05E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4342E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9044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56C73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E596A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8DEA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4C9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D8C6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30112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7E6A5F" w:rsidRPr="00C21E74" w14:paraId="4F3001D0" w14:textId="77777777" w:rsidTr="004E6787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D70BD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Nauki kliniczne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AE15F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Kliniczny zarys chorób z zaleceniami dietetycznymi: </w:t>
            </w: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Alergie i nietolerancje pokarmowe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4C3C4" w14:textId="77777777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pacing w:val="-10"/>
                <w:sz w:val="18"/>
                <w:szCs w:val="18"/>
              </w:rPr>
              <w:t>K. i K. Alergologii, Immunologii Klinicznej i Chorób Wewnętrznych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71044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1800-D2-Nal-S1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7E748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920824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1F44B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5C4AC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6FC2F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5810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396E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FE52B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77BA2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EEDF6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D6BB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67AC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B23FA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E6A5F" w:rsidRPr="00C21E74" w14:paraId="6038C3BC" w14:textId="77777777" w:rsidTr="004E6787"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27A26" w14:textId="77777777" w:rsidR="007E6A5F" w:rsidRPr="00C21E74" w:rsidRDefault="007E6A5F" w:rsidP="007E6A5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51217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Kliniczny zarys chorób z zaleceniami dietetycznymi: </w:t>
            </w: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Położnictwo i ginekologia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3FA2A" w14:textId="77777777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pacing w:val="-4"/>
                <w:sz w:val="18"/>
                <w:szCs w:val="18"/>
              </w:rPr>
              <w:t>K. Medycyny Matczyno-Płodowej, Ginekologii i Neonatologii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0CFC3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1800-D2-Npz-S1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F2FA6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783DBE8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81CA3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F6C63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DDD4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689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F88D3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0FF4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7E7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5969B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A52E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0ACB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E4ACF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E6A5F" w:rsidRPr="00C21E74" w14:paraId="3BAD815C" w14:textId="77777777" w:rsidTr="004E6787"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9E9A5" w14:textId="77777777" w:rsidR="007E6A5F" w:rsidRPr="00C21E74" w:rsidRDefault="007E6A5F" w:rsidP="007E6A5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563CB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Kliniczny zarys chorób z zaleceniami dietetycznymi: </w:t>
            </w: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Pediatria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2182C" w14:textId="77777777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i K. Pediatrii, Alergologii i Gastroenterologii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61706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1800-D2-Npd-S1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DECC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611D048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03E56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43D76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B80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DB39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E73CE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D6D2A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1E178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359CA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85FC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EC3B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5F67A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E6A5F" w:rsidRPr="00C21E74" w14:paraId="76D3451E" w14:textId="77777777" w:rsidTr="004E6787"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87480" w14:textId="77777777" w:rsidR="007E6A5F" w:rsidRPr="00C21E74" w:rsidRDefault="007E6A5F" w:rsidP="007E6A5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A1052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Diety alternatywne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0C7A5" w14:textId="77777777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7E514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1800-D2-Nda-S1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BE578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A7EDEB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3D8B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CCB4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04BD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850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C2FA2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C438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663AE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B16C6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5A0D7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83C1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4F12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E6A5F" w:rsidRPr="00C21E74" w14:paraId="26704306" w14:textId="77777777" w:rsidTr="004E678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F90B4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Promocja zdrowia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F0628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Podstawy profilaktyki żywieniowej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C124A" w14:textId="77777777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Cs/>
                <w:sz w:val="18"/>
                <w:szCs w:val="18"/>
              </w:rPr>
              <w:t>K. Chorób Naczyń i Chorób Wewnętrznych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6479F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1800-D2-Ppz-S1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67514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91663B2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7EED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12D13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301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06AF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A807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ED8A7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A5CC8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61D86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798B6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A61B2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2D2DE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E6A5F" w:rsidRPr="00C21E74" w14:paraId="5C20870E" w14:textId="77777777" w:rsidTr="004E6787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815BF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Organizacja żywienia zbiorowego i bezpieczeństwo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70EB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Prawo i prawo żywnościowe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B48A8" w14:textId="77777777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Z. Podstaw Prawa Medycznego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F4340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1800-D2-Opz-S1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3CF9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1F5F18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FFF0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67053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0B6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138F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251EF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E3CAE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AA69E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6D93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7AFFB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6EEF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AA88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E6A5F" w:rsidRPr="00C21E74" w14:paraId="0C4DA95E" w14:textId="77777777" w:rsidTr="004E6787"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A0484" w14:textId="77777777" w:rsidR="007E6A5F" w:rsidRPr="00C21E74" w:rsidRDefault="007E6A5F" w:rsidP="007E6A5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C3364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Epidemiologia  i</w:t>
            </w:r>
            <w:proofErr w:type="gram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nadzór sanitarno-epidemiologiczny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C4B55" w14:textId="77777777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Higieny, Epidemiologii, Ergonomii i Kształcenia Podyplomowego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2EB13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1800-D2-Oen-S1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100A7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1B3152F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0722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755D3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4409D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FB36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1831B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F67BF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BC21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091B6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F24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2446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D57C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7E6A5F" w:rsidRPr="00C21E74" w14:paraId="25ED51C7" w14:textId="77777777" w:rsidTr="004E6787"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B09E4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Praktyki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72BD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Praktyka w poradni dietetycznej i dziale żywienia w </w:t>
            </w:r>
            <w:proofErr w:type="gramStart"/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szpitalu,  wakacyjna</w:t>
            </w:r>
            <w:proofErr w:type="gramEnd"/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4tyg.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9EA44" w14:textId="77777777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D02A7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1800-D2-Ppd-S1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B933C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B3C6B72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2B7A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4C57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8FED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A6DA3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C77B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D752E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521BA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BC95E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8EB1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FF0A7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016F3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7E6A5F" w:rsidRPr="00C21E74" w14:paraId="25F7B5BE" w14:textId="77777777" w:rsidTr="004E6787"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70F8B" w14:textId="77777777" w:rsidR="007E6A5F" w:rsidRPr="00C21E74" w:rsidRDefault="007E6A5F" w:rsidP="007E6A5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C0F94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Praktyka w domu opieki społecznej 2tyg.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E7091" w14:textId="77777777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12F50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1800-D3-Pdos-s1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0D23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33DBD74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A08CB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450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55CAF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18D8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E3EF2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17C6A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ED8B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B8232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A317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364A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81B9A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7E6A5F" w:rsidRPr="00C21E74" w14:paraId="6F3F269A" w14:textId="77777777" w:rsidTr="004E6787"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408D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Przedmioty do wyboru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449F8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Wykład ogólnouniwersytecki</w:t>
            </w:r>
            <w:r w:rsidRPr="00C21E74">
              <w:rPr>
                <w:rFonts w:ascii="Times New Roman" w:hAnsi="Times New Roman"/>
                <w:sz w:val="18"/>
                <w:szCs w:val="18"/>
              </w:rPr>
              <w:t>/wykład kursowy (do wyboru)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68077" w14:textId="77777777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B391C" w14:textId="77777777" w:rsidR="007E6A5F" w:rsidRPr="00C21E74" w:rsidRDefault="007E6A5F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AC5F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939193A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99C03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060A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B9D81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6189B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DBBC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C8494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 +15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EDF7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4128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7407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138B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9F81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7E6A5F" w:rsidRPr="00C21E74" w14:paraId="7D632E0E" w14:textId="77777777" w:rsidTr="004E6787">
        <w:trPr>
          <w:trHeight w:val="288"/>
        </w:trPr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8CE24" w14:textId="77777777" w:rsidR="007E6A5F" w:rsidRPr="00C21E74" w:rsidRDefault="007E6A5F" w:rsidP="004E678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2002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DB9E7" w14:textId="126C3726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355900"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1B033" w14:textId="052766C6" w:rsidR="007E6A5F" w:rsidRPr="00C21E74" w:rsidRDefault="00355900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19A33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722A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39661C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994B8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1A0F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3624E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39661C">
              <w:rPr>
                <w:rFonts w:ascii="Times New Roman" w:hAnsi="Times New Roman"/>
                <w:b/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F0E4D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449C9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39661C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F6522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79D45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175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94AB0" w14:textId="77777777" w:rsidR="007E6A5F" w:rsidRPr="00C21E74" w:rsidRDefault="007E6A5F" w:rsidP="007E6A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</w:tr>
    </w:tbl>
    <w:p w14:paraId="57BF1AEE" w14:textId="77777777" w:rsidR="00822A00" w:rsidRDefault="00822A00" w:rsidP="00371802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12F4E970" w14:textId="77777777" w:rsidR="00822A00" w:rsidRDefault="00822A00" w:rsidP="00371802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5D4D87C4" w14:textId="77777777" w:rsidR="00822A00" w:rsidRDefault="00822A00" w:rsidP="00371802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60EAD368" w14:textId="58AC1925" w:rsidR="00371802" w:rsidRPr="00C21E74" w:rsidRDefault="00371802" w:rsidP="00371802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  <w:r w:rsidRPr="00C21E74">
        <w:rPr>
          <w:rFonts w:ascii="Times New Roman" w:hAnsi="Times New Roman"/>
          <w:b/>
          <w:bCs/>
          <w:sz w:val="18"/>
          <w:szCs w:val="18"/>
        </w:rPr>
        <w:t>III rok</w:t>
      </w:r>
      <w:r w:rsidRPr="00C21E74">
        <w:rPr>
          <w:rFonts w:ascii="Times New Roman" w:hAnsi="Times New Roman"/>
          <w:b/>
          <w:bCs/>
          <w:sz w:val="18"/>
          <w:szCs w:val="18"/>
          <w:vertAlign w:val="superscript"/>
        </w:rPr>
        <w:t>*(rozliczenie roczne)</w:t>
      </w:r>
      <w:r w:rsidRPr="00C21E74">
        <w:rPr>
          <w:rFonts w:ascii="Times New Roman" w:hAnsi="Times New Roman"/>
          <w:b/>
          <w:bCs/>
          <w:sz w:val="18"/>
          <w:szCs w:val="18"/>
        </w:rPr>
        <w:t xml:space="preserve"> - </w:t>
      </w:r>
      <w:proofErr w:type="spellStart"/>
      <w:r w:rsidRPr="00C21E74">
        <w:rPr>
          <w:rFonts w:ascii="Times New Roman" w:hAnsi="Times New Roman"/>
          <w:b/>
          <w:bCs/>
          <w:sz w:val="18"/>
          <w:szCs w:val="18"/>
        </w:rPr>
        <w:t>dietoterapia</w:t>
      </w:r>
      <w:proofErr w:type="spellEnd"/>
    </w:p>
    <w:tbl>
      <w:tblPr>
        <w:tblpPr w:leftFromText="141" w:rightFromText="141" w:vertAnchor="text" w:horzAnchor="margin" w:tblpY="214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2256"/>
        <w:gridCol w:w="1558"/>
        <w:gridCol w:w="1134"/>
        <w:gridCol w:w="851"/>
        <w:gridCol w:w="850"/>
        <w:gridCol w:w="497"/>
        <w:gridCol w:w="480"/>
        <w:gridCol w:w="515"/>
        <w:gridCol w:w="497"/>
        <w:gridCol w:w="498"/>
        <w:gridCol w:w="497"/>
        <w:gridCol w:w="402"/>
        <w:gridCol w:w="593"/>
        <w:gridCol w:w="497"/>
        <w:gridCol w:w="498"/>
        <w:gridCol w:w="1956"/>
      </w:tblGrid>
      <w:tr w:rsidR="005F5262" w:rsidRPr="00C21E74" w14:paraId="214D9183" w14:textId="77777777" w:rsidTr="004E6787">
        <w:trPr>
          <w:trHeight w:val="275"/>
        </w:trPr>
        <w:tc>
          <w:tcPr>
            <w:tcW w:w="1413" w:type="dxa"/>
            <w:vMerge w:val="restart"/>
            <w:vAlign w:val="center"/>
          </w:tcPr>
          <w:p w14:paraId="2BBD3498" w14:textId="77777777"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2256" w:type="dxa"/>
            <w:vMerge w:val="restart"/>
            <w:vAlign w:val="center"/>
          </w:tcPr>
          <w:p w14:paraId="14976FB5" w14:textId="77777777"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0A526FB" w14:textId="77777777"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558" w:type="dxa"/>
            <w:vMerge w:val="restart"/>
            <w:vAlign w:val="center"/>
          </w:tcPr>
          <w:p w14:paraId="2AD535D0" w14:textId="77777777"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Nazwa jednostki organizacyjnej</w:t>
            </w:r>
          </w:p>
        </w:tc>
        <w:tc>
          <w:tcPr>
            <w:tcW w:w="1134" w:type="dxa"/>
            <w:vMerge w:val="restart"/>
            <w:vAlign w:val="center"/>
          </w:tcPr>
          <w:p w14:paraId="507E431B" w14:textId="77777777"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Kod przedmiotu w USOS/</w:t>
            </w:r>
          </w:p>
          <w:p w14:paraId="16E134C8" w14:textId="43FC43DA"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ISCED</w:t>
            </w:r>
            <w:r w:rsidR="00F653F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653F5" w:rsidRPr="00F653F5">
              <w:rPr>
                <w:rFonts w:ascii="Times New Roman" w:hAnsi="Times New Roman"/>
                <w:sz w:val="20"/>
                <w:szCs w:val="20"/>
              </w:rPr>
              <w:t>(aktualne kody znajdują się w USOS)</w:t>
            </w:r>
          </w:p>
        </w:tc>
        <w:tc>
          <w:tcPr>
            <w:tcW w:w="851" w:type="dxa"/>
            <w:vMerge w:val="restart"/>
            <w:vAlign w:val="center"/>
          </w:tcPr>
          <w:p w14:paraId="58B2AB8E" w14:textId="77777777"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850" w:type="dxa"/>
            <w:vMerge w:val="restart"/>
            <w:vAlign w:val="center"/>
          </w:tcPr>
          <w:p w14:paraId="596C4AB0" w14:textId="77777777"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Ogólna liczba godzin</w:t>
            </w:r>
          </w:p>
        </w:tc>
        <w:tc>
          <w:tcPr>
            <w:tcW w:w="4974" w:type="dxa"/>
            <w:gridSpan w:val="10"/>
            <w:vAlign w:val="center"/>
          </w:tcPr>
          <w:p w14:paraId="2A7A358E" w14:textId="77777777" w:rsidR="005F5262" w:rsidRPr="00C21E74" w:rsidRDefault="005F5262" w:rsidP="000006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Liczba godzin z bezpośrednim udziałem nauczycieli lub innych osób prowadzących zajęcia – wg formy zajęć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vAlign w:val="center"/>
          </w:tcPr>
          <w:p w14:paraId="2D65467A" w14:textId="77777777" w:rsidR="005F5262" w:rsidRPr="00C21E74" w:rsidRDefault="005F5262" w:rsidP="00C670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21E74">
              <w:rPr>
                <w:rFonts w:ascii="Times New Roman" w:hAnsi="Times New Roman"/>
                <w:sz w:val="18"/>
                <w:szCs w:val="18"/>
              </w:rPr>
              <w:t>Forma  zaliczenia</w:t>
            </w:r>
            <w:proofErr w:type="gramEnd"/>
          </w:p>
        </w:tc>
      </w:tr>
      <w:tr w:rsidR="005F5262" w:rsidRPr="00C21E74" w14:paraId="4B5D1936" w14:textId="77777777" w:rsidTr="004E6787">
        <w:trPr>
          <w:trHeight w:val="274"/>
        </w:trPr>
        <w:tc>
          <w:tcPr>
            <w:tcW w:w="1413" w:type="dxa"/>
            <w:vMerge/>
          </w:tcPr>
          <w:p w14:paraId="37D4043D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Merge/>
          </w:tcPr>
          <w:p w14:paraId="5BB37419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14:paraId="0E79B80E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E96A3CF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4173B48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A49EF08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87" w:type="dxa"/>
            <w:gridSpan w:val="5"/>
            <w:tcBorders>
              <w:bottom w:val="single" w:sz="4" w:space="0" w:color="000000"/>
            </w:tcBorders>
            <w:vAlign w:val="center"/>
          </w:tcPr>
          <w:p w14:paraId="7163D062" w14:textId="77777777" w:rsidR="005F5262" w:rsidRPr="00C21E74" w:rsidRDefault="005F5262" w:rsidP="000006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14:paraId="1D3E2E93" w14:textId="77777777" w:rsidR="005F5262" w:rsidRPr="00C21E74" w:rsidRDefault="005F5262" w:rsidP="000006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21E74">
              <w:rPr>
                <w:rFonts w:ascii="Times New Roman" w:hAnsi="Times New Roman"/>
                <w:sz w:val="18"/>
                <w:szCs w:val="18"/>
              </w:rPr>
              <w:t>w  V</w:t>
            </w:r>
            <w:proofErr w:type="gramEnd"/>
            <w:r w:rsidRPr="00C21E74">
              <w:rPr>
                <w:rFonts w:ascii="Times New Roman" w:hAnsi="Times New Roman"/>
                <w:sz w:val="18"/>
                <w:szCs w:val="18"/>
              </w:rPr>
              <w:t xml:space="preserve"> semestrze</w:t>
            </w:r>
          </w:p>
        </w:tc>
        <w:tc>
          <w:tcPr>
            <w:tcW w:w="2487" w:type="dxa"/>
            <w:gridSpan w:val="5"/>
            <w:tcBorders>
              <w:bottom w:val="single" w:sz="4" w:space="0" w:color="000000"/>
            </w:tcBorders>
            <w:vAlign w:val="center"/>
          </w:tcPr>
          <w:p w14:paraId="758D7153" w14:textId="77777777" w:rsidR="005F5262" w:rsidRPr="00C21E74" w:rsidRDefault="005F5262" w:rsidP="000006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14:paraId="4E4178A2" w14:textId="77777777" w:rsidR="005F5262" w:rsidRPr="00C21E74" w:rsidRDefault="005F5262" w:rsidP="000006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21E74">
              <w:rPr>
                <w:rFonts w:ascii="Times New Roman" w:hAnsi="Times New Roman"/>
                <w:sz w:val="18"/>
                <w:szCs w:val="18"/>
              </w:rPr>
              <w:t>w  VI</w:t>
            </w:r>
            <w:proofErr w:type="gramEnd"/>
            <w:r w:rsidRPr="00C21E74">
              <w:rPr>
                <w:rFonts w:ascii="Times New Roman" w:hAnsi="Times New Roman"/>
                <w:sz w:val="18"/>
                <w:szCs w:val="18"/>
              </w:rPr>
              <w:t xml:space="preserve"> semestrze</w:t>
            </w:r>
          </w:p>
        </w:tc>
        <w:tc>
          <w:tcPr>
            <w:tcW w:w="1956" w:type="dxa"/>
            <w:vMerge/>
          </w:tcPr>
          <w:p w14:paraId="40BDC5E1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14:paraId="1578A197" w14:textId="77777777" w:rsidTr="00297348">
        <w:trPr>
          <w:trHeight w:val="354"/>
        </w:trPr>
        <w:tc>
          <w:tcPr>
            <w:tcW w:w="1413" w:type="dxa"/>
            <w:vMerge/>
          </w:tcPr>
          <w:p w14:paraId="4D9D099A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Merge/>
          </w:tcPr>
          <w:p w14:paraId="1C8642BF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14:paraId="65BB5F25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03DEC66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42A2FCB7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1C5D565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1D984029" w14:textId="77777777" w:rsidR="005F5262" w:rsidRPr="00C21E74" w:rsidRDefault="005F5262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480" w:type="dxa"/>
            <w:vAlign w:val="center"/>
          </w:tcPr>
          <w:p w14:paraId="74E22EC6" w14:textId="77777777" w:rsidR="005F5262" w:rsidRPr="00C21E74" w:rsidRDefault="005F5262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15" w:type="dxa"/>
            <w:vAlign w:val="center"/>
          </w:tcPr>
          <w:p w14:paraId="24295685" w14:textId="77777777" w:rsidR="005F5262" w:rsidRPr="00C21E74" w:rsidRDefault="005F5262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497" w:type="dxa"/>
            <w:vAlign w:val="center"/>
          </w:tcPr>
          <w:p w14:paraId="60E8F811" w14:textId="77777777" w:rsidR="005F5262" w:rsidRPr="00C21E74" w:rsidRDefault="005F5262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498" w:type="dxa"/>
            <w:vAlign w:val="center"/>
          </w:tcPr>
          <w:p w14:paraId="64819684" w14:textId="77777777" w:rsidR="005F5262" w:rsidRPr="00C21E74" w:rsidRDefault="005F5262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497" w:type="dxa"/>
            <w:vAlign w:val="center"/>
          </w:tcPr>
          <w:p w14:paraId="5A7826D6" w14:textId="77777777" w:rsidR="005F5262" w:rsidRPr="00C21E74" w:rsidRDefault="005F5262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402" w:type="dxa"/>
            <w:vAlign w:val="center"/>
          </w:tcPr>
          <w:p w14:paraId="4E76B443" w14:textId="77777777" w:rsidR="005F5262" w:rsidRPr="00C21E74" w:rsidRDefault="005F5262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93" w:type="dxa"/>
            <w:vAlign w:val="center"/>
          </w:tcPr>
          <w:p w14:paraId="3AEE43FC" w14:textId="77777777" w:rsidR="005F5262" w:rsidRPr="00C21E74" w:rsidRDefault="005F5262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497" w:type="dxa"/>
            <w:vAlign w:val="center"/>
          </w:tcPr>
          <w:p w14:paraId="61B2E5A0" w14:textId="77777777" w:rsidR="005F5262" w:rsidRPr="00C21E74" w:rsidRDefault="005F5262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498" w:type="dxa"/>
            <w:vAlign w:val="center"/>
          </w:tcPr>
          <w:p w14:paraId="2720051E" w14:textId="77777777" w:rsidR="005F5262" w:rsidRPr="00C21E74" w:rsidRDefault="005F5262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1956" w:type="dxa"/>
            <w:vMerge/>
          </w:tcPr>
          <w:p w14:paraId="12710926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7348" w:rsidRPr="00C21E74" w14:paraId="5107BCDE" w14:textId="77777777" w:rsidTr="00297348">
        <w:tc>
          <w:tcPr>
            <w:tcW w:w="1413" w:type="dxa"/>
            <w:vAlign w:val="center"/>
          </w:tcPr>
          <w:p w14:paraId="4111213E" w14:textId="6AC0662E" w:rsidR="00297348" w:rsidRPr="00C21E74" w:rsidRDefault="00297348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Biologia i fizjologia człowieka </w:t>
            </w:r>
          </w:p>
        </w:tc>
        <w:tc>
          <w:tcPr>
            <w:tcW w:w="2256" w:type="dxa"/>
            <w:vAlign w:val="center"/>
          </w:tcPr>
          <w:p w14:paraId="6918780A" w14:textId="7C4E5412" w:rsidR="00297348" w:rsidRPr="00297348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97348">
              <w:rPr>
                <w:rFonts w:ascii="Times New Roman" w:hAnsi="Times New Roman"/>
                <w:b/>
                <w:sz w:val="18"/>
                <w:szCs w:val="18"/>
              </w:rPr>
              <w:t xml:space="preserve">Fizjologia </w:t>
            </w:r>
            <w:proofErr w:type="gramStart"/>
            <w:r w:rsidRPr="00297348">
              <w:rPr>
                <w:rFonts w:ascii="Times New Roman" w:hAnsi="Times New Roman"/>
                <w:b/>
                <w:sz w:val="18"/>
                <w:szCs w:val="18"/>
              </w:rPr>
              <w:t>wysiłku  fizycznego</w:t>
            </w:r>
            <w:proofErr w:type="gramEnd"/>
            <w:r w:rsidRPr="0029734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4A6AD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3222F">
              <w:rPr>
                <w:rFonts w:ascii="Times New Roman" w:hAnsi="Times New Roman"/>
                <w:b/>
                <w:sz w:val="18"/>
                <w:szCs w:val="18"/>
              </w:rPr>
              <w:t>z żywieniem</w:t>
            </w:r>
          </w:p>
          <w:p w14:paraId="49352AE1" w14:textId="77777777" w:rsidR="00297348" w:rsidRPr="00C21E74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17BACE09" w14:textId="1B9FEE0B" w:rsidR="00297348" w:rsidRPr="00C21E74" w:rsidRDefault="00297348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7348">
              <w:rPr>
                <w:rFonts w:ascii="Times New Roman" w:hAnsi="Times New Roman"/>
                <w:sz w:val="18"/>
                <w:szCs w:val="18"/>
              </w:rPr>
              <w:t>K. Fizjologii Wysiłku Fizycznego i Anatomii Funkcjonalnej</w:t>
            </w:r>
          </w:p>
        </w:tc>
        <w:tc>
          <w:tcPr>
            <w:tcW w:w="1134" w:type="dxa"/>
          </w:tcPr>
          <w:p w14:paraId="747EF001" w14:textId="5D0DB572" w:rsidR="00297348" w:rsidRPr="00297348" w:rsidRDefault="00297348" w:rsidP="00AD080D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97348"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  <w:t>1800-D3-Fizw-S1d?</w:t>
            </w:r>
          </w:p>
        </w:tc>
        <w:tc>
          <w:tcPr>
            <w:tcW w:w="851" w:type="dxa"/>
            <w:vAlign w:val="center"/>
          </w:tcPr>
          <w:p w14:paraId="44CA542B" w14:textId="50D12C72" w:rsidR="00297348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10BCE90" w14:textId="10BCA9F0" w:rsidR="00297348" w:rsidRPr="00C21E74" w:rsidRDefault="00297348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97" w:type="dxa"/>
            <w:vAlign w:val="center"/>
          </w:tcPr>
          <w:p w14:paraId="5D003517" w14:textId="1FDD1EE6" w:rsidR="00297348" w:rsidRPr="00C21E74" w:rsidRDefault="00297348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80" w:type="dxa"/>
            <w:vAlign w:val="center"/>
          </w:tcPr>
          <w:p w14:paraId="6C0197D5" w14:textId="0FFCAE11" w:rsidR="00297348" w:rsidRPr="00C21E74" w:rsidRDefault="00297348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9734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5" w:type="dxa"/>
            <w:vAlign w:val="center"/>
          </w:tcPr>
          <w:p w14:paraId="142AB67A" w14:textId="252C455A" w:rsidR="00297348" w:rsidRPr="00C21E74" w:rsidRDefault="00297348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9734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7" w:type="dxa"/>
            <w:vAlign w:val="center"/>
          </w:tcPr>
          <w:p w14:paraId="45A70F9B" w14:textId="77777777" w:rsidR="00297348" w:rsidRPr="00C21E74" w:rsidRDefault="00297348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350E8A5F" w14:textId="77777777" w:rsidR="00297348" w:rsidRPr="00C21E74" w:rsidRDefault="00297348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09DF28EB" w14:textId="77777777" w:rsidR="00297348" w:rsidRPr="00C21E74" w:rsidRDefault="00297348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02" w:type="dxa"/>
            <w:vAlign w:val="center"/>
          </w:tcPr>
          <w:p w14:paraId="51318102" w14:textId="77777777" w:rsidR="00297348" w:rsidRPr="00C21E74" w:rsidRDefault="00297348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93" w:type="dxa"/>
            <w:vAlign w:val="center"/>
          </w:tcPr>
          <w:p w14:paraId="732F080F" w14:textId="77777777" w:rsidR="00297348" w:rsidRPr="00C21E74" w:rsidRDefault="00297348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6E551B96" w14:textId="77777777" w:rsidR="00297348" w:rsidRPr="00C21E74" w:rsidRDefault="00297348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5210384F" w14:textId="77777777" w:rsidR="00297348" w:rsidRPr="00C21E74" w:rsidRDefault="00297348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14:paraId="534D216A" w14:textId="00D3C646" w:rsidR="00297348" w:rsidRPr="00C21E74" w:rsidRDefault="00297348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5F5262" w:rsidRPr="00C21E74" w14:paraId="19BFC587" w14:textId="77777777" w:rsidTr="00297348">
        <w:tc>
          <w:tcPr>
            <w:tcW w:w="1413" w:type="dxa"/>
            <w:vAlign w:val="center"/>
          </w:tcPr>
          <w:p w14:paraId="4FDBECD4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Wiedza o żywności</w:t>
            </w:r>
          </w:p>
        </w:tc>
        <w:tc>
          <w:tcPr>
            <w:tcW w:w="2256" w:type="dxa"/>
            <w:vAlign w:val="center"/>
          </w:tcPr>
          <w:p w14:paraId="43196C17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Żywność funkcjonalna</w:t>
            </w:r>
          </w:p>
        </w:tc>
        <w:tc>
          <w:tcPr>
            <w:tcW w:w="1558" w:type="dxa"/>
            <w:vAlign w:val="center"/>
          </w:tcPr>
          <w:p w14:paraId="4154777C" w14:textId="77777777" w:rsidR="005F5262" w:rsidRPr="00C21E74" w:rsidRDefault="005F5262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</w:tcPr>
          <w:p w14:paraId="6078B4AD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1800-D3-ZF-S1d</w:t>
            </w:r>
          </w:p>
        </w:tc>
        <w:tc>
          <w:tcPr>
            <w:tcW w:w="851" w:type="dxa"/>
            <w:vAlign w:val="center"/>
          </w:tcPr>
          <w:p w14:paraId="11B82884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0F7175C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97" w:type="dxa"/>
            <w:vAlign w:val="center"/>
          </w:tcPr>
          <w:p w14:paraId="0248023C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80" w:type="dxa"/>
            <w:vAlign w:val="center"/>
          </w:tcPr>
          <w:p w14:paraId="1F8A7B29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5" w:type="dxa"/>
            <w:vAlign w:val="center"/>
          </w:tcPr>
          <w:p w14:paraId="1EA392B0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043F3CAA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0906E741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68E26381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02" w:type="dxa"/>
            <w:vAlign w:val="center"/>
          </w:tcPr>
          <w:p w14:paraId="50104339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93" w:type="dxa"/>
            <w:vAlign w:val="center"/>
          </w:tcPr>
          <w:p w14:paraId="1AEFC91C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7C03041F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1AC20802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14:paraId="20B9FA30" w14:textId="77777777"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  <w:r w:rsidR="006868EF" w:rsidRPr="00C21E74">
              <w:rPr>
                <w:rFonts w:ascii="Times New Roman" w:hAnsi="Times New Roman"/>
                <w:sz w:val="18"/>
                <w:szCs w:val="18"/>
              </w:rPr>
              <w:t xml:space="preserve"> z oceną</w:t>
            </w:r>
          </w:p>
        </w:tc>
      </w:tr>
      <w:tr w:rsidR="001E45B4" w:rsidRPr="00C21E74" w14:paraId="146FB79A" w14:textId="77777777" w:rsidTr="00297348">
        <w:trPr>
          <w:trHeight w:val="631"/>
        </w:trPr>
        <w:tc>
          <w:tcPr>
            <w:tcW w:w="1413" w:type="dxa"/>
            <w:vMerge w:val="restart"/>
            <w:vAlign w:val="center"/>
          </w:tcPr>
          <w:p w14:paraId="6D098775" w14:textId="77777777" w:rsidR="001E45B4" w:rsidRPr="00C21E74" w:rsidRDefault="001E45B4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Podstawy żywienia człowieka</w:t>
            </w:r>
          </w:p>
        </w:tc>
        <w:tc>
          <w:tcPr>
            <w:tcW w:w="2256" w:type="dxa"/>
            <w:vMerge w:val="restart"/>
            <w:vAlign w:val="center"/>
          </w:tcPr>
          <w:p w14:paraId="219E9548" w14:textId="77777777" w:rsidR="001E45B4" w:rsidRPr="00C21E74" w:rsidRDefault="001E45B4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Dietetyka pediatryczna</w:t>
            </w:r>
          </w:p>
        </w:tc>
        <w:tc>
          <w:tcPr>
            <w:tcW w:w="1558" w:type="dxa"/>
            <w:vAlign w:val="center"/>
          </w:tcPr>
          <w:p w14:paraId="5BD1B5B5" w14:textId="77777777" w:rsidR="001E45B4" w:rsidRPr="00C21E74" w:rsidRDefault="001E45B4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Merge w:val="restart"/>
          </w:tcPr>
          <w:p w14:paraId="1734D6B2" w14:textId="77777777" w:rsidR="001E45B4" w:rsidRPr="00C21E74" w:rsidRDefault="001E45B4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1800-D3-DP-S1d </w:t>
            </w:r>
          </w:p>
        </w:tc>
        <w:tc>
          <w:tcPr>
            <w:tcW w:w="851" w:type="dxa"/>
            <w:vMerge w:val="restart"/>
            <w:vAlign w:val="center"/>
          </w:tcPr>
          <w:p w14:paraId="611D1A64" w14:textId="6C0CC5F2" w:rsidR="001E45B4" w:rsidRPr="00C21E74" w:rsidRDefault="00A521EA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48A6338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97" w:type="dxa"/>
            <w:vAlign w:val="center"/>
          </w:tcPr>
          <w:p w14:paraId="3C0D1C9B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80" w:type="dxa"/>
            <w:vAlign w:val="center"/>
          </w:tcPr>
          <w:p w14:paraId="5E0F482A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5" w:type="dxa"/>
            <w:vAlign w:val="center"/>
          </w:tcPr>
          <w:p w14:paraId="0B5055A4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7" w:type="dxa"/>
            <w:vAlign w:val="center"/>
          </w:tcPr>
          <w:p w14:paraId="23F23B03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1ECEB20A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7A90FC33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02" w:type="dxa"/>
            <w:vAlign w:val="center"/>
          </w:tcPr>
          <w:p w14:paraId="2728372D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93" w:type="dxa"/>
            <w:vAlign w:val="center"/>
          </w:tcPr>
          <w:p w14:paraId="4CD97C8F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4E8C512A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7812A294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Merge w:val="restart"/>
            <w:vAlign w:val="center"/>
          </w:tcPr>
          <w:p w14:paraId="7DF3FE4C" w14:textId="77777777" w:rsidR="001E45B4" w:rsidRPr="00C21E74" w:rsidRDefault="001E45B4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1E45B4" w:rsidRPr="00C21E74" w14:paraId="2FA556B9" w14:textId="77777777" w:rsidTr="00297348">
        <w:tc>
          <w:tcPr>
            <w:tcW w:w="1413" w:type="dxa"/>
            <w:vMerge/>
            <w:vAlign w:val="center"/>
          </w:tcPr>
          <w:p w14:paraId="1CE34A84" w14:textId="77777777" w:rsidR="001E45B4" w:rsidRPr="00C21E74" w:rsidRDefault="001E45B4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Merge/>
            <w:vAlign w:val="center"/>
          </w:tcPr>
          <w:p w14:paraId="56AE6CF0" w14:textId="77777777" w:rsidR="001E45B4" w:rsidRPr="00C21E74" w:rsidRDefault="001E45B4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 w14:paraId="7C961BDC" w14:textId="77777777" w:rsidR="001E45B4" w:rsidRPr="00C21E74" w:rsidRDefault="001E45B4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i K. Pediatrii, Alergologii i Gastroenterologii</w:t>
            </w:r>
          </w:p>
        </w:tc>
        <w:tc>
          <w:tcPr>
            <w:tcW w:w="1134" w:type="dxa"/>
            <w:vMerge/>
          </w:tcPr>
          <w:p w14:paraId="25B7BD9C" w14:textId="77777777" w:rsidR="001E45B4" w:rsidRPr="00C21E74" w:rsidRDefault="001E45B4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4F1D8B9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D13FCE3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14:paraId="22D9557A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80" w:type="dxa"/>
            <w:vAlign w:val="center"/>
          </w:tcPr>
          <w:p w14:paraId="06B0E7F7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5" w:type="dxa"/>
            <w:vAlign w:val="center"/>
          </w:tcPr>
          <w:p w14:paraId="4BBF9C83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7" w:type="dxa"/>
            <w:vAlign w:val="center"/>
          </w:tcPr>
          <w:p w14:paraId="10E426C2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8" w:type="dxa"/>
            <w:vAlign w:val="center"/>
          </w:tcPr>
          <w:p w14:paraId="1BAF99CD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3AABFF3A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02" w:type="dxa"/>
            <w:vAlign w:val="center"/>
          </w:tcPr>
          <w:p w14:paraId="736B1EEC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93" w:type="dxa"/>
            <w:vAlign w:val="center"/>
          </w:tcPr>
          <w:p w14:paraId="6F8E2F2E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3CB4E3D5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0295406B" w14:textId="77777777" w:rsidR="001E45B4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Merge/>
            <w:vAlign w:val="center"/>
          </w:tcPr>
          <w:p w14:paraId="32D4FAC6" w14:textId="77777777" w:rsidR="001E45B4" w:rsidRPr="00C21E74" w:rsidRDefault="001E45B4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5F5262" w:rsidRPr="00C21E74" w14:paraId="2AA03B1B" w14:textId="77777777" w:rsidTr="00297348">
        <w:tc>
          <w:tcPr>
            <w:tcW w:w="1413" w:type="dxa"/>
            <w:vAlign w:val="center"/>
          </w:tcPr>
          <w:p w14:paraId="74FCCB0D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Organizacja żywienia zbiorowego i bezpieczeństw</w:t>
            </w:r>
            <w:r w:rsidR="00F226E1" w:rsidRPr="00C21E74">
              <w:rPr>
                <w:rFonts w:ascii="Times New Roman" w:hAnsi="Times New Roman"/>
                <w:b/>
                <w:sz w:val="18"/>
                <w:szCs w:val="18"/>
              </w:rPr>
              <w:t>o</w:t>
            </w:r>
          </w:p>
        </w:tc>
        <w:tc>
          <w:tcPr>
            <w:tcW w:w="2256" w:type="dxa"/>
            <w:vAlign w:val="center"/>
          </w:tcPr>
          <w:p w14:paraId="21069561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Żywienie w szpitalu</w:t>
            </w:r>
          </w:p>
        </w:tc>
        <w:tc>
          <w:tcPr>
            <w:tcW w:w="1558" w:type="dxa"/>
            <w:vAlign w:val="center"/>
          </w:tcPr>
          <w:p w14:paraId="149D7432" w14:textId="77777777" w:rsidR="005F5262" w:rsidRPr="00C21E74" w:rsidRDefault="005F5262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Cs/>
                <w:sz w:val="18"/>
                <w:szCs w:val="18"/>
              </w:rPr>
              <w:t>K. Chorób Naczyń i Chorób Wewnętrznych</w:t>
            </w:r>
          </w:p>
        </w:tc>
        <w:tc>
          <w:tcPr>
            <w:tcW w:w="1134" w:type="dxa"/>
          </w:tcPr>
          <w:p w14:paraId="777F605A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1800-D3-ŻS-S1d</w:t>
            </w:r>
          </w:p>
        </w:tc>
        <w:tc>
          <w:tcPr>
            <w:tcW w:w="851" w:type="dxa"/>
            <w:vAlign w:val="center"/>
          </w:tcPr>
          <w:p w14:paraId="6CA053C1" w14:textId="2AAF2A54" w:rsidR="005F5262" w:rsidRPr="00C21E74" w:rsidRDefault="00A521EA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DBA0514" w14:textId="77777777" w:rsidR="005F5262" w:rsidRPr="00C21E74" w:rsidRDefault="005F5262" w:rsidP="00D770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97" w:type="dxa"/>
            <w:vAlign w:val="center"/>
          </w:tcPr>
          <w:p w14:paraId="4461B4BF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80" w:type="dxa"/>
            <w:vAlign w:val="center"/>
          </w:tcPr>
          <w:p w14:paraId="735FCD1D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5" w:type="dxa"/>
            <w:vAlign w:val="center"/>
          </w:tcPr>
          <w:p w14:paraId="3D4CC78C" w14:textId="77777777" w:rsidR="005F5262" w:rsidRPr="00C21E74" w:rsidRDefault="00926D6C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7" w:type="dxa"/>
            <w:vAlign w:val="center"/>
          </w:tcPr>
          <w:p w14:paraId="459022FF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459B6202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750BCA9A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02" w:type="dxa"/>
            <w:vAlign w:val="center"/>
          </w:tcPr>
          <w:p w14:paraId="60687B04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93" w:type="dxa"/>
            <w:vAlign w:val="center"/>
          </w:tcPr>
          <w:p w14:paraId="23443913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0B4E419B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54379785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14:paraId="73BCBCB4" w14:textId="77777777"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5F5262" w:rsidRPr="00C21E74" w14:paraId="0690B604" w14:textId="77777777" w:rsidTr="00297348">
        <w:tc>
          <w:tcPr>
            <w:tcW w:w="1413" w:type="dxa"/>
            <w:vMerge w:val="restart"/>
            <w:vAlign w:val="center"/>
          </w:tcPr>
          <w:p w14:paraId="60083C12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Przedmioty kształcenia ogólnego</w:t>
            </w:r>
          </w:p>
        </w:tc>
        <w:tc>
          <w:tcPr>
            <w:tcW w:w="2256" w:type="dxa"/>
            <w:vAlign w:val="center"/>
          </w:tcPr>
          <w:p w14:paraId="36F56065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Biostatystyka</w:t>
            </w:r>
          </w:p>
        </w:tc>
        <w:tc>
          <w:tcPr>
            <w:tcW w:w="1558" w:type="dxa"/>
            <w:vAlign w:val="center"/>
          </w:tcPr>
          <w:p w14:paraId="7E7FE512" w14:textId="77777777" w:rsidR="005F5262" w:rsidRPr="00C21E74" w:rsidRDefault="005F5262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Higieny, Epidemiologii, Ergonomii i Kształcenia Podyplomowego</w:t>
            </w:r>
          </w:p>
        </w:tc>
        <w:tc>
          <w:tcPr>
            <w:tcW w:w="1134" w:type="dxa"/>
            <w:vAlign w:val="center"/>
          </w:tcPr>
          <w:p w14:paraId="0B83D057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1800-D3-BIOS-S1d</w:t>
            </w:r>
          </w:p>
        </w:tc>
        <w:tc>
          <w:tcPr>
            <w:tcW w:w="851" w:type="dxa"/>
            <w:vAlign w:val="center"/>
          </w:tcPr>
          <w:p w14:paraId="5ADC4330" w14:textId="77777777" w:rsidR="005F5262" w:rsidRPr="00C21E74" w:rsidRDefault="00F226E1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F0A815F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7" w:type="dxa"/>
            <w:vAlign w:val="center"/>
          </w:tcPr>
          <w:p w14:paraId="6111F9CB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80" w:type="dxa"/>
            <w:vAlign w:val="center"/>
          </w:tcPr>
          <w:p w14:paraId="09A8CA40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5" w:type="dxa"/>
            <w:vAlign w:val="center"/>
          </w:tcPr>
          <w:p w14:paraId="2B63A323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14:paraId="28763DCC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5B2D8AE8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7D36D147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02" w:type="dxa"/>
            <w:vAlign w:val="center"/>
          </w:tcPr>
          <w:p w14:paraId="3B077952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93" w:type="dxa"/>
            <w:vAlign w:val="center"/>
          </w:tcPr>
          <w:p w14:paraId="28C60141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4F2AD282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38DAB266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14:paraId="38FABF7B" w14:textId="77777777"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5F5262" w:rsidRPr="00C21E74" w14:paraId="42B144C7" w14:textId="77777777" w:rsidTr="00297348">
        <w:tc>
          <w:tcPr>
            <w:tcW w:w="1413" w:type="dxa"/>
            <w:vMerge/>
            <w:vAlign w:val="center"/>
          </w:tcPr>
          <w:p w14:paraId="78A3733E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14:paraId="31890FC7" w14:textId="77777777" w:rsidR="005F5262" w:rsidRPr="00C21E74" w:rsidRDefault="005F5262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Metodologia poznania nauk. i ochrona własności intelektualnej</w:t>
            </w:r>
          </w:p>
        </w:tc>
        <w:tc>
          <w:tcPr>
            <w:tcW w:w="1558" w:type="dxa"/>
            <w:vAlign w:val="center"/>
          </w:tcPr>
          <w:p w14:paraId="722F21AD" w14:textId="77777777" w:rsidR="005F5262" w:rsidRPr="00C21E74" w:rsidRDefault="00F226E1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Urologii</w:t>
            </w:r>
          </w:p>
        </w:tc>
        <w:tc>
          <w:tcPr>
            <w:tcW w:w="1134" w:type="dxa"/>
            <w:vAlign w:val="center"/>
          </w:tcPr>
          <w:p w14:paraId="152BE8A1" w14:textId="77777777" w:rsidR="005F5262" w:rsidRPr="00C21E74" w:rsidRDefault="005F5262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1800-D3-MPNOWI-S1d </w:t>
            </w:r>
          </w:p>
        </w:tc>
        <w:tc>
          <w:tcPr>
            <w:tcW w:w="851" w:type="dxa"/>
            <w:vAlign w:val="center"/>
          </w:tcPr>
          <w:p w14:paraId="508828DA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2940E29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14:paraId="54F00200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80" w:type="dxa"/>
            <w:vAlign w:val="center"/>
          </w:tcPr>
          <w:p w14:paraId="1689A24E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5" w:type="dxa"/>
            <w:vAlign w:val="center"/>
          </w:tcPr>
          <w:p w14:paraId="392437D1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3D7E3095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2D1A8DEF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6EC3E070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02" w:type="dxa"/>
            <w:vAlign w:val="center"/>
          </w:tcPr>
          <w:p w14:paraId="6B8627FD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93" w:type="dxa"/>
            <w:vAlign w:val="center"/>
          </w:tcPr>
          <w:p w14:paraId="14B90621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192CE526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6A5FAF61" w14:textId="77777777" w:rsidR="005F5262" w:rsidRPr="00C21E74" w:rsidRDefault="005F5262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14:paraId="73D80E80" w14:textId="77777777" w:rsidR="005F5262" w:rsidRPr="00C21E74" w:rsidRDefault="005F5262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  <w:r w:rsidR="00F91EB0" w:rsidRPr="00C21E74">
              <w:rPr>
                <w:rFonts w:ascii="Times New Roman" w:hAnsi="Times New Roman"/>
                <w:sz w:val="18"/>
                <w:szCs w:val="18"/>
              </w:rPr>
              <w:t xml:space="preserve"> z oceną</w:t>
            </w:r>
          </w:p>
        </w:tc>
      </w:tr>
      <w:tr w:rsidR="00087D4F" w:rsidRPr="00C21E74" w14:paraId="5FB52F1F" w14:textId="77777777" w:rsidTr="00297348">
        <w:tc>
          <w:tcPr>
            <w:tcW w:w="1413" w:type="dxa"/>
            <w:vMerge w:val="restart"/>
            <w:shd w:val="clear" w:color="auto" w:fill="BFBFBF" w:themeFill="background1" w:themeFillShade="BF"/>
            <w:vAlign w:val="center"/>
          </w:tcPr>
          <w:p w14:paraId="25A85EEF" w14:textId="77777777" w:rsidR="00087D4F" w:rsidRPr="00C21E74" w:rsidRDefault="00087D4F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Grupa przedmiotów kształcenia </w:t>
            </w:r>
            <w:proofErr w:type="spell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specjalnościo-wego</w:t>
            </w:r>
            <w:proofErr w:type="spellEnd"/>
          </w:p>
        </w:tc>
        <w:tc>
          <w:tcPr>
            <w:tcW w:w="2256" w:type="dxa"/>
            <w:vAlign w:val="center"/>
          </w:tcPr>
          <w:p w14:paraId="474ECC18" w14:textId="77777777" w:rsidR="00087D4F" w:rsidRPr="00C21E74" w:rsidRDefault="00087D4F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Żywienie kliniczne: choroby wewnętrzne</w:t>
            </w:r>
          </w:p>
        </w:tc>
        <w:tc>
          <w:tcPr>
            <w:tcW w:w="1558" w:type="dxa"/>
            <w:vAlign w:val="center"/>
          </w:tcPr>
          <w:p w14:paraId="34F88352" w14:textId="77777777" w:rsidR="00087D4F" w:rsidRPr="00C21E74" w:rsidRDefault="00087D4F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Gastroenterologii i Zaburzeń Odżywiania</w:t>
            </w:r>
          </w:p>
        </w:tc>
        <w:tc>
          <w:tcPr>
            <w:tcW w:w="1134" w:type="dxa"/>
          </w:tcPr>
          <w:p w14:paraId="3CD2A905" w14:textId="77777777" w:rsidR="00087D4F" w:rsidRPr="00C21E74" w:rsidRDefault="00087D4F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1800-D3-ŻkCHW-S1d </w:t>
            </w:r>
          </w:p>
        </w:tc>
        <w:tc>
          <w:tcPr>
            <w:tcW w:w="851" w:type="dxa"/>
            <w:vAlign w:val="center"/>
          </w:tcPr>
          <w:p w14:paraId="78AB028C" w14:textId="6168EDEF" w:rsidR="00087D4F" w:rsidRPr="00C21E74" w:rsidRDefault="00A521EA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38DBDFA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97" w:type="dxa"/>
            <w:vAlign w:val="center"/>
          </w:tcPr>
          <w:p w14:paraId="7FBE093E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80" w:type="dxa"/>
            <w:vAlign w:val="center"/>
          </w:tcPr>
          <w:p w14:paraId="38757F2B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5" w:type="dxa"/>
            <w:vAlign w:val="center"/>
          </w:tcPr>
          <w:p w14:paraId="0E9C60FA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7" w:type="dxa"/>
            <w:vAlign w:val="center"/>
          </w:tcPr>
          <w:p w14:paraId="20410DD2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8" w:type="dxa"/>
            <w:vAlign w:val="center"/>
          </w:tcPr>
          <w:p w14:paraId="7ABBF133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17212F69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02" w:type="dxa"/>
            <w:vAlign w:val="center"/>
          </w:tcPr>
          <w:p w14:paraId="6F24889D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93" w:type="dxa"/>
            <w:vAlign w:val="center"/>
          </w:tcPr>
          <w:p w14:paraId="6799D516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1390961F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2CDBD0AB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14:paraId="07E10CD0" w14:textId="77777777" w:rsidR="00087D4F" w:rsidRPr="00C21E74" w:rsidRDefault="00087D4F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087D4F" w:rsidRPr="00C21E74" w14:paraId="3F1BC3A2" w14:textId="77777777" w:rsidTr="00297348"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14:paraId="44DDB4DE" w14:textId="77777777" w:rsidR="00087D4F" w:rsidRPr="00C21E74" w:rsidRDefault="00087D4F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14:paraId="0870851D" w14:textId="77777777" w:rsidR="00087D4F" w:rsidRPr="00C21E74" w:rsidRDefault="00087D4F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Żywienie kliniczne: choroby wieku starszego</w:t>
            </w:r>
          </w:p>
        </w:tc>
        <w:tc>
          <w:tcPr>
            <w:tcW w:w="1558" w:type="dxa"/>
            <w:vAlign w:val="center"/>
          </w:tcPr>
          <w:p w14:paraId="5FAF628E" w14:textId="77777777" w:rsidR="00087D4F" w:rsidRPr="00C21E74" w:rsidRDefault="00087D4F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Geriatrii</w:t>
            </w:r>
          </w:p>
        </w:tc>
        <w:tc>
          <w:tcPr>
            <w:tcW w:w="1134" w:type="dxa"/>
          </w:tcPr>
          <w:p w14:paraId="6664C431" w14:textId="77777777" w:rsidR="00087D4F" w:rsidRPr="00C21E74" w:rsidRDefault="00087D4F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1800-D3-ŻkCHWS-S1d</w:t>
            </w:r>
          </w:p>
        </w:tc>
        <w:tc>
          <w:tcPr>
            <w:tcW w:w="851" w:type="dxa"/>
            <w:vAlign w:val="center"/>
          </w:tcPr>
          <w:p w14:paraId="42C76723" w14:textId="0289EA6B" w:rsidR="00087D4F" w:rsidRPr="00C21E74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6CC93A9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7" w:type="dxa"/>
            <w:vAlign w:val="center"/>
          </w:tcPr>
          <w:p w14:paraId="2149B474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80" w:type="dxa"/>
            <w:vAlign w:val="center"/>
          </w:tcPr>
          <w:p w14:paraId="239C9BF0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5" w:type="dxa"/>
            <w:vAlign w:val="center"/>
          </w:tcPr>
          <w:p w14:paraId="4A16F8D7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7" w:type="dxa"/>
            <w:vAlign w:val="center"/>
          </w:tcPr>
          <w:p w14:paraId="6E5521DA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8" w:type="dxa"/>
            <w:vAlign w:val="center"/>
          </w:tcPr>
          <w:p w14:paraId="5300888D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568379D7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02" w:type="dxa"/>
            <w:vAlign w:val="center"/>
          </w:tcPr>
          <w:p w14:paraId="0CE6072C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93" w:type="dxa"/>
            <w:vAlign w:val="center"/>
          </w:tcPr>
          <w:p w14:paraId="6FADE332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7CF1E88D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67735EEF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14:paraId="500DDE73" w14:textId="77777777" w:rsidR="00087D4F" w:rsidRPr="00C21E74" w:rsidRDefault="00087D4F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087D4F" w:rsidRPr="00C21E74" w14:paraId="1A2805C5" w14:textId="77777777" w:rsidTr="00297348"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14:paraId="272D003C" w14:textId="77777777" w:rsidR="00087D4F" w:rsidRPr="00C21E74" w:rsidRDefault="00087D4F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14:paraId="046EC43C" w14:textId="77777777" w:rsidR="00087D4F" w:rsidRPr="00213A03" w:rsidRDefault="00087D4F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3A03">
              <w:rPr>
                <w:rFonts w:ascii="Times New Roman" w:hAnsi="Times New Roman"/>
                <w:b/>
                <w:sz w:val="18"/>
                <w:szCs w:val="18"/>
              </w:rPr>
              <w:t>Żywienie kliniczne: choroby neurologiczne</w:t>
            </w:r>
          </w:p>
        </w:tc>
        <w:tc>
          <w:tcPr>
            <w:tcW w:w="1558" w:type="dxa"/>
            <w:vAlign w:val="center"/>
          </w:tcPr>
          <w:p w14:paraId="286ADB62" w14:textId="77777777" w:rsidR="00087D4F" w:rsidRPr="00213A03" w:rsidRDefault="00087D4F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A03">
              <w:rPr>
                <w:rFonts w:ascii="Times New Roman" w:hAnsi="Times New Roman"/>
                <w:sz w:val="18"/>
                <w:szCs w:val="18"/>
              </w:rPr>
              <w:t>Kl. Neurochirurgii i Neurologii</w:t>
            </w:r>
          </w:p>
        </w:tc>
        <w:tc>
          <w:tcPr>
            <w:tcW w:w="1134" w:type="dxa"/>
          </w:tcPr>
          <w:p w14:paraId="266F112D" w14:textId="77777777" w:rsidR="00087D4F" w:rsidRPr="00213A03" w:rsidRDefault="00087D4F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A03">
              <w:rPr>
                <w:rFonts w:ascii="Times New Roman" w:hAnsi="Times New Roman"/>
                <w:sz w:val="18"/>
                <w:szCs w:val="18"/>
              </w:rPr>
              <w:t>1800-D3-ŻkCHN-S1d</w:t>
            </w:r>
          </w:p>
        </w:tc>
        <w:tc>
          <w:tcPr>
            <w:tcW w:w="851" w:type="dxa"/>
            <w:vAlign w:val="center"/>
          </w:tcPr>
          <w:p w14:paraId="0DF2A545" w14:textId="1D385C9F" w:rsidR="00087D4F" w:rsidRPr="00213A03" w:rsidRDefault="001E45B4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A0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0BB0B34" w14:textId="77777777" w:rsidR="00087D4F" w:rsidRPr="00213A03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A0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7" w:type="dxa"/>
            <w:vAlign w:val="center"/>
          </w:tcPr>
          <w:p w14:paraId="12A99A24" w14:textId="77777777" w:rsidR="00087D4F" w:rsidRPr="00213A03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A0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80" w:type="dxa"/>
            <w:vAlign w:val="center"/>
          </w:tcPr>
          <w:p w14:paraId="0F8B1F2A" w14:textId="77777777" w:rsidR="00087D4F" w:rsidRPr="00213A03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73737B1" w14:textId="77777777" w:rsidR="00087D4F" w:rsidRPr="00213A03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A0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14:paraId="4C606C4C" w14:textId="77777777" w:rsidR="00087D4F" w:rsidRPr="00213A03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2A278823" w14:textId="77777777" w:rsidR="00087D4F" w:rsidRPr="00213A03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499E691A" w14:textId="77777777" w:rsidR="00087D4F" w:rsidRPr="00213A03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5D32E1BC" w14:textId="77777777" w:rsidR="00087D4F" w:rsidRPr="00213A03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040ADA98" w14:textId="77777777" w:rsidR="00087D4F" w:rsidRPr="00213A03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2F709EE9" w14:textId="77777777" w:rsidR="00087D4F" w:rsidRPr="00213A03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0E8D1223" w14:textId="77777777" w:rsidR="00087D4F" w:rsidRPr="00213A03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54FD72C0" w14:textId="77777777" w:rsidR="00087D4F" w:rsidRPr="00213A03" w:rsidRDefault="00087D4F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A03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087D4F" w:rsidRPr="00C21E74" w14:paraId="4DC94A36" w14:textId="77777777" w:rsidTr="00297348"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14:paraId="0C721E20" w14:textId="77777777" w:rsidR="00087D4F" w:rsidRPr="00C21E74" w:rsidRDefault="00087D4F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14:paraId="10FA7703" w14:textId="77777777" w:rsidR="00087D4F" w:rsidRPr="00C21E74" w:rsidRDefault="00087D4F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Żywienie kliniczne: choroby zakaźne, zatrucia pokarmowe</w:t>
            </w:r>
          </w:p>
        </w:tc>
        <w:tc>
          <w:tcPr>
            <w:tcW w:w="1558" w:type="dxa"/>
            <w:vAlign w:val="center"/>
          </w:tcPr>
          <w:p w14:paraId="73B46935" w14:textId="77777777" w:rsidR="00087D4F" w:rsidRPr="00C21E74" w:rsidRDefault="00087D4F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Gastroenterologii i Zaburzeń Odżywiania</w:t>
            </w:r>
          </w:p>
        </w:tc>
        <w:tc>
          <w:tcPr>
            <w:tcW w:w="1134" w:type="dxa"/>
          </w:tcPr>
          <w:p w14:paraId="6B34FC27" w14:textId="77777777" w:rsidR="00087D4F" w:rsidRPr="00C21E74" w:rsidRDefault="00087D4F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1800-D3-ŻkCHZ-S1d</w:t>
            </w:r>
          </w:p>
        </w:tc>
        <w:tc>
          <w:tcPr>
            <w:tcW w:w="851" w:type="dxa"/>
            <w:vAlign w:val="center"/>
          </w:tcPr>
          <w:p w14:paraId="6ABA6591" w14:textId="7B8D755D" w:rsidR="00087D4F" w:rsidRPr="00C21E74" w:rsidRDefault="00A521EA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BD76031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97" w:type="dxa"/>
            <w:vAlign w:val="center"/>
          </w:tcPr>
          <w:p w14:paraId="6091FC95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80" w:type="dxa"/>
            <w:vAlign w:val="center"/>
          </w:tcPr>
          <w:p w14:paraId="5B93D697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5" w:type="dxa"/>
            <w:vAlign w:val="center"/>
          </w:tcPr>
          <w:p w14:paraId="519C3F5D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14:paraId="7237AAD3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8" w:type="dxa"/>
            <w:vAlign w:val="center"/>
          </w:tcPr>
          <w:p w14:paraId="5CA14AE6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32C34946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02" w:type="dxa"/>
            <w:vAlign w:val="center"/>
          </w:tcPr>
          <w:p w14:paraId="08DED59B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93" w:type="dxa"/>
            <w:vAlign w:val="center"/>
          </w:tcPr>
          <w:p w14:paraId="67B5403F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2F6E9FC8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41F48EE7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14:paraId="5E1B0630" w14:textId="77777777" w:rsidR="00087D4F" w:rsidRPr="00C21E74" w:rsidRDefault="00087D4F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087D4F" w:rsidRPr="00C21E74" w14:paraId="592787CA" w14:textId="77777777" w:rsidTr="00297348"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14:paraId="3E30CD3D" w14:textId="77777777" w:rsidR="00087D4F" w:rsidRPr="00C21E74" w:rsidRDefault="00087D4F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  <w:vAlign w:val="center"/>
          </w:tcPr>
          <w:p w14:paraId="713E6BE8" w14:textId="77777777" w:rsidR="00087D4F" w:rsidRPr="00C21E74" w:rsidRDefault="00087D4F" w:rsidP="0001107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Żywienie kliniczne</w:t>
            </w:r>
            <w:r w:rsidRPr="00C21E74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Choroby układu moczowego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2BE9FD1" w14:textId="77777777" w:rsidR="00087D4F" w:rsidRPr="00C21E74" w:rsidRDefault="00EC7F59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Urologii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5C434" w14:textId="77777777" w:rsidR="00087D4F" w:rsidRPr="00C21E74" w:rsidRDefault="00087D4F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1800-D3-ŻkCHUM-S1d</w:t>
            </w:r>
          </w:p>
        </w:tc>
        <w:tc>
          <w:tcPr>
            <w:tcW w:w="851" w:type="dxa"/>
            <w:vAlign w:val="center"/>
          </w:tcPr>
          <w:p w14:paraId="0644F057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DC4DDE0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7" w:type="dxa"/>
            <w:vAlign w:val="center"/>
          </w:tcPr>
          <w:p w14:paraId="24808A8E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80" w:type="dxa"/>
            <w:vAlign w:val="center"/>
          </w:tcPr>
          <w:p w14:paraId="72503B8E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5" w:type="dxa"/>
            <w:vAlign w:val="center"/>
          </w:tcPr>
          <w:p w14:paraId="0B09ABDA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14:paraId="0D128804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1AF8AF50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516A49D5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02" w:type="dxa"/>
            <w:vAlign w:val="center"/>
          </w:tcPr>
          <w:p w14:paraId="759F4BF0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93" w:type="dxa"/>
            <w:vAlign w:val="center"/>
          </w:tcPr>
          <w:p w14:paraId="7B31350A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29CCAE68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2C4B834E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14:paraId="67F911AA" w14:textId="77777777" w:rsidR="00087D4F" w:rsidRPr="00C21E74" w:rsidRDefault="00087D4F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087D4F" w:rsidRPr="00C21E74" w14:paraId="016046BB" w14:textId="77777777" w:rsidTr="00297348"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14:paraId="5C9132D6" w14:textId="77777777" w:rsidR="00087D4F" w:rsidRPr="00C21E74" w:rsidRDefault="00087D4F" w:rsidP="00087D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tcBorders>
              <w:bottom w:val="single" w:sz="12" w:space="0" w:color="auto"/>
            </w:tcBorders>
            <w:vAlign w:val="center"/>
          </w:tcPr>
          <w:p w14:paraId="49582F82" w14:textId="77777777" w:rsidR="00087D4F" w:rsidRPr="00C21E74" w:rsidRDefault="00087D4F" w:rsidP="000110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Podstawy żywienia dojelitowego i pozajelitowego</w:t>
            </w:r>
          </w:p>
        </w:tc>
        <w:tc>
          <w:tcPr>
            <w:tcW w:w="1558" w:type="dxa"/>
            <w:vAlign w:val="center"/>
          </w:tcPr>
          <w:p w14:paraId="57235A0E" w14:textId="77777777" w:rsidR="00087D4F" w:rsidRPr="00C21E74" w:rsidRDefault="00087D4F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</w:tcPr>
          <w:p w14:paraId="02429E09" w14:textId="77777777" w:rsidR="00087D4F" w:rsidRPr="00C21E74" w:rsidRDefault="00087D4F" w:rsidP="00AD080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1800-D3-PZDP-S1d</w:t>
            </w:r>
          </w:p>
        </w:tc>
        <w:tc>
          <w:tcPr>
            <w:tcW w:w="851" w:type="dxa"/>
            <w:vAlign w:val="center"/>
          </w:tcPr>
          <w:p w14:paraId="50B575AB" w14:textId="77777777" w:rsidR="00087D4F" w:rsidRPr="00C21E74" w:rsidRDefault="00482F61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C6FF604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7" w:type="dxa"/>
            <w:vAlign w:val="center"/>
          </w:tcPr>
          <w:p w14:paraId="4E3DE094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80" w:type="dxa"/>
            <w:vAlign w:val="center"/>
          </w:tcPr>
          <w:p w14:paraId="36DD6189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15" w:type="dxa"/>
            <w:vAlign w:val="center"/>
          </w:tcPr>
          <w:p w14:paraId="65F3A174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7" w:type="dxa"/>
            <w:vAlign w:val="center"/>
          </w:tcPr>
          <w:p w14:paraId="4E85D36E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7F0CF933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2FC11C5A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02" w:type="dxa"/>
            <w:vAlign w:val="center"/>
          </w:tcPr>
          <w:p w14:paraId="1E69883B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93" w:type="dxa"/>
            <w:vAlign w:val="center"/>
          </w:tcPr>
          <w:p w14:paraId="519C099D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6A299F21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59CA9FAF" w14:textId="77777777" w:rsidR="00087D4F" w:rsidRPr="00C21E74" w:rsidRDefault="00087D4F" w:rsidP="00AD08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14:paraId="4D5CEF97" w14:textId="77777777" w:rsidR="00087D4F" w:rsidRPr="00C21E74" w:rsidRDefault="00087D4F" w:rsidP="006868E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506EE" w:rsidRPr="00C21E74" w14:paraId="5D6629E8" w14:textId="77777777" w:rsidTr="00297348"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14:paraId="6586235C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12" w:space="0" w:color="auto"/>
            </w:tcBorders>
            <w:vAlign w:val="center"/>
          </w:tcPr>
          <w:p w14:paraId="66077FCD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Dietoterapia</w:t>
            </w:r>
            <w:proofErr w:type="spell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(leczenie wspomagane dietą)</w:t>
            </w:r>
          </w:p>
        </w:tc>
        <w:tc>
          <w:tcPr>
            <w:tcW w:w="1558" w:type="dxa"/>
            <w:tcBorders>
              <w:top w:val="single" w:sz="12" w:space="0" w:color="auto"/>
            </w:tcBorders>
            <w:vAlign w:val="center"/>
          </w:tcPr>
          <w:p w14:paraId="48BEB8AF" w14:textId="77777777" w:rsidR="00B506EE" w:rsidRPr="00C21E74" w:rsidRDefault="00EC7F59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7BFE9EA" w14:textId="77777777"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1800-D2-Ndt-S1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87D95C3" w14:textId="28768952" w:rsidR="00B506EE" w:rsidRPr="00C21E74" w:rsidRDefault="00213A03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E75F4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497" w:type="dxa"/>
            <w:tcBorders>
              <w:top w:val="single" w:sz="12" w:space="0" w:color="auto"/>
            </w:tcBorders>
            <w:vAlign w:val="center"/>
          </w:tcPr>
          <w:p w14:paraId="3B3F60B1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12" w:space="0" w:color="auto"/>
            </w:tcBorders>
            <w:vAlign w:val="center"/>
          </w:tcPr>
          <w:p w14:paraId="096D32B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12" w:space="0" w:color="auto"/>
            </w:tcBorders>
            <w:vAlign w:val="center"/>
          </w:tcPr>
          <w:p w14:paraId="3D3FEDE6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12" w:space="0" w:color="auto"/>
            </w:tcBorders>
            <w:vAlign w:val="center"/>
          </w:tcPr>
          <w:p w14:paraId="589672B6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12" w:space="0" w:color="auto"/>
            </w:tcBorders>
            <w:vAlign w:val="center"/>
          </w:tcPr>
          <w:p w14:paraId="1EBB880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sz="12" w:space="0" w:color="auto"/>
            </w:tcBorders>
            <w:vAlign w:val="center"/>
          </w:tcPr>
          <w:p w14:paraId="1B5D910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single" w:sz="12" w:space="0" w:color="auto"/>
            </w:tcBorders>
            <w:vAlign w:val="center"/>
          </w:tcPr>
          <w:p w14:paraId="6F91FE14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tcBorders>
              <w:top w:val="single" w:sz="12" w:space="0" w:color="auto"/>
            </w:tcBorders>
            <w:vAlign w:val="center"/>
          </w:tcPr>
          <w:p w14:paraId="4ECD301D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97" w:type="dxa"/>
            <w:tcBorders>
              <w:top w:val="single" w:sz="12" w:space="0" w:color="auto"/>
            </w:tcBorders>
            <w:vAlign w:val="center"/>
          </w:tcPr>
          <w:p w14:paraId="30BBA346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12" w:space="0" w:color="auto"/>
            </w:tcBorders>
            <w:vAlign w:val="center"/>
          </w:tcPr>
          <w:p w14:paraId="29738CFF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12" w:space="0" w:color="auto"/>
            </w:tcBorders>
            <w:vAlign w:val="center"/>
          </w:tcPr>
          <w:p w14:paraId="50F4E0F0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B506EE" w:rsidRPr="00C21E74" w14:paraId="358AD82E" w14:textId="77777777" w:rsidTr="00297348">
        <w:tc>
          <w:tcPr>
            <w:tcW w:w="1413" w:type="dxa"/>
            <w:vMerge/>
            <w:shd w:val="clear" w:color="auto" w:fill="BFBFBF" w:themeFill="background1" w:themeFillShade="BF"/>
            <w:vAlign w:val="center"/>
          </w:tcPr>
          <w:p w14:paraId="33629780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14:paraId="685AEAC1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Dietoterapia</w:t>
            </w:r>
            <w:proofErr w:type="spell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w chorobach autoimmunologicznych</w:t>
            </w:r>
          </w:p>
        </w:tc>
        <w:tc>
          <w:tcPr>
            <w:tcW w:w="1558" w:type="dxa"/>
            <w:vAlign w:val="center"/>
          </w:tcPr>
          <w:p w14:paraId="02ECE57A" w14:textId="77777777" w:rsidR="00B506EE" w:rsidRPr="00C21E74" w:rsidRDefault="00B506E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Gastroenterologii i Zaburzeń Odżywiania</w:t>
            </w:r>
          </w:p>
        </w:tc>
        <w:tc>
          <w:tcPr>
            <w:tcW w:w="1134" w:type="dxa"/>
            <w:vAlign w:val="center"/>
          </w:tcPr>
          <w:p w14:paraId="552C3A5B" w14:textId="77777777"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1800-D3-DCHAU-S1d</w:t>
            </w:r>
          </w:p>
        </w:tc>
        <w:tc>
          <w:tcPr>
            <w:tcW w:w="851" w:type="dxa"/>
            <w:vAlign w:val="center"/>
          </w:tcPr>
          <w:p w14:paraId="1CC7A861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2934A4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497" w:type="dxa"/>
            <w:vAlign w:val="center"/>
          </w:tcPr>
          <w:p w14:paraId="5794A89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7D143777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BA0BA2F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30134A8F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6F200D3D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3BA8CD54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02" w:type="dxa"/>
            <w:vAlign w:val="center"/>
          </w:tcPr>
          <w:p w14:paraId="55D9E63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93" w:type="dxa"/>
            <w:vAlign w:val="center"/>
          </w:tcPr>
          <w:p w14:paraId="23615F2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97" w:type="dxa"/>
            <w:vAlign w:val="center"/>
          </w:tcPr>
          <w:p w14:paraId="698C94E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98" w:type="dxa"/>
            <w:vAlign w:val="center"/>
          </w:tcPr>
          <w:p w14:paraId="5139B9DC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14:paraId="2E9C197F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506EE" w:rsidRPr="00C21E74" w14:paraId="44B44D8D" w14:textId="77777777" w:rsidTr="00297348">
        <w:tc>
          <w:tcPr>
            <w:tcW w:w="1413" w:type="dxa"/>
            <w:shd w:val="clear" w:color="auto" w:fill="FFFFFF" w:themeFill="background1"/>
            <w:vAlign w:val="center"/>
          </w:tcPr>
          <w:p w14:paraId="2A943BA6" w14:textId="77777777" w:rsidR="00B506EE" w:rsidRPr="00213A03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13A03">
              <w:rPr>
                <w:rFonts w:ascii="Times New Roman" w:hAnsi="Times New Roman"/>
                <w:b/>
                <w:bCs/>
                <w:sz w:val="18"/>
                <w:szCs w:val="18"/>
              </w:rPr>
              <w:t>Praca dyplomowa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13C1081A" w14:textId="77777777" w:rsidR="00B506EE" w:rsidRPr="00213A03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13A03">
              <w:rPr>
                <w:rFonts w:ascii="Times New Roman" w:hAnsi="Times New Roman"/>
                <w:b/>
                <w:sz w:val="18"/>
                <w:szCs w:val="18"/>
              </w:rPr>
              <w:t>Seminarium licencjackie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14:paraId="6F609B25" w14:textId="77777777" w:rsidR="00B506EE" w:rsidRPr="00213A03" w:rsidRDefault="00B506E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A03">
              <w:rPr>
                <w:rFonts w:ascii="Times New Roman" w:hAnsi="Times New Roman"/>
                <w:sz w:val="18"/>
                <w:szCs w:val="18"/>
              </w:rPr>
              <w:t xml:space="preserve">Nauczyciel akademicki </w:t>
            </w:r>
            <w:r w:rsidRPr="00213A03">
              <w:rPr>
                <w:rFonts w:ascii="Times New Roman" w:hAnsi="Times New Roman"/>
                <w:sz w:val="18"/>
                <w:szCs w:val="18"/>
              </w:rPr>
              <w:lastRenderedPageBreak/>
              <w:t>prowadzący seminarium</w:t>
            </w:r>
          </w:p>
        </w:tc>
        <w:tc>
          <w:tcPr>
            <w:tcW w:w="1134" w:type="dxa"/>
          </w:tcPr>
          <w:p w14:paraId="682CC224" w14:textId="77777777" w:rsidR="00B506EE" w:rsidRPr="00213A03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3A03">
              <w:rPr>
                <w:rFonts w:ascii="Times New Roman" w:hAnsi="Times New Roman"/>
                <w:sz w:val="18"/>
                <w:szCs w:val="18"/>
              </w:rPr>
              <w:lastRenderedPageBreak/>
              <w:t>1800-D3-SEL-S1d</w:t>
            </w:r>
          </w:p>
        </w:tc>
        <w:tc>
          <w:tcPr>
            <w:tcW w:w="851" w:type="dxa"/>
            <w:vAlign w:val="center"/>
          </w:tcPr>
          <w:p w14:paraId="1820C7E8" w14:textId="5F541CE1" w:rsidR="00B506EE" w:rsidRPr="00213A03" w:rsidRDefault="00A521EA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CA1C72E" w14:textId="77777777" w:rsidR="00B506EE" w:rsidRPr="00213A03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A03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97" w:type="dxa"/>
            <w:vAlign w:val="center"/>
          </w:tcPr>
          <w:p w14:paraId="2562F685" w14:textId="77777777" w:rsidR="00B506EE" w:rsidRPr="00213A03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09818BE" w14:textId="77777777" w:rsidR="00B506EE" w:rsidRPr="00213A03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A0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15" w:type="dxa"/>
            <w:vAlign w:val="center"/>
          </w:tcPr>
          <w:p w14:paraId="45FA155A" w14:textId="77777777" w:rsidR="00B506EE" w:rsidRPr="00213A03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2611FFDA" w14:textId="77777777" w:rsidR="00B506EE" w:rsidRPr="00213A03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1B912617" w14:textId="77777777" w:rsidR="00B506EE" w:rsidRPr="00213A03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2A6EF64E" w14:textId="77777777" w:rsidR="00B506EE" w:rsidRPr="00213A03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7DEBDFC8" w14:textId="77777777" w:rsidR="00B506EE" w:rsidRPr="00213A03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A0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93" w:type="dxa"/>
            <w:vAlign w:val="center"/>
          </w:tcPr>
          <w:p w14:paraId="5CF4E681" w14:textId="77777777" w:rsidR="00B506EE" w:rsidRPr="00213A03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3A3BBD9A" w14:textId="77777777" w:rsidR="00B506EE" w:rsidRPr="00213A03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20E59583" w14:textId="77777777" w:rsidR="00B506EE" w:rsidRPr="00213A03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22A590E4" w14:textId="77777777" w:rsidR="00B506EE" w:rsidRPr="00213A03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3A03">
              <w:rPr>
                <w:rFonts w:ascii="Times New Roman" w:hAnsi="Times New Roman"/>
                <w:sz w:val="18"/>
                <w:szCs w:val="18"/>
              </w:rPr>
              <w:t xml:space="preserve">Zaliczenie  </w:t>
            </w:r>
          </w:p>
        </w:tc>
      </w:tr>
      <w:tr w:rsidR="00B506EE" w:rsidRPr="00C21E74" w14:paraId="26E4BFD6" w14:textId="77777777" w:rsidTr="00297348">
        <w:tc>
          <w:tcPr>
            <w:tcW w:w="1413" w:type="dxa"/>
            <w:shd w:val="clear" w:color="auto" w:fill="FFFFFF" w:themeFill="background1"/>
            <w:vAlign w:val="center"/>
          </w:tcPr>
          <w:p w14:paraId="540FE214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Promocja zdrowia</w:t>
            </w:r>
          </w:p>
        </w:tc>
        <w:tc>
          <w:tcPr>
            <w:tcW w:w="2256" w:type="dxa"/>
            <w:vAlign w:val="center"/>
          </w:tcPr>
          <w:p w14:paraId="0060FA87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Edukacja żywieniowa</w:t>
            </w:r>
          </w:p>
        </w:tc>
        <w:tc>
          <w:tcPr>
            <w:tcW w:w="1558" w:type="dxa"/>
            <w:vAlign w:val="center"/>
          </w:tcPr>
          <w:p w14:paraId="2377B7AE" w14:textId="77777777" w:rsidR="00B506EE" w:rsidRPr="00C21E74" w:rsidRDefault="00B506E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42CE4F40" w14:textId="77777777"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1800-D3-EŻ-S1d </w:t>
            </w:r>
          </w:p>
        </w:tc>
        <w:tc>
          <w:tcPr>
            <w:tcW w:w="851" w:type="dxa"/>
            <w:vAlign w:val="center"/>
          </w:tcPr>
          <w:p w14:paraId="7FC32596" w14:textId="42020A97" w:rsidR="00B506EE" w:rsidRPr="00C21E74" w:rsidRDefault="00A521EA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C85D570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97" w:type="dxa"/>
            <w:vAlign w:val="center"/>
          </w:tcPr>
          <w:p w14:paraId="355A23E6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80" w:type="dxa"/>
            <w:vAlign w:val="center"/>
          </w:tcPr>
          <w:p w14:paraId="5E1FEBE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5" w:type="dxa"/>
            <w:vAlign w:val="center"/>
          </w:tcPr>
          <w:p w14:paraId="09AA8D8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6F0386B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7554408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3C3C1BF0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02" w:type="dxa"/>
            <w:vAlign w:val="center"/>
          </w:tcPr>
          <w:p w14:paraId="69089622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93" w:type="dxa"/>
            <w:vAlign w:val="center"/>
          </w:tcPr>
          <w:p w14:paraId="09748F4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57A9C3CD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26C978F9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14:paraId="1A32B8B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506EE" w:rsidRPr="00C21E74" w14:paraId="47CF991B" w14:textId="77777777" w:rsidTr="00297348"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14:paraId="30A0448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Organizacja żywienia zbiorowego i bezpieczeństwo</w:t>
            </w:r>
          </w:p>
        </w:tc>
        <w:tc>
          <w:tcPr>
            <w:tcW w:w="2256" w:type="dxa"/>
            <w:vAlign w:val="center"/>
          </w:tcPr>
          <w:p w14:paraId="0F724D22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Organizacja i </w:t>
            </w:r>
            <w:proofErr w:type="gram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zarządzanie  w</w:t>
            </w:r>
            <w:proofErr w:type="gram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 ochronie zdrowia</w:t>
            </w:r>
          </w:p>
          <w:p w14:paraId="2F05D384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i  w</w:t>
            </w:r>
            <w:proofErr w:type="gram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zakładach żywienia</w:t>
            </w:r>
          </w:p>
        </w:tc>
        <w:tc>
          <w:tcPr>
            <w:tcW w:w="1558" w:type="dxa"/>
            <w:vAlign w:val="center"/>
          </w:tcPr>
          <w:p w14:paraId="0D903158" w14:textId="77777777" w:rsidR="00B506EE" w:rsidRPr="00C21E74" w:rsidRDefault="00B506E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Ekonomiki Zdrowia</w:t>
            </w:r>
          </w:p>
        </w:tc>
        <w:tc>
          <w:tcPr>
            <w:tcW w:w="1134" w:type="dxa"/>
            <w:vAlign w:val="center"/>
          </w:tcPr>
          <w:p w14:paraId="6FC1ADE5" w14:textId="77777777"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1800-D3-ORPR-S1d</w:t>
            </w:r>
          </w:p>
        </w:tc>
        <w:tc>
          <w:tcPr>
            <w:tcW w:w="851" w:type="dxa"/>
            <w:vAlign w:val="center"/>
          </w:tcPr>
          <w:p w14:paraId="74391B7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DE03019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7" w:type="dxa"/>
            <w:vAlign w:val="center"/>
          </w:tcPr>
          <w:p w14:paraId="2CA21702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80" w:type="dxa"/>
            <w:vAlign w:val="center"/>
          </w:tcPr>
          <w:p w14:paraId="61597F17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5" w:type="dxa"/>
            <w:vAlign w:val="center"/>
          </w:tcPr>
          <w:p w14:paraId="416D8D9E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22DEAE5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53D2B4BD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556CA9E6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02" w:type="dxa"/>
            <w:vAlign w:val="center"/>
          </w:tcPr>
          <w:p w14:paraId="44BEC45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3" w:type="dxa"/>
            <w:vAlign w:val="center"/>
          </w:tcPr>
          <w:p w14:paraId="657EBA4F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49BE42D6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2316F94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14:paraId="436654C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506EE" w:rsidRPr="00C21E74" w14:paraId="38BB4AF3" w14:textId="77777777" w:rsidTr="00297348"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023184D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14:paraId="40C1F26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Działalność gospodarcza w praktyce dietetyka</w:t>
            </w:r>
          </w:p>
        </w:tc>
        <w:tc>
          <w:tcPr>
            <w:tcW w:w="1558" w:type="dxa"/>
            <w:vAlign w:val="center"/>
          </w:tcPr>
          <w:p w14:paraId="6B7CA857" w14:textId="77777777" w:rsidR="00B506EE" w:rsidRPr="00C21E74" w:rsidRDefault="00B506E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Ekonomiki Zdrowia</w:t>
            </w:r>
          </w:p>
        </w:tc>
        <w:tc>
          <w:tcPr>
            <w:tcW w:w="1134" w:type="dxa"/>
            <w:vAlign w:val="center"/>
          </w:tcPr>
          <w:p w14:paraId="2853036C" w14:textId="77777777"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1800-D3-DGPr-S1d</w:t>
            </w:r>
          </w:p>
        </w:tc>
        <w:tc>
          <w:tcPr>
            <w:tcW w:w="851" w:type="dxa"/>
            <w:vAlign w:val="center"/>
          </w:tcPr>
          <w:p w14:paraId="13B71CC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2D7D04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97" w:type="dxa"/>
            <w:vAlign w:val="center"/>
          </w:tcPr>
          <w:p w14:paraId="5C5D8F9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80" w:type="dxa"/>
            <w:vAlign w:val="center"/>
          </w:tcPr>
          <w:p w14:paraId="0C5AEB21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5" w:type="dxa"/>
            <w:vAlign w:val="center"/>
          </w:tcPr>
          <w:p w14:paraId="16FAFED9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360F849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0C5EE38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2F4ACAB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02" w:type="dxa"/>
            <w:vAlign w:val="center"/>
          </w:tcPr>
          <w:p w14:paraId="634FBC2C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3" w:type="dxa"/>
            <w:vAlign w:val="center"/>
          </w:tcPr>
          <w:p w14:paraId="04F2E132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Align w:val="center"/>
          </w:tcPr>
          <w:p w14:paraId="74B5DC4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Align w:val="center"/>
          </w:tcPr>
          <w:p w14:paraId="7FD09AEE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Align w:val="center"/>
          </w:tcPr>
          <w:p w14:paraId="00D4A882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  <w:p w14:paraId="79512311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506EE" w:rsidRPr="00C21E74" w14:paraId="4F3A19FC" w14:textId="77777777" w:rsidTr="00297348"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14:paraId="04371064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Przedmioty do wyboru</w:t>
            </w:r>
          </w:p>
          <w:p w14:paraId="4F7C841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14:paraId="76E3AC22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Zarządzanie i marketing małych zakładów</w:t>
            </w:r>
          </w:p>
        </w:tc>
        <w:tc>
          <w:tcPr>
            <w:tcW w:w="1558" w:type="dxa"/>
            <w:vAlign w:val="center"/>
          </w:tcPr>
          <w:p w14:paraId="174F8F63" w14:textId="77777777" w:rsidR="00B506EE" w:rsidRPr="00C21E74" w:rsidRDefault="00B506E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Z. Organizacji i Zarządzania w Ochronie Zdrowia</w:t>
            </w:r>
          </w:p>
        </w:tc>
        <w:tc>
          <w:tcPr>
            <w:tcW w:w="1134" w:type="dxa"/>
          </w:tcPr>
          <w:p w14:paraId="623C8654" w14:textId="77777777"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1800-D3-PZiM-S1d</w:t>
            </w:r>
          </w:p>
          <w:p w14:paraId="46FA3BA7" w14:textId="77777777"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8CF482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13104C9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97" w:type="dxa"/>
            <w:vMerge w:val="restart"/>
            <w:vAlign w:val="center"/>
          </w:tcPr>
          <w:p w14:paraId="73566AA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80" w:type="dxa"/>
            <w:vMerge w:val="restart"/>
            <w:vAlign w:val="center"/>
          </w:tcPr>
          <w:p w14:paraId="5546A544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5" w:type="dxa"/>
            <w:vMerge w:val="restart"/>
            <w:vAlign w:val="center"/>
          </w:tcPr>
          <w:p w14:paraId="123F13D2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Merge w:val="restart"/>
            <w:vAlign w:val="center"/>
          </w:tcPr>
          <w:p w14:paraId="18E82B4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1DD0B096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Merge w:val="restart"/>
            <w:vAlign w:val="center"/>
          </w:tcPr>
          <w:p w14:paraId="6A133F02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02" w:type="dxa"/>
            <w:vMerge w:val="restart"/>
            <w:vAlign w:val="center"/>
          </w:tcPr>
          <w:p w14:paraId="7F652BB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93" w:type="dxa"/>
            <w:vMerge w:val="restart"/>
            <w:vAlign w:val="center"/>
          </w:tcPr>
          <w:p w14:paraId="674B965F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Merge w:val="restart"/>
            <w:vAlign w:val="center"/>
          </w:tcPr>
          <w:p w14:paraId="59D4BB0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Merge w:val="restart"/>
            <w:vAlign w:val="center"/>
          </w:tcPr>
          <w:p w14:paraId="51174FA2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Merge w:val="restart"/>
            <w:vAlign w:val="center"/>
          </w:tcPr>
          <w:p w14:paraId="0656E920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B506EE" w:rsidRPr="00C21E74" w14:paraId="6C68D8C4" w14:textId="77777777" w:rsidTr="00297348"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0303BC9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14:paraId="4166400C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Demografia</w:t>
            </w:r>
          </w:p>
        </w:tc>
        <w:tc>
          <w:tcPr>
            <w:tcW w:w="1558" w:type="dxa"/>
            <w:vAlign w:val="center"/>
          </w:tcPr>
          <w:p w14:paraId="0AB3F4BE" w14:textId="77777777" w:rsidR="00B506EE" w:rsidRPr="00C21E74" w:rsidRDefault="00B506E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Higieny, </w:t>
            </w:r>
            <w:proofErr w:type="spellStart"/>
            <w:r w:rsidRPr="00C21E74">
              <w:rPr>
                <w:rFonts w:ascii="Times New Roman" w:hAnsi="Times New Roman"/>
                <w:sz w:val="18"/>
                <w:szCs w:val="18"/>
              </w:rPr>
              <w:t>Epidemiol</w:t>
            </w:r>
            <w:proofErr w:type="spellEnd"/>
            <w:r w:rsidRPr="00C21E74">
              <w:rPr>
                <w:rFonts w:ascii="Times New Roman" w:hAnsi="Times New Roman"/>
                <w:sz w:val="18"/>
                <w:szCs w:val="18"/>
              </w:rPr>
              <w:t>., Ergonomii i Kształcenia Podyplomowego</w:t>
            </w:r>
          </w:p>
        </w:tc>
        <w:tc>
          <w:tcPr>
            <w:tcW w:w="1134" w:type="dxa"/>
          </w:tcPr>
          <w:p w14:paraId="34C0C21D" w14:textId="77777777"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1800-D3-PDm-S1d</w:t>
            </w:r>
          </w:p>
          <w:p w14:paraId="61E3A900" w14:textId="77777777"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75D7565D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6119272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Merge/>
            <w:vAlign w:val="center"/>
          </w:tcPr>
          <w:p w14:paraId="1D00805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80" w:type="dxa"/>
            <w:vMerge/>
            <w:vAlign w:val="center"/>
          </w:tcPr>
          <w:p w14:paraId="3748CD7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15" w:type="dxa"/>
            <w:vMerge/>
            <w:vAlign w:val="center"/>
          </w:tcPr>
          <w:p w14:paraId="7EFF4716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Merge/>
            <w:vAlign w:val="center"/>
          </w:tcPr>
          <w:p w14:paraId="225716AC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Merge/>
            <w:vAlign w:val="center"/>
          </w:tcPr>
          <w:p w14:paraId="020D8BBF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Merge/>
            <w:vAlign w:val="center"/>
          </w:tcPr>
          <w:p w14:paraId="5CB6C7E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02" w:type="dxa"/>
            <w:vMerge/>
            <w:vAlign w:val="center"/>
          </w:tcPr>
          <w:p w14:paraId="6B1F8E2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593" w:type="dxa"/>
            <w:vMerge/>
            <w:vAlign w:val="center"/>
          </w:tcPr>
          <w:p w14:paraId="349D8FF0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7" w:type="dxa"/>
            <w:vMerge/>
            <w:vAlign w:val="center"/>
          </w:tcPr>
          <w:p w14:paraId="1BA7CA5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498" w:type="dxa"/>
            <w:vMerge/>
            <w:vAlign w:val="center"/>
          </w:tcPr>
          <w:p w14:paraId="0F09875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956" w:type="dxa"/>
            <w:vMerge/>
            <w:vAlign w:val="center"/>
          </w:tcPr>
          <w:p w14:paraId="7B9A602F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</w:tr>
      <w:tr w:rsidR="00B506EE" w:rsidRPr="00C21E74" w14:paraId="6104768E" w14:textId="77777777" w:rsidTr="00297348"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0D50D469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14:paraId="70F187B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Katering</w:t>
            </w:r>
            <w:proofErr w:type="spell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i wyposażenie zakładów gastronomicznych</w:t>
            </w:r>
          </w:p>
        </w:tc>
        <w:tc>
          <w:tcPr>
            <w:tcW w:w="1558" w:type="dxa"/>
            <w:vAlign w:val="center"/>
          </w:tcPr>
          <w:p w14:paraId="7CEFC9C5" w14:textId="77777777" w:rsidR="00B506EE" w:rsidRPr="00C21E74" w:rsidRDefault="00B506E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161C9290" w14:textId="77777777"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1800-D3-PKt-S1d</w:t>
            </w:r>
          </w:p>
        </w:tc>
        <w:tc>
          <w:tcPr>
            <w:tcW w:w="851" w:type="dxa"/>
            <w:vMerge/>
            <w:vAlign w:val="center"/>
          </w:tcPr>
          <w:p w14:paraId="612F6BDD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7349D70C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Merge/>
            <w:vAlign w:val="center"/>
          </w:tcPr>
          <w:p w14:paraId="72CBD86C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Merge/>
            <w:vAlign w:val="center"/>
          </w:tcPr>
          <w:p w14:paraId="113AAB30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" w:type="dxa"/>
            <w:vMerge/>
            <w:vAlign w:val="center"/>
          </w:tcPr>
          <w:p w14:paraId="12C5FEF9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Merge/>
            <w:vAlign w:val="center"/>
          </w:tcPr>
          <w:p w14:paraId="50D34237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Merge/>
            <w:vAlign w:val="center"/>
          </w:tcPr>
          <w:p w14:paraId="53A014D1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Merge/>
            <w:vAlign w:val="center"/>
          </w:tcPr>
          <w:p w14:paraId="3F4B71C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vMerge/>
            <w:vAlign w:val="center"/>
          </w:tcPr>
          <w:p w14:paraId="4C592062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Merge/>
            <w:vAlign w:val="center"/>
          </w:tcPr>
          <w:p w14:paraId="123C2CD1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Merge/>
            <w:vAlign w:val="center"/>
          </w:tcPr>
          <w:p w14:paraId="298FFFE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Merge/>
            <w:vAlign w:val="center"/>
          </w:tcPr>
          <w:p w14:paraId="145920AE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3A476BEF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06EE" w:rsidRPr="00C21E74" w14:paraId="7F989981" w14:textId="77777777" w:rsidTr="00297348">
        <w:tc>
          <w:tcPr>
            <w:tcW w:w="1413" w:type="dxa"/>
            <w:vMerge w:val="restart"/>
            <w:shd w:val="clear" w:color="auto" w:fill="FFFFFF" w:themeFill="background1"/>
            <w:vAlign w:val="center"/>
          </w:tcPr>
          <w:p w14:paraId="03451169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BB9AB3C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Praktyki</w:t>
            </w:r>
          </w:p>
        </w:tc>
        <w:tc>
          <w:tcPr>
            <w:tcW w:w="2256" w:type="dxa"/>
            <w:vAlign w:val="center"/>
          </w:tcPr>
          <w:p w14:paraId="6CEAD837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Praktyka w poradni chorób układu pokarmowego i chorób metabolicznych 3 </w:t>
            </w:r>
            <w:proofErr w:type="spellStart"/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tyg</w:t>
            </w:r>
            <w:proofErr w:type="spellEnd"/>
          </w:p>
        </w:tc>
        <w:tc>
          <w:tcPr>
            <w:tcW w:w="1558" w:type="dxa"/>
            <w:vAlign w:val="center"/>
          </w:tcPr>
          <w:p w14:paraId="0875A864" w14:textId="77777777" w:rsidR="00B506EE" w:rsidRPr="00C21E74" w:rsidRDefault="00B506E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24C9B69B" w14:textId="77777777"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1800-D3-PWPC-S1d </w:t>
            </w:r>
          </w:p>
        </w:tc>
        <w:tc>
          <w:tcPr>
            <w:tcW w:w="851" w:type="dxa"/>
            <w:vAlign w:val="center"/>
          </w:tcPr>
          <w:p w14:paraId="696F2D9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934555D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497" w:type="dxa"/>
            <w:vAlign w:val="center"/>
          </w:tcPr>
          <w:p w14:paraId="17BBBF62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18A9C9F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4B63836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1D9758E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523A0489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16CCD037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4A5C9CA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5DF2A83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412CB90C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6BC3E47D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956" w:type="dxa"/>
            <w:vAlign w:val="center"/>
          </w:tcPr>
          <w:p w14:paraId="55217529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Zaliczenie </w:t>
            </w:r>
          </w:p>
        </w:tc>
      </w:tr>
      <w:tr w:rsidR="00B506EE" w:rsidRPr="00C21E74" w14:paraId="382F91A1" w14:textId="77777777" w:rsidTr="00297348"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1C45F47C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14:paraId="42C0EE0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Praktyka w szpitalu dziecięcym (oddziale, kuchni, żłobku, poradni dietetycznej) 3 tyg.</w:t>
            </w:r>
          </w:p>
        </w:tc>
        <w:tc>
          <w:tcPr>
            <w:tcW w:w="1558" w:type="dxa"/>
            <w:vAlign w:val="center"/>
          </w:tcPr>
          <w:p w14:paraId="7E781FC3" w14:textId="77777777" w:rsidR="00B506EE" w:rsidRPr="00C21E74" w:rsidRDefault="00B506E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616775E5" w14:textId="77777777"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1800-D3-PWSD -S1d </w:t>
            </w:r>
          </w:p>
        </w:tc>
        <w:tc>
          <w:tcPr>
            <w:tcW w:w="851" w:type="dxa"/>
            <w:vAlign w:val="center"/>
          </w:tcPr>
          <w:p w14:paraId="5922CE59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7530559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497" w:type="dxa"/>
            <w:vAlign w:val="center"/>
          </w:tcPr>
          <w:p w14:paraId="3700F914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3B6054A0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99B483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552ECB8F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7F441BC4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72EA20D7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1AFAD50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23CAA62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3054629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3056CE1D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956" w:type="dxa"/>
            <w:vAlign w:val="center"/>
          </w:tcPr>
          <w:p w14:paraId="0D2DFC2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B506EE" w:rsidRPr="00C21E74" w14:paraId="384BE5BD" w14:textId="77777777" w:rsidTr="00297348"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13F2941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6" w:type="dxa"/>
            <w:vAlign w:val="center"/>
          </w:tcPr>
          <w:p w14:paraId="5C27546C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Praktyka w </w:t>
            </w:r>
            <w:proofErr w:type="gramStart"/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szpitalu  dla</w:t>
            </w:r>
            <w:proofErr w:type="gramEnd"/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dorosłych (oddziale, kuchni ogólnej, dziale żywienia) 3 tyg.</w:t>
            </w:r>
          </w:p>
        </w:tc>
        <w:tc>
          <w:tcPr>
            <w:tcW w:w="1558" w:type="dxa"/>
            <w:vAlign w:val="center"/>
          </w:tcPr>
          <w:p w14:paraId="6BDEA3ED" w14:textId="77777777" w:rsidR="00B506EE" w:rsidRPr="00C21E74" w:rsidRDefault="00B506EE" w:rsidP="009325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57439C21" w14:textId="77777777"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1800-D3-PSDD-S1d </w:t>
            </w:r>
          </w:p>
        </w:tc>
        <w:tc>
          <w:tcPr>
            <w:tcW w:w="851" w:type="dxa"/>
            <w:vAlign w:val="center"/>
          </w:tcPr>
          <w:p w14:paraId="57C9808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85442AF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497" w:type="dxa"/>
            <w:vAlign w:val="center"/>
          </w:tcPr>
          <w:p w14:paraId="038F21A6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250A8A43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067059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2B4DE56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66670DDD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1A8BC8E1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vAlign w:val="center"/>
          </w:tcPr>
          <w:p w14:paraId="7FA6214C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23585E57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102801A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vAlign w:val="center"/>
          </w:tcPr>
          <w:p w14:paraId="69D43989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956" w:type="dxa"/>
            <w:vAlign w:val="center"/>
          </w:tcPr>
          <w:p w14:paraId="0DB01CC2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B506EE" w:rsidRPr="00C21E74" w14:paraId="40E51482" w14:textId="77777777" w:rsidTr="00297348">
        <w:trPr>
          <w:trHeight w:val="240"/>
        </w:trPr>
        <w:tc>
          <w:tcPr>
            <w:tcW w:w="6361" w:type="dxa"/>
            <w:gridSpan w:val="4"/>
            <w:shd w:val="clear" w:color="auto" w:fill="FFFFFF" w:themeFill="background1"/>
          </w:tcPr>
          <w:p w14:paraId="52B96464" w14:textId="77777777"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1" w:type="dxa"/>
            <w:vAlign w:val="center"/>
          </w:tcPr>
          <w:p w14:paraId="2D4D3D46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60</w:t>
            </w:r>
          </w:p>
        </w:tc>
        <w:tc>
          <w:tcPr>
            <w:tcW w:w="850" w:type="dxa"/>
            <w:vAlign w:val="center"/>
          </w:tcPr>
          <w:p w14:paraId="07348452" w14:textId="72261FEA" w:rsidR="00B506EE" w:rsidRPr="00C21E74" w:rsidRDefault="000D1A52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</w:t>
            </w:r>
            <w:r w:rsidR="007A7000" w:rsidRPr="00C21E74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7" w:type="dxa"/>
            <w:vAlign w:val="center"/>
          </w:tcPr>
          <w:p w14:paraId="04C4E1C2" w14:textId="55494039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0D1A52"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480" w:type="dxa"/>
            <w:vAlign w:val="center"/>
          </w:tcPr>
          <w:p w14:paraId="10158A26" w14:textId="69ECBBBE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0D1A5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15" w:type="dxa"/>
            <w:vAlign w:val="center"/>
          </w:tcPr>
          <w:p w14:paraId="25618FE6" w14:textId="172149B6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0D1A5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97" w:type="dxa"/>
            <w:vAlign w:val="center"/>
          </w:tcPr>
          <w:p w14:paraId="2ADA37F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498" w:type="dxa"/>
            <w:vAlign w:val="center"/>
          </w:tcPr>
          <w:p w14:paraId="10A17DD6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97" w:type="dxa"/>
            <w:vAlign w:val="center"/>
          </w:tcPr>
          <w:p w14:paraId="1E652754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402" w:type="dxa"/>
            <w:vAlign w:val="center"/>
          </w:tcPr>
          <w:p w14:paraId="29A277EA" w14:textId="77777777" w:rsidR="00B506EE" w:rsidRPr="00C21E74" w:rsidRDefault="007A7000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55</w:t>
            </w:r>
          </w:p>
        </w:tc>
        <w:tc>
          <w:tcPr>
            <w:tcW w:w="593" w:type="dxa"/>
            <w:vAlign w:val="center"/>
          </w:tcPr>
          <w:p w14:paraId="58DF20E6" w14:textId="77777777" w:rsidR="00B506EE" w:rsidRPr="00C21E74" w:rsidRDefault="007A7000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  <w:tc>
          <w:tcPr>
            <w:tcW w:w="497" w:type="dxa"/>
            <w:vAlign w:val="center"/>
          </w:tcPr>
          <w:p w14:paraId="02FE100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98" w:type="dxa"/>
            <w:vAlign w:val="center"/>
          </w:tcPr>
          <w:p w14:paraId="67BA2C7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315</w:t>
            </w:r>
          </w:p>
        </w:tc>
        <w:tc>
          <w:tcPr>
            <w:tcW w:w="1956" w:type="dxa"/>
          </w:tcPr>
          <w:p w14:paraId="6C48D37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</w:tr>
    </w:tbl>
    <w:p w14:paraId="2F50935F" w14:textId="77777777" w:rsidR="00371802" w:rsidRPr="00C21E74" w:rsidRDefault="00371802" w:rsidP="00371802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41327CAD" w14:textId="77777777" w:rsidR="005F5262" w:rsidRPr="00C21E74" w:rsidRDefault="005F5262" w:rsidP="00371802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48E5D888" w14:textId="77777777" w:rsidR="005F5262" w:rsidRPr="00C21E74" w:rsidRDefault="005F5262" w:rsidP="00371802">
      <w:pPr>
        <w:spacing w:after="0" w:line="360" w:lineRule="auto"/>
        <w:rPr>
          <w:rFonts w:ascii="Times New Roman" w:hAnsi="Times New Roman"/>
          <w:b/>
          <w:bCs/>
          <w:sz w:val="18"/>
          <w:szCs w:val="18"/>
        </w:rPr>
      </w:pPr>
    </w:p>
    <w:p w14:paraId="34B0B186" w14:textId="77777777" w:rsidR="00653348" w:rsidRPr="00C21E74" w:rsidRDefault="005F5262" w:rsidP="00371802">
      <w:pPr>
        <w:spacing w:after="0" w:line="360" w:lineRule="auto"/>
        <w:rPr>
          <w:rFonts w:ascii="Times New Roman" w:hAnsi="Times New Roman"/>
          <w:bCs/>
          <w:sz w:val="18"/>
          <w:szCs w:val="18"/>
        </w:rPr>
      </w:pPr>
      <w:r w:rsidRPr="00C21E74">
        <w:rPr>
          <w:rFonts w:ascii="Times New Roman" w:hAnsi="Times New Roman"/>
          <w:bCs/>
          <w:sz w:val="18"/>
          <w:szCs w:val="18"/>
        </w:rPr>
        <w:t xml:space="preserve"> </w:t>
      </w:r>
    </w:p>
    <w:p w14:paraId="79972C88" w14:textId="77777777" w:rsidR="00653348" w:rsidRPr="00C21E74" w:rsidRDefault="00653348" w:rsidP="00371802">
      <w:pPr>
        <w:spacing w:after="0" w:line="360" w:lineRule="auto"/>
        <w:rPr>
          <w:rFonts w:ascii="Times New Roman" w:hAnsi="Times New Roman"/>
          <w:bCs/>
          <w:sz w:val="18"/>
          <w:szCs w:val="18"/>
        </w:rPr>
      </w:pPr>
    </w:p>
    <w:p w14:paraId="379448DB" w14:textId="77777777" w:rsidR="00653348" w:rsidRPr="00C21E74" w:rsidRDefault="00653348" w:rsidP="00371802">
      <w:pPr>
        <w:spacing w:after="0" w:line="360" w:lineRule="auto"/>
        <w:rPr>
          <w:rFonts w:ascii="Times New Roman" w:hAnsi="Times New Roman"/>
          <w:bCs/>
          <w:sz w:val="18"/>
          <w:szCs w:val="18"/>
        </w:rPr>
      </w:pPr>
    </w:p>
    <w:p w14:paraId="4EBBBF51" w14:textId="77777777" w:rsidR="00653348" w:rsidRPr="00C21E74" w:rsidRDefault="00653348" w:rsidP="00371802">
      <w:pPr>
        <w:spacing w:after="0" w:line="360" w:lineRule="auto"/>
        <w:rPr>
          <w:rFonts w:ascii="Times New Roman" w:hAnsi="Times New Roman"/>
          <w:bCs/>
          <w:sz w:val="18"/>
          <w:szCs w:val="18"/>
        </w:rPr>
      </w:pPr>
    </w:p>
    <w:p w14:paraId="13A76464" w14:textId="77777777" w:rsidR="00653348" w:rsidRPr="00C21E74" w:rsidRDefault="00653348" w:rsidP="00371802">
      <w:pPr>
        <w:spacing w:after="0" w:line="360" w:lineRule="auto"/>
        <w:rPr>
          <w:rFonts w:ascii="Times New Roman" w:hAnsi="Times New Roman"/>
          <w:bCs/>
          <w:sz w:val="18"/>
          <w:szCs w:val="18"/>
        </w:rPr>
      </w:pPr>
    </w:p>
    <w:p w14:paraId="17C2FB44" w14:textId="77777777" w:rsidR="00653348" w:rsidRPr="00C21E74" w:rsidRDefault="00653348" w:rsidP="00371802">
      <w:pPr>
        <w:spacing w:after="0" w:line="360" w:lineRule="auto"/>
        <w:rPr>
          <w:rFonts w:ascii="Times New Roman" w:hAnsi="Times New Roman"/>
          <w:bCs/>
          <w:sz w:val="18"/>
          <w:szCs w:val="18"/>
        </w:rPr>
      </w:pPr>
    </w:p>
    <w:p w14:paraId="2E2E1641" w14:textId="77777777" w:rsidR="00E10049" w:rsidRPr="00C21E74" w:rsidRDefault="00E10049" w:rsidP="00E10049">
      <w:pPr>
        <w:rPr>
          <w:rFonts w:ascii="Times New Roman" w:hAnsi="Times New Roman"/>
          <w:b/>
          <w:bCs/>
          <w:sz w:val="18"/>
          <w:szCs w:val="18"/>
        </w:rPr>
      </w:pPr>
    </w:p>
    <w:p w14:paraId="39187815" w14:textId="77777777" w:rsidR="00E10049" w:rsidRPr="00C21E74" w:rsidRDefault="00E10049" w:rsidP="00E10049">
      <w:pPr>
        <w:rPr>
          <w:rFonts w:ascii="Times New Roman" w:hAnsi="Times New Roman"/>
          <w:b/>
          <w:bCs/>
          <w:sz w:val="18"/>
          <w:szCs w:val="18"/>
        </w:rPr>
      </w:pPr>
    </w:p>
    <w:p w14:paraId="138EA1EE" w14:textId="5AF918BB" w:rsidR="00550575" w:rsidRDefault="00550575" w:rsidP="00E10049">
      <w:pPr>
        <w:rPr>
          <w:rFonts w:ascii="Times New Roman" w:hAnsi="Times New Roman"/>
          <w:b/>
          <w:bCs/>
          <w:sz w:val="18"/>
          <w:szCs w:val="18"/>
        </w:rPr>
      </w:pPr>
    </w:p>
    <w:p w14:paraId="7AC38781" w14:textId="69BA7700" w:rsidR="00371802" w:rsidRPr="00C21E74" w:rsidRDefault="00371802" w:rsidP="00E10049">
      <w:pPr>
        <w:rPr>
          <w:rFonts w:ascii="Times New Roman" w:hAnsi="Times New Roman"/>
          <w:b/>
          <w:bCs/>
          <w:sz w:val="18"/>
          <w:szCs w:val="18"/>
        </w:rPr>
      </w:pPr>
      <w:r w:rsidRPr="00C21E74">
        <w:rPr>
          <w:rFonts w:ascii="Times New Roman" w:hAnsi="Times New Roman"/>
          <w:b/>
          <w:bCs/>
          <w:sz w:val="18"/>
          <w:szCs w:val="18"/>
        </w:rPr>
        <w:t>III rok</w:t>
      </w:r>
      <w:r w:rsidRPr="00C21E74">
        <w:rPr>
          <w:rFonts w:ascii="Times New Roman" w:hAnsi="Times New Roman"/>
          <w:b/>
          <w:bCs/>
          <w:sz w:val="18"/>
          <w:szCs w:val="18"/>
          <w:vertAlign w:val="superscript"/>
        </w:rPr>
        <w:t>*(rozliczenie roczne)</w:t>
      </w:r>
      <w:r w:rsidRPr="00C21E74">
        <w:rPr>
          <w:rFonts w:ascii="Times New Roman" w:hAnsi="Times New Roman"/>
          <w:b/>
          <w:bCs/>
          <w:sz w:val="18"/>
          <w:szCs w:val="18"/>
        </w:rPr>
        <w:t xml:space="preserve"> – profilaktyka żywieniowa</w:t>
      </w:r>
    </w:p>
    <w:tbl>
      <w:tblPr>
        <w:tblpPr w:leftFromText="141" w:rightFromText="141" w:vertAnchor="text" w:horzAnchor="margin" w:tblpY="214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2297"/>
        <w:gridCol w:w="1559"/>
        <w:gridCol w:w="1134"/>
        <w:gridCol w:w="851"/>
        <w:gridCol w:w="850"/>
        <w:gridCol w:w="426"/>
        <w:gridCol w:w="425"/>
        <w:gridCol w:w="567"/>
        <w:gridCol w:w="567"/>
        <w:gridCol w:w="425"/>
        <w:gridCol w:w="425"/>
        <w:gridCol w:w="426"/>
        <w:gridCol w:w="567"/>
        <w:gridCol w:w="566"/>
        <w:gridCol w:w="567"/>
        <w:gridCol w:w="1956"/>
      </w:tblGrid>
      <w:tr w:rsidR="005F5262" w:rsidRPr="00C21E74" w14:paraId="11872A8C" w14:textId="77777777" w:rsidTr="004E6787">
        <w:trPr>
          <w:trHeight w:val="275"/>
        </w:trPr>
        <w:tc>
          <w:tcPr>
            <w:tcW w:w="1384" w:type="dxa"/>
            <w:vMerge w:val="restart"/>
            <w:vAlign w:val="center"/>
          </w:tcPr>
          <w:p w14:paraId="3A3263D0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Nazwa grupy przedmiotów</w:t>
            </w:r>
          </w:p>
        </w:tc>
        <w:tc>
          <w:tcPr>
            <w:tcW w:w="2297" w:type="dxa"/>
            <w:vMerge w:val="restart"/>
            <w:vAlign w:val="center"/>
          </w:tcPr>
          <w:p w14:paraId="3A2BF775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Nazwa przedmiotu</w:t>
            </w:r>
          </w:p>
        </w:tc>
        <w:tc>
          <w:tcPr>
            <w:tcW w:w="1559" w:type="dxa"/>
            <w:vMerge w:val="restart"/>
            <w:vAlign w:val="center"/>
          </w:tcPr>
          <w:p w14:paraId="43C115A0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Nazwa jednostki organizacyjnej</w:t>
            </w:r>
          </w:p>
        </w:tc>
        <w:tc>
          <w:tcPr>
            <w:tcW w:w="1134" w:type="dxa"/>
            <w:vMerge w:val="restart"/>
            <w:vAlign w:val="center"/>
          </w:tcPr>
          <w:p w14:paraId="616777F6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Kod przedmiotu w USOS/</w:t>
            </w:r>
          </w:p>
          <w:p w14:paraId="5971F43A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ISCED</w:t>
            </w:r>
          </w:p>
        </w:tc>
        <w:tc>
          <w:tcPr>
            <w:tcW w:w="851" w:type="dxa"/>
            <w:vMerge w:val="restart"/>
            <w:vAlign w:val="center"/>
          </w:tcPr>
          <w:p w14:paraId="03B34970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Liczba punktów ECTS</w:t>
            </w:r>
          </w:p>
        </w:tc>
        <w:tc>
          <w:tcPr>
            <w:tcW w:w="850" w:type="dxa"/>
            <w:vMerge w:val="restart"/>
            <w:vAlign w:val="center"/>
          </w:tcPr>
          <w:p w14:paraId="1015048A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Ogólna liczba godzin</w:t>
            </w:r>
          </w:p>
        </w:tc>
        <w:tc>
          <w:tcPr>
            <w:tcW w:w="4961" w:type="dxa"/>
            <w:gridSpan w:val="10"/>
            <w:tcBorders>
              <w:bottom w:val="single" w:sz="4" w:space="0" w:color="000000"/>
            </w:tcBorders>
            <w:vAlign w:val="center"/>
          </w:tcPr>
          <w:p w14:paraId="115BD41D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Liczba godzin z bezpośrednim udziałem nauczycieli lub innych osób prowadzących zajęcia – wg formy zajęć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515EF" w14:textId="77777777" w:rsidR="005F5262" w:rsidRPr="00C21E74" w:rsidRDefault="005F5262" w:rsidP="004E6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21E74">
              <w:rPr>
                <w:rFonts w:ascii="Times New Roman" w:hAnsi="Times New Roman"/>
                <w:sz w:val="18"/>
                <w:szCs w:val="18"/>
              </w:rPr>
              <w:t>Forma  zaliczenia</w:t>
            </w:r>
            <w:proofErr w:type="gramEnd"/>
          </w:p>
        </w:tc>
      </w:tr>
      <w:tr w:rsidR="005F5262" w:rsidRPr="00C21E74" w14:paraId="14ABF655" w14:textId="77777777" w:rsidTr="004E6787">
        <w:trPr>
          <w:trHeight w:val="274"/>
        </w:trPr>
        <w:tc>
          <w:tcPr>
            <w:tcW w:w="1384" w:type="dxa"/>
            <w:vMerge/>
            <w:vAlign w:val="center"/>
          </w:tcPr>
          <w:p w14:paraId="09780398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Merge/>
            <w:vAlign w:val="center"/>
          </w:tcPr>
          <w:p w14:paraId="5C2EA3AD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44A0C4D" w14:textId="77777777" w:rsidR="005F5262" w:rsidRPr="00C21E74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7C6A165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0A2A54BF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1501C794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000000"/>
            </w:tcBorders>
            <w:vAlign w:val="center"/>
          </w:tcPr>
          <w:p w14:paraId="00524858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14:paraId="6FAE07B2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21E74">
              <w:rPr>
                <w:rFonts w:ascii="Times New Roman" w:hAnsi="Times New Roman"/>
                <w:sz w:val="18"/>
                <w:szCs w:val="18"/>
              </w:rPr>
              <w:t>w  V</w:t>
            </w:r>
            <w:proofErr w:type="gramEnd"/>
            <w:r w:rsidRPr="00C21E74">
              <w:rPr>
                <w:rFonts w:ascii="Times New Roman" w:hAnsi="Times New Roman"/>
                <w:sz w:val="18"/>
                <w:szCs w:val="18"/>
              </w:rPr>
              <w:t xml:space="preserve"> semestrze</w:t>
            </w:r>
          </w:p>
        </w:tc>
        <w:tc>
          <w:tcPr>
            <w:tcW w:w="2551" w:type="dxa"/>
            <w:gridSpan w:val="5"/>
            <w:tcBorders>
              <w:bottom w:val="single" w:sz="4" w:space="0" w:color="000000"/>
            </w:tcBorders>
            <w:vAlign w:val="center"/>
          </w:tcPr>
          <w:p w14:paraId="026A2C8F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godziny do realizacji</w:t>
            </w:r>
          </w:p>
          <w:p w14:paraId="3E3C133C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21E74">
              <w:rPr>
                <w:rFonts w:ascii="Times New Roman" w:hAnsi="Times New Roman"/>
                <w:sz w:val="18"/>
                <w:szCs w:val="18"/>
              </w:rPr>
              <w:t>w  VI</w:t>
            </w:r>
            <w:proofErr w:type="gramEnd"/>
            <w:r w:rsidRPr="00C21E74">
              <w:rPr>
                <w:rFonts w:ascii="Times New Roman" w:hAnsi="Times New Roman"/>
                <w:sz w:val="18"/>
                <w:szCs w:val="18"/>
              </w:rPr>
              <w:t xml:space="preserve"> semestrze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</w:tcPr>
          <w:p w14:paraId="21BAC1DD" w14:textId="77777777" w:rsidR="005F5262" w:rsidRPr="00C21E74" w:rsidRDefault="005F5262" w:rsidP="00D426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14:paraId="41072694" w14:textId="77777777" w:rsidTr="004E6787">
        <w:trPr>
          <w:trHeight w:val="269"/>
        </w:trPr>
        <w:tc>
          <w:tcPr>
            <w:tcW w:w="1384" w:type="dxa"/>
            <w:vMerge/>
            <w:vAlign w:val="center"/>
          </w:tcPr>
          <w:p w14:paraId="2415D374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Merge/>
            <w:vAlign w:val="center"/>
          </w:tcPr>
          <w:p w14:paraId="745DC1EF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4BE5E1E3" w14:textId="77777777" w:rsidR="005F5262" w:rsidRPr="00C21E74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D17A93D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1FC478F5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F6102C7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7B479D6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425" w:type="dxa"/>
            <w:vAlign w:val="center"/>
          </w:tcPr>
          <w:p w14:paraId="41B2F603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14:paraId="0994A0D1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67" w:type="dxa"/>
            <w:vAlign w:val="center"/>
          </w:tcPr>
          <w:p w14:paraId="25EA2F98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425" w:type="dxa"/>
            <w:vAlign w:val="center"/>
          </w:tcPr>
          <w:p w14:paraId="2430A081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425" w:type="dxa"/>
            <w:vAlign w:val="center"/>
          </w:tcPr>
          <w:p w14:paraId="788A36DF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W</w:t>
            </w:r>
          </w:p>
        </w:tc>
        <w:tc>
          <w:tcPr>
            <w:tcW w:w="426" w:type="dxa"/>
            <w:vAlign w:val="center"/>
          </w:tcPr>
          <w:p w14:paraId="69680A30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S</w:t>
            </w:r>
          </w:p>
        </w:tc>
        <w:tc>
          <w:tcPr>
            <w:tcW w:w="567" w:type="dxa"/>
            <w:vAlign w:val="center"/>
          </w:tcPr>
          <w:p w14:paraId="575BB2F8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ĆW</w:t>
            </w:r>
          </w:p>
        </w:tc>
        <w:tc>
          <w:tcPr>
            <w:tcW w:w="566" w:type="dxa"/>
            <w:vAlign w:val="center"/>
          </w:tcPr>
          <w:p w14:paraId="73EDC4A2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ZP</w:t>
            </w:r>
          </w:p>
        </w:tc>
        <w:tc>
          <w:tcPr>
            <w:tcW w:w="567" w:type="dxa"/>
            <w:vAlign w:val="center"/>
          </w:tcPr>
          <w:p w14:paraId="039D7450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P</w:t>
            </w:r>
          </w:p>
        </w:tc>
        <w:tc>
          <w:tcPr>
            <w:tcW w:w="1956" w:type="dxa"/>
            <w:vMerge/>
          </w:tcPr>
          <w:p w14:paraId="4A83E579" w14:textId="77777777" w:rsidR="005F5262" w:rsidRPr="00C21E74" w:rsidRDefault="005F5262" w:rsidP="00D426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97348" w:rsidRPr="00C21E74" w14:paraId="416654ED" w14:textId="77777777" w:rsidTr="001C3EA3">
        <w:tc>
          <w:tcPr>
            <w:tcW w:w="1384" w:type="dxa"/>
            <w:vAlign w:val="center"/>
          </w:tcPr>
          <w:p w14:paraId="454E55AB" w14:textId="155F04EA" w:rsidR="00297348" w:rsidRPr="00C21E74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Biologia i fizjologia człowieka </w:t>
            </w:r>
          </w:p>
        </w:tc>
        <w:tc>
          <w:tcPr>
            <w:tcW w:w="2297" w:type="dxa"/>
            <w:vAlign w:val="center"/>
          </w:tcPr>
          <w:p w14:paraId="794C39D4" w14:textId="041642D5" w:rsidR="00297348" w:rsidRPr="00297348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97348">
              <w:rPr>
                <w:rFonts w:ascii="Times New Roman" w:hAnsi="Times New Roman"/>
                <w:b/>
                <w:sz w:val="18"/>
                <w:szCs w:val="18"/>
              </w:rPr>
              <w:t xml:space="preserve">Fizjologia </w:t>
            </w:r>
            <w:proofErr w:type="gramStart"/>
            <w:r w:rsidRPr="00297348">
              <w:rPr>
                <w:rFonts w:ascii="Times New Roman" w:hAnsi="Times New Roman"/>
                <w:b/>
                <w:sz w:val="18"/>
                <w:szCs w:val="18"/>
              </w:rPr>
              <w:t>wysiłku  fizycznego</w:t>
            </w:r>
            <w:proofErr w:type="gramEnd"/>
            <w:r w:rsidRPr="0029734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4A6AD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B3222F">
              <w:rPr>
                <w:rFonts w:ascii="Times New Roman" w:hAnsi="Times New Roman"/>
                <w:b/>
                <w:sz w:val="18"/>
                <w:szCs w:val="18"/>
              </w:rPr>
              <w:t>z żywieniem</w:t>
            </w:r>
          </w:p>
          <w:p w14:paraId="69395EC7" w14:textId="77777777" w:rsidR="00297348" w:rsidRPr="00C21E74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8F5FA71" w14:textId="7C537C63" w:rsidR="00297348" w:rsidRPr="00C21E74" w:rsidRDefault="00297348" w:rsidP="002973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97348">
              <w:rPr>
                <w:rFonts w:ascii="Times New Roman" w:hAnsi="Times New Roman"/>
                <w:sz w:val="18"/>
                <w:szCs w:val="18"/>
              </w:rPr>
              <w:t>K. Fizjologii Wysiłku Fizycznego i Anatomii Funkcjonalnej</w:t>
            </w:r>
          </w:p>
        </w:tc>
        <w:tc>
          <w:tcPr>
            <w:tcW w:w="1134" w:type="dxa"/>
          </w:tcPr>
          <w:p w14:paraId="6F95AE72" w14:textId="29D7E444" w:rsidR="00297348" w:rsidRPr="00C21E74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348"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  <w:t>1800-D3-Fizw-S1d?</w:t>
            </w:r>
          </w:p>
        </w:tc>
        <w:tc>
          <w:tcPr>
            <w:tcW w:w="851" w:type="dxa"/>
            <w:vAlign w:val="center"/>
          </w:tcPr>
          <w:p w14:paraId="5C522CBF" w14:textId="018B12DF" w:rsidR="00297348" w:rsidRPr="00C21E74" w:rsidRDefault="00213A03" w:rsidP="00297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78B736D" w14:textId="5FD65953" w:rsidR="00297348" w:rsidRPr="00C21E74" w:rsidRDefault="00213A03" w:rsidP="00297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26" w:type="dxa"/>
            <w:vAlign w:val="center"/>
          </w:tcPr>
          <w:p w14:paraId="1BD806D9" w14:textId="371A5472" w:rsidR="00297348" w:rsidRPr="00C21E74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498B7C09" w14:textId="08266E03" w:rsidR="00297348" w:rsidRPr="00C21E74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34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072250DF" w14:textId="45571F57" w:rsidR="00297348" w:rsidRPr="00C21E74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348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4A852831" w14:textId="77777777" w:rsidR="00297348" w:rsidRPr="00C21E74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163CDF1" w14:textId="77777777" w:rsidR="00297348" w:rsidRPr="00C21E74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CE09735" w14:textId="77777777" w:rsidR="00297348" w:rsidRPr="00C21E74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F157B15" w14:textId="77777777" w:rsidR="00297348" w:rsidRPr="00C21E74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61FC2A0" w14:textId="77777777" w:rsidR="00297348" w:rsidRPr="00C21E74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2B7A407A" w14:textId="77777777" w:rsidR="00297348" w:rsidRPr="00C21E74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C0865AF" w14:textId="77777777" w:rsidR="00297348" w:rsidRPr="00C21E74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3931AA7D" w14:textId="3A5A1390" w:rsidR="00297348" w:rsidRPr="00C21E74" w:rsidRDefault="00297348" w:rsidP="002973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5F5262" w:rsidRPr="00C21E74" w14:paraId="625999E2" w14:textId="77777777" w:rsidTr="004E6787">
        <w:tc>
          <w:tcPr>
            <w:tcW w:w="1384" w:type="dxa"/>
            <w:vAlign w:val="center"/>
          </w:tcPr>
          <w:p w14:paraId="4A5FCA84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Wiedza o żywności</w:t>
            </w:r>
          </w:p>
        </w:tc>
        <w:tc>
          <w:tcPr>
            <w:tcW w:w="2297" w:type="dxa"/>
            <w:vAlign w:val="center"/>
          </w:tcPr>
          <w:p w14:paraId="57E9001F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Żywność funkcjonalna</w:t>
            </w:r>
          </w:p>
        </w:tc>
        <w:tc>
          <w:tcPr>
            <w:tcW w:w="1559" w:type="dxa"/>
            <w:vAlign w:val="center"/>
          </w:tcPr>
          <w:p w14:paraId="20B67AC2" w14:textId="77777777" w:rsidR="005F5262" w:rsidRPr="00C21E74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1390219F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1800-D3-ZF-S1pz</w:t>
            </w:r>
          </w:p>
        </w:tc>
        <w:tc>
          <w:tcPr>
            <w:tcW w:w="851" w:type="dxa"/>
            <w:vAlign w:val="center"/>
          </w:tcPr>
          <w:p w14:paraId="1B668CA2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82DDB59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6" w:type="dxa"/>
            <w:vAlign w:val="center"/>
          </w:tcPr>
          <w:p w14:paraId="2244BD86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2278F80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B908D5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947300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0C9381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68397CC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1636871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DAA904A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236E4D89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A154C3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1D3DAE6F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  <w:r w:rsidR="00D4268C" w:rsidRPr="00C21E74">
              <w:rPr>
                <w:rFonts w:ascii="Times New Roman" w:hAnsi="Times New Roman"/>
                <w:sz w:val="18"/>
                <w:szCs w:val="18"/>
              </w:rPr>
              <w:t xml:space="preserve"> z oceną</w:t>
            </w:r>
          </w:p>
        </w:tc>
      </w:tr>
      <w:tr w:rsidR="005F5262" w:rsidRPr="00C21E74" w14:paraId="0F3E555C" w14:textId="77777777" w:rsidTr="004E6787">
        <w:tc>
          <w:tcPr>
            <w:tcW w:w="1384" w:type="dxa"/>
            <w:vMerge w:val="restart"/>
            <w:vAlign w:val="center"/>
          </w:tcPr>
          <w:p w14:paraId="227170D5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Podstawy żywienia człowieka</w:t>
            </w:r>
          </w:p>
        </w:tc>
        <w:tc>
          <w:tcPr>
            <w:tcW w:w="2297" w:type="dxa"/>
            <w:vMerge w:val="restart"/>
            <w:vAlign w:val="center"/>
          </w:tcPr>
          <w:p w14:paraId="75026D46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Dietetyka pediatryczna</w:t>
            </w:r>
          </w:p>
        </w:tc>
        <w:tc>
          <w:tcPr>
            <w:tcW w:w="1559" w:type="dxa"/>
            <w:vAlign w:val="center"/>
          </w:tcPr>
          <w:p w14:paraId="792704B9" w14:textId="77777777" w:rsidR="005F5262" w:rsidRPr="00C21E74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Merge w:val="restart"/>
            <w:vAlign w:val="center"/>
          </w:tcPr>
          <w:p w14:paraId="68ED156E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1800-D3-DP-S1d</w:t>
            </w:r>
          </w:p>
        </w:tc>
        <w:tc>
          <w:tcPr>
            <w:tcW w:w="851" w:type="dxa"/>
            <w:vMerge w:val="restart"/>
            <w:vAlign w:val="center"/>
          </w:tcPr>
          <w:p w14:paraId="6A5C1046" w14:textId="3F31CFEC" w:rsidR="005F5262" w:rsidRPr="00C21E74" w:rsidRDefault="00A521EA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8E93C2C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vAlign w:val="center"/>
          </w:tcPr>
          <w:p w14:paraId="56B64FA8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2B1ABA8C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735085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51E4D8FB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364E6C8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0F65913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5C4269C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0A206A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6C8A5201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78E5DB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vAlign w:val="center"/>
          </w:tcPr>
          <w:p w14:paraId="6616AED7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5F5262" w:rsidRPr="00C21E74" w14:paraId="270878AF" w14:textId="77777777" w:rsidTr="004E6787">
        <w:tc>
          <w:tcPr>
            <w:tcW w:w="1384" w:type="dxa"/>
            <w:vMerge/>
            <w:vAlign w:val="center"/>
          </w:tcPr>
          <w:p w14:paraId="655D696F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Merge/>
            <w:vAlign w:val="center"/>
          </w:tcPr>
          <w:p w14:paraId="4BA2BE4F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D6BC79F" w14:textId="77777777" w:rsidR="005F5262" w:rsidRPr="00C21E74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i K. Pediatrii, Alergologii i Gastroenterologii</w:t>
            </w:r>
          </w:p>
        </w:tc>
        <w:tc>
          <w:tcPr>
            <w:tcW w:w="1134" w:type="dxa"/>
            <w:vMerge/>
            <w:vAlign w:val="center"/>
          </w:tcPr>
          <w:p w14:paraId="6AD60051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2ED7104C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B990A9B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vAlign w:val="center"/>
          </w:tcPr>
          <w:p w14:paraId="09388B5E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9474B52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216F25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60B19690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7E9EE07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45D429C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8D119C4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8D6256E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2A66D3C4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D6C1C5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5AD48BEA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14:paraId="14426CF0" w14:textId="77777777" w:rsidTr="004E6787">
        <w:tc>
          <w:tcPr>
            <w:tcW w:w="1384" w:type="dxa"/>
            <w:vAlign w:val="center"/>
          </w:tcPr>
          <w:p w14:paraId="0B0AA1E7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Organizacja żywienia zbiorowego i bezpieczeństw</w:t>
            </w:r>
          </w:p>
        </w:tc>
        <w:tc>
          <w:tcPr>
            <w:tcW w:w="2297" w:type="dxa"/>
            <w:vAlign w:val="center"/>
          </w:tcPr>
          <w:p w14:paraId="31F1C39B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Żywienie w szpitalu</w:t>
            </w:r>
          </w:p>
          <w:p w14:paraId="22E9DCFD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0CF9AEC" w14:textId="77777777" w:rsidR="005F5262" w:rsidRPr="00C21E74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Cs/>
                <w:sz w:val="18"/>
                <w:szCs w:val="18"/>
              </w:rPr>
              <w:t>K. Chorób Naczyń i Chorób Wewnętrznych</w:t>
            </w:r>
          </w:p>
        </w:tc>
        <w:tc>
          <w:tcPr>
            <w:tcW w:w="1134" w:type="dxa"/>
            <w:vAlign w:val="center"/>
          </w:tcPr>
          <w:p w14:paraId="37770E60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1800-D3-ŻS-S1pz</w:t>
            </w:r>
          </w:p>
        </w:tc>
        <w:tc>
          <w:tcPr>
            <w:tcW w:w="851" w:type="dxa"/>
            <w:vAlign w:val="center"/>
          </w:tcPr>
          <w:p w14:paraId="6D6F4D05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1EA9D72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vAlign w:val="center"/>
          </w:tcPr>
          <w:p w14:paraId="00A6F629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203E2AE9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C00DFFA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89D22B2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48D094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  <w:r w:rsidR="00C3174F"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0776B205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98295A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B776319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E21843B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6DAB695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5F9B4260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4E4B51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70AC5896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  <w:p w14:paraId="1ECF5D7E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F5262" w:rsidRPr="00C21E74" w14:paraId="32E1A68B" w14:textId="77777777" w:rsidTr="004E6787">
        <w:tc>
          <w:tcPr>
            <w:tcW w:w="1384" w:type="dxa"/>
            <w:vMerge w:val="restart"/>
            <w:vAlign w:val="center"/>
          </w:tcPr>
          <w:p w14:paraId="5359F593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Przedmioty kształcenia ogólnego</w:t>
            </w:r>
          </w:p>
        </w:tc>
        <w:tc>
          <w:tcPr>
            <w:tcW w:w="2297" w:type="dxa"/>
            <w:vAlign w:val="center"/>
          </w:tcPr>
          <w:p w14:paraId="3D2EDFB2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Biostatystyka</w:t>
            </w:r>
          </w:p>
          <w:p w14:paraId="4A487A98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993E545" w14:textId="77777777" w:rsidR="005F5262" w:rsidRPr="00C21E74" w:rsidRDefault="005F5262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Higieny, Epidemiologii, Ergonomii i Kształcenia Podyplomowego</w:t>
            </w:r>
          </w:p>
        </w:tc>
        <w:tc>
          <w:tcPr>
            <w:tcW w:w="1134" w:type="dxa"/>
            <w:vAlign w:val="center"/>
          </w:tcPr>
          <w:p w14:paraId="19CF6FEB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1800-D3-BIOS-S1pz</w:t>
            </w:r>
          </w:p>
        </w:tc>
        <w:tc>
          <w:tcPr>
            <w:tcW w:w="851" w:type="dxa"/>
            <w:vAlign w:val="center"/>
          </w:tcPr>
          <w:p w14:paraId="46055AC5" w14:textId="77777777" w:rsidR="005F5262" w:rsidRPr="00C21E74" w:rsidRDefault="00C3174F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6780D95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vAlign w:val="center"/>
          </w:tcPr>
          <w:p w14:paraId="56ADFB0C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6B84E71B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4A2D84A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565074DC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79FFDED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FDD5D69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A55900F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F8486A8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4A2EDADC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28EFF45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42E3A945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5F5262" w:rsidRPr="00C21E74" w14:paraId="30BBE66A" w14:textId="77777777" w:rsidTr="004E6787">
        <w:tc>
          <w:tcPr>
            <w:tcW w:w="1384" w:type="dxa"/>
            <w:vMerge/>
            <w:vAlign w:val="center"/>
          </w:tcPr>
          <w:p w14:paraId="15BEF140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5939D40E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Metodologia poznania nauk. i ochrona własności intelektualnej</w:t>
            </w:r>
          </w:p>
        </w:tc>
        <w:tc>
          <w:tcPr>
            <w:tcW w:w="1559" w:type="dxa"/>
            <w:vAlign w:val="center"/>
          </w:tcPr>
          <w:p w14:paraId="1A88F295" w14:textId="77777777" w:rsidR="005F5262" w:rsidRPr="00C21E74" w:rsidRDefault="00C3174F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Urologii</w:t>
            </w:r>
          </w:p>
        </w:tc>
        <w:tc>
          <w:tcPr>
            <w:tcW w:w="1134" w:type="dxa"/>
            <w:vAlign w:val="center"/>
          </w:tcPr>
          <w:p w14:paraId="12CEFB46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1800-D3-MPNOWI-S1pz</w:t>
            </w:r>
          </w:p>
        </w:tc>
        <w:tc>
          <w:tcPr>
            <w:tcW w:w="851" w:type="dxa"/>
            <w:vAlign w:val="center"/>
          </w:tcPr>
          <w:p w14:paraId="298A684D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DD00A78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vAlign w:val="center"/>
          </w:tcPr>
          <w:p w14:paraId="712E75C8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E6971D8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412C6E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3552644F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4DEF734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8BE4AD3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67495EAF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C25E35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2FA4C9AF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FD9FB6A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488EFE3B" w14:textId="77777777" w:rsidR="005F5262" w:rsidRPr="00C21E74" w:rsidRDefault="005F5262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  <w:r w:rsidR="00D4268C" w:rsidRPr="00C21E74">
              <w:rPr>
                <w:rFonts w:ascii="Times New Roman" w:hAnsi="Times New Roman"/>
                <w:sz w:val="18"/>
                <w:szCs w:val="18"/>
              </w:rPr>
              <w:t xml:space="preserve"> z oceną</w:t>
            </w:r>
          </w:p>
        </w:tc>
      </w:tr>
      <w:tr w:rsidR="00F643BE" w:rsidRPr="00C21E74" w14:paraId="44ADA5C8" w14:textId="77777777" w:rsidTr="004E6787">
        <w:tc>
          <w:tcPr>
            <w:tcW w:w="1384" w:type="dxa"/>
            <w:vMerge w:val="restart"/>
            <w:shd w:val="clear" w:color="auto" w:fill="D9D9D9" w:themeFill="background1" w:themeFillShade="D9"/>
            <w:vAlign w:val="center"/>
          </w:tcPr>
          <w:p w14:paraId="33834733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Grupa przedmiotów kształcenia specjalnościowego</w:t>
            </w:r>
          </w:p>
        </w:tc>
        <w:tc>
          <w:tcPr>
            <w:tcW w:w="2297" w:type="dxa"/>
            <w:vAlign w:val="center"/>
          </w:tcPr>
          <w:p w14:paraId="4E4F4F6F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Polityka wyżywienia</w:t>
            </w:r>
          </w:p>
        </w:tc>
        <w:tc>
          <w:tcPr>
            <w:tcW w:w="1559" w:type="dxa"/>
            <w:vAlign w:val="center"/>
          </w:tcPr>
          <w:p w14:paraId="53A74258" w14:textId="77777777" w:rsidR="00F643BE" w:rsidRPr="00C21E74" w:rsidRDefault="00F643BE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52A90ED2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1800-D3-GPW-S1pz</w:t>
            </w:r>
          </w:p>
        </w:tc>
        <w:tc>
          <w:tcPr>
            <w:tcW w:w="851" w:type="dxa"/>
            <w:vAlign w:val="center"/>
          </w:tcPr>
          <w:p w14:paraId="3AAA7ADC" w14:textId="25331960" w:rsidR="00F643BE" w:rsidRPr="00C21E74" w:rsidRDefault="00A521EA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D1A52">
              <w:rPr>
                <w:rFonts w:ascii="Times New Roman" w:hAnsi="Times New Roman"/>
                <w:sz w:val="18"/>
                <w:szCs w:val="18"/>
              </w:rPr>
              <w:t>,5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9382B54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vAlign w:val="center"/>
          </w:tcPr>
          <w:p w14:paraId="3AE31473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4945EF0" w14:textId="77777777" w:rsidR="00F643BE" w:rsidRPr="00C21E74" w:rsidRDefault="003E05D5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  <w:r w:rsidR="00F643BE" w:rsidRPr="00C21E7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3B0AEAE4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E1EE2B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27AAA14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6DBC5E3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84382CA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0FD3361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3CA912B0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D3ECCEB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2D482B30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F643BE" w:rsidRPr="00C21E74" w14:paraId="72F9B6DC" w14:textId="77777777" w:rsidTr="004E6787">
        <w:tc>
          <w:tcPr>
            <w:tcW w:w="1384" w:type="dxa"/>
            <w:vMerge/>
            <w:shd w:val="clear" w:color="auto" w:fill="D9D9D9" w:themeFill="background1" w:themeFillShade="D9"/>
            <w:vAlign w:val="center"/>
          </w:tcPr>
          <w:p w14:paraId="54BDBF39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0E5DD82F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Metodologia badań spożycia żywności</w:t>
            </w:r>
          </w:p>
        </w:tc>
        <w:tc>
          <w:tcPr>
            <w:tcW w:w="1559" w:type="dxa"/>
            <w:vAlign w:val="center"/>
          </w:tcPr>
          <w:p w14:paraId="413B3AD2" w14:textId="77777777" w:rsidR="00F643BE" w:rsidRPr="00C21E74" w:rsidRDefault="00F643BE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184C6987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1800-D3-GMBS-S1pz</w:t>
            </w:r>
          </w:p>
        </w:tc>
        <w:tc>
          <w:tcPr>
            <w:tcW w:w="851" w:type="dxa"/>
            <w:vAlign w:val="center"/>
          </w:tcPr>
          <w:p w14:paraId="46790E59" w14:textId="65C4B9B8" w:rsidR="00F643BE" w:rsidRPr="00C21E74" w:rsidRDefault="00A521EA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0D1A52">
              <w:rPr>
                <w:rFonts w:ascii="Times New Roman" w:hAnsi="Times New Roman"/>
                <w:sz w:val="18"/>
                <w:szCs w:val="18"/>
              </w:rPr>
              <w:t>,5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D284FEA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vAlign w:val="center"/>
          </w:tcPr>
          <w:p w14:paraId="7E8E86D7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CD7E735" w14:textId="77777777" w:rsidR="00F643BE" w:rsidRPr="00C21E74" w:rsidRDefault="003E05D5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  <w:r w:rsidR="00F643BE" w:rsidRPr="00C21E7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41CDB4E5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BA18A77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F499F77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67786D3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427C2A63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072FAB9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46094E1E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06B69A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12982CC2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F643BE" w:rsidRPr="00C21E74" w14:paraId="23E2232C" w14:textId="77777777" w:rsidTr="004E6787">
        <w:tc>
          <w:tcPr>
            <w:tcW w:w="1384" w:type="dxa"/>
            <w:vMerge/>
            <w:shd w:val="clear" w:color="auto" w:fill="D9D9D9" w:themeFill="background1" w:themeFillShade="D9"/>
            <w:vAlign w:val="center"/>
          </w:tcPr>
          <w:p w14:paraId="70E91273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bottom w:val="single" w:sz="12" w:space="0" w:color="auto"/>
            </w:tcBorders>
            <w:vAlign w:val="center"/>
          </w:tcPr>
          <w:p w14:paraId="3875C1C9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Edukacja prozdrowotna</w:t>
            </w:r>
          </w:p>
        </w:tc>
        <w:tc>
          <w:tcPr>
            <w:tcW w:w="1559" w:type="dxa"/>
            <w:vAlign w:val="center"/>
          </w:tcPr>
          <w:p w14:paraId="1898072D" w14:textId="77777777" w:rsidR="00F643BE" w:rsidRPr="00C21E74" w:rsidRDefault="00F643BE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Promocji Zdrowia</w:t>
            </w:r>
          </w:p>
        </w:tc>
        <w:tc>
          <w:tcPr>
            <w:tcW w:w="1134" w:type="dxa"/>
            <w:vAlign w:val="center"/>
          </w:tcPr>
          <w:p w14:paraId="1B5803F2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1800-D3-GEPZ-S1pz -S1zz</w:t>
            </w:r>
          </w:p>
        </w:tc>
        <w:tc>
          <w:tcPr>
            <w:tcW w:w="851" w:type="dxa"/>
            <w:vAlign w:val="center"/>
          </w:tcPr>
          <w:p w14:paraId="1A9C100A" w14:textId="7DA193DC" w:rsidR="00F643BE" w:rsidRPr="00C21E74" w:rsidRDefault="00425244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</w:t>
            </w:r>
            <w:r w:rsidR="000D1A52">
              <w:rPr>
                <w:rFonts w:ascii="Times New Roman" w:hAnsi="Times New Roman"/>
                <w:sz w:val="18"/>
                <w:szCs w:val="18"/>
              </w:rPr>
              <w:t>,5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0202127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426" w:type="dxa"/>
            <w:vAlign w:val="center"/>
          </w:tcPr>
          <w:p w14:paraId="1BA4C6FD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1B728817" w14:textId="77777777" w:rsidR="00F643BE" w:rsidRPr="00C21E74" w:rsidRDefault="003E05D5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  <w:r w:rsidR="00F643BE" w:rsidRPr="00C21E7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13DBAC54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6EE16A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1CA839C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127EB49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537A33C6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210E1F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192770EA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9237696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0089071A" w14:textId="77777777" w:rsidR="00F643BE" w:rsidRPr="00C21E74" w:rsidRDefault="00F643BE" w:rsidP="00D426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B506EE" w:rsidRPr="00C21E74" w14:paraId="794B26A8" w14:textId="77777777" w:rsidTr="004E6787">
        <w:tc>
          <w:tcPr>
            <w:tcW w:w="1384" w:type="dxa"/>
            <w:vMerge/>
            <w:shd w:val="clear" w:color="auto" w:fill="D9D9D9" w:themeFill="background1" w:themeFillShade="D9"/>
            <w:vAlign w:val="center"/>
          </w:tcPr>
          <w:p w14:paraId="356C27B4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tcBorders>
              <w:top w:val="single" w:sz="12" w:space="0" w:color="auto"/>
            </w:tcBorders>
            <w:vAlign w:val="center"/>
          </w:tcPr>
          <w:p w14:paraId="113BE5C5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Dietoterapia</w:t>
            </w:r>
            <w:proofErr w:type="spell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(leczenie wspomagane dietą)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1EA695E" w14:textId="77777777" w:rsidR="00B506EE" w:rsidRPr="00C21E74" w:rsidRDefault="00EC7F59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8D91AD5" w14:textId="77777777" w:rsidR="00B506EE" w:rsidRPr="00C21E74" w:rsidRDefault="00B506EE" w:rsidP="00B506E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1800-D2-Ndt-S1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1BE7357F" w14:textId="5D2692F6" w:rsidR="00B506EE" w:rsidRPr="00C21E74" w:rsidRDefault="00A521EA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FC13FE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5497BC5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5C21DB07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19DC91EF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DD73100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037FA92A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538973C4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5B2B194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1F762C16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66" w:type="dxa"/>
            <w:tcBorders>
              <w:top w:val="single" w:sz="12" w:space="0" w:color="auto"/>
            </w:tcBorders>
            <w:vAlign w:val="center"/>
          </w:tcPr>
          <w:p w14:paraId="138619AB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1A936826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12" w:space="0" w:color="auto"/>
            </w:tcBorders>
            <w:vAlign w:val="center"/>
          </w:tcPr>
          <w:p w14:paraId="240F4808" w14:textId="77777777" w:rsidR="00B506EE" w:rsidRPr="00C21E74" w:rsidRDefault="00B506EE" w:rsidP="00B506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Egzamin</w:t>
            </w:r>
          </w:p>
        </w:tc>
      </w:tr>
      <w:tr w:rsidR="00F643BE" w:rsidRPr="00C21E74" w14:paraId="7056AF56" w14:textId="77777777" w:rsidTr="004E6787">
        <w:tc>
          <w:tcPr>
            <w:tcW w:w="1384" w:type="dxa"/>
            <w:vMerge/>
            <w:shd w:val="clear" w:color="auto" w:fill="D9D9D9" w:themeFill="background1" w:themeFillShade="D9"/>
            <w:vAlign w:val="center"/>
          </w:tcPr>
          <w:p w14:paraId="5316ED5F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319D368C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Zarządzanie i marketing małych zakładów</w:t>
            </w:r>
          </w:p>
          <w:p w14:paraId="774254F3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6C1E20B" w14:textId="77777777" w:rsidR="00F643BE" w:rsidRPr="00C21E74" w:rsidRDefault="00F643BE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Z. Organizacji i </w:t>
            </w:r>
            <w:proofErr w:type="spellStart"/>
            <w:r w:rsidRPr="00C21E74">
              <w:rPr>
                <w:rFonts w:ascii="Times New Roman" w:hAnsi="Times New Roman"/>
                <w:sz w:val="18"/>
                <w:szCs w:val="18"/>
              </w:rPr>
              <w:t>Zarządz</w:t>
            </w:r>
            <w:proofErr w:type="spellEnd"/>
            <w:r w:rsidRPr="00C21E74">
              <w:rPr>
                <w:rFonts w:ascii="Times New Roman" w:hAnsi="Times New Roman"/>
                <w:sz w:val="18"/>
                <w:szCs w:val="18"/>
              </w:rPr>
              <w:t>. w Ochronie Zdrowia</w:t>
            </w:r>
          </w:p>
        </w:tc>
        <w:tc>
          <w:tcPr>
            <w:tcW w:w="1134" w:type="dxa"/>
            <w:vAlign w:val="center"/>
          </w:tcPr>
          <w:p w14:paraId="17098BE7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1800-D3-DCHAU-S1pz</w:t>
            </w:r>
          </w:p>
          <w:p w14:paraId="6448D077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872643C" w14:textId="126F2357" w:rsidR="00F643BE" w:rsidRPr="00C21E74" w:rsidRDefault="003E05D5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  <w:r w:rsidR="000D1A52">
              <w:rPr>
                <w:rFonts w:ascii="Times New Roman" w:hAnsi="Times New Roman"/>
                <w:sz w:val="18"/>
                <w:szCs w:val="18"/>
              </w:rPr>
              <w:t>,5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77C2711" w14:textId="77777777" w:rsidR="00F643BE" w:rsidRPr="00C21E74" w:rsidRDefault="003E05D5" w:rsidP="00F643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vAlign w:val="center"/>
          </w:tcPr>
          <w:p w14:paraId="30F385C7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95FEB87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FDB516A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BCF3243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6C81D9D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624F1BE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vAlign w:val="center"/>
          </w:tcPr>
          <w:p w14:paraId="425ADA78" w14:textId="77777777" w:rsidR="00F643BE" w:rsidRPr="00C21E74" w:rsidRDefault="003E05D5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14:paraId="327BFC45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5989B244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288B452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217A6A8F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F643BE" w:rsidRPr="00C21E74" w14:paraId="571387D8" w14:textId="77777777" w:rsidTr="004E6787">
        <w:tc>
          <w:tcPr>
            <w:tcW w:w="138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9169B5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0D911B26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Nadzór sanitarno-epidemiologiczny w zakładach</w:t>
            </w:r>
          </w:p>
          <w:p w14:paraId="12CB44D8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B1CC340" w14:textId="77777777" w:rsidR="00F643BE" w:rsidRPr="00C21E74" w:rsidRDefault="00F643BE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Higieny, </w:t>
            </w:r>
            <w:proofErr w:type="spellStart"/>
            <w:r w:rsidRPr="00C21E74">
              <w:rPr>
                <w:rFonts w:ascii="Times New Roman" w:hAnsi="Times New Roman"/>
                <w:sz w:val="18"/>
                <w:szCs w:val="18"/>
              </w:rPr>
              <w:t>Epidemiol</w:t>
            </w:r>
            <w:proofErr w:type="spellEnd"/>
            <w:r w:rsidRPr="00C21E74">
              <w:rPr>
                <w:rFonts w:ascii="Times New Roman" w:hAnsi="Times New Roman"/>
                <w:sz w:val="18"/>
                <w:szCs w:val="18"/>
              </w:rPr>
              <w:t>., Ergonomii i Kształcenia Podyplomowego</w:t>
            </w:r>
          </w:p>
        </w:tc>
        <w:tc>
          <w:tcPr>
            <w:tcW w:w="1134" w:type="dxa"/>
            <w:vAlign w:val="center"/>
          </w:tcPr>
          <w:p w14:paraId="397B2B3E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1800-D3-NSE-S1pz</w:t>
            </w:r>
          </w:p>
          <w:p w14:paraId="4536BDD1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01CE207" w14:textId="77777777" w:rsidR="00F643BE" w:rsidRPr="00C21E74" w:rsidRDefault="003E05D5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F17FDFC" w14:textId="77777777" w:rsidR="00F643BE" w:rsidRPr="00C21E74" w:rsidRDefault="00AC3184" w:rsidP="00F643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  <w:vAlign w:val="center"/>
          </w:tcPr>
          <w:p w14:paraId="66778569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245F752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12DC707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43920E5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EAFEAB9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DCCAD06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vAlign w:val="center"/>
          </w:tcPr>
          <w:p w14:paraId="401695A6" w14:textId="77777777" w:rsidR="00F643BE" w:rsidRPr="00C21E74" w:rsidRDefault="003E05D5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  <w:r w:rsidR="00F643BE"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3D77CC4F" w14:textId="77777777" w:rsidR="00F643BE" w:rsidRPr="00C21E74" w:rsidRDefault="003E05D5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14:paraId="37E5C5B8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DF0794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7B32632C" w14:textId="77777777" w:rsidR="00F643BE" w:rsidRPr="00C21E74" w:rsidRDefault="00F643BE" w:rsidP="00F643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6A7F78" w:rsidRPr="00C21E74" w14:paraId="27EA091D" w14:textId="77777777" w:rsidTr="004E6787">
        <w:tc>
          <w:tcPr>
            <w:tcW w:w="13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F42DC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32C4C026" w14:textId="77777777" w:rsidR="006A7F78" w:rsidRPr="00C21E74" w:rsidRDefault="00EC7F59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bCs/>
                <w:sz w:val="18"/>
                <w:szCs w:val="18"/>
              </w:rPr>
              <w:t>Ekonomika i rachunkowość w placówkach żywieniowych</w:t>
            </w:r>
          </w:p>
        </w:tc>
        <w:tc>
          <w:tcPr>
            <w:tcW w:w="1559" w:type="dxa"/>
            <w:vAlign w:val="center"/>
          </w:tcPr>
          <w:p w14:paraId="410C3D8F" w14:textId="77777777"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Ekonomiki Zdrowia</w:t>
            </w:r>
          </w:p>
        </w:tc>
        <w:tc>
          <w:tcPr>
            <w:tcW w:w="1134" w:type="dxa"/>
            <w:vAlign w:val="center"/>
          </w:tcPr>
          <w:p w14:paraId="0DA262EE" w14:textId="77777777" w:rsidR="006A7F78" w:rsidRPr="00C21E74" w:rsidRDefault="00EC7F59" w:rsidP="00EC7F5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1800-D3-EiR-S1pz</w:t>
            </w:r>
          </w:p>
        </w:tc>
        <w:tc>
          <w:tcPr>
            <w:tcW w:w="851" w:type="dxa"/>
            <w:vAlign w:val="center"/>
          </w:tcPr>
          <w:p w14:paraId="29B9FEFB" w14:textId="306AB451" w:rsidR="006A7F78" w:rsidRPr="00C21E74" w:rsidRDefault="00A521EA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F77B7B3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  <w:vAlign w:val="center"/>
          </w:tcPr>
          <w:p w14:paraId="0ECF4A09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580659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F85E52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B474F66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9BDCD34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17612DE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vAlign w:val="center"/>
          </w:tcPr>
          <w:p w14:paraId="49BE935B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F27F98E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6" w:type="dxa"/>
            <w:vAlign w:val="center"/>
          </w:tcPr>
          <w:p w14:paraId="2B9D7ADA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37ED4DC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43B8E9B1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6A7F78" w:rsidRPr="00C21E74" w14:paraId="7B0F0732" w14:textId="77777777" w:rsidTr="004E6787"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14:paraId="586C60E5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Praca dyplomowa</w:t>
            </w:r>
          </w:p>
        </w:tc>
        <w:tc>
          <w:tcPr>
            <w:tcW w:w="2297" w:type="dxa"/>
            <w:tcBorders>
              <w:top w:val="single" w:sz="4" w:space="0" w:color="auto"/>
            </w:tcBorders>
            <w:vAlign w:val="center"/>
          </w:tcPr>
          <w:p w14:paraId="50CE1658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Seminarium licencjackie</w:t>
            </w:r>
          </w:p>
        </w:tc>
        <w:tc>
          <w:tcPr>
            <w:tcW w:w="1559" w:type="dxa"/>
            <w:vAlign w:val="center"/>
          </w:tcPr>
          <w:p w14:paraId="0D3C100E" w14:textId="77777777"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Nauczyciel akademicki prowadzący seminarium</w:t>
            </w:r>
          </w:p>
        </w:tc>
        <w:tc>
          <w:tcPr>
            <w:tcW w:w="1134" w:type="dxa"/>
            <w:vAlign w:val="center"/>
          </w:tcPr>
          <w:p w14:paraId="544093A5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1800-D3-SEL-s1pz</w:t>
            </w:r>
          </w:p>
        </w:tc>
        <w:tc>
          <w:tcPr>
            <w:tcW w:w="851" w:type="dxa"/>
            <w:vAlign w:val="center"/>
          </w:tcPr>
          <w:p w14:paraId="4C6D0160" w14:textId="4055B483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  <w:r w:rsidR="00A521EA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CDA90F3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426" w:type="dxa"/>
            <w:vAlign w:val="center"/>
          </w:tcPr>
          <w:p w14:paraId="37F78249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D4DF35A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227D8C74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81FFED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744135F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9A7E90B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9A43A6A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6C61D23E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7FCB7746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BABC838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482CD5B3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6A7F78" w:rsidRPr="00C21E74" w14:paraId="72216D2E" w14:textId="77777777" w:rsidTr="004E6787">
        <w:tc>
          <w:tcPr>
            <w:tcW w:w="1384" w:type="dxa"/>
            <w:vAlign w:val="center"/>
          </w:tcPr>
          <w:p w14:paraId="0A93FAD5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Promocja zdrowia</w:t>
            </w:r>
          </w:p>
        </w:tc>
        <w:tc>
          <w:tcPr>
            <w:tcW w:w="2297" w:type="dxa"/>
            <w:vAlign w:val="center"/>
          </w:tcPr>
          <w:p w14:paraId="6A0A85FB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Edukacja żywieniowa</w:t>
            </w:r>
          </w:p>
        </w:tc>
        <w:tc>
          <w:tcPr>
            <w:tcW w:w="1559" w:type="dxa"/>
            <w:vAlign w:val="center"/>
          </w:tcPr>
          <w:p w14:paraId="30C2EEC3" w14:textId="77777777"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414E7CFE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1800-D3-EŻ-S1pz</w:t>
            </w:r>
          </w:p>
        </w:tc>
        <w:tc>
          <w:tcPr>
            <w:tcW w:w="851" w:type="dxa"/>
            <w:vAlign w:val="center"/>
          </w:tcPr>
          <w:p w14:paraId="7B1DE10E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44FCC8C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vAlign w:val="center"/>
          </w:tcPr>
          <w:p w14:paraId="4466F771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D2F890F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3A9EA93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98F959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A28D0B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09C44D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vAlign w:val="center"/>
          </w:tcPr>
          <w:p w14:paraId="73BC87A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14:paraId="22ABF42C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39C2F6F4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788C69C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25380B97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6A7F78" w:rsidRPr="00C21E74" w14:paraId="5B73DE7B" w14:textId="77777777" w:rsidTr="004E6787">
        <w:tc>
          <w:tcPr>
            <w:tcW w:w="1384" w:type="dxa"/>
            <w:vMerge w:val="restart"/>
            <w:vAlign w:val="center"/>
          </w:tcPr>
          <w:p w14:paraId="076668F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Organizacja żywienia zbiorowego i bezpieczeństwo</w:t>
            </w:r>
          </w:p>
        </w:tc>
        <w:tc>
          <w:tcPr>
            <w:tcW w:w="2297" w:type="dxa"/>
            <w:vAlign w:val="center"/>
          </w:tcPr>
          <w:p w14:paraId="7ED46FF6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Organizacja i </w:t>
            </w:r>
            <w:proofErr w:type="gram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zarządzanie  w</w:t>
            </w:r>
            <w:proofErr w:type="gram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 ochronie zdrowia i  w zakładach żywienia</w:t>
            </w:r>
          </w:p>
        </w:tc>
        <w:tc>
          <w:tcPr>
            <w:tcW w:w="1559" w:type="dxa"/>
            <w:vAlign w:val="center"/>
          </w:tcPr>
          <w:p w14:paraId="36D83A16" w14:textId="77777777"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Ekonomiki Zdrowia</w:t>
            </w:r>
          </w:p>
        </w:tc>
        <w:tc>
          <w:tcPr>
            <w:tcW w:w="1134" w:type="dxa"/>
            <w:vAlign w:val="center"/>
          </w:tcPr>
          <w:p w14:paraId="2039327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1800-D3-ORPR-S1pz</w:t>
            </w:r>
          </w:p>
        </w:tc>
        <w:tc>
          <w:tcPr>
            <w:tcW w:w="851" w:type="dxa"/>
            <w:vAlign w:val="center"/>
          </w:tcPr>
          <w:p w14:paraId="4D50C15D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E16DBFC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vAlign w:val="center"/>
          </w:tcPr>
          <w:p w14:paraId="3E022C29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650406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583FEE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E998113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1F99A29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F9BCBDF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vAlign w:val="center"/>
          </w:tcPr>
          <w:p w14:paraId="06E8ED9A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30EFDA47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7C95AB82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4E192A4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2CC34D29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6A7F78" w:rsidRPr="00C21E74" w14:paraId="32C2A214" w14:textId="77777777" w:rsidTr="004E6787">
        <w:tc>
          <w:tcPr>
            <w:tcW w:w="1384" w:type="dxa"/>
            <w:vMerge/>
            <w:vAlign w:val="center"/>
          </w:tcPr>
          <w:p w14:paraId="072B048E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185A7655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Działalność gospodarcza w praktyce dietetyka</w:t>
            </w:r>
          </w:p>
        </w:tc>
        <w:tc>
          <w:tcPr>
            <w:tcW w:w="1559" w:type="dxa"/>
            <w:vAlign w:val="center"/>
          </w:tcPr>
          <w:p w14:paraId="617A5DF0" w14:textId="77777777"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Ekonomiki Zdrowia</w:t>
            </w:r>
          </w:p>
        </w:tc>
        <w:tc>
          <w:tcPr>
            <w:tcW w:w="1134" w:type="dxa"/>
            <w:vAlign w:val="center"/>
          </w:tcPr>
          <w:p w14:paraId="2E72AFD5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1800-D3-DGPr-S1pz</w:t>
            </w:r>
          </w:p>
        </w:tc>
        <w:tc>
          <w:tcPr>
            <w:tcW w:w="851" w:type="dxa"/>
            <w:vAlign w:val="center"/>
          </w:tcPr>
          <w:p w14:paraId="00D04A96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1CA058D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vAlign w:val="center"/>
          </w:tcPr>
          <w:p w14:paraId="4E43E0BE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D11BB42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C498B79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C787926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CC78A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33C7973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vAlign w:val="center"/>
          </w:tcPr>
          <w:p w14:paraId="220C1D33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45C900FF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4B381DD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DC92F9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22FF2F34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 z oceną</w:t>
            </w:r>
          </w:p>
        </w:tc>
      </w:tr>
      <w:tr w:rsidR="006A7F78" w:rsidRPr="00C21E74" w14:paraId="2A1DD208" w14:textId="77777777" w:rsidTr="00FA02AC">
        <w:trPr>
          <w:trHeight w:val="683"/>
        </w:trPr>
        <w:tc>
          <w:tcPr>
            <w:tcW w:w="1384" w:type="dxa"/>
            <w:vMerge w:val="restart"/>
            <w:vAlign w:val="center"/>
          </w:tcPr>
          <w:p w14:paraId="6FD097FA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Przedmioty do wyboru</w:t>
            </w:r>
          </w:p>
          <w:p w14:paraId="3063534C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6D7F5FA7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Demografia</w:t>
            </w:r>
          </w:p>
          <w:p w14:paraId="4A8569BA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B35D950" w14:textId="77777777"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 xml:space="preserve">K. Higieny, </w:t>
            </w:r>
            <w:proofErr w:type="spellStart"/>
            <w:r w:rsidRPr="00C21E74">
              <w:rPr>
                <w:rFonts w:ascii="Times New Roman" w:hAnsi="Times New Roman"/>
                <w:sz w:val="18"/>
                <w:szCs w:val="18"/>
              </w:rPr>
              <w:t>Epidemiol</w:t>
            </w:r>
            <w:proofErr w:type="spellEnd"/>
            <w:r w:rsidRPr="00C21E74">
              <w:rPr>
                <w:rFonts w:ascii="Times New Roman" w:hAnsi="Times New Roman"/>
                <w:sz w:val="18"/>
                <w:szCs w:val="18"/>
              </w:rPr>
              <w:t>., Ergonomii i Kształcenia Podyplomowego</w:t>
            </w:r>
          </w:p>
        </w:tc>
        <w:tc>
          <w:tcPr>
            <w:tcW w:w="1134" w:type="dxa"/>
            <w:vAlign w:val="center"/>
          </w:tcPr>
          <w:p w14:paraId="5BDEBC9C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1800-D3-PDm-S1pz</w:t>
            </w:r>
          </w:p>
          <w:p w14:paraId="0AF691E7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0480D9B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573EC01C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  <w:vMerge w:val="restart"/>
            <w:vAlign w:val="center"/>
          </w:tcPr>
          <w:p w14:paraId="1D5CD2FB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D16B4BD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B206A1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6591B284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17A4F77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6C475614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26" w:type="dxa"/>
            <w:vMerge w:val="restart"/>
            <w:vAlign w:val="center"/>
          </w:tcPr>
          <w:p w14:paraId="07BE32E8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6B3A8A7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  <w:vAlign w:val="center"/>
          </w:tcPr>
          <w:p w14:paraId="5559D54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256D622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Merge w:val="restart"/>
            <w:vAlign w:val="center"/>
          </w:tcPr>
          <w:p w14:paraId="0861C70C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6A7F78" w:rsidRPr="00C21E74" w14:paraId="42FC51CE" w14:textId="77777777" w:rsidTr="004E6787">
        <w:tc>
          <w:tcPr>
            <w:tcW w:w="1384" w:type="dxa"/>
            <w:vMerge/>
            <w:vAlign w:val="center"/>
          </w:tcPr>
          <w:p w14:paraId="550F38FF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440A8267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Żywienie kliniczne: choroby układu ruchu i neurologiczne</w:t>
            </w:r>
          </w:p>
        </w:tc>
        <w:tc>
          <w:tcPr>
            <w:tcW w:w="1559" w:type="dxa"/>
            <w:vAlign w:val="center"/>
          </w:tcPr>
          <w:p w14:paraId="6239753E" w14:textId="77777777"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Cs/>
                <w:sz w:val="18"/>
                <w:szCs w:val="18"/>
              </w:rPr>
              <w:t>K. Chorób Naczyń i Chorób Wewnętrznych</w:t>
            </w:r>
          </w:p>
        </w:tc>
        <w:tc>
          <w:tcPr>
            <w:tcW w:w="1134" w:type="dxa"/>
            <w:vAlign w:val="center"/>
          </w:tcPr>
          <w:p w14:paraId="5153C4D5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1800-D3-ZCHUR-S1pz</w:t>
            </w:r>
          </w:p>
        </w:tc>
        <w:tc>
          <w:tcPr>
            <w:tcW w:w="851" w:type="dxa"/>
            <w:vMerge/>
            <w:vAlign w:val="center"/>
          </w:tcPr>
          <w:p w14:paraId="15B2FC25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0E7FC5FA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56DAB394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1F28119B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F381CCE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6B5FF34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0F0C24BE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5FEA3F0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387FC2C2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85F6B9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vAlign w:val="center"/>
          </w:tcPr>
          <w:p w14:paraId="1FAE3A0C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9F5A3D1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5F9A716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7F78" w:rsidRPr="00C21E74" w14:paraId="50E7EC80" w14:textId="77777777" w:rsidTr="004E6787">
        <w:tc>
          <w:tcPr>
            <w:tcW w:w="1384" w:type="dxa"/>
            <w:vMerge/>
            <w:vAlign w:val="center"/>
          </w:tcPr>
          <w:p w14:paraId="64DB352F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489434C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Katering</w:t>
            </w:r>
            <w:proofErr w:type="spellEnd"/>
            <w:r w:rsidRPr="00C21E74">
              <w:rPr>
                <w:rFonts w:ascii="Times New Roman" w:hAnsi="Times New Roman"/>
                <w:b/>
                <w:sz w:val="18"/>
                <w:szCs w:val="18"/>
              </w:rPr>
              <w:t xml:space="preserve"> i wyposażenie zakładów gastronomicznych</w:t>
            </w:r>
          </w:p>
        </w:tc>
        <w:tc>
          <w:tcPr>
            <w:tcW w:w="1559" w:type="dxa"/>
            <w:vAlign w:val="center"/>
          </w:tcPr>
          <w:p w14:paraId="78B87A12" w14:textId="77777777"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582FF9F3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1800-D3-PKt-S1pz</w:t>
            </w:r>
          </w:p>
        </w:tc>
        <w:tc>
          <w:tcPr>
            <w:tcW w:w="851" w:type="dxa"/>
            <w:vMerge/>
            <w:vAlign w:val="center"/>
          </w:tcPr>
          <w:p w14:paraId="4394D165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14:paraId="3F31DBAB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76C5100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0103CAE3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98B15C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7CE0B78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769AB9B8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28D3B624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  <w:vAlign w:val="center"/>
          </w:tcPr>
          <w:p w14:paraId="5CFF44F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8049E6D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  <w:vAlign w:val="center"/>
          </w:tcPr>
          <w:p w14:paraId="743EA35F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20E634F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1D04817A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7F78" w:rsidRPr="00C21E74" w14:paraId="0A3C81DC" w14:textId="77777777" w:rsidTr="004E6787">
        <w:tc>
          <w:tcPr>
            <w:tcW w:w="1384" w:type="dxa"/>
            <w:vMerge w:val="restart"/>
            <w:vAlign w:val="center"/>
          </w:tcPr>
          <w:p w14:paraId="6C68D9C4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Praktyki</w:t>
            </w:r>
          </w:p>
        </w:tc>
        <w:tc>
          <w:tcPr>
            <w:tcW w:w="2297" w:type="dxa"/>
            <w:vAlign w:val="center"/>
          </w:tcPr>
          <w:p w14:paraId="0D772A4B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Praktyka w poradni chorób układu pokarmowego i chorób metabolicznych 3 </w:t>
            </w:r>
            <w:proofErr w:type="spellStart"/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tyg</w:t>
            </w:r>
            <w:proofErr w:type="spellEnd"/>
          </w:p>
        </w:tc>
        <w:tc>
          <w:tcPr>
            <w:tcW w:w="1559" w:type="dxa"/>
            <w:vAlign w:val="center"/>
          </w:tcPr>
          <w:p w14:paraId="2F9E3CEA" w14:textId="77777777"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6493A34A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1800-D3-PWPC-S1pz</w:t>
            </w:r>
          </w:p>
        </w:tc>
        <w:tc>
          <w:tcPr>
            <w:tcW w:w="851" w:type="dxa"/>
            <w:vAlign w:val="center"/>
          </w:tcPr>
          <w:p w14:paraId="0EEC3643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6EA5CCB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426" w:type="dxa"/>
            <w:vAlign w:val="center"/>
          </w:tcPr>
          <w:p w14:paraId="37F690EB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922518E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49F6152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654B1F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5FFD747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2F291BD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ECDDC6C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A8DF02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3241F41C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73EB303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956" w:type="dxa"/>
            <w:vAlign w:val="center"/>
          </w:tcPr>
          <w:p w14:paraId="2B662F97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6A7F78" w:rsidRPr="00C21E74" w14:paraId="0C56DC2B" w14:textId="77777777" w:rsidTr="004E6787">
        <w:tc>
          <w:tcPr>
            <w:tcW w:w="1384" w:type="dxa"/>
            <w:vMerge/>
            <w:vAlign w:val="center"/>
          </w:tcPr>
          <w:p w14:paraId="4E4E8BC5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3654DCE8" w14:textId="77777777" w:rsidR="006A7F78" w:rsidRPr="00C21E74" w:rsidRDefault="006A7F78" w:rsidP="00932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Praktyka w szpitalu dziecięcym 3 tyg.</w:t>
            </w:r>
          </w:p>
        </w:tc>
        <w:tc>
          <w:tcPr>
            <w:tcW w:w="1559" w:type="dxa"/>
            <w:vAlign w:val="center"/>
          </w:tcPr>
          <w:p w14:paraId="70AB9009" w14:textId="77777777"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</w:tc>
        <w:tc>
          <w:tcPr>
            <w:tcW w:w="1134" w:type="dxa"/>
            <w:vAlign w:val="center"/>
          </w:tcPr>
          <w:p w14:paraId="00C1AEB9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1800-D3-PWSD -S1pz</w:t>
            </w:r>
          </w:p>
        </w:tc>
        <w:tc>
          <w:tcPr>
            <w:tcW w:w="851" w:type="dxa"/>
            <w:vAlign w:val="center"/>
          </w:tcPr>
          <w:p w14:paraId="21588FA7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D8BC618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426" w:type="dxa"/>
            <w:vAlign w:val="center"/>
          </w:tcPr>
          <w:p w14:paraId="563B768C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23FC9B4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429C70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C3FED9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714BF59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FD7E31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4DEF4DE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64C508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7CE7C2AE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2249A4D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956" w:type="dxa"/>
            <w:vAlign w:val="center"/>
          </w:tcPr>
          <w:p w14:paraId="31405703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6A7F78" w:rsidRPr="00C21E74" w14:paraId="64B9209B" w14:textId="77777777" w:rsidTr="004E6787">
        <w:tc>
          <w:tcPr>
            <w:tcW w:w="1384" w:type="dxa"/>
            <w:vMerge/>
            <w:vAlign w:val="center"/>
          </w:tcPr>
          <w:p w14:paraId="7B491B6F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97" w:type="dxa"/>
            <w:vAlign w:val="center"/>
          </w:tcPr>
          <w:p w14:paraId="3EAE6BE8" w14:textId="77777777" w:rsidR="006A7F78" w:rsidRPr="00C21E74" w:rsidRDefault="006A7F78" w:rsidP="009325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Praktyka w </w:t>
            </w:r>
            <w:proofErr w:type="gramStart"/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szpitalu  dla</w:t>
            </w:r>
            <w:proofErr w:type="gramEnd"/>
            <w:r w:rsidRPr="00C21E74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dorosłych 3 tyg.</w:t>
            </w:r>
          </w:p>
        </w:tc>
        <w:tc>
          <w:tcPr>
            <w:tcW w:w="1559" w:type="dxa"/>
            <w:vAlign w:val="center"/>
          </w:tcPr>
          <w:p w14:paraId="446E836A" w14:textId="77777777" w:rsidR="006A7F78" w:rsidRPr="00C21E74" w:rsidRDefault="006A7F78" w:rsidP="004E6787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K. Żywienia i Dietetyki</w:t>
            </w:r>
          </w:p>
          <w:p w14:paraId="5EB45512" w14:textId="77777777"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7306C07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1800-D3-PSDD-S1pz</w:t>
            </w:r>
          </w:p>
        </w:tc>
        <w:tc>
          <w:tcPr>
            <w:tcW w:w="851" w:type="dxa"/>
            <w:vAlign w:val="center"/>
          </w:tcPr>
          <w:p w14:paraId="27AD363D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B069901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426" w:type="dxa"/>
            <w:vAlign w:val="center"/>
          </w:tcPr>
          <w:p w14:paraId="072882D9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8307D4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741BF7E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05C03EF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50FECC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EFA3E38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131B43A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DBCC4A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14:paraId="0D392E12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5A918DE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956" w:type="dxa"/>
            <w:vAlign w:val="center"/>
          </w:tcPr>
          <w:p w14:paraId="232BDC8F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1E74">
              <w:rPr>
                <w:rFonts w:ascii="Times New Roman" w:hAnsi="Times New Roman"/>
                <w:sz w:val="18"/>
                <w:szCs w:val="18"/>
              </w:rPr>
              <w:t>Zaliczenie</w:t>
            </w:r>
          </w:p>
        </w:tc>
      </w:tr>
      <w:tr w:rsidR="006A7F78" w:rsidRPr="00C21E74" w14:paraId="05C5046E" w14:textId="77777777" w:rsidTr="004E6787">
        <w:trPr>
          <w:trHeight w:val="324"/>
        </w:trPr>
        <w:tc>
          <w:tcPr>
            <w:tcW w:w="6374" w:type="dxa"/>
            <w:gridSpan w:val="4"/>
            <w:vAlign w:val="center"/>
          </w:tcPr>
          <w:p w14:paraId="2D24BF2A" w14:textId="77777777" w:rsidR="006A7F78" w:rsidRPr="00C21E74" w:rsidRDefault="006A7F78" w:rsidP="004E678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Razem:</w:t>
            </w:r>
          </w:p>
        </w:tc>
        <w:tc>
          <w:tcPr>
            <w:tcW w:w="851" w:type="dxa"/>
            <w:vAlign w:val="center"/>
          </w:tcPr>
          <w:p w14:paraId="75C67476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425244" w:rsidRPr="00C21E7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596EDAA3" w14:textId="0A4093F4" w:rsidR="006A7F78" w:rsidRPr="00C21E74" w:rsidRDefault="000D1A52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802</w:t>
            </w:r>
          </w:p>
        </w:tc>
        <w:tc>
          <w:tcPr>
            <w:tcW w:w="426" w:type="dxa"/>
            <w:vAlign w:val="center"/>
          </w:tcPr>
          <w:p w14:paraId="0CC67E27" w14:textId="1333A7D6" w:rsidR="006A7F78" w:rsidRPr="00C21E74" w:rsidRDefault="000D1A52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97</w:t>
            </w:r>
          </w:p>
        </w:tc>
        <w:tc>
          <w:tcPr>
            <w:tcW w:w="425" w:type="dxa"/>
            <w:vAlign w:val="center"/>
          </w:tcPr>
          <w:p w14:paraId="35E256F7" w14:textId="49BC36E4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0D1A52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472F0F6E" w14:textId="3B227C2F" w:rsidR="006A7F78" w:rsidRPr="00C21E74" w:rsidRDefault="000D1A52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75</w:t>
            </w:r>
          </w:p>
        </w:tc>
        <w:tc>
          <w:tcPr>
            <w:tcW w:w="567" w:type="dxa"/>
            <w:vAlign w:val="center"/>
          </w:tcPr>
          <w:p w14:paraId="736FD6A9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248AFA39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02AE14AF" w14:textId="77777777" w:rsidR="006A7F78" w:rsidRPr="00C21E74" w:rsidRDefault="008D113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426" w:type="dxa"/>
            <w:vAlign w:val="center"/>
          </w:tcPr>
          <w:p w14:paraId="6B5C24FC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567" w:type="dxa"/>
            <w:vAlign w:val="center"/>
          </w:tcPr>
          <w:p w14:paraId="4903C638" w14:textId="77777777" w:rsidR="006A7F78" w:rsidRPr="00C21E74" w:rsidRDefault="008D113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45</w:t>
            </w:r>
          </w:p>
        </w:tc>
        <w:tc>
          <w:tcPr>
            <w:tcW w:w="566" w:type="dxa"/>
            <w:vAlign w:val="center"/>
          </w:tcPr>
          <w:p w14:paraId="30D827B0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6F776081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315</w:t>
            </w:r>
          </w:p>
        </w:tc>
        <w:tc>
          <w:tcPr>
            <w:tcW w:w="1956" w:type="dxa"/>
            <w:vAlign w:val="center"/>
          </w:tcPr>
          <w:p w14:paraId="51BE1F56" w14:textId="77777777" w:rsidR="006A7F78" w:rsidRPr="00C21E74" w:rsidRDefault="006A7F78" w:rsidP="006A7F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21E74">
              <w:rPr>
                <w:rFonts w:ascii="Times New Roman" w:hAnsi="Times New Roman"/>
                <w:b/>
                <w:sz w:val="18"/>
                <w:szCs w:val="18"/>
              </w:rPr>
              <w:t>X</w:t>
            </w:r>
          </w:p>
        </w:tc>
      </w:tr>
    </w:tbl>
    <w:p w14:paraId="7247AFCC" w14:textId="77777777" w:rsidR="00F1047C" w:rsidRPr="00C21E74" w:rsidRDefault="00F1047C" w:rsidP="00F1047C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43301C05" w14:textId="77777777" w:rsidR="00F1047C" w:rsidRPr="00C21E74" w:rsidRDefault="00F1047C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27AFCFD9" w14:textId="77777777" w:rsidR="005F5262" w:rsidRPr="00C21E74" w:rsidRDefault="00D51D1A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C21E7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</w:t>
      </w:r>
    </w:p>
    <w:p w14:paraId="1EC57E1E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198406EA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7909F374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0DCDAF0A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26C0DCE3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4FE6CA87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63F4839E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366A37CA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23EB0FBC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0BC7607D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7ACD4FEE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31806A54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267BDE93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791680DF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6F5AD22F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0A3E59ED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150C8E86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1DC471B7" w14:textId="77777777" w:rsidR="005F5262" w:rsidRPr="00C21E74" w:rsidRDefault="005F5262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144B3474" w14:textId="77777777" w:rsidR="00831383" w:rsidRPr="00C21E74" w:rsidRDefault="000848E3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C21E74">
        <w:rPr>
          <w:rFonts w:ascii="Times New Roman" w:hAnsi="Times New Roman"/>
          <w:sz w:val="18"/>
          <w:szCs w:val="18"/>
        </w:rPr>
        <w:t>Plan</w:t>
      </w:r>
      <w:r w:rsidR="009677EB" w:rsidRPr="00C21E74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="009677EB" w:rsidRPr="00C21E74">
        <w:rPr>
          <w:rFonts w:ascii="Times New Roman" w:hAnsi="Times New Roman"/>
          <w:sz w:val="18"/>
          <w:szCs w:val="18"/>
        </w:rPr>
        <w:t xml:space="preserve">studiów </w:t>
      </w:r>
      <w:r w:rsidR="00831383" w:rsidRPr="00C21E74">
        <w:rPr>
          <w:rFonts w:ascii="Times New Roman" w:hAnsi="Times New Roman"/>
          <w:sz w:val="18"/>
          <w:szCs w:val="18"/>
        </w:rPr>
        <w:t xml:space="preserve"> obowiązuje</w:t>
      </w:r>
      <w:proofErr w:type="gramEnd"/>
      <w:r w:rsidR="00831383" w:rsidRPr="00C21E74">
        <w:rPr>
          <w:rFonts w:ascii="Times New Roman" w:hAnsi="Times New Roman"/>
          <w:sz w:val="18"/>
          <w:szCs w:val="18"/>
        </w:rPr>
        <w:t xml:space="preserve"> od semestru ……….. roku akademickiego ……………………………</w:t>
      </w:r>
    </w:p>
    <w:p w14:paraId="2427F7BF" w14:textId="77777777" w:rsidR="00831383" w:rsidRPr="00C21E74" w:rsidRDefault="00831383" w:rsidP="00831383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</w:p>
    <w:p w14:paraId="2C58174E" w14:textId="77777777" w:rsidR="00831383" w:rsidRPr="00C21E74" w:rsidRDefault="002F4A05" w:rsidP="00831383">
      <w:pPr>
        <w:spacing w:after="0" w:line="240" w:lineRule="auto"/>
        <w:ind w:left="3540"/>
        <w:jc w:val="both"/>
        <w:rPr>
          <w:rFonts w:ascii="Times New Roman" w:hAnsi="Times New Roman"/>
          <w:sz w:val="18"/>
          <w:szCs w:val="18"/>
        </w:rPr>
      </w:pPr>
      <w:r w:rsidRPr="00C21E74">
        <w:rPr>
          <w:rFonts w:ascii="Times New Roman" w:hAnsi="Times New Roman"/>
          <w:sz w:val="18"/>
          <w:szCs w:val="18"/>
        </w:rPr>
        <w:t xml:space="preserve"> </w:t>
      </w:r>
      <w:r w:rsidR="00831383" w:rsidRPr="00C21E74">
        <w:rPr>
          <w:rFonts w:ascii="Times New Roman" w:hAnsi="Times New Roman"/>
          <w:sz w:val="18"/>
          <w:szCs w:val="18"/>
        </w:rPr>
        <w:t xml:space="preserve">  </w:t>
      </w:r>
      <w:r w:rsidR="002C6242" w:rsidRPr="00C21E74">
        <w:rPr>
          <w:rFonts w:ascii="Times New Roman" w:hAnsi="Times New Roman"/>
          <w:sz w:val="18"/>
          <w:szCs w:val="18"/>
        </w:rPr>
        <w:t xml:space="preserve">     </w:t>
      </w:r>
      <w:r w:rsidR="00D51D1A" w:rsidRPr="00C21E74">
        <w:rPr>
          <w:rFonts w:ascii="Times New Roman" w:hAnsi="Times New Roman"/>
          <w:sz w:val="18"/>
          <w:szCs w:val="18"/>
        </w:rPr>
        <w:t xml:space="preserve">                                                                          </w:t>
      </w:r>
      <w:r w:rsidR="00831383" w:rsidRPr="00C21E74">
        <w:rPr>
          <w:rFonts w:ascii="Times New Roman" w:hAnsi="Times New Roman"/>
          <w:sz w:val="18"/>
          <w:szCs w:val="18"/>
        </w:rPr>
        <w:t xml:space="preserve">  ………………………………………………………</w:t>
      </w:r>
    </w:p>
    <w:p w14:paraId="4A82D8A9" w14:textId="77777777" w:rsidR="00145A5E" w:rsidRPr="00C21E74" w:rsidRDefault="00831383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  <w:r w:rsidRPr="00C21E74">
        <w:rPr>
          <w:rFonts w:ascii="Times New Roman" w:hAnsi="Times New Roman"/>
          <w:i/>
          <w:sz w:val="18"/>
          <w:szCs w:val="18"/>
        </w:rPr>
        <w:t xml:space="preserve">    </w:t>
      </w:r>
      <w:r w:rsidRPr="00C21E74">
        <w:rPr>
          <w:rFonts w:ascii="Times New Roman" w:hAnsi="Times New Roman"/>
          <w:i/>
          <w:sz w:val="18"/>
          <w:szCs w:val="18"/>
        </w:rPr>
        <w:tab/>
      </w:r>
      <w:r w:rsidRPr="00C21E74">
        <w:rPr>
          <w:rFonts w:ascii="Times New Roman" w:hAnsi="Times New Roman"/>
          <w:i/>
          <w:sz w:val="18"/>
          <w:szCs w:val="18"/>
        </w:rPr>
        <w:tab/>
      </w:r>
      <w:r w:rsidRPr="00C21E74">
        <w:rPr>
          <w:rFonts w:ascii="Times New Roman" w:hAnsi="Times New Roman"/>
          <w:i/>
          <w:sz w:val="18"/>
          <w:szCs w:val="18"/>
        </w:rPr>
        <w:tab/>
      </w:r>
      <w:r w:rsidRPr="00C21E74">
        <w:rPr>
          <w:rFonts w:ascii="Times New Roman" w:hAnsi="Times New Roman"/>
          <w:i/>
          <w:sz w:val="18"/>
          <w:szCs w:val="18"/>
        </w:rPr>
        <w:tab/>
      </w:r>
      <w:r w:rsidR="002F4A05" w:rsidRPr="00C21E74">
        <w:rPr>
          <w:rFonts w:ascii="Times New Roman" w:hAnsi="Times New Roman"/>
          <w:i/>
          <w:sz w:val="18"/>
          <w:szCs w:val="18"/>
        </w:rPr>
        <w:t xml:space="preserve">                              </w:t>
      </w:r>
      <w:r w:rsidRPr="00C21E74">
        <w:rPr>
          <w:rFonts w:ascii="Times New Roman" w:hAnsi="Times New Roman"/>
          <w:i/>
          <w:sz w:val="18"/>
          <w:szCs w:val="18"/>
        </w:rPr>
        <w:tab/>
      </w:r>
      <w:r w:rsidR="002C6242" w:rsidRPr="00C21E74">
        <w:rPr>
          <w:rFonts w:ascii="Times New Roman" w:hAnsi="Times New Roman"/>
          <w:i/>
          <w:sz w:val="18"/>
          <w:szCs w:val="18"/>
        </w:rPr>
        <w:t xml:space="preserve">                       </w:t>
      </w:r>
      <w:r w:rsidRPr="00C21E74">
        <w:rPr>
          <w:rFonts w:ascii="Times New Roman" w:hAnsi="Times New Roman"/>
          <w:i/>
          <w:sz w:val="18"/>
          <w:szCs w:val="18"/>
        </w:rPr>
        <w:t xml:space="preserve"> </w:t>
      </w:r>
      <w:r w:rsidR="00D51D1A" w:rsidRPr="00C21E74"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                             </w:t>
      </w:r>
      <w:r w:rsidRPr="00C21E74">
        <w:rPr>
          <w:rFonts w:ascii="Times New Roman" w:hAnsi="Times New Roman"/>
          <w:i/>
          <w:sz w:val="18"/>
          <w:szCs w:val="18"/>
        </w:rPr>
        <w:t xml:space="preserve">(pieczątka i podpis </w:t>
      </w:r>
      <w:r w:rsidR="002F4A05" w:rsidRPr="00C21E74">
        <w:rPr>
          <w:rFonts w:ascii="Times New Roman" w:hAnsi="Times New Roman"/>
          <w:i/>
          <w:sz w:val="18"/>
          <w:szCs w:val="18"/>
        </w:rPr>
        <w:t>dziekana</w:t>
      </w:r>
      <w:r w:rsidRPr="00C21E74">
        <w:rPr>
          <w:rFonts w:ascii="Times New Roman" w:hAnsi="Times New Roman"/>
          <w:i/>
          <w:sz w:val="18"/>
          <w:szCs w:val="18"/>
        </w:rPr>
        <w:t>)</w:t>
      </w:r>
    </w:p>
    <w:p w14:paraId="18BEB69F" w14:textId="77777777" w:rsidR="007A19FF" w:rsidRPr="00C21E74" w:rsidRDefault="007A19FF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6770A277" w14:textId="77777777" w:rsidR="007A19FF" w:rsidRPr="00C21E74" w:rsidRDefault="007A19FF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67158B9D" w14:textId="77777777" w:rsidR="007A19FF" w:rsidRPr="00C21E74" w:rsidRDefault="007A19FF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409A04D0" w14:textId="77777777" w:rsidR="007A19FF" w:rsidRPr="00C21E74" w:rsidRDefault="007A19FF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p w14:paraId="6FB78649" w14:textId="77777777" w:rsidR="007A19FF" w:rsidRPr="00C21E74" w:rsidRDefault="007A19FF" w:rsidP="00831383">
      <w:pPr>
        <w:spacing w:after="0" w:line="360" w:lineRule="auto"/>
        <w:jc w:val="both"/>
        <w:rPr>
          <w:rFonts w:ascii="Times New Roman" w:hAnsi="Times New Roman"/>
          <w:i/>
          <w:sz w:val="18"/>
          <w:szCs w:val="18"/>
        </w:rPr>
      </w:pPr>
    </w:p>
    <w:sectPr w:rsidR="007A19FF" w:rsidRPr="00C21E74" w:rsidSect="00966CDD">
      <w:headerReference w:type="default" r:id="rId6"/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E4D8D" w14:textId="77777777" w:rsidR="001C3EA3" w:rsidRDefault="001C3EA3" w:rsidP="00831383">
      <w:pPr>
        <w:spacing w:after="0" w:line="240" w:lineRule="auto"/>
      </w:pPr>
      <w:r>
        <w:separator/>
      </w:r>
    </w:p>
  </w:endnote>
  <w:endnote w:type="continuationSeparator" w:id="0">
    <w:p w14:paraId="5D49BFA0" w14:textId="77777777" w:rsidR="001C3EA3" w:rsidRDefault="001C3EA3" w:rsidP="0083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A50B7C" w14:textId="77777777" w:rsidR="001C3EA3" w:rsidRDefault="001C3EA3">
    <w:pPr>
      <w:pStyle w:val="Stopka"/>
      <w:jc w:val="right"/>
    </w:pPr>
  </w:p>
  <w:p w14:paraId="05B67FCC" w14:textId="77777777" w:rsidR="001C3EA3" w:rsidRDefault="001C3E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85C6B" w14:textId="77777777" w:rsidR="001C3EA3" w:rsidRDefault="001C3EA3" w:rsidP="00831383">
      <w:pPr>
        <w:spacing w:after="0" w:line="240" w:lineRule="auto"/>
      </w:pPr>
      <w:r>
        <w:separator/>
      </w:r>
    </w:p>
  </w:footnote>
  <w:footnote w:type="continuationSeparator" w:id="0">
    <w:p w14:paraId="49E3901E" w14:textId="77777777" w:rsidR="001C3EA3" w:rsidRDefault="001C3EA3" w:rsidP="00831383">
      <w:pPr>
        <w:spacing w:after="0" w:line="240" w:lineRule="auto"/>
      </w:pPr>
      <w:r>
        <w:continuationSeparator/>
      </w:r>
    </w:p>
  </w:footnote>
  <w:footnote w:id="1">
    <w:p w14:paraId="1F7B6D47" w14:textId="77777777" w:rsidR="001C3EA3" w:rsidRPr="0005080C" w:rsidRDefault="001C3EA3" w:rsidP="00C66680">
      <w:pPr>
        <w:pStyle w:val="Tekstprzypisudolnego"/>
      </w:pPr>
      <w:r w:rsidRPr="0005080C">
        <w:rPr>
          <w:rStyle w:val="Odwoanieprzypisudolnego"/>
        </w:rPr>
        <w:footnoteRef/>
      </w:r>
      <w:r w:rsidRPr="0005080C">
        <w:t xml:space="preserve"> </w:t>
      </w:r>
      <w:r w:rsidRPr="0005080C">
        <w:rPr>
          <w:lang w:eastAsia="en-US"/>
        </w:rPr>
        <w:t xml:space="preserve">Forma zajęć z poszczególnych przedmiotów musi być zgodna z określonymi w UMK przepisami w sprawie </w:t>
      </w:r>
      <w:r w:rsidRPr="0005080C">
        <w:t>zasad    ustalania zakresu obowiązków nauczycieli akademickich, rodzajów zajęć dydaktycznych objętych zakresem tych obowiązków oraz zasad obliczania godzin dydaktycznych.</w:t>
      </w:r>
      <w:r>
        <w:t xml:space="preserve"> W-wykłady, S – seminaria, ĆW – ćwiczenia, ZP – zajęcia praktyczne, P - praktyki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F7DD6" w14:textId="77777777" w:rsidR="001C3EA3" w:rsidRDefault="001C3EA3" w:rsidP="004E4934">
    <w:pPr>
      <w:pStyle w:val="Nagwek"/>
      <w:tabs>
        <w:tab w:val="clear" w:pos="4536"/>
        <w:tab w:val="clear" w:pos="9072"/>
        <w:tab w:val="left" w:pos="123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383"/>
    <w:rsid w:val="000006DE"/>
    <w:rsid w:val="000039BC"/>
    <w:rsid w:val="00011076"/>
    <w:rsid w:val="00011C37"/>
    <w:rsid w:val="0004685A"/>
    <w:rsid w:val="00055706"/>
    <w:rsid w:val="000602C3"/>
    <w:rsid w:val="00067506"/>
    <w:rsid w:val="00081EAB"/>
    <w:rsid w:val="000848E3"/>
    <w:rsid w:val="00087D4F"/>
    <w:rsid w:val="0009517B"/>
    <w:rsid w:val="00097A47"/>
    <w:rsid w:val="00097E46"/>
    <w:rsid w:val="000A211B"/>
    <w:rsid w:val="000B3CDA"/>
    <w:rsid w:val="000C011D"/>
    <w:rsid w:val="000C104B"/>
    <w:rsid w:val="000C1EFC"/>
    <w:rsid w:val="000C507B"/>
    <w:rsid w:val="000C7718"/>
    <w:rsid w:val="000D1A52"/>
    <w:rsid w:val="000E1B2D"/>
    <w:rsid w:val="000E2DC1"/>
    <w:rsid w:val="000F2699"/>
    <w:rsid w:val="000F46BB"/>
    <w:rsid w:val="000F691D"/>
    <w:rsid w:val="001178FC"/>
    <w:rsid w:val="00125AE6"/>
    <w:rsid w:val="00133C45"/>
    <w:rsid w:val="001356B8"/>
    <w:rsid w:val="00136C46"/>
    <w:rsid w:val="00143CE0"/>
    <w:rsid w:val="00145A5E"/>
    <w:rsid w:val="00147F26"/>
    <w:rsid w:val="00151D06"/>
    <w:rsid w:val="00180137"/>
    <w:rsid w:val="00187BB0"/>
    <w:rsid w:val="001A5450"/>
    <w:rsid w:val="001B3665"/>
    <w:rsid w:val="001C3EA3"/>
    <w:rsid w:val="001C4724"/>
    <w:rsid w:val="001C6333"/>
    <w:rsid w:val="001D45E4"/>
    <w:rsid w:val="001E2D29"/>
    <w:rsid w:val="001E45B4"/>
    <w:rsid w:val="001E5B9A"/>
    <w:rsid w:val="001F0DB6"/>
    <w:rsid w:val="001F2C9E"/>
    <w:rsid w:val="001F6735"/>
    <w:rsid w:val="001F6A17"/>
    <w:rsid w:val="002013AB"/>
    <w:rsid w:val="002023BE"/>
    <w:rsid w:val="00212D22"/>
    <w:rsid w:val="00213A03"/>
    <w:rsid w:val="002372CC"/>
    <w:rsid w:val="00243347"/>
    <w:rsid w:val="00246619"/>
    <w:rsid w:val="00252765"/>
    <w:rsid w:val="0027184D"/>
    <w:rsid w:val="00285E28"/>
    <w:rsid w:val="00293683"/>
    <w:rsid w:val="00297348"/>
    <w:rsid w:val="002A4773"/>
    <w:rsid w:val="002B2010"/>
    <w:rsid w:val="002B33FF"/>
    <w:rsid w:val="002C5A59"/>
    <w:rsid w:val="002C6242"/>
    <w:rsid w:val="002C79F7"/>
    <w:rsid w:val="002E12F6"/>
    <w:rsid w:val="002F3FDB"/>
    <w:rsid w:val="002F4A05"/>
    <w:rsid w:val="00304756"/>
    <w:rsid w:val="00326259"/>
    <w:rsid w:val="00331DDE"/>
    <w:rsid w:val="00341164"/>
    <w:rsid w:val="00355660"/>
    <w:rsid w:val="00355900"/>
    <w:rsid w:val="003568D3"/>
    <w:rsid w:val="003704F9"/>
    <w:rsid w:val="00371802"/>
    <w:rsid w:val="00387574"/>
    <w:rsid w:val="0039661C"/>
    <w:rsid w:val="003A76FB"/>
    <w:rsid w:val="003B09A3"/>
    <w:rsid w:val="003B32FF"/>
    <w:rsid w:val="003B5463"/>
    <w:rsid w:val="003C09EE"/>
    <w:rsid w:val="003D2D8D"/>
    <w:rsid w:val="003E05D5"/>
    <w:rsid w:val="00405CBD"/>
    <w:rsid w:val="00425244"/>
    <w:rsid w:val="004270F7"/>
    <w:rsid w:val="00446EB7"/>
    <w:rsid w:val="00461F2B"/>
    <w:rsid w:val="00464506"/>
    <w:rsid w:val="00482F61"/>
    <w:rsid w:val="00487E9D"/>
    <w:rsid w:val="004903E6"/>
    <w:rsid w:val="004A6ADE"/>
    <w:rsid w:val="004B0FF5"/>
    <w:rsid w:val="004B11BB"/>
    <w:rsid w:val="004B1DB7"/>
    <w:rsid w:val="004B2A42"/>
    <w:rsid w:val="004B4097"/>
    <w:rsid w:val="004C1FA2"/>
    <w:rsid w:val="004D14CD"/>
    <w:rsid w:val="004D4482"/>
    <w:rsid w:val="004E4934"/>
    <w:rsid w:val="004E6787"/>
    <w:rsid w:val="005045BE"/>
    <w:rsid w:val="005134F5"/>
    <w:rsid w:val="005202DD"/>
    <w:rsid w:val="00520607"/>
    <w:rsid w:val="005222AA"/>
    <w:rsid w:val="00550575"/>
    <w:rsid w:val="005569DB"/>
    <w:rsid w:val="00562688"/>
    <w:rsid w:val="00574401"/>
    <w:rsid w:val="005756C1"/>
    <w:rsid w:val="00592EB0"/>
    <w:rsid w:val="00597B09"/>
    <w:rsid w:val="005C3BF9"/>
    <w:rsid w:val="005E2B65"/>
    <w:rsid w:val="005E7DB0"/>
    <w:rsid w:val="005F3DB0"/>
    <w:rsid w:val="005F5262"/>
    <w:rsid w:val="005F5845"/>
    <w:rsid w:val="005F7AC7"/>
    <w:rsid w:val="00601710"/>
    <w:rsid w:val="0060786E"/>
    <w:rsid w:val="00627A9F"/>
    <w:rsid w:val="00635641"/>
    <w:rsid w:val="00653348"/>
    <w:rsid w:val="006652D6"/>
    <w:rsid w:val="006660DD"/>
    <w:rsid w:val="006853F4"/>
    <w:rsid w:val="006868EF"/>
    <w:rsid w:val="006946D6"/>
    <w:rsid w:val="006A0663"/>
    <w:rsid w:val="006A7F78"/>
    <w:rsid w:val="006B056C"/>
    <w:rsid w:val="006B4478"/>
    <w:rsid w:val="006C40A4"/>
    <w:rsid w:val="006C53D6"/>
    <w:rsid w:val="006D49FB"/>
    <w:rsid w:val="006E1E1E"/>
    <w:rsid w:val="006F38BF"/>
    <w:rsid w:val="0070063A"/>
    <w:rsid w:val="00705AA7"/>
    <w:rsid w:val="00720BE8"/>
    <w:rsid w:val="007228B9"/>
    <w:rsid w:val="007262A4"/>
    <w:rsid w:val="0072745C"/>
    <w:rsid w:val="0073234B"/>
    <w:rsid w:val="00743BDC"/>
    <w:rsid w:val="0075607B"/>
    <w:rsid w:val="00770F9B"/>
    <w:rsid w:val="00771B06"/>
    <w:rsid w:val="00773FD2"/>
    <w:rsid w:val="0078247C"/>
    <w:rsid w:val="00783693"/>
    <w:rsid w:val="00796275"/>
    <w:rsid w:val="00797D39"/>
    <w:rsid w:val="007A19FF"/>
    <w:rsid w:val="007A2CBD"/>
    <w:rsid w:val="007A7000"/>
    <w:rsid w:val="007C4F74"/>
    <w:rsid w:val="007D0B09"/>
    <w:rsid w:val="007D3CF9"/>
    <w:rsid w:val="007E2624"/>
    <w:rsid w:val="007E4122"/>
    <w:rsid w:val="007E6A5F"/>
    <w:rsid w:val="007F33C9"/>
    <w:rsid w:val="00810734"/>
    <w:rsid w:val="00821815"/>
    <w:rsid w:val="00822A00"/>
    <w:rsid w:val="00831383"/>
    <w:rsid w:val="008404B1"/>
    <w:rsid w:val="008465B7"/>
    <w:rsid w:val="00860A6F"/>
    <w:rsid w:val="00865D7B"/>
    <w:rsid w:val="008702D4"/>
    <w:rsid w:val="00874445"/>
    <w:rsid w:val="0087506B"/>
    <w:rsid w:val="00877273"/>
    <w:rsid w:val="00882001"/>
    <w:rsid w:val="00887A7D"/>
    <w:rsid w:val="008A2945"/>
    <w:rsid w:val="008A4699"/>
    <w:rsid w:val="008C10E7"/>
    <w:rsid w:val="008C558D"/>
    <w:rsid w:val="008D1138"/>
    <w:rsid w:val="008D6523"/>
    <w:rsid w:val="008E2DD7"/>
    <w:rsid w:val="008E5414"/>
    <w:rsid w:val="0090478B"/>
    <w:rsid w:val="009143C1"/>
    <w:rsid w:val="00914B87"/>
    <w:rsid w:val="0092456E"/>
    <w:rsid w:val="00926A8B"/>
    <w:rsid w:val="00926D6C"/>
    <w:rsid w:val="00932568"/>
    <w:rsid w:val="00935A8C"/>
    <w:rsid w:val="00950290"/>
    <w:rsid w:val="009613ED"/>
    <w:rsid w:val="00965163"/>
    <w:rsid w:val="00966CDD"/>
    <w:rsid w:val="009677EB"/>
    <w:rsid w:val="0097482A"/>
    <w:rsid w:val="00985AE2"/>
    <w:rsid w:val="00993153"/>
    <w:rsid w:val="009A7B5C"/>
    <w:rsid w:val="009B5DB1"/>
    <w:rsid w:val="009D2BB0"/>
    <w:rsid w:val="009E0A6E"/>
    <w:rsid w:val="009E39DF"/>
    <w:rsid w:val="009E3E78"/>
    <w:rsid w:val="009F6728"/>
    <w:rsid w:val="00A0497F"/>
    <w:rsid w:val="00A177EB"/>
    <w:rsid w:val="00A236D4"/>
    <w:rsid w:val="00A30EA3"/>
    <w:rsid w:val="00A36DA9"/>
    <w:rsid w:val="00A41B5E"/>
    <w:rsid w:val="00A505AF"/>
    <w:rsid w:val="00A50C05"/>
    <w:rsid w:val="00A512DB"/>
    <w:rsid w:val="00A521EA"/>
    <w:rsid w:val="00A53721"/>
    <w:rsid w:val="00A54180"/>
    <w:rsid w:val="00A55577"/>
    <w:rsid w:val="00A75848"/>
    <w:rsid w:val="00A82ACA"/>
    <w:rsid w:val="00A83E08"/>
    <w:rsid w:val="00A854A2"/>
    <w:rsid w:val="00A93E7E"/>
    <w:rsid w:val="00A94BB2"/>
    <w:rsid w:val="00A979EB"/>
    <w:rsid w:val="00AA56F2"/>
    <w:rsid w:val="00AB07AE"/>
    <w:rsid w:val="00AC1F80"/>
    <w:rsid w:val="00AC2662"/>
    <w:rsid w:val="00AC3184"/>
    <w:rsid w:val="00AC46A4"/>
    <w:rsid w:val="00AC753F"/>
    <w:rsid w:val="00AD06A2"/>
    <w:rsid w:val="00AD080D"/>
    <w:rsid w:val="00AD2E8F"/>
    <w:rsid w:val="00AD3B6B"/>
    <w:rsid w:val="00AF7097"/>
    <w:rsid w:val="00B0160A"/>
    <w:rsid w:val="00B02673"/>
    <w:rsid w:val="00B10FBB"/>
    <w:rsid w:val="00B14B60"/>
    <w:rsid w:val="00B14D26"/>
    <w:rsid w:val="00B176FF"/>
    <w:rsid w:val="00B2251E"/>
    <w:rsid w:val="00B31FCB"/>
    <w:rsid w:val="00B3222F"/>
    <w:rsid w:val="00B3687E"/>
    <w:rsid w:val="00B44BE3"/>
    <w:rsid w:val="00B506EE"/>
    <w:rsid w:val="00B5799D"/>
    <w:rsid w:val="00B735EE"/>
    <w:rsid w:val="00B76285"/>
    <w:rsid w:val="00B770C6"/>
    <w:rsid w:val="00B81D80"/>
    <w:rsid w:val="00BB04E5"/>
    <w:rsid w:val="00BB1D91"/>
    <w:rsid w:val="00BF0005"/>
    <w:rsid w:val="00C0362E"/>
    <w:rsid w:val="00C10B92"/>
    <w:rsid w:val="00C12109"/>
    <w:rsid w:val="00C21E74"/>
    <w:rsid w:val="00C2568A"/>
    <w:rsid w:val="00C3174F"/>
    <w:rsid w:val="00C531BB"/>
    <w:rsid w:val="00C55053"/>
    <w:rsid w:val="00C563A4"/>
    <w:rsid w:val="00C66680"/>
    <w:rsid w:val="00C670ED"/>
    <w:rsid w:val="00C72169"/>
    <w:rsid w:val="00C807E3"/>
    <w:rsid w:val="00C85D74"/>
    <w:rsid w:val="00C91CF3"/>
    <w:rsid w:val="00CB3C9F"/>
    <w:rsid w:val="00CC652F"/>
    <w:rsid w:val="00CD2AEC"/>
    <w:rsid w:val="00CE7DA5"/>
    <w:rsid w:val="00D07FB2"/>
    <w:rsid w:val="00D208CF"/>
    <w:rsid w:val="00D21A7F"/>
    <w:rsid w:val="00D222B4"/>
    <w:rsid w:val="00D26AB5"/>
    <w:rsid w:val="00D423C9"/>
    <w:rsid w:val="00D4268C"/>
    <w:rsid w:val="00D50988"/>
    <w:rsid w:val="00D51D1A"/>
    <w:rsid w:val="00D623C0"/>
    <w:rsid w:val="00D770EE"/>
    <w:rsid w:val="00D77614"/>
    <w:rsid w:val="00D91AE6"/>
    <w:rsid w:val="00DB2751"/>
    <w:rsid w:val="00DC4D4B"/>
    <w:rsid w:val="00DC4F1F"/>
    <w:rsid w:val="00DD254B"/>
    <w:rsid w:val="00DE7946"/>
    <w:rsid w:val="00DF0C1A"/>
    <w:rsid w:val="00E0229F"/>
    <w:rsid w:val="00E10049"/>
    <w:rsid w:val="00E12826"/>
    <w:rsid w:val="00E146FD"/>
    <w:rsid w:val="00E2316F"/>
    <w:rsid w:val="00E2792A"/>
    <w:rsid w:val="00E515B3"/>
    <w:rsid w:val="00E61A69"/>
    <w:rsid w:val="00E640C5"/>
    <w:rsid w:val="00E65D73"/>
    <w:rsid w:val="00E670EA"/>
    <w:rsid w:val="00E71C2D"/>
    <w:rsid w:val="00E75F36"/>
    <w:rsid w:val="00E841CE"/>
    <w:rsid w:val="00EB6A64"/>
    <w:rsid w:val="00EC1675"/>
    <w:rsid w:val="00EC402C"/>
    <w:rsid w:val="00EC7F59"/>
    <w:rsid w:val="00EE00C2"/>
    <w:rsid w:val="00EE1BD4"/>
    <w:rsid w:val="00EF6428"/>
    <w:rsid w:val="00F1047C"/>
    <w:rsid w:val="00F112AA"/>
    <w:rsid w:val="00F12647"/>
    <w:rsid w:val="00F13656"/>
    <w:rsid w:val="00F14523"/>
    <w:rsid w:val="00F226E1"/>
    <w:rsid w:val="00F2285F"/>
    <w:rsid w:val="00F26690"/>
    <w:rsid w:val="00F26E0E"/>
    <w:rsid w:val="00F3170C"/>
    <w:rsid w:val="00F4330D"/>
    <w:rsid w:val="00F61C6A"/>
    <w:rsid w:val="00F643BE"/>
    <w:rsid w:val="00F653F5"/>
    <w:rsid w:val="00F70A32"/>
    <w:rsid w:val="00F7391A"/>
    <w:rsid w:val="00F764AE"/>
    <w:rsid w:val="00F85BE4"/>
    <w:rsid w:val="00F91EB0"/>
    <w:rsid w:val="00F93502"/>
    <w:rsid w:val="00FA02AC"/>
    <w:rsid w:val="00FA6661"/>
    <w:rsid w:val="00FB208A"/>
    <w:rsid w:val="00FC101B"/>
    <w:rsid w:val="00FF2C39"/>
    <w:rsid w:val="00FF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E24"/>
  <w15:docId w15:val="{93341F85-93DE-4A51-8A31-44ABF0D60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13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3138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3138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13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31383"/>
    <w:rPr>
      <w:rFonts w:cs="Times New Roman"/>
      <w:vertAlign w:val="superscript"/>
    </w:rPr>
  </w:style>
  <w:style w:type="character" w:styleId="Odwoaniedokomentarza">
    <w:name w:val="annotation reference"/>
    <w:uiPriority w:val="99"/>
    <w:unhideWhenUsed/>
    <w:rsid w:val="008313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38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38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2DB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2D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2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2434</Words>
  <Characters>14607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Wiśniewska</dc:creator>
  <cp:lastModifiedBy>Joanna Tyburczy (asiatyburczy)</cp:lastModifiedBy>
  <cp:revision>9</cp:revision>
  <cp:lastPrinted>2025-05-07T08:32:00Z</cp:lastPrinted>
  <dcterms:created xsi:type="dcterms:W3CDTF">2025-05-07T08:33:00Z</dcterms:created>
  <dcterms:modified xsi:type="dcterms:W3CDTF">2026-04-30T06:24:00Z</dcterms:modified>
</cp:coreProperties>
</file>